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85A4B" w14:textId="72F0DC59" w:rsidR="00AE189A" w:rsidRDefault="00F73D48" w:rsidP="00AE189A">
      <w:pPr>
        <w:pStyle w:val="af3"/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471786BA" wp14:editId="7D751078">
            <wp:simplePos x="0" y="0"/>
            <wp:positionH relativeFrom="page">
              <wp:align>right</wp:align>
            </wp:positionH>
            <wp:positionV relativeFrom="paragraph">
              <wp:posOffset>-707978</wp:posOffset>
            </wp:positionV>
            <wp:extent cx="7908290" cy="10815851"/>
            <wp:effectExtent l="0" t="0" r="0" b="5080"/>
            <wp:wrapNone/>
            <wp:docPr id="369617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901" cy="108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B0ACE" w14:textId="6AA5BA81" w:rsidR="0027166A" w:rsidRDefault="0027166A" w:rsidP="00780D5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80"/>
          <w:szCs w:val="80"/>
        </w:rPr>
      </w:pPr>
    </w:p>
    <w:p w14:paraId="7C791145" w14:textId="7CF43853" w:rsidR="00554F79" w:rsidRDefault="00554F79" w:rsidP="00780D53">
      <w:pPr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80"/>
          <w:szCs w:val="80"/>
        </w:rPr>
      </w:pPr>
    </w:p>
    <w:p w14:paraId="2583C314" w14:textId="14143397" w:rsidR="00AF0EF3" w:rsidRDefault="00AF0EF3" w:rsidP="00AF0EF3">
      <w:pPr>
        <w:pStyle w:val="af3"/>
      </w:pPr>
    </w:p>
    <w:p w14:paraId="0BE13884" w14:textId="4A840AFC" w:rsidR="009C4BAA" w:rsidRDefault="009C4BAA" w:rsidP="009C4BAA">
      <w:pPr>
        <w:pStyle w:val="af3"/>
      </w:pPr>
    </w:p>
    <w:p w14:paraId="1DE9CCEA" w14:textId="07AC8AC0" w:rsidR="00554F79" w:rsidRDefault="00554F79" w:rsidP="004075E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2D66FBE9" w14:textId="5E5CE172" w:rsidR="00554F79" w:rsidRDefault="00556C98" w:rsidP="00556C98">
      <w:pPr>
        <w:tabs>
          <w:tab w:val="left" w:pos="8145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  <w:tab/>
      </w:r>
    </w:p>
    <w:p w14:paraId="62DAD762" w14:textId="6470586B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0085BE38" w14:textId="565311BE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25DF283D" w14:textId="66675879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7D1760FB" w14:textId="3E475D0D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04F08B10" w14:textId="77777777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1B13A913" w14:textId="77777777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5C4A0396" w14:textId="77777777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1E78687C" w14:textId="77777777" w:rsidR="00554F79" w:rsidRDefault="00554F79" w:rsidP="00554F7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333333"/>
          <w:sz w:val="40"/>
          <w:szCs w:val="40"/>
        </w:rPr>
      </w:pPr>
    </w:p>
    <w:p w14:paraId="0C4D3278" w14:textId="77777777" w:rsidR="00554F79" w:rsidRDefault="00554F79" w:rsidP="00554F7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60"/>
          <w:szCs w:val="60"/>
        </w:rPr>
      </w:pPr>
    </w:p>
    <w:p w14:paraId="7474453D" w14:textId="77777777" w:rsidR="00F10E55" w:rsidRDefault="00F10E55" w:rsidP="00F10E55">
      <w:pPr>
        <w:tabs>
          <w:tab w:val="left" w:pos="180"/>
        </w:tabs>
        <w:spacing w:after="0"/>
        <w:rPr>
          <w:rFonts w:ascii="TH SarabunPSK" w:hAnsi="TH SarabunPSK" w:cs="TH SarabunPSK"/>
        </w:rPr>
      </w:pPr>
    </w:p>
    <w:p w14:paraId="3005EE3E" w14:textId="4F4C048D" w:rsidR="000A2FE0" w:rsidRDefault="000A2FE0" w:rsidP="000A2FE0">
      <w:pPr>
        <w:spacing w:after="0" w:line="240" w:lineRule="auto"/>
        <w:jc w:val="center"/>
        <w:rPr>
          <w:rFonts w:ascii="Browallia New" w:eastAsia="Times New Roman" w:hAnsi="Browallia New" w:cs="Browallia New"/>
          <w:b/>
          <w:bCs/>
          <w:color w:val="9900FF"/>
          <w:sz w:val="56"/>
          <w:szCs w:val="56"/>
        </w:rPr>
      </w:pPr>
    </w:p>
    <w:p w14:paraId="32578697" w14:textId="62D321E0" w:rsidR="00F63158" w:rsidRDefault="00F63158" w:rsidP="000A2FE0">
      <w:pPr>
        <w:spacing w:after="0" w:line="240" w:lineRule="auto"/>
        <w:jc w:val="center"/>
        <w:rPr>
          <w:rFonts w:ascii="Browallia New" w:eastAsia="Times New Roman" w:hAnsi="Browallia New" w:cs="Browallia New"/>
          <w:b/>
          <w:bCs/>
          <w:color w:val="9900FF"/>
          <w:sz w:val="56"/>
          <w:szCs w:val="56"/>
        </w:rPr>
      </w:pPr>
    </w:p>
    <w:p w14:paraId="58C7721A" w14:textId="082B9785" w:rsidR="00F63158" w:rsidRDefault="00F63158" w:rsidP="000A2FE0">
      <w:pPr>
        <w:spacing w:after="0" w:line="240" w:lineRule="auto"/>
        <w:jc w:val="center"/>
        <w:rPr>
          <w:rFonts w:ascii="Browallia New" w:eastAsia="Times New Roman" w:hAnsi="Browallia New" w:cs="Browallia New"/>
          <w:b/>
          <w:bCs/>
          <w:color w:val="9900FF"/>
          <w:sz w:val="56"/>
          <w:szCs w:val="56"/>
        </w:rPr>
      </w:pPr>
    </w:p>
    <w:p w14:paraId="0B607142" w14:textId="53F70457" w:rsidR="00F63158" w:rsidRDefault="00F63158" w:rsidP="000A2FE0">
      <w:pPr>
        <w:spacing w:after="0" w:line="240" w:lineRule="auto"/>
        <w:jc w:val="center"/>
        <w:rPr>
          <w:rFonts w:ascii="Browallia New" w:eastAsia="Times New Roman" w:hAnsi="Browallia New" w:cs="Browallia New"/>
          <w:b/>
          <w:bCs/>
          <w:color w:val="9900FF"/>
          <w:sz w:val="56"/>
          <w:szCs w:val="56"/>
        </w:rPr>
      </w:pPr>
    </w:p>
    <w:p w14:paraId="03F755A3" w14:textId="77777777" w:rsidR="009C4BAA" w:rsidRDefault="009C4BAA" w:rsidP="009C4BA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4BDE15" w14:textId="77777777" w:rsidR="00380E34" w:rsidRDefault="00380E34" w:rsidP="000A2F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8253814"/>
    </w:p>
    <w:p w14:paraId="2951AB88" w14:textId="77777777" w:rsidR="00380E34" w:rsidRDefault="00380E34" w:rsidP="000A2F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12ACF6" w14:textId="1A938B3F" w:rsidR="000A2FE0" w:rsidRPr="009F4420" w:rsidRDefault="000A2FE0" w:rsidP="000A2F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F4420">
        <w:rPr>
          <w:rFonts w:ascii="TH SarabunPSK" w:hAnsi="TH SarabunPSK" w:cs="TH SarabunPSK"/>
          <w:b/>
          <w:bCs/>
          <w:sz w:val="36"/>
          <w:szCs w:val="36"/>
          <w:cs/>
        </w:rPr>
        <w:t>ป</w:t>
      </w:r>
      <w:r w:rsidRPr="009F4420">
        <w:rPr>
          <w:rFonts w:ascii="TH SarabunPSK" w:hAnsi="TH SarabunPSK" w:cs="TH SarabunPSK" w:hint="cs"/>
          <w:b/>
          <w:bCs/>
          <w:sz w:val="36"/>
          <w:szCs w:val="36"/>
          <w:cs/>
        </w:rPr>
        <w:t>ฏิ</w:t>
      </w:r>
      <w:r w:rsidRPr="009F4420">
        <w:rPr>
          <w:rFonts w:ascii="TH SarabunPSK" w:hAnsi="TH SarabunPSK" w:cs="TH SarabunPSK"/>
          <w:b/>
          <w:bCs/>
          <w:sz w:val="36"/>
          <w:szCs w:val="36"/>
          <w:cs/>
        </w:rPr>
        <w:t>ทินการจัดทำแผนป</w:t>
      </w:r>
      <w:r w:rsidRPr="009F4420">
        <w:rPr>
          <w:rFonts w:ascii="TH SarabunPSK" w:hAnsi="TH SarabunPSK" w:cs="TH SarabunPSK" w:hint="cs"/>
          <w:b/>
          <w:bCs/>
          <w:sz w:val="36"/>
          <w:szCs w:val="36"/>
          <w:cs/>
        </w:rPr>
        <w:t>ฏิ</w:t>
      </w:r>
      <w:r w:rsidRPr="009F4420">
        <w:rPr>
          <w:rFonts w:ascii="TH SarabunPSK" w:hAnsi="TH SarabunPSK" w:cs="TH SarabunPSK"/>
          <w:b/>
          <w:bCs/>
          <w:sz w:val="36"/>
          <w:szCs w:val="36"/>
          <w:cs/>
        </w:rPr>
        <w:t>บ</w:t>
      </w:r>
      <w:r w:rsidRPr="009F4420"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9F4420">
        <w:rPr>
          <w:rFonts w:ascii="TH SarabunPSK" w:hAnsi="TH SarabunPSK" w:cs="TH SarabunPSK"/>
          <w:b/>
          <w:bCs/>
          <w:sz w:val="36"/>
          <w:szCs w:val="36"/>
          <w:cs/>
        </w:rPr>
        <w:t>ติการ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F4420">
        <w:rPr>
          <w:rFonts w:ascii="TH SarabunPSK" w:hAnsi="TH SarabunPSK" w:cs="TH SarabunPSK"/>
          <w:b/>
          <w:bCs/>
          <w:sz w:val="36"/>
          <w:szCs w:val="36"/>
          <w:cs/>
        </w:rPr>
        <w:t>ประจำปี</w:t>
      </w:r>
      <w:r w:rsidRPr="009F4420">
        <w:rPr>
          <w:rFonts w:ascii="TH SarabunPSK" w:hAnsi="TH SarabunPSK" w:cs="TH SarabunPSK" w:hint="cs"/>
          <w:b/>
          <w:bCs/>
          <w:sz w:val="36"/>
          <w:szCs w:val="36"/>
          <w:cs/>
        </w:rPr>
        <w:t>การศึกษา</w:t>
      </w:r>
      <w:r w:rsidRPr="009F4420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="0021110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C6E1ACC" w14:textId="53B2B326" w:rsidR="00D16AA7" w:rsidRDefault="000A2FE0" w:rsidP="00BF2A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F4420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โรงเรียนศรียาภัย จังหวัดชุมพร</w:t>
      </w:r>
    </w:p>
    <w:p w14:paraId="098F95B8" w14:textId="77777777" w:rsidR="009C4BAA" w:rsidRPr="009F4420" w:rsidRDefault="009C4BAA" w:rsidP="00BF2A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4"/>
        <w:tblW w:w="10603" w:type="dxa"/>
        <w:tblInd w:w="-572" w:type="dxa"/>
        <w:tblLook w:val="04A0" w:firstRow="1" w:lastRow="0" w:firstColumn="1" w:lastColumn="0" w:noHBand="0" w:noVBand="1"/>
      </w:tblPr>
      <w:tblGrid>
        <w:gridCol w:w="993"/>
        <w:gridCol w:w="3585"/>
        <w:gridCol w:w="1539"/>
        <w:gridCol w:w="2381"/>
        <w:gridCol w:w="2105"/>
      </w:tblGrid>
      <w:tr w:rsidR="00D16AA7" w:rsidRPr="00D10200" w14:paraId="2A8C59CF" w14:textId="77777777" w:rsidTr="00DF6E91">
        <w:tc>
          <w:tcPr>
            <w:tcW w:w="993" w:type="dxa"/>
            <w:shd w:val="clear" w:color="auto" w:fill="00B0F0"/>
          </w:tcPr>
          <w:p w14:paraId="5C66AAA9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85" w:type="dxa"/>
            <w:shd w:val="clear" w:color="auto" w:fill="00B0F0"/>
          </w:tcPr>
          <w:p w14:paraId="69ADFCA5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39" w:type="dxa"/>
            <w:shd w:val="clear" w:color="auto" w:fill="00B0F0"/>
          </w:tcPr>
          <w:p w14:paraId="52C22B52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เวลา</w:t>
            </w:r>
          </w:p>
        </w:tc>
        <w:tc>
          <w:tcPr>
            <w:tcW w:w="2381" w:type="dxa"/>
            <w:shd w:val="clear" w:color="auto" w:fill="00B0F0"/>
          </w:tcPr>
          <w:p w14:paraId="7E04B969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  <w:r w:rsidRPr="00D102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105" w:type="dxa"/>
            <w:shd w:val="clear" w:color="auto" w:fill="00B0F0"/>
          </w:tcPr>
          <w:p w14:paraId="1649DC12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16AA7" w:rsidRPr="00D10200" w14:paraId="68897E68" w14:textId="77777777" w:rsidTr="00DF6E91">
        <w:tc>
          <w:tcPr>
            <w:tcW w:w="993" w:type="dxa"/>
          </w:tcPr>
          <w:p w14:paraId="7DF123DB" w14:textId="25D5B086" w:rsidR="00D16AA7" w:rsidRPr="00D10200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16AA7"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26F97D39" w14:textId="3B9CFFC3" w:rsidR="00D16AA7" w:rsidRPr="00D10200" w:rsidRDefault="00D00D7E" w:rsidP="00D16A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</w:t>
            </w:r>
            <w:r w:rsidR="00D16AA7"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ชี้แจงรูปแบบและขั้นตอนการจัดทำ</w:t>
            </w:r>
            <w:r w:rsidR="00D16AA7"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แผนปฏิบัติการประจำปี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4C45C681" w14:textId="7C2E91D9" w:rsidR="00D16AA7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การเขียนรายงานผลโครงการและกิจกรรม 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39" w:type="dxa"/>
          </w:tcPr>
          <w:p w14:paraId="2835A690" w14:textId="77777777" w:rsidR="00ED0E73" w:rsidRDefault="00CB1308" w:rsidP="00ED0E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D677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D16AA7"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ก.พ.</w:t>
            </w:r>
            <w:r w:rsidR="00057E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57EE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057E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BDD11B0" w14:textId="702A7775" w:rsidR="00D16AA7" w:rsidRPr="00D10200" w:rsidRDefault="00057EEF" w:rsidP="00ED0E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มี.ค.</w:t>
            </w:r>
            <w:r w:rsidR="00D16AA7"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5AFC6A12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งานนโยบายและแผน</w:t>
            </w:r>
          </w:p>
          <w:p w14:paraId="207E2C47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2105" w:type="dxa"/>
          </w:tcPr>
          <w:p w14:paraId="23755D50" w14:textId="77777777" w:rsidR="00D16AA7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 / ครูทุกคน</w:t>
            </w:r>
          </w:p>
        </w:tc>
      </w:tr>
      <w:tr w:rsidR="00D16AA7" w:rsidRPr="00D10200" w14:paraId="04D1E825" w14:textId="77777777" w:rsidTr="00DF6E91">
        <w:trPr>
          <w:trHeight w:val="994"/>
        </w:trPr>
        <w:tc>
          <w:tcPr>
            <w:tcW w:w="993" w:type="dxa"/>
          </w:tcPr>
          <w:p w14:paraId="7DC34C65" w14:textId="53FABE3B" w:rsidR="00D16AA7" w:rsidRPr="00D10200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D16AA7"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4856BF1E" w14:textId="4C7F5A30" w:rsidR="00D16AA7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สรุปการใช้งบประมาณ 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(ปิดการใช้งบประมาณ)</w:t>
            </w:r>
          </w:p>
        </w:tc>
        <w:tc>
          <w:tcPr>
            <w:tcW w:w="1539" w:type="dxa"/>
          </w:tcPr>
          <w:p w14:paraId="42EEC8A0" w14:textId="237CCA60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ก.พ.6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5D937D16" w14:textId="77777777" w:rsidR="00D16AA7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81" w:type="dxa"/>
          </w:tcPr>
          <w:p w14:paraId="7E32A275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งานนโยบายและแผน</w:t>
            </w:r>
            <w:r w:rsidRPr="00D102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78F712A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งานการเงิน</w:t>
            </w:r>
          </w:p>
          <w:p w14:paraId="54F55277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2105" w:type="dxa"/>
          </w:tcPr>
          <w:p w14:paraId="626982F5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6AA7" w:rsidRPr="00D10200" w14:paraId="176230F0" w14:textId="77777777" w:rsidTr="00DF6E91">
        <w:tc>
          <w:tcPr>
            <w:tcW w:w="993" w:type="dxa"/>
          </w:tcPr>
          <w:p w14:paraId="03C37F94" w14:textId="7C74B24D" w:rsidR="00D16AA7" w:rsidRPr="00D10200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16AA7" w:rsidRPr="00D1020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585" w:type="dxa"/>
          </w:tcPr>
          <w:p w14:paraId="2E55711A" w14:textId="48E88E4F" w:rsidR="00D16AA7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ขออนุมัติใช้งบประมาณเหลื่อม</w:t>
            </w:r>
            <w:r w:rsidR="00DF6E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39" w:type="dxa"/>
          </w:tcPr>
          <w:p w14:paraId="1EE0C265" w14:textId="3AC4CDF8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ภายในวันที่ 2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ก.พ.6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2F8E6F44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81" w:type="dxa"/>
          </w:tcPr>
          <w:p w14:paraId="064F3DA0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</w:tcPr>
          <w:p w14:paraId="28FBE643" w14:textId="77777777" w:rsidR="00D16AA7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ส่งที่งานนโยบาย</w:t>
            </w:r>
          </w:p>
          <w:p w14:paraId="62BD6896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และแผน</w:t>
            </w:r>
          </w:p>
        </w:tc>
      </w:tr>
      <w:tr w:rsidR="00D16AA7" w:rsidRPr="00D10200" w14:paraId="2944922D" w14:textId="77777777" w:rsidTr="00DF6E91">
        <w:tc>
          <w:tcPr>
            <w:tcW w:w="993" w:type="dxa"/>
          </w:tcPr>
          <w:p w14:paraId="2CFC36FD" w14:textId="45CB255A" w:rsidR="00D16AA7" w:rsidRPr="00D10200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D16AA7"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4EF1FF88" w14:textId="77777777" w:rsidR="00057EEF" w:rsidRDefault="00D16AA7" w:rsidP="00D16A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จัดทำรายงานผลโครงการและกิจกรรม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2D64C8B" w14:textId="2547CF8C" w:rsidR="00D16AA7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39" w:type="dxa"/>
          </w:tcPr>
          <w:p w14:paraId="52435905" w14:textId="3382D749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="00CB130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7CBAFD90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</w:tcPr>
          <w:p w14:paraId="2C9E7AF8" w14:textId="77777777" w:rsidR="00D16AA7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E04719" w14:textId="77777777" w:rsidR="00D16AA7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145D1A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6AA7" w:rsidRPr="00D10200" w14:paraId="6747CC8C" w14:textId="77777777" w:rsidTr="00DF6E91">
        <w:trPr>
          <w:trHeight w:val="1241"/>
        </w:trPr>
        <w:tc>
          <w:tcPr>
            <w:tcW w:w="993" w:type="dxa"/>
          </w:tcPr>
          <w:p w14:paraId="46A89932" w14:textId="3DD7897C" w:rsidR="00D16AA7" w:rsidRPr="00D10200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16AA7"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6D09850D" w14:textId="77777777" w:rsidR="00DF6E91" w:rsidRDefault="00D16AA7" w:rsidP="00D16A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นำส่งรายงานผลโครงการและกิจกรรม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D09ECA1" w14:textId="6B25CF24" w:rsidR="00D16AA7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39" w:type="dxa"/>
          </w:tcPr>
          <w:p w14:paraId="10C7B1AF" w14:textId="75B1028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57F84E34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</w:tcPr>
          <w:p w14:paraId="6BDD139A" w14:textId="77777777" w:rsidR="00D16AA7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ส่งที่งานนโยบาย</w:t>
            </w:r>
          </w:p>
          <w:p w14:paraId="1B45FEAC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และแผน</w:t>
            </w:r>
          </w:p>
        </w:tc>
      </w:tr>
      <w:tr w:rsidR="00D16AA7" w:rsidRPr="00D10200" w14:paraId="1638C138" w14:textId="77777777" w:rsidTr="00DF6E91">
        <w:trPr>
          <w:trHeight w:val="1241"/>
        </w:trPr>
        <w:tc>
          <w:tcPr>
            <w:tcW w:w="993" w:type="dxa"/>
          </w:tcPr>
          <w:p w14:paraId="487EFC50" w14:textId="0652F15F" w:rsidR="00D16AA7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16AA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4AA260A7" w14:textId="7714DE03" w:rsidR="00D16AA7" w:rsidRPr="00757D26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จัดทำแผนงาน / 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โครงการและกิจกรรม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39" w:type="dxa"/>
          </w:tcPr>
          <w:p w14:paraId="5262CD78" w14:textId="6C6D2C1C" w:rsidR="00D16AA7" w:rsidRPr="00757D26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</w:t>
            </w:r>
            <w:r w:rsidR="00CB130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52A1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33715687" w14:textId="77777777" w:rsidR="00D16AA7" w:rsidRPr="00757D26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</w:tcPr>
          <w:p w14:paraId="1E113C08" w14:textId="77777777" w:rsidR="00D16AA7" w:rsidRPr="00757D26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6AA7" w:rsidRPr="00D10200" w14:paraId="05630EC5" w14:textId="77777777" w:rsidTr="00DF6E91">
        <w:tc>
          <w:tcPr>
            <w:tcW w:w="993" w:type="dxa"/>
          </w:tcPr>
          <w:p w14:paraId="1A5951AB" w14:textId="76BB197C" w:rsidR="00D16AA7" w:rsidRPr="00D10200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D16AA7" w:rsidRPr="00D1020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585" w:type="dxa"/>
          </w:tcPr>
          <w:p w14:paraId="6F9EDC2B" w14:textId="77777777" w:rsidR="00D16AA7" w:rsidRDefault="00D16AA7" w:rsidP="00D16A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กลุ่มบริหารฯ ตรวจสอบความ</w:t>
            </w:r>
          </w:p>
          <w:p w14:paraId="3C714FAA" w14:textId="5E04DCD8" w:rsidR="00D00D7E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ถูกต้องของ</w:t>
            </w: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แผนงาน / โครงการ /กิจกรรม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39" w:type="dxa"/>
          </w:tcPr>
          <w:p w14:paraId="6209F1EA" w14:textId="1D7B824E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4300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 w:rsidR="0074300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329290F3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</w:tcPr>
          <w:p w14:paraId="3BCF862E" w14:textId="77777777" w:rsidR="00D16AA7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ส่งที่กลุ่มบริหาร</w:t>
            </w:r>
          </w:p>
          <w:p w14:paraId="235B6CA1" w14:textId="197777A4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875BB5">
              <w:rPr>
                <w:rFonts w:ascii="TH SarabunPSK" w:hAnsi="TH SarabunPSK" w:cs="TH SarabunPSK" w:hint="cs"/>
                <w:sz w:val="32"/>
                <w:szCs w:val="32"/>
                <w:cs/>
              </w:rPr>
              <w:t>ตนเอง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</w:t>
            </w:r>
            <w:r w:rsidR="00875B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D16AA7" w:rsidRPr="00D10200" w14:paraId="3682E6E6" w14:textId="77777777" w:rsidTr="00DF6E91">
        <w:tc>
          <w:tcPr>
            <w:tcW w:w="993" w:type="dxa"/>
          </w:tcPr>
          <w:p w14:paraId="443A4A79" w14:textId="7F80DECF" w:rsidR="00D16AA7" w:rsidRPr="00D10200" w:rsidRDefault="00D00D7E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D16AA7"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0B47D28F" w14:textId="00A4203B" w:rsidR="00D00D7E" w:rsidRPr="00D10200" w:rsidRDefault="00D16AA7" w:rsidP="00D16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นำ</w:t>
            </w: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ส่งแผนงาน / โครงการ /กิจกรรม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ปีการศึกษา 256</w:t>
            </w:r>
            <w:r w:rsidR="0009513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39" w:type="dxa"/>
          </w:tcPr>
          <w:p w14:paraId="5D65802E" w14:textId="66D7CD46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4300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4BFADAC0" w14:textId="77777777" w:rsidR="00D16AA7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  <w:p w14:paraId="19F34273" w14:textId="01218F0D" w:rsidR="00D00D7E" w:rsidRPr="00D10200" w:rsidRDefault="00D00D7E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2448F22C" w14:textId="77777777" w:rsidR="00D16AA7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ส่งที่งานนโยบาย</w:t>
            </w:r>
          </w:p>
          <w:p w14:paraId="1D7F44E6" w14:textId="77777777" w:rsidR="00D16AA7" w:rsidRPr="00D10200" w:rsidRDefault="00D16AA7" w:rsidP="00D16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20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และแผน</w:t>
            </w:r>
          </w:p>
        </w:tc>
      </w:tr>
      <w:tr w:rsidR="00BF2AA8" w:rsidRPr="00D10200" w14:paraId="1B5D349C" w14:textId="77777777" w:rsidTr="00DF6E91">
        <w:tc>
          <w:tcPr>
            <w:tcW w:w="993" w:type="dxa"/>
          </w:tcPr>
          <w:p w14:paraId="10613788" w14:textId="6236E26B" w:rsidR="00BF2AA8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3585" w:type="dxa"/>
          </w:tcPr>
          <w:p w14:paraId="75B20E14" w14:textId="77777777" w:rsidR="00DF6E91" w:rsidRDefault="00BF2AA8" w:rsidP="00BF2A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งานนโยบายและแผนตรวจสอบความถูกต้องของ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แผนงาน / โครงการ /กิจกรรม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7C9C0E61" w14:textId="041EFD5E" w:rsidR="00380E34" w:rsidRPr="00D10200" w:rsidRDefault="00380E34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9" w:type="dxa"/>
          </w:tcPr>
          <w:p w14:paraId="09E0A55D" w14:textId="6FBD47CB" w:rsidR="00BF2AA8" w:rsidRPr="00D10200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4300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6A173380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งานนโยบายและแผน</w:t>
            </w:r>
          </w:p>
          <w:p w14:paraId="0A3499A9" w14:textId="171FADB0" w:rsidR="00BF2AA8" w:rsidRPr="00D10200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2105" w:type="dxa"/>
          </w:tcPr>
          <w:p w14:paraId="1EF796B4" w14:textId="77777777" w:rsidR="00BF2AA8" w:rsidRPr="00D10200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F2AA8" w:rsidRPr="00757D26" w14:paraId="397AFFBD" w14:textId="77777777" w:rsidTr="00DF6E91">
        <w:tc>
          <w:tcPr>
            <w:tcW w:w="993" w:type="dxa"/>
            <w:shd w:val="clear" w:color="auto" w:fill="00B0F0"/>
          </w:tcPr>
          <w:p w14:paraId="58F0D980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85" w:type="dxa"/>
            <w:shd w:val="clear" w:color="auto" w:fill="00B0F0"/>
          </w:tcPr>
          <w:p w14:paraId="2AD4DEC4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39" w:type="dxa"/>
            <w:shd w:val="clear" w:color="auto" w:fill="00B0F0"/>
          </w:tcPr>
          <w:p w14:paraId="4372C1D2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เวลา</w:t>
            </w:r>
          </w:p>
        </w:tc>
        <w:tc>
          <w:tcPr>
            <w:tcW w:w="2381" w:type="dxa"/>
            <w:shd w:val="clear" w:color="auto" w:fill="00B0F0"/>
          </w:tcPr>
          <w:p w14:paraId="24826D1B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  <w:r w:rsidRPr="00757D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/</w:t>
            </w:r>
          </w:p>
        </w:tc>
        <w:tc>
          <w:tcPr>
            <w:tcW w:w="2105" w:type="dxa"/>
            <w:shd w:val="clear" w:color="auto" w:fill="00B0F0"/>
          </w:tcPr>
          <w:p w14:paraId="3AA07A27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F2AA8" w:rsidRPr="00757D26" w14:paraId="15CCCF36" w14:textId="77777777" w:rsidTr="00DF6E91">
        <w:tc>
          <w:tcPr>
            <w:tcW w:w="993" w:type="dxa"/>
            <w:shd w:val="clear" w:color="auto" w:fill="FFFFFF" w:themeFill="background1"/>
          </w:tcPr>
          <w:p w14:paraId="3EB1B9C5" w14:textId="51DD4514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</w:p>
        </w:tc>
        <w:tc>
          <w:tcPr>
            <w:tcW w:w="3585" w:type="dxa"/>
            <w:shd w:val="clear" w:color="auto" w:fill="FFFFFF" w:themeFill="background1"/>
          </w:tcPr>
          <w:p w14:paraId="433098AD" w14:textId="4DE28D1E" w:rsidR="00BF2AA8" w:rsidRPr="00757D26" w:rsidRDefault="00BF2AA8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นำเสนอแผนงาน /โครงการ /กิจกรรม</w:t>
            </w:r>
            <w:r w:rsidRPr="00757D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เพื่อให้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คณะกรรมการพิจารณาแผนงาน / โครงการ /กิจกรร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1539" w:type="dxa"/>
            <w:shd w:val="clear" w:color="auto" w:fill="FFFFFF" w:themeFill="background1"/>
          </w:tcPr>
          <w:p w14:paraId="3A5E0415" w14:textId="6CD69E56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43CF6E4C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C73D31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81" w:type="dxa"/>
            <w:shd w:val="clear" w:color="auto" w:fill="FFFFFF" w:themeFill="background1"/>
          </w:tcPr>
          <w:p w14:paraId="018343A4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  <w:shd w:val="clear" w:color="auto" w:fill="FFFFFF" w:themeFill="background1"/>
          </w:tcPr>
          <w:p w14:paraId="23C69EF4" w14:textId="77777777" w:rsidR="00BF2AA8" w:rsidRPr="00757D26" w:rsidRDefault="00BF2AA8" w:rsidP="00760C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 / ตัวแทน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กลุ่มละ 2 คน</w:t>
            </w:r>
          </w:p>
        </w:tc>
      </w:tr>
      <w:tr w:rsidR="00BF2AA8" w:rsidRPr="00757D26" w14:paraId="08B4D7F3" w14:textId="77777777" w:rsidTr="00DF6E91">
        <w:tc>
          <w:tcPr>
            <w:tcW w:w="993" w:type="dxa"/>
          </w:tcPr>
          <w:p w14:paraId="6D35FE0E" w14:textId="68EB5183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4B604074" w14:textId="1DA5C5B4" w:rsidR="00BF2AA8" w:rsidRPr="00757D26" w:rsidRDefault="00BF2AA8" w:rsidP="00BF2AA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ปรับและแก้ไขแผนงาน / โครงการ / กิจกรรม ปีการศึกษา 256</w:t>
            </w:r>
            <w:r w:rsidR="0009513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39" w:type="dxa"/>
          </w:tcPr>
          <w:p w14:paraId="469590CF" w14:textId="460FA7FF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- 2</w:t>
            </w:r>
            <w:r w:rsidR="004D5F8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72E139E6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</w:tcPr>
          <w:p w14:paraId="4577318D" w14:textId="77777777" w:rsidR="00BF2AA8" w:rsidRPr="00757D26" w:rsidRDefault="00BF2AA8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กลุ่มบริหารฯตรวจสอบความถูกต้อง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อีกครั้งก่อนส่งที่งานนโยบายและแผน</w:t>
            </w:r>
          </w:p>
        </w:tc>
      </w:tr>
      <w:tr w:rsidR="00BF2AA8" w:rsidRPr="00757D26" w14:paraId="0F1E0084" w14:textId="77777777" w:rsidTr="00DF6E91">
        <w:tc>
          <w:tcPr>
            <w:tcW w:w="993" w:type="dxa"/>
          </w:tcPr>
          <w:p w14:paraId="5A591053" w14:textId="54F4BC06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25D42F20" w14:textId="50249E91" w:rsidR="00BF2AA8" w:rsidRPr="00757D26" w:rsidRDefault="00BF2AA8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งานนโยบายและแผน จัดพิมพ์เอกสาร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แผนงาน / โครงการ /กิจกรรม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เพื่อจัดทำแผนปฏิบัติการประจำปี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39" w:type="dxa"/>
          </w:tcPr>
          <w:p w14:paraId="58209279" w14:textId="36DA42EE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D5F8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="00863F4D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81" w:type="dxa"/>
          </w:tcPr>
          <w:p w14:paraId="74A02078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งานนโยบายและแผน</w:t>
            </w:r>
          </w:p>
          <w:p w14:paraId="3E0A86BE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2105" w:type="dxa"/>
          </w:tcPr>
          <w:p w14:paraId="34DFF746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AA8" w:rsidRPr="00757D26" w14:paraId="77953768" w14:textId="77777777" w:rsidTr="00DF6E91">
        <w:tc>
          <w:tcPr>
            <w:tcW w:w="993" w:type="dxa"/>
          </w:tcPr>
          <w:p w14:paraId="1CCD4412" w14:textId="24A1BDE6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09B92243" w14:textId="7AC9678B" w:rsidR="00BF2AA8" w:rsidRPr="00757D26" w:rsidRDefault="00BF2AA8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 นำ</w:t>
            </w: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ส่งแผนงาน / โครงการ /กิจกรรม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เพื่อพิจารณาลงนาม</w:t>
            </w:r>
          </w:p>
        </w:tc>
        <w:tc>
          <w:tcPr>
            <w:tcW w:w="1539" w:type="dxa"/>
          </w:tcPr>
          <w:p w14:paraId="1E640EE7" w14:textId="2EE53D30" w:rsidR="00BF2AA8" w:rsidRPr="00757D26" w:rsidRDefault="00863F4D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 w:rsidR="00BF2AA8"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9C5F4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7F9C6DFC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81" w:type="dxa"/>
          </w:tcPr>
          <w:p w14:paraId="2F3453FC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 / กลุ่มสาระฯ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กลุ่มงาน</w:t>
            </w:r>
          </w:p>
        </w:tc>
        <w:tc>
          <w:tcPr>
            <w:tcW w:w="2105" w:type="dxa"/>
          </w:tcPr>
          <w:p w14:paraId="0586B2B5" w14:textId="77777777" w:rsidR="00BF2AA8" w:rsidRDefault="00BF2AA8" w:rsidP="00760C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ส่งที่งานนโยบาย</w:t>
            </w:r>
          </w:p>
          <w:p w14:paraId="1B827A29" w14:textId="77777777" w:rsidR="00BF2AA8" w:rsidRPr="00757D26" w:rsidRDefault="00BF2AA8" w:rsidP="00760C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และแผน</w:t>
            </w:r>
          </w:p>
        </w:tc>
      </w:tr>
      <w:tr w:rsidR="00BF2AA8" w:rsidRPr="00757D26" w14:paraId="69D11E72" w14:textId="77777777" w:rsidTr="00DF6E91">
        <w:tc>
          <w:tcPr>
            <w:tcW w:w="993" w:type="dxa"/>
          </w:tcPr>
          <w:p w14:paraId="49C5C324" w14:textId="2CB9AA51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42DC2787" w14:textId="36422816" w:rsidR="00BF2AA8" w:rsidRPr="00757D26" w:rsidRDefault="00BF2AA8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นำเสนอแผนปฏิบัติการประจำปี 256</w:t>
            </w:r>
            <w:r w:rsidR="0009513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ผ่านการพิจารณาเห็นชอบจากคณะกรรมการสถานศึกษาขั้นพื้นฐาน </w:t>
            </w:r>
          </w:p>
        </w:tc>
        <w:tc>
          <w:tcPr>
            <w:tcW w:w="1539" w:type="dxa"/>
          </w:tcPr>
          <w:p w14:paraId="12E52BA8" w14:textId="7A5369B2" w:rsidR="00BF2AA8" w:rsidRPr="00757D26" w:rsidRDefault="00211107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31 </w:t>
            </w:r>
            <w:r w:rsidR="00BF2AA8"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7CC875B0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งานนโยบายและแผน</w:t>
            </w:r>
          </w:p>
          <w:p w14:paraId="3157E0D7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2105" w:type="dxa"/>
          </w:tcPr>
          <w:p w14:paraId="13597458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AA8" w:rsidRPr="00757D26" w14:paraId="082E5727" w14:textId="77777777" w:rsidTr="00DF6E91">
        <w:tc>
          <w:tcPr>
            <w:tcW w:w="993" w:type="dxa"/>
          </w:tcPr>
          <w:p w14:paraId="1689EA63" w14:textId="2E26EF35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585" w:type="dxa"/>
          </w:tcPr>
          <w:p w14:paraId="43F18BD1" w14:textId="79A15FEB" w:rsidR="00BF2AA8" w:rsidRPr="00757D26" w:rsidRDefault="00BF2AA8" w:rsidP="00BF2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ประกาศใช้แผนปฏิบัติการ ประจำปีการศึกษา 256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39" w:type="dxa"/>
          </w:tcPr>
          <w:p w14:paraId="248D9F14" w14:textId="51F9F0A4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757D26">
              <w:rPr>
                <w:rFonts w:ascii="TH SarabunPSK" w:hAnsi="TH SarabunPSK" w:cs="TH SarabunPSK" w:hint="cs"/>
                <w:sz w:val="32"/>
                <w:szCs w:val="32"/>
                <w:cs/>
              </w:rPr>
              <w:t>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1" w:type="dxa"/>
          </w:tcPr>
          <w:p w14:paraId="681C870C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งานนโยบายและแผน</w:t>
            </w:r>
          </w:p>
          <w:p w14:paraId="2975CDD3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D26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2105" w:type="dxa"/>
          </w:tcPr>
          <w:p w14:paraId="2765D1CC" w14:textId="77777777" w:rsidR="00BF2AA8" w:rsidRPr="00757D26" w:rsidRDefault="00BF2AA8" w:rsidP="00BF2A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D2370D" w14:textId="77777777" w:rsidR="00D16AA7" w:rsidRDefault="00D16AA7" w:rsidP="00D16AA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96DD4B" w14:textId="77777777" w:rsidR="00D16AA7" w:rsidRDefault="00D16AA7" w:rsidP="00D16AA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52"/>
          <w:szCs w:val="52"/>
        </w:rPr>
      </w:pPr>
      <w:r w:rsidRPr="00203449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20344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ปฏิทินอาจมีการเปลี่ยนแปลงได้ตามความเหมาะสม</w:t>
      </w:r>
    </w:p>
    <w:bookmarkEnd w:id="0"/>
    <w:p w14:paraId="19B44B8F" w14:textId="77777777" w:rsidR="00D16AA7" w:rsidRDefault="00D16AA7" w:rsidP="00D16AA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333333"/>
          <w:sz w:val="52"/>
          <w:szCs w:val="52"/>
        </w:rPr>
      </w:pPr>
    </w:p>
    <w:p w14:paraId="4B121DEF" w14:textId="11132C66" w:rsidR="00D16AA7" w:rsidRDefault="00D16AA7" w:rsidP="00554F79">
      <w:pPr>
        <w:rPr>
          <w:rFonts w:ascii="TH SarabunPSK" w:eastAsia="Times New Roman" w:hAnsi="TH SarabunPSK" w:cs="TH SarabunPSK"/>
          <w:b/>
          <w:bCs/>
          <w:color w:val="333333"/>
          <w:sz w:val="52"/>
          <w:szCs w:val="52"/>
        </w:rPr>
      </w:pPr>
    </w:p>
    <w:p w14:paraId="279AFEFA" w14:textId="77777777" w:rsidR="00D16AA7" w:rsidRDefault="00D16AA7" w:rsidP="00554F79"/>
    <w:p w14:paraId="7FBC7BE8" w14:textId="387164F1" w:rsidR="008B3A69" w:rsidRDefault="008B3A69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3A37D5" w14:textId="617CCEC1" w:rsidR="00DF6E91" w:rsidRDefault="00DF6E91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149D01" w14:textId="0DD7EF81" w:rsidR="00DF6E91" w:rsidRDefault="00DF6E91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0BEDEC" w14:textId="54B34A34" w:rsidR="00DF6E91" w:rsidRDefault="00DF6E91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329410" w14:textId="0317E30C" w:rsidR="00DF6E91" w:rsidRDefault="00DF6E91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6E00A7" w14:textId="051BD07B" w:rsidR="00D80387" w:rsidRDefault="00D80387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73053C" w14:textId="77777777" w:rsidR="00DF6E91" w:rsidRDefault="00DF6E91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26FDC4" w14:textId="27906C2F" w:rsidR="00272D1A" w:rsidRPr="00B63CE2" w:rsidRDefault="00554F79" w:rsidP="00B5095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461D">
        <w:rPr>
          <w:rFonts w:ascii="TH SarabunPSK" w:hAnsi="TH SarabunPSK" w:cs="TH SarabunPSK"/>
          <w:b/>
          <w:bCs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7E80BEF" wp14:editId="75C4A0B8">
                <wp:simplePos x="0" y="0"/>
                <wp:positionH relativeFrom="column">
                  <wp:posOffset>401955</wp:posOffset>
                </wp:positionH>
                <wp:positionV relativeFrom="paragraph">
                  <wp:posOffset>-101905</wp:posOffset>
                </wp:positionV>
                <wp:extent cx="5181600" cy="797357"/>
                <wp:effectExtent l="0" t="0" r="19050" b="22225"/>
                <wp:wrapNone/>
                <wp:docPr id="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7973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18D5A693" id="สี่เหลี่ยมผืนผ้า: มุมมน 2" o:spid="_x0000_s1026" style="position:absolute;margin-left:31.65pt;margin-top:-8pt;width:408pt;height:62.8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" fillcolor="white [3201]" strokecolor="#ed7d31 [3205]" strokeweight="1pt">
                <v:stroke joinstyle="miter"/>
              </v:roundrect>
            </w:pict>
          </mc:Fallback>
        </mc:AlternateContent>
      </w:r>
      <w:r w:rsidR="00272D1A" w:rsidRPr="00B63CE2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แนวทางการจัดทำแ</w:t>
      </w:r>
      <w:r w:rsidR="00272D1A">
        <w:rPr>
          <w:rFonts w:ascii="TH SarabunPSK" w:hAnsi="TH SarabunPSK" w:cs="TH SarabunPSK"/>
          <w:b/>
          <w:bCs/>
          <w:sz w:val="36"/>
          <w:szCs w:val="36"/>
          <w:cs/>
        </w:rPr>
        <w:t>ผนปฏิบัติการ</w:t>
      </w:r>
      <w:r w:rsidR="00411A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72D1A">
        <w:rPr>
          <w:rFonts w:ascii="TH SarabunPSK" w:hAnsi="TH SarabunPSK" w:cs="TH SarabunPSK"/>
          <w:b/>
          <w:bCs/>
          <w:sz w:val="36"/>
          <w:szCs w:val="36"/>
          <w:cs/>
        </w:rPr>
        <w:t>ประจำปีการศึกษา 256</w:t>
      </w:r>
      <w:r w:rsidR="0021110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7E22484" w14:textId="77777777" w:rsidR="00272D1A" w:rsidRDefault="00272D1A" w:rsidP="00B509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63CE2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โรงเรียนศรียาภัย จังหวัด</w:t>
      </w:r>
      <w:r w:rsidRPr="00B8697B">
        <w:rPr>
          <w:rFonts w:ascii="TH SarabunPSK" w:hAnsi="TH SarabunPSK" w:cs="TH SarabunPSK" w:hint="cs"/>
          <w:b/>
          <w:bCs/>
          <w:sz w:val="40"/>
          <w:szCs w:val="40"/>
          <w:cs/>
        </w:rPr>
        <w:t>ชุมพร</w:t>
      </w:r>
    </w:p>
    <w:p w14:paraId="599FAD66" w14:textId="77777777" w:rsidR="00272D1A" w:rsidRDefault="00272D1A" w:rsidP="00272D1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5DCC0CE7" w14:textId="77777777" w:rsidR="00272D1A" w:rsidRPr="00272D1A" w:rsidRDefault="00272D1A" w:rsidP="00B50959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72D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272D1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การเขียนแผนงาน </w:t>
      </w:r>
      <w:r w:rsidRPr="00272D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272D1A">
        <w:rPr>
          <w:rFonts w:ascii="TH SarabunPSK" w:hAnsi="TH SarabunPSK" w:cs="TH SarabunPSK"/>
          <w:b/>
          <w:bCs/>
          <w:sz w:val="32"/>
          <w:szCs w:val="32"/>
          <w:cs/>
        </w:rPr>
        <w:t>โครงการ ให้ยึดหลัก 3 ป และ 1 ค ดังนี้</w:t>
      </w:r>
    </w:p>
    <w:p w14:paraId="7817D481" w14:textId="77777777" w:rsidR="00272D1A" w:rsidRPr="00507606" w:rsidRDefault="00272D1A" w:rsidP="00B50959">
      <w:pPr>
        <w:pStyle w:val="a5"/>
        <w:spacing w:after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7606">
        <w:rPr>
          <w:rFonts w:ascii="TH SarabunPSK" w:hAnsi="TH SarabunPSK" w:cs="TH SarabunPSK"/>
          <w:sz w:val="32"/>
          <w:szCs w:val="32"/>
          <w:cs/>
        </w:rPr>
        <w:t xml:space="preserve">1.1 ประสิทธิภาพ </w:t>
      </w:r>
      <w:r w:rsidRPr="00507606">
        <w:rPr>
          <w:rFonts w:ascii="TH SarabunPSK" w:hAnsi="TH SarabunPSK" w:cs="TH SarabunPSK"/>
          <w:sz w:val="32"/>
          <w:szCs w:val="32"/>
        </w:rPr>
        <w:t xml:space="preserve"> </w:t>
      </w:r>
      <w:r w:rsidRPr="00507606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507606">
        <w:rPr>
          <w:rFonts w:ascii="TH SarabunPSK" w:hAnsi="TH SarabunPSK" w:cs="TH SarabunPSK"/>
          <w:spacing w:val="5"/>
          <w:sz w:val="32"/>
          <w:szCs w:val="32"/>
          <w:shd w:val="clear" w:color="auto" w:fill="FFFFFF"/>
          <w:cs/>
        </w:rPr>
        <w:t>รูปแบบการดำเนินงาน วิธีการหรือกระบวนการใด ๆ ที่มีจุดประสงค์เพื่อนำไปสู่ความสำเร็จตามที่</w:t>
      </w:r>
      <w:r>
        <w:rPr>
          <w:rFonts w:ascii="TH SarabunPSK" w:hAnsi="TH SarabunPSK" w:cs="TH SarabunPSK" w:hint="cs"/>
          <w:spacing w:val="5"/>
          <w:sz w:val="32"/>
          <w:szCs w:val="32"/>
          <w:shd w:val="clear" w:color="auto" w:fill="FFFFFF"/>
          <w:cs/>
        </w:rPr>
        <w:t>กำหนดไว้</w:t>
      </w:r>
      <w:r w:rsidRPr="00507606">
        <w:rPr>
          <w:rFonts w:ascii="TH SarabunPSK" w:hAnsi="TH SarabunPSK" w:cs="TH SarabunPSK"/>
          <w:spacing w:val="5"/>
          <w:sz w:val="32"/>
          <w:szCs w:val="32"/>
          <w:shd w:val="clear" w:color="auto" w:fill="FFFFFF"/>
          <w:cs/>
        </w:rPr>
        <w:t xml:space="preserve"> </w:t>
      </w:r>
    </w:p>
    <w:p w14:paraId="454049DB" w14:textId="77777777" w:rsidR="00272D1A" w:rsidRPr="00993E6F" w:rsidRDefault="00272D1A" w:rsidP="00B50959">
      <w:pPr>
        <w:pStyle w:val="a5"/>
        <w:spacing w:after="0" w:line="276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93E6F">
        <w:rPr>
          <w:rFonts w:ascii="TH SarabunPSK" w:hAnsi="TH SarabunPSK" w:cs="TH SarabunPSK"/>
          <w:sz w:val="32"/>
          <w:szCs w:val="32"/>
          <w:cs/>
        </w:rPr>
        <w:t>1.2 ประสิทธิผล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ผลลัพธ์ของการปฏิบัติงานตามแผนงาน โครงการและกิจกรรมดำเนินการจนบรรลุวัตถุประสงค์ที่ตั้งไว้ เกิดผลดีกับผู้เรียนและองค์กร รวมทั้งมีนวัตกรรมและเป็นแบบอย่างได้</w:t>
      </w:r>
    </w:p>
    <w:p w14:paraId="4E5E2D1A" w14:textId="77777777" w:rsidR="00272D1A" w:rsidRPr="00507606" w:rsidRDefault="00272D1A" w:rsidP="00B50959">
      <w:pPr>
        <w:pStyle w:val="a5"/>
        <w:spacing w:after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3E6F">
        <w:rPr>
          <w:rFonts w:ascii="TH SarabunPSK" w:hAnsi="TH SarabunPSK" w:cs="TH SarabunPSK"/>
          <w:sz w:val="32"/>
          <w:szCs w:val="32"/>
          <w:cs/>
        </w:rPr>
        <w:t>1.3 ประหยัด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การใช้ทรัพยากรต่าง ๆ อย่างพอเพียง มีปริมาณน้อยหรือจำกัด แต่สามารถบริหารจัดการตามแผนงาน</w:t>
      </w:r>
      <w:r>
        <w:rPr>
          <w:rFonts w:ascii="TH SarabunPSK" w:hAnsi="TH SarabunPSK" w:cs="TH SarabunPSK" w:hint="cs"/>
          <w:spacing w:val="5"/>
          <w:sz w:val="32"/>
          <w:szCs w:val="32"/>
          <w:shd w:val="clear" w:color="auto" w:fill="FFFFFF"/>
          <w:cs/>
        </w:rPr>
        <w:t>ได้ และ</w:t>
      </w:r>
      <w:r w:rsidRPr="00507606">
        <w:rPr>
          <w:rFonts w:ascii="TH SarabunPSK" w:hAnsi="TH SarabunPSK" w:cs="TH SarabunPSK"/>
          <w:spacing w:val="5"/>
          <w:sz w:val="32"/>
          <w:szCs w:val="32"/>
          <w:shd w:val="clear" w:color="auto" w:fill="FFFFFF"/>
          <w:cs/>
        </w:rPr>
        <w:t>ก่อ</w:t>
      </w:r>
      <w:r>
        <w:rPr>
          <w:rFonts w:ascii="TH SarabunPSK" w:hAnsi="TH SarabunPSK" w:cs="TH SarabunPSK" w:hint="cs"/>
          <w:spacing w:val="5"/>
          <w:sz w:val="32"/>
          <w:szCs w:val="32"/>
          <w:shd w:val="clear" w:color="auto" w:fill="FFFFFF"/>
          <w:cs/>
        </w:rPr>
        <w:t>ให้</w:t>
      </w:r>
      <w:r w:rsidRPr="00507606">
        <w:rPr>
          <w:rFonts w:ascii="TH SarabunPSK" w:hAnsi="TH SarabunPSK" w:cs="TH SarabunPSK"/>
          <w:spacing w:val="5"/>
          <w:sz w:val="32"/>
          <w:szCs w:val="32"/>
          <w:shd w:val="clear" w:color="auto" w:fill="FFFFFF"/>
          <w:cs/>
        </w:rPr>
        <w:t xml:space="preserve">เกิดประโยชน์ได้มากที่สุด </w:t>
      </w:r>
    </w:p>
    <w:p w14:paraId="70ADD292" w14:textId="5B418E83" w:rsidR="00B50959" w:rsidRPr="00307A96" w:rsidRDefault="00272D1A" w:rsidP="00307A96">
      <w:pPr>
        <w:pStyle w:val="a5"/>
        <w:spacing w:after="0" w:line="276" w:lineRule="auto"/>
        <w:ind w:left="0"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993E6F">
        <w:rPr>
          <w:rFonts w:ascii="TH SarabunPSK" w:hAnsi="TH SarabunPSK" w:cs="TH SarabunPSK"/>
          <w:sz w:val="32"/>
          <w:szCs w:val="32"/>
          <w:cs/>
        </w:rPr>
        <w:lastRenderedPageBreak/>
        <w:t>1.4 คุ้มค่า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มีการใช้ทรัพยากรต่าง ๆ อย่างคุ้มค่าในการดำเนินงานตามแผนงาน สามารถ</w:t>
      </w:r>
      <w:r w:rsidRPr="0014478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ได้ว่าเกิด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ประโยชน์หรือผลเสีย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อย่างไรบ้าง หลังจากดำเนินการตามแผนงานเสร็จสิ้น</w:t>
      </w:r>
    </w:p>
    <w:p w14:paraId="0EC814AD" w14:textId="77777777" w:rsidR="00272D1A" w:rsidRPr="00272D1A" w:rsidRDefault="00272D1A" w:rsidP="00B50959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2D1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72D1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การเขียนแผนงาน / โครงการ ให้พิจารณาจากค่าเป้าหมายและตัวชี้วัดของโรงเรียนเป็นสำคัญและคำนึงถึงการพัฒนาผู้เรียนและองค์กรอย่างแท้จริง ตามประเด็น ดังนี้</w:t>
      </w:r>
    </w:p>
    <w:p w14:paraId="2CCDD7BD" w14:textId="77777777" w:rsidR="00272D1A" w:rsidRDefault="00272D1A" w:rsidP="00B5095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2.1 ความเป็นไปได้  หมายถึง การกำหนดเป้าหมาย เกณฑ์และความสำเร็จอย่างเหมาะสมกับบริบทของสถานศึกษา</w:t>
      </w:r>
    </w:p>
    <w:p w14:paraId="6FDA2B8C" w14:textId="77777777" w:rsidR="00272D1A" w:rsidRDefault="00272D1A" w:rsidP="00B5095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2.2 ความเป็นระบบ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กระบวนการดำเนินงานและผลการประเมินคุณภาพการจัดการแผนงาน โครงการและกิจกรรมเกิดจากการคิดที่เป็นระบบ เป็นกระบวนการตามกระบวนการคุณภาพ </w:t>
      </w:r>
      <w:r>
        <w:rPr>
          <w:rFonts w:ascii="TH SarabunPSK" w:hAnsi="TH SarabunPSK" w:cs="TH SarabunPSK"/>
          <w:sz w:val="32"/>
          <w:szCs w:val="32"/>
        </w:rPr>
        <w:t>PDCA</w:t>
      </w:r>
    </w:p>
    <w:p w14:paraId="57742DCA" w14:textId="7D051CAA" w:rsidR="00B50959" w:rsidRPr="00993E6F" w:rsidRDefault="00272D1A" w:rsidP="00B5095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2.3 ความน่าเชื่อถือ  หมายถึง กระบวนการประเมินผลการดำเนินงานตามแผนงาน โครงการและกิจกรรม  มีการใช้วิธีการวัด จัดเก็บข้อมูลและเครื่องมือที่ใช้เหมาะสมและมีคุณภาพ สามารถตรวจสอบได้</w:t>
      </w:r>
    </w:p>
    <w:p w14:paraId="19AB6989" w14:textId="76CEED09" w:rsidR="00B50959" w:rsidRDefault="00272D1A" w:rsidP="00B5095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72D1A">
        <w:rPr>
          <w:rFonts w:ascii="TH SarabunPSK" w:hAnsi="TH SarabunPSK" w:cs="TH SarabunPSK" w:hint="cs"/>
          <w:b/>
          <w:bCs/>
          <w:sz w:val="32"/>
          <w:szCs w:val="32"/>
          <w:cs/>
        </w:rPr>
        <w:t>3.  การบริหารจัดการงบประมาณ</w:t>
      </w:r>
      <w:r w:rsidRPr="00993E6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ให้ตั้งงบประมาณตามความต้องการของการจัดโครงการและกิจกรรมให้สอดคล้องกับระเบียบทางการเงินและพัสดุ  เช่น ค่าตอบแทน ค่าใช้สอย ค่าวัสดุ และค่าครุภัณฑ์ โดยคำนึงถึงราคากลางเป็นสำคัญ</w:t>
      </w:r>
    </w:p>
    <w:p w14:paraId="3A39CB74" w14:textId="7697579D" w:rsidR="00272D1A" w:rsidRPr="003A1F3D" w:rsidRDefault="00272D1A" w:rsidP="00B50959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="007F1D4C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การเขียนแผนงาน / </w:t>
      </w:r>
      <w:r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โครงการของกลุ่มสาระและกลุ่มงาน  ให้จัดทำ จำนวน 2 โครงการ คือ</w:t>
      </w:r>
    </w:p>
    <w:p w14:paraId="563EFA9B" w14:textId="77777777" w:rsidR="00272D1A" w:rsidRPr="003A1F3D" w:rsidRDefault="00272D1A" w:rsidP="00B5095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1F3D">
        <w:rPr>
          <w:rFonts w:ascii="TH SarabunPSK" w:hAnsi="TH SarabunPSK" w:cs="TH SarabunPSK" w:hint="cs"/>
          <w:sz w:val="32"/>
          <w:szCs w:val="32"/>
          <w:cs/>
        </w:rPr>
        <w:tab/>
        <w:t>4.1 โครงการยกระดับผลสัมฤทธิ์ทางการเรียน   กลุ่มสาระ...... / กลุ่มงาน.........</w:t>
      </w:r>
      <w:r w:rsidRPr="003A1F3D">
        <w:rPr>
          <w:rFonts w:ascii="TH SarabunPSK" w:hAnsi="TH SarabunPSK" w:cs="TH SarabunPSK"/>
          <w:sz w:val="32"/>
          <w:szCs w:val="32"/>
        </w:rPr>
        <w:t xml:space="preserve">  </w:t>
      </w:r>
      <w:r w:rsidRPr="003A1F3D">
        <w:rPr>
          <w:rFonts w:ascii="TH SarabunPSK" w:hAnsi="TH SarabunPSK" w:cs="TH SarabunPSK" w:hint="cs"/>
          <w:sz w:val="32"/>
          <w:szCs w:val="32"/>
          <w:cs/>
        </w:rPr>
        <w:t xml:space="preserve">ได้แก่  </w:t>
      </w:r>
    </w:p>
    <w:p w14:paraId="4920E180" w14:textId="64905682" w:rsidR="00272D1A" w:rsidRDefault="00272D1A" w:rsidP="00B50959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1F3D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7F1D4C" w:rsidRPr="003A1F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F3D">
        <w:rPr>
          <w:rFonts w:ascii="TH SarabunPSK" w:hAnsi="TH SarabunPSK" w:cs="TH SarabunPSK" w:hint="cs"/>
          <w:sz w:val="32"/>
          <w:szCs w:val="32"/>
          <w:cs/>
        </w:rPr>
        <w:t>กิจกรรมที่มุ่งพัฒนาผู้เรียนเพื่อยกระดับผลสัมฤทธิ์ทางการเรียนให้สูงขึ้นตามธรรมชาติวิชาหรือกลุ่มสาระฯ</w:t>
      </w:r>
    </w:p>
    <w:p w14:paraId="1053ADAB" w14:textId="7ECFB468" w:rsidR="00952A48" w:rsidRDefault="00952A48" w:rsidP="00B50959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48EED3" w14:textId="1E179FEB" w:rsidR="00CC3D56" w:rsidRDefault="00CC3D56" w:rsidP="00B50959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5EC5AD" w14:textId="77777777" w:rsidR="00D271A9" w:rsidRPr="003A1F3D" w:rsidRDefault="00D271A9" w:rsidP="00B50959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D77D980" w14:textId="77777777" w:rsidR="00272D1A" w:rsidRPr="003A1F3D" w:rsidRDefault="00272D1A" w:rsidP="00B50959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1F3D">
        <w:rPr>
          <w:rFonts w:ascii="TH SarabunPSK" w:hAnsi="TH SarabunPSK" w:cs="TH SarabunPSK" w:hint="cs"/>
          <w:sz w:val="32"/>
          <w:szCs w:val="32"/>
          <w:cs/>
        </w:rPr>
        <w:t xml:space="preserve"> -  กิจกรรมพัฒนาครู / การพัฒนาตนเองเพื่อเพิ่มประสิทธิภาพในการจัดการเรียนการสอน</w:t>
      </w:r>
    </w:p>
    <w:p w14:paraId="16CE1AF1" w14:textId="790402E4" w:rsidR="001F2C4E" w:rsidRDefault="00272D1A" w:rsidP="006735E7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A1F3D">
        <w:rPr>
          <w:rFonts w:ascii="TH SarabunPSK" w:hAnsi="TH SarabunPSK" w:cs="TH SarabunPSK" w:hint="cs"/>
          <w:sz w:val="32"/>
          <w:szCs w:val="32"/>
          <w:cs/>
        </w:rPr>
        <w:t xml:space="preserve"> -  </w:t>
      </w:r>
      <w:r w:rsidR="007F1D4C" w:rsidRPr="003A1F3D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BA10AA">
        <w:rPr>
          <w:rFonts w:ascii="TH SarabunPSK" w:hAnsi="TH SarabunPSK" w:cs="TH SarabunPSK" w:hint="cs"/>
          <w:sz w:val="32"/>
          <w:szCs w:val="32"/>
          <w:cs/>
        </w:rPr>
        <w:t>หา</w:t>
      </w:r>
      <w:r w:rsidRPr="003A1F3D">
        <w:rPr>
          <w:rFonts w:ascii="TH SarabunPSK" w:hAnsi="TH SarabunPSK" w:cs="TH SarabunPSK" w:hint="cs"/>
          <w:sz w:val="32"/>
          <w:szCs w:val="32"/>
          <w:cs/>
        </w:rPr>
        <w:t xml:space="preserve">วัสดุฝึก </w:t>
      </w:r>
      <w:r w:rsidR="007F1D4C" w:rsidRPr="003A1F3D">
        <w:rPr>
          <w:rFonts w:ascii="TH SarabunPSK" w:hAnsi="TH SarabunPSK" w:cs="TH SarabunPSK" w:hint="cs"/>
          <w:sz w:val="32"/>
          <w:szCs w:val="32"/>
          <w:cs/>
        </w:rPr>
        <w:t>วัสดุเพื่อ</w:t>
      </w:r>
      <w:r w:rsidRPr="003A1F3D">
        <w:rPr>
          <w:rFonts w:ascii="TH SarabunPSK" w:hAnsi="TH SarabunPSK" w:cs="TH SarabunPSK" w:hint="cs"/>
          <w:sz w:val="32"/>
          <w:szCs w:val="32"/>
          <w:cs/>
        </w:rPr>
        <w:t>การเรียนการสอน การสอบ และวัสดุสำนักงาน</w:t>
      </w:r>
    </w:p>
    <w:p w14:paraId="2475FDC6" w14:textId="6833659D" w:rsidR="00272D1A" w:rsidRPr="003A1F3D" w:rsidRDefault="00272D1A" w:rsidP="00BA10AA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A1F3D">
        <w:rPr>
          <w:rFonts w:ascii="TH SarabunPSK" w:hAnsi="TH SarabunPSK" w:cs="TH SarabunPSK" w:hint="cs"/>
          <w:sz w:val="32"/>
          <w:szCs w:val="32"/>
          <w:cs/>
        </w:rPr>
        <w:t>4.2 โครงการพัฒนาศักยภาพผู้เรียนสู่ความเป็นเลิศ กลุ่มสาระ.... / กลุ่มงาน.........</w:t>
      </w:r>
      <w:r w:rsidRPr="003A1F3D">
        <w:rPr>
          <w:rFonts w:ascii="TH SarabunPSK" w:hAnsi="TH SarabunPSK" w:cs="TH SarabunPSK"/>
          <w:sz w:val="32"/>
          <w:szCs w:val="32"/>
        </w:rPr>
        <w:t xml:space="preserve">  </w:t>
      </w:r>
      <w:r w:rsidRPr="003A1F3D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27ADED30" w14:textId="56710D7F" w:rsidR="006735E7" w:rsidRPr="003A1F3D" w:rsidRDefault="00272D1A" w:rsidP="00B50959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3A1F3D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A1F3D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กิจกรรมที่มุ่งพัฒนาผู้เรียนสู่ความเป็นเลิศตามธรรมชาติวิชาหรือกลุ่มสาระฯ / กลุ่มงาน </w:t>
      </w:r>
    </w:p>
    <w:p w14:paraId="276C1E27" w14:textId="4A1FB0C8" w:rsidR="00BA10AA" w:rsidRPr="001F2C4E" w:rsidRDefault="007F1D4C" w:rsidP="00B50959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272D1A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กิจกรรมย่อยภายใต้โครงการ</w:t>
      </w:r>
      <w:r w:rsidR="009F76B7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ทุกโครงการ</w:t>
      </w:r>
      <w:r w:rsidR="00272D1A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ให้เขียนรายละเอียดแนบท้า</w:t>
      </w:r>
      <w:r w:rsidR="009F76B7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ยการใช้งบประมาณทุกกิจกรรมอย่าง      ให้ชั</w:t>
      </w:r>
      <w:r w:rsidR="00272D1A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ดเจน</w:t>
      </w:r>
      <w:r w:rsidR="00272D1A" w:rsidRPr="003A1F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2D1A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ตามแบบฟอร์มที่โรงเรียนกำหนด</w:t>
      </w:r>
    </w:p>
    <w:p w14:paraId="7BDCE74A" w14:textId="08323C9D" w:rsidR="00272D1A" w:rsidRPr="003A1F3D" w:rsidRDefault="007F1D4C" w:rsidP="00B50959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272D1A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การเขียนแผนงาน โครงการ เพื่อขอใช้</w:t>
      </w:r>
      <w:r w:rsidR="00272D1A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งบประมาณกิจกรรมพัฒนาผู้เรียน</w:t>
      </w:r>
      <w:r w:rsidR="00272D1A" w:rsidRPr="003A1F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2D1A" w:rsidRPr="003A1F3D">
        <w:rPr>
          <w:rFonts w:ascii="TH SarabunPSK" w:hAnsi="TH SarabunPSK" w:cs="TH SarabunPSK" w:hint="cs"/>
          <w:b/>
          <w:bCs/>
          <w:sz w:val="32"/>
          <w:szCs w:val="32"/>
          <w:cs/>
        </w:rPr>
        <w:t>มีดังนี้</w:t>
      </w:r>
    </w:p>
    <w:p w14:paraId="32BBBFD5" w14:textId="7152FF3D" w:rsidR="00272D1A" w:rsidRPr="003A1F3D" w:rsidRDefault="004411F7" w:rsidP="00556C98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1F3D">
        <w:rPr>
          <w:rFonts w:ascii="TH SarabunPSK" w:hAnsi="TH SarabunPSK" w:cs="TH SarabunPSK" w:hint="cs"/>
          <w:sz w:val="32"/>
          <w:szCs w:val="32"/>
          <w:cs/>
        </w:rPr>
        <w:tab/>
      </w:r>
      <w:r w:rsidR="00272D1A" w:rsidRPr="003A1F3D">
        <w:rPr>
          <w:rFonts w:ascii="TH SarabunPSK" w:hAnsi="TH SarabunPSK" w:cs="TH SarabunPSK" w:hint="cs"/>
          <w:sz w:val="32"/>
          <w:szCs w:val="32"/>
          <w:cs/>
        </w:rPr>
        <w:t xml:space="preserve"> กิจกรรมทัศนศึกษาเพื่อพัฒนาทักษะชีวิต สำหรับนักเรียน ม.ปลาย ปีการศึกษา 256</w:t>
      </w:r>
      <w:r w:rsidR="00211107">
        <w:rPr>
          <w:rFonts w:ascii="TH SarabunPSK" w:hAnsi="TH SarabunPSK" w:cs="TH SarabunPSK" w:hint="cs"/>
          <w:sz w:val="32"/>
          <w:szCs w:val="32"/>
          <w:cs/>
        </w:rPr>
        <w:t>8</w:t>
      </w:r>
      <w:r w:rsidR="00272D1A" w:rsidRPr="003A1F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C98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272D1A" w:rsidRPr="003A1F3D">
        <w:rPr>
          <w:rFonts w:ascii="TH SarabunPSK" w:hAnsi="TH SarabunPSK" w:cs="TH SarabunPSK" w:hint="cs"/>
          <w:sz w:val="32"/>
          <w:szCs w:val="32"/>
          <w:cs/>
        </w:rPr>
        <w:t>ดำเนินการทุกห้องเรียนบูรณาการร่วมกับกิจกรรมเพื่อสังคมและสาธารณประโยชน์</w:t>
      </w:r>
    </w:p>
    <w:p w14:paraId="67BB13E9" w14:textId="77777777" w:rsidR="00272D1A" w:rsidRPr="003A1F3D" w:rsidRDefault="00272D1A" w:rsidP="00B50959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EF7C111" w14:textId="77777777" w:rsidR="00272D1A" w:rsidRPr="003A1F3D" w:rsidRDefault="00272D1A" w:rsidP="00272D1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A1F3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C157652" wp14:editId="6A320E05">
                <wp:simplePos x="0" y="0"/>
                <wp:positionH relativeFrom="column">
                  <wp:posOffset>-123825</wp:posOffset>
                </wp:positionH>
                <wp:positionV relativeFrom="paragraph">
                  <wp:posOffset>79375</wp:posOffset>
                </wp:positionV>
                <wp:extent cx="6191250" cy="2133600"/>
                <wp:effectExtent l="0" t="0" r="19050" b="19050"/>
                <wp:wrapNone/>
                <wp:docPr id="7" name="สี่เหลี่ยมผืนผ้า: มุมมนด้านทแย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1336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shape w14:anchorId="324EC7D9" id="สี่เหลี่ยมผืนผ้า: มุมมนด้านทแยง 3" o:spid="_x0000_s1026" style="position:absolute;margin-left:-9.75pt;margin-top:6.25pt;width:487.5pt;height:16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0,213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" path="m355607,l6191250,r,l6191250,1777993v,196396,-159211,355607,-355607,355607l,2133600r,l,355607c,159211,159211,,355607,xe" fillcolor="white [3201]" strokecolor="#70ad47 [3209]" strokeweight="1pt">
                <v:stroke joinstyle="miter"/>
                <v:path arrowok="t" o:connecttype="custom" o:connectlocs="355607,0;6191250,0;6191250,0;6191250,1777993;5835643,2133600;0,2133600;0,2133600;0,355607;355607,0" o:connectangles="0,0,0,0,0,0,0,0,0"/>
              </v:shape>
            </w:pict>
          </mc:Fallback>
        </mc:AlternateContent>
      </w:r>
    </w:p>
    <w:p w14:paraId="7AFD8287" w14:textId="70D929D5" w:rsidR="007B3076" w:rsidRDefault="00272D1A" w:rsidP="00272D1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กำหนดส่งแผนงาน /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 ที่</w:t>
      </w:r>
      <w:r w:rsidR="00D16AA7"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กลุ่มบริหารที่ต้นสังกัด</w:t>
      </w:r>
      <w:r w:rsidR="007B30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ในวันที่ 1</w:t>
      </w:r>
      <w:r w:rsidR="00850D6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7B30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มี.ค.6</w:t>
      </w:r>
      <w:r w:rsidR="0021110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1B66079" w14:textId="29F757A2" w:rsidR="00272D1A" w:rsidRPr="00272D1A" w:rsidRDefault="00D16AA7" w:rsidP="00272D1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และขอให้กลุ่มบริหารนำส่งที่ห้องแผนงาน</w:t>
      </w:r>
      <w:r w:rsidR="00272D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ในวัน</w:t>
      </w:r>
      <w:r w:rsidR="00272D1A"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 w:rsidR="00411A3B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850D6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="00272D1A"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 256</w:t>
      </w:r>
      <w:r w:rsidR="0021110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C9FDDBE" w14:textId="10AF8D70" w:rsidR="00272D1A" w:rsidRPr="00272D1A" w:rsidRDefault="001A61BF" w:rsidP="00272D1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หากมีข้อสงสัย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สอบถาม</w:t>
      </w:r>
      <w:r w:rsidR="00272D1A"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>เพิ่มเติม ได้ที่</w:t>
      </w:r>
      <w:r w:rsidR="00272D1A" w:rsidRPr="00272D1A">
        <w:rPr>
          <w:rFonts w:ascii="TH SarabunPSK" w:hAnsi="TH SarabunPSK" w:cs="TH SarabunPSK"/>
          <w:b/>
          <w:bCs/>
          <w:sz w:val="36"/>
          <w:szCs w:val="36"/>
        </w:rPr>
        <w:t>….</w:t>
      </w:r>
    </w:p>
    <w:p w14:paraId="7C0AAF6A" w14:textId="77777777" w:rsidR="00272D1A" w:rsidRPr="00272D1A" w:rsidRDefault="00272D1A" w:rsidP="00272D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2D1A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199084" wp14:editId="6FC9B95E">
                <wp:simplePos x="0" y="0"/>
                <wp:positionH relativeFrom="column">
                  <wp:posOffset>942975</wp:posOffset>
                </wp:positionH>
                <wp:positionV relativeFrom="paragraph">
                  <wp:posOffset>83185</wp:posOffset>
                </wp:positionV>
                <wp:extent cx="152400" cy="66675"/>
                <wp:effectExtent l="0" t="19050" r="38100" b="47625"/>
                <wp:wrapNone/>
                <wp:docPr id="3" name="ลูกศร: 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shapetype w14:anchorId="5753B4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4" o:spid="_x0000_s1026" type="#_x0000_t13" style="position:absolute;margin-left:74.25pt;margin-top:6.55pt;width:12pt;height:5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" adj="16875" fillcolor="#5b9bd5 [3204]" strokecolor="#1f4d78 [1604]" strokeweight="1pt"/>
            </w:pict>
          </mc:Fallback>
        </mc:AlternateContent>
      </w:r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นาย</w:t>
      </w:r>
      <w:proofErr w:type="spellStart"/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>นันธ</w:t>
      </w:r>
      <w:proofErr w:type="spellEnd"/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>ชัย  แย้ม</w:t>
      </w:r>
      <w:proofErr w:type="spellStart"/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>โส</w:t>
      </w:r>
      <w:proofErr w:type="spellEnd"/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>พิศ รองผู้อำนวยการกลุ่มบริหารงบประมาณ</w:t>
      </w:r>
    </w:p>
    <w:p w14:paraId="40F87D34" w14:textId="77777777" w:rsidR="00272D1A" w:rsidRPr="00272D1A" w:rsidRDefault="00272D1A" w:rsidP="00272D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2D1A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D94BCE" wp14:editId="333DDA4E">
                <wp:simplePos x="0" y="0"/>
                <wp:positionH relativeFrom="column">
                  <wp:posOffset>1181100</wp:posOffset>
                </wp:positionH>
                <wp:positionV relativeFrom="paragraph">
                  <wp:posOffset>82550</wp:posOffset>
                </wp:positionV>
                <wp:extent cx="152400" cy="66675"/>
                <wp:effectExtent l="0" t="19050" r="38100" b="47625"/>
                <wp:wrapNone/>
                <wp:docPr id="9" name="ลูกศร: 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6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shape w14:anchorId="69ACCB5E" id="ลูกศร: ขวา 5" o:spid="_x0000_s1026" type="#_x0000_t13" style="position:absolute;margin-left:93pt;margin-top:6.5pt;width:12pt;height:5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" adj="16875" fillcolor="#5b9bd5 [3204]" strokecolor="#1f4d78 [1604]" strokeweight="1pt"/>
            </w:pict>
          </mc:Fallback>
        </mc:AlternateContent>
      </w:r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นางศุภลักษณ์  เพ็งจันทร์</w:t>
      </w:r>
      <w:r w:rsidRPr="00272D1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72D1A">
        <w:rPr>
          <w:rFonts w:ascii="TH SarabunPSK" w:hAnsi="TH SarabunPSK" w:cs="TH SarabunPSK" w:hint="cs"/>
          <w:b/>
          <w:bCs/>
          <w:sz w:val="36"/>
          <w:szCs w:val="36"/>
          <w:cs/>
        </w:rPr>
        <w:t>หัวหน้างานนโยบายและแผน</w:t>
      </w:r>
    </w:p>
    <w:p w14:paraId="579831A9" w14:textId="77777777" w:rsidR="00272D1A" w:rsidRDefault="00272D1A" w:rsidP="00983DD5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2273E86" w14:textId="77777777" w:rsidR="00780D53" w:rsidRDefault="00780D53" w:rsidP="00EB370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57EC952" w14:textId="1232186C" w:rsidR="00D271A9" w:rsidRPr="0049461D" w:rsidRDefault="00B50959" w:rsidP="0049461D">
      <w:pPr>
        <w:pStyle w:val="af3"/>
        <w:shd w:val="clear" w:color="auto" w:fill="FFFFFF"/>
        <w:spacing w:before="0" w:beforeAutospacing="0" w:after="264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798E3ACD" w14:textId="6072C8E0" w:rsidR="0049461D" w:rsidRPr="0049461D" w:rsidRDefault="0049461D" w:rsidP="0049461D">
      <w:pPr>
        <w:shd w:val="clear" w:color="auto" w:fill="F4B083" w:themeFill="accent2" w:themeFillTint="99"/>
        <w:tabs>
          <w:tab w:val="left" w:pos="281"/>
          <w:tab w:val="left" w:pos="699"/>
        </w:tabs>
        <w:spacing w:line="228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461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นโยบายและจุดเน้นของสำนักงานคณะกรรมการการศึกษาขั้นพื้นฐาน</w:t>
      </w:r>
    </w:p>
    <w:p w14:paraId="2238C2D5" w14:textId="7A6115CC" w:rsidR="0049461D" w:rsidRPr="0049461D" w:rsidRDefault="0049461D" w:rsidP="0049461D">
      <w:pPr>
        <w:shd w:val="clear" w:color="auto" w:fill="F4B083" w:themeFill="accent2" w:themeFillTint="99"/>
        <w:tabs>
          <w:tab w:val="left" w:pos="281"/>
          <w:tab w:val="left" w:pos="699"/>
        </w:tabs>
        <w:spacing w:line="228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461D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 2568 – 2569</w:t>
      </w:r>
    </w:p>
    <w:p w14:paraId="57784B74" w14:textId="77777777" w:rsidR="0049461D" w:rsidRDefault="0049461D" w:rsidP="0049461D">
      <w:pPr>
        <w:tabs>
          <w:tab w:val="left" w:pos="281"/>
          <w:tab w:val="left" w:pos="699"/>
          <w:tab w:val="left" w:pos="1134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6971961" w14:textId="7719C7A0" w:rsidR="0049461D" w:rsidRPr="0049461D" w:rsidRDefault="0049461D" w:rsidP="0049461D">
      <w:pPr>
        <w:tabs>
          <w:tab w:val="left" w:pos="281"/>
          <w:tab w:val="left" w:pos="699"/>
          <w:tab w:val="left" w:pos="1134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49461D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ปลูกฝังความรักในสถาบันหลักของชาติ และน้อมนำพระบรมราโชบายด้านการศึกษาสู่</w:t>
      </w:r>
      <w:r w:rsidRPr="0049461D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br/>
        <w:t xml:space="preserve">การปฏิบัติ </w:t>
      </w:r>
    </w:p>
    <w:p w14:paraId="1DB585D4" w14:textId="77777777" w:rsidR="0049461D" w:rsidRPr="0049461D" w:rsidRDefault="0049461D" w:rsidP="0049461D">
      <w:pPr>
        <w:tabs>
          <w:tab w:val="left" w:pos="281"/>
          <w:tab w:val="left" w:pos="699"/>
          <w:tab w:val="left" w:pos="1134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1.1 </w:t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สร้างความรู้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ความเข้าใจการนำหลักปรัชญาของเศรษฐกิจพอเพียงมาปรับใช้ในสถานศึกษาเพื่อการดำเนินชีวิตอย่างสมดุลและยั่งยืน</w:t>
      </w:r>
    </w:p>
    <w:p w14:paraId="57DBE151" w14:textId="77777777" w:rsidR="0049461D" w:rsidRPr="0049461D" w:rsidRDefault="0049461D" w:rsidP="0049461D">
      <w:pPr>
        <w:tabs>
          <w:tab w:val="left" w:pos="281"/>
          <w:tab w:val="left" w:pos="699"/>
          <w:tab w:val="left" w:pos="1134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Pr="0049461D">
        <w:rPr>
          <w:rFonts w:ascii="TH SarabunPSK" w:hAnsi="TH SarabunPSK" w:cs="TH SarabunPSK"/>
          <w:spacing w:val="-14"/>
          <w:sz w:val="32"/>
          <w:szCs w:val="32"/>
          <w:cs/>
        </w:rPr>
        <w:t>ส่งเสริม สนับสนุนการจัดกิจกรรมที่น้อมนำพระบรมราโชบายด้านการศึกษาของในหลวง</w:t>
      </w:r>
      <w:r w:rsidRPr="0049461D">
        <w:rPr>
          <w:rFonts w:ascii="TH SarabunPSK" w:hAnsi="TH SarabunPSK" w:cs="TH SarabunPSK"/>
          <w:spacing w:val="-14"/>
          <w:sz w:val="32"/>
          <w:szCs w:val="32"/>
          <w:cs/>
        </w:rPr>
        <w:br/>
        <w:t>รัชกาลที่ 10 สู่การปฏิบัติ เพื่อให้ผู้เรียนเป็นคนดี คนเก่ง มีคุณภาพ</w:t>
      </w:r>
      <w:r w:rsidRPr="0049461D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pacing w:val="-14"/>
          <w:sz w:val="32"/>
          <w:szCs w:val="32"/>
          <w:cs/>
        </w:rPr>
        <w:t>และสามารถดำรงชีวิตอยู่ในสังคมได้อย่างมีความสุข</w:t>
      </w:r>
    </w:p>
    <w:p w14:paraId="295FCF52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2. จัดการเรียนรู้ประวัติศาสตร์ หน้าที่พลเมือง ศีลธรรม และประชาธิปไตย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BA15008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276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2.1 พัฒนาการจัดการเรียนรู้ประวัติศาสตร์ หน้าที่พลเมือง ศีลธรรม และประชาธิปไตย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ในสังคมร่วมสมัย</w:t>
      </w:r>
    </w:p>
    <w:p w14:paraId="56883B8A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276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2.2 พัฒนานวัตกรรมการจัดการเรียนรู้ประวัติศาสตร์ หน้าที่พลเมือง ศีลธรรม ประชาธิปไตย และส่งเสริมความรักชาติ ศาสน์ กษัตริย์ สู่ห้องเรียนวิถีใหม่ด้วยเทคโนโลยีดิจิทัลที่ทันสมัย</w:t>
      </w:r>
    </w:p>
    <w:p w14:paraId="436107E8" w14:textId="77777777" w:rsidR="0049461D" w:rsidRPr="0049461D" w:rsidRDefault="0049461D" w:rsidP="0049461D">
      <w:pPr>
        <w:tabs>
          <w:tab w:val="left" w:pos="1134"/>
          <w:tab w:val="left" w:pos="1276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3. ปรับกระบวนการจัดการเรียนรู้ให้หลากหลาย ด้วยเทคโนโลยีที่ทันสมัย</w:t>
      </w:r>
    </w:p>
    <w:p w14:paraId="7C7922E6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3.1 ปรับหลักสูตรและกระบวนการเรียนรู้ระดับปฐมวัย (อนุบาล 1 – 3) และระดับประถมศึกษาตอนต้น (ประถมศึกษาปีที่ 1 – 3) ให้เป็นไปตามพัฒนาการและความสามารถตามช่วงวัย</w:t>
      </w:r>
    </w:p>
    <w:p w14:paraId="4E3CC6AB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3.2 ส่งเสริมให้มีการต่อยอดแนวคิดการจัดการเรียนรู้เชิงรุก (</w:t>
      </w:r>
      <w:r w:rsidRPr="0049461D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49461D">
        <w:rPr>
          <w:rFonts w:ascii="TH SarabunPSK" w:hAnsi="TH SarabunPSK" w:cs="TH SarabunPSK"/>
          <w:sz w:val="32"/>
          <w:szCs w:val="32"/>
          <w:cs/>
        </w:rPr>
        <w:t>และการคิดวิเคราะห์อย่างมีเหตุผล เพื่อพัฒนาสมรรถนะสำคัญของผู้เรียน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0C9E645E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>3.3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ส่งเสริมการจัดการเรียนรู้ด้วยเทคโนโลยีที่ทันสมัย เช่น </w:t>
      </w:r>
      <w:r w:rsidRPr="0049461D">
        <w:rPr>
          <w:rFonts w:ascii="TH SarabunPSK" w:hAnsi="TH SarabunPSK" w:cs="TH SarabunPSK"/>
          <w:sz w:val="32"/>
          <w:szCs w:val="32"/>
        </w:rPr>
        <w:t xml:space="preserve">AI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ระบบการเรียนแบบ </w:t>
      </w:r>
      <w:r w:rsidRPr="0049461D">
        <w:rPr>
          <w:rFonts w:ascii="TH SarabunPSK" w:hAnsi="TH SarabunPSK" w:cs="TH SarabunPSK"/>
          <w:sz w:val="32"/>
          <w:szCs w:val="32"/>
        </w:rPr>
        <w:t xml:space="preserve">Hybrid VR GAMIFICATION Metaverse Digital Twin 3.0 Digital Classroom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</w:p>
    <w:p w14:paraId="337D203F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3.4 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พัฒนาศักยภาพและคุณลักษณะผู้เรียนตามความถนัด ความสนใจ ด้วยการเรียนรู้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br/>
        <w:t>อย่างมีความสุข</w:t>
      </w:r>
      <w:r w:rsidRPr="0049461D">
        <w:rPr>
          <w:rFonts w:ascii="TH SarabunPSK" w:hAnsi="TH SarabunPSK" w:cs="TH SarabunPSK"/>
          <w:color w:val="388600"/>
          <w:spacing w:val="-10"/>
          <w:sz w:val="32"/>
          <w:szCs w:val="32"/>
        </w:rPr>
        <w:t xml:space="preserve"> </w:t>
      </w:r>
    </w:p>
    <w:p w14:paraId="624AF045" w14:textId="77777777" w:rsidR="0049461D" w:rsidRPr="0049461D" w:rsidRDefault="0049461D" w:rsidP="0049461D">
      <w:pPr>
        <w:tabs>
          <w:tab w:val="left" w:pos="281"/>
          <w:tab w:val="left" w:pos="699"/>
          <w:tab w:val="left" w:pos="1134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3.5 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ส่งเสริมผู้เรียนให้มีคุณลักษณะที่พึงประสงค์ด้านสิ่งแวดล้อม และมีจิตสำนึกในการอนุรักษ์</w:t>
      </w:r>
      <w:r w:rsidRPr="0049461D">
        <w:rPr>
          <w:rFonts w:ascii="TH SarabunPSK" w:hAnsi="TH SarabunPSK" w:cs="TH SarabunPSK"/>
          <w:sz w:val="32"/>
          <w:szCs w:val="32"/>
          <w:cs/>
        </w:rPr>
        <w:t>ฟื้นฟูทรัพยากรธรรมชาติและสิ่งแวดล้อม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6FF069AB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>3.</w:t>
      </w:r>
      <w:r w:rsidRPr="0049461D">
        <w:rPr>
          <w:rFonts w:ascii="TH SarabunPSK" w:hAnsi="TH SarabunPSK" w:cs="TH SarabunPSK"/>
          <w:sz w:val="32"/>
          <w:szCs w:val="32"/>
          <w:cs/>
        </w:rPr>
        <w:t>6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ส่งเสริม พัฒนา ต่อยอดแนวปฏิบัติที่ดีในการจัดการศึกษาของพื้นที่นวัตกรรมการศึกษา</w:t>
      </w:r>
    </w:p>
    <w:p w14:paraId="7512C6D2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ind w:firstLine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>4. ส่งเสริมการอ่าน เพื่อเป็นวิถีในการค้นหาความรู้และต่อยอดองค์ความรู้ที่สูงขึ้น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C62504F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4.1 ส่งเสริมการอ่านเพื่อการเรียนรู้ตลอดชีวิต</w:t>
      </w:r>
    </w:p>
    <w:p w14:paraId="12AFE7CE" w14:textId="77777777" w:rsidR="0049461D" w:rsidRPr="0049461D" w:rsidRDefault="0049461D" w:rsidP="0049461D">
      <w:pPr>
        <w:tabs>
          <w:tab w:val="left" w:pos="281"/>
          <w:tab w:val="left" w:pos="706"/>
          <w:tab w:val="left" w:pos="1134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4.2 พัฒนาความสามารถด้านการอ่านตามแนวทางการประเมิน </w:t>
      </w:r>
      <w:r w:rsidRPr="0049461D">
        <w:rPr>
          <w:rFonts w:ascii="TH SarabunPSK" w:hAnsi="TH SarabunPSK" w:cs="TH SarabunPSK"/>
          <w:sz w:val="32"/>
          <w:szCs w:val="32"/>
        </w:rPr>
        <w:t>PISA</w:t>
      </w:r>
    </w:p>
    <w:p w14:paraId="015C7C1E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5. ส่งเสริม สนับสนุนกิจกรรมพัฒนาผู้เรียน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1239CD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5.1 ส่งเสริมให้ผู้เรียนมีคุณลักษณะด้านการทำประโยชน์เพื่อส่วนรวม การมีจิตอาสา ทำความดีด้วยหัวใจ</w:t>
      </w:r>
    </w:p>
    <w:p w14:paraId="03DF692B" w14:textId="77777777" w:rsidR="00380E34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5.2 สร้างผู้นำด้วยกระบวนการลูกเสือ เนตรนารี ยุวกาชาด ผู้บำเพ็ญประโยชน์ และกิจกรรมพัฒนาผู้เรียนอื่น ๆ</w:t>
      </w:r>
    </w:p>
    <w:p w14:paraId="730D3661" w14:textId="5CCF7CFC" w:rsidR="0049461D" w:rsidRPr="0049461D" w:rsidRDefault="00380E34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9461D" w:rsidRPr="0049461D">
        <w:rPr>
          <w:rFonts w:ascii="TH SarabunPSK" w:hAnsi="TH SarabunPSK" w:cs="TH SarabunPSK"/>
          <w:sz w:val="32"/>
          <w:szCs w:val="32"/>
          <w:cs/>
        </w:rPr>
        <w:t>5.3 ส่งเสริมกิจกรรมสภานักเรียน ชุมนุม ชมรม และการมีส่วนร่วมให้เกิดวิถีประชาธิปไตยในโรงเรียน เป็นพลเมืองที่ดี และแสดงออกอย่างสร้างสรรค์</w:t>
      </w:r>
    </w:p>
    <w:p w14:paraId="5CEC2351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6. เร่งพัฒนาการจัดการศึกษาแบบเรียนรวมสำหรับเด็กที่มีความต้องการจำเป็นพิเศษ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13D2D5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6.1 </w:t>
      </w:r>
      <w:r w:rsidRPr="0049461D">
        <w:rPr>
          <w:rFonts w:ascii="TH SarabunPSK" w:hAnsi="TH SarabunPSK" w:cs="TH SarabunPSK"/>
          <w:spacing w:val="-6"/>
          <w:sz w:val="32"/>
          <w:szCs w:val="32"/>
          <w:cs/>
        </w:rPr>
        <w:t xml:space="preserve">สนับสนุนสื่อและเทคโนโลยีที่ทันสมัยเพื่อพัฒนาศักยภาพเด็กที่มีความต้องการจำเป็นพิเศษ </w:t>
      </w:r>
    </w:p>
    <w:p w14:paraId="158C319D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6.2 </w:t>
      </w:r>
      <w:r w:rsidRPr="0049461D">
        <w:rPr>
          <w:rFonts w:ascii="TH SarabunPSK" w:hAnsi="TH SarabunPSK" w:cs="TH SarabunPSK"/>
          <w:spacing w:val="-6"/>
          <w:sz w:val="32"/>
          <w:szCs w:val="32"/>
          <w:cs/>
        </w:rPr>
        <w:t>ส่งเสริมองค์ความรู้ เจตคติและทักษะการจัดการเรียนรู้สำหรับครูผู้สอนและพี่เลี้ยงเด็กพิกา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ร    </w:t>
      </w:r>
    </w:p>
    <w:p w14:paraId="3E580DA8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6.3 ปรับปรุง พัฒนาห้องเรียนและแหล่งเรียนรู้ให้เอื้อต่อเด็กที่มีความต้องการจำเป็นพิเศษ</w:t>
      </w:r>
    </w:p>
    <w:p w14:paraId="5310B3A8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6.4 สร้างเครือข่ายบูรณาการความร่วมมือช่วยเหลือเด็กที่มีความต้องการจำเป็นพิเศษระหว่างสถานศึกษา สำนักงานเขตพื้นที่การศึกษา และทีมสหวิชาชีพ</w:t>
      </w:r>
    </w:p>
    <w:p w14:paraId="42C914C4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6.5 นิเทศ กำกับ ติดตาม โดยร่วมมือกับเครือข่ายในทุกภาคส่วน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372E69C9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7. ส่งเสริมการจัดการศึกษาเพื่อความเป็นเลิศสำหรับผู้มีความสามารถพิเศษ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9D21E9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  <w:t>7.1 สนับสนุนการจัดกิจกรรมเสริมสร้างศักยภาพผู้เรียนตามพหุปัญญา</w:t>
      </w:r>
    </w:p>
    <w:p w14:paraId="492A8B9C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12"/>
          <w:sz w:val="32"/>
          <w:szCs w:val="32"/>
          <w:cs/>
        </w:rPr>
        <w:t xml:space="preserve">7.2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ส่งเสริม สนับสนุนการจัดการเรียนรู้ที่เหมาะสมสำหรับผู้มีความสามารถพิเศษ 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ด้านคณิตศาสตร์ด้านวิทยาศาสตร์ ด้านภาษา ด้านทัศนศิลป์ ด้านดนตรี ด้านนาฏศิลป์ ด้านกีฬา และด้านอื่น ๆ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ด้วยวิธีการที่หลากหลายตามความถนัดและความสนใจของผู้เรียน</w:t>
      </w:r>
    </w:p>
    <w:p w14:paraId="003AC0B5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color w:val="388600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7.3 ส่งเสริมความเป็นเลิศของผู้มีความสามารถพิเศษ และ </w:t>
      </w:r>
      <w:r w:rsidRPr="0049461D">
        <w:rPr>
          <w:rFonts w:ascii="TH SarabunPSK" w:hAnsi="TH SarabunPSK" w:cs="TH SarabunPSK"/>
          <w:sz w:val="32"/>
          <w:szCs w:val="32"/>
        </w:rPr>
        <w:t xml:space="preserve">Soft Power </w:t>
      </w:r>
      <w:r w:rsidRPr="0049461D">
        <w:rPr>
          <w:rFonts w:ascii="TH SarabunPSK" w:hAnsi="TH SarabunPSK" w:cs="TH SarabunPSK"/>
          <w:sz w:val="32"/>
          <w:szCs w:val="32"/>
          <w:cs/>
        </w:rPr>
        <w:t>อย่างเต็มศักยภาพเพื่อเพิ่มขีดความสามารถในการแข่งขันของประเทศ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68FF9BD8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8. เสริมสร้างความปลอดภัย</w:t>
      </w:r>
      <w:r w:rsidRPr="0049461D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ของผู้เรียน ครูและบุคลากรทางการศึกษา และ</w:t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10AA13C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8.1 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ส่งเสริม สนับสนุนความปลอดภัยของผู้เรียน ครูและบุคลากรทางการศึกษา ในการพาผู้เรียน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ไปนอกสถานศึกษา  </w:t>
      </w:r>
    </w:p>
    <w:p w14:paraId="7FD85502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8.2 สร้างเครือข่ายและกลไกในการดูแลความปลอดภัยให้กับผู้เรียน ครูและบุคลากรทางการศึกษา และสถานศึกษา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2942223E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8.3 สร้างภูมิคุ้มกัน ปลูกฝัง ป้องกันและแก้ไขปัญหายาเสพติดในสถานศึกษา รวมทั้งมีระบบติดตามดูแลช่วยเหลือเพื่อไม่ให้เข้าสู่วงจรยาเสพติด</w:t>
      </w:r>
    </w:p>
    <w:p w14:paraId="69286961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>8.4</w:t>
      </w:r>
      <w:r w:rsidRPr="0049461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สร้างองค์ความรู้ในการรับมือกับภัย</w:t>
      </w:r>
      <w:r w:rsidRPr="0049461D">
        <w:rPr>
          <w:rFonts w:ascii="TH SarabunPSK" w:hAnsi="TH SarabunPSK" w:cs="TH SarabunPSK"/>
          <w:sz w:val="32"/>
          <w:szCs w:val="32"/>
        </w:rPr>
        <w:t xml:space="preserve"> 4 </w:t>
      </w:r>
      <w:r w:rsidRPr="0049461D">
        <w:rPr>
          <w:rFonts w:ascii="TH SarabunPSK" w:hAnsi="TH SarabunPSK" w:cs="TH SarabunPSK"/>
          <w:sz w:val="32"/>
          <w:szCs w:val="32"/>
          <w:cs/>
        </w:rPr>
        <w:t>กลุ่ม ให้แก่ผู้เรียน ครูและบุคลากรทางการศึกษา</w:t>
      </w:r>
    </w:p>
    <w:p w14:paraId="4E5FABAB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8.5 รับเรื่องร้องเรียน ร้องทุกข์ ดูแลความปลอดภัยของผู้เรียน ครูและบุคลากรทางการศึกษาผ่านระบบ </w:t>
      </w:r>
      <w:r w:rsidRPr="0049461D">
        <w:rPr>
          <w:rFonts w:ascii="TH SarabunPSK" w:hAnsi="TH SarabunPSK" w:cs="TH SarabunPSK"/>
          <w:sz w:val="32"/>
          <w:szCs w:val="32"/>
        </w:rPr>
        <w:t>OBEC Safety Center</w:t>
      </w:r>
    </w:p>
    <w:p w14:paraId="47499B82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8.6 ปรับปรุงโครงสร้างพื้นฐานทางกายภาพของสถานศึกษา เพื่อให้เป็นพื้นที่ปลอดภัย 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อบอุ่น มีความสุข เอื้อต่อการเรียนรู้</w:t>
      </w:r>
    </w:p>
    <w:p w14:paraId="6DDFA2A4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9. เพิ่มโอกาสและสร้างความเสมอภาคทางการศึกษา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6F544E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9.1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ส่งเสริม สนับสนุนการจัดการศึกษาที่ยืดหยุ่นทั้งในระบบ นอกระบบ และตามอัธยาศัย เพื่อแก้ปัญหาเด็กที่อยู่นอกระบบการศึกษา เด็กตกหล่น และเด็กออกกลางคัน ให้กลับเข้าสู่ระบบการศึกษาตามนโยบายรัฐบาล “</w:t>
      </w:r>
      <w:r w:rsidRPr="0049461D">
        <w:rPr>
          <w:rFonts w:ascii="TH SarabunPSK" w:hAnsi="TH SarabunPSK" w:cs="TH SarabunPSK"/>
          <w:sz w:val="32"/>
          <w:szCs w:val="32"/>
        </w:rPr>
        <w:t>Thailand Zero Dropout”</w:t>
      </w:r>
    </w:p>
    <w:p w14:paraId="45020F60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9.2 ส่งเสริม สนับสนุน ป้องกัน เฝ้าระวัง และดูแลช่วยเหลือเด็กกลุ่มเสี่ยง เด็กไร้สัญชาติ เด็กพื้นที่สูงในถิ่นทุรกันดารและพื้นที่เกาะ ตามความต้องการจำเป็นรายบุคคล เพื่อไม่ให้หลุดจากระบบการศึกษา โดยบูรณาการความร่วมมือกับบุคคลและหน่วยงานที่เกี่ยวข้อง</w:t>
      </w:r>
    </w:p>
    <w:p w14:paraId="7B14A3F2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9.3 ส่งเสริม สนับสนุนให้เด็กที่มีความต้องการจำเป็นพิเศษ เด็กพิการและเด็กด้อยโอกาสได้รับโอกาสเข้าถึงการศึกษา แหล่งเรียนรู้ และการฝึกอาชีพที่หลากหลายเหมาะสมตามศักยภาพ เพื่อให้มีทักษะในการดำเนินชีวิต สามารถพึ่งตนเองได้</w:t>
      </w:r>
    </w:p>
    <w:p w14:paraId="61E28574" w14:textId="77777777" w:rsidR="0049461D" w:rsidRPr="0049461D" w:rsidRDefault="0049461D" w:rsidP="0049461D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9.4 ส่งเสริม สนับสนุน การจัดการศึกษาขั้นพื้นฐานในศูนย์การเรียน โดยบุคคล ครอบครัว (</w:t>
      </w:r>
      <w:r w:rsidRPr="0049461D">
        <w:rPr>
          <w:rFonts w:ascii="TH SarabunPSK" w:hAnsi="TH SarabunPSK" w:cs="TH SarabunPSK"/>
          <w:sz w:val="32"/>
          <w:szCs w:val="32"/>
        </w:rPr>
        <w:t xml:space="preserve">Home School) </w:t>
      </w:r>
      <w:r w:rsidRPr="0049461D">
        <w:rPr>
          <w:rFonts w:ascii="TH SarabunPSK" w:hAnsi="TH SarabunPSK" w:cs="TH SarabunPSK"/>
          <w:sz w:val="32"/>
          <w:szCs w:val="32"/>
          <w:cs/>
        </w:rPr>
        <w:t>องค์กรชุมชน องค์กรเอกชน องค์กรวิชาชีพ และสถานประกอบการ</w:t>
      </w:r>
    </w:p>
    <w:p w14:paraId="4A26ADCC" w14:textId="77777777" w:rsidR="0049461D" w:rsidRPr="0049461D" w:rsidRDefault="0049461D" w:rsidP="0049461D">
      <w:pPr>
        <w:tabs>
          <w:tab w:val="left" w:pos="1134"/>
          <w:tab w:val="left" w:pos="1418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10. พัฒนาครูและบุคลากรทางการศึกษาให้มีความรู้ ความสามารถ และทักษะที่ทันสมัย</w:t>
      </w:r>
    </w:p>
    <w:p w14:paraId="48E65236" w14:textId="77777777" w:rsidR="0049461D" w:rsidRPr="0049461D" w:rsidRDefault="0049461D" w:rsidP="0049461D">
      <w:pPr>
        <w:tabs>
          <w:tab w:val="left" w:pos="1134"/>
          <w:tab w:val="left" w:pos="1560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10.1 พัฒนาผู้บริหารสำนักงานคณะกรรรมการการศึกษาขั้นพื้นฐาน ผู้บริหารการศึกษาผู้บริหารสถานศึกษา และบุคลากรส่วนกลาง ให้เป็นผู้นำเชิงกลยุทธ์ นำนโยบายสู่การปฏิบัติ และมีทักษะ 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ในการบริหารสถานการณ์</w:t>
      </w:r>
    </w:p>
    <w:p w14:paraId="46ECB90F" w14:textId="77777777" w:rsidR="0049461D" w:rsidRPr="0049461D" w:rsidRDefault="0049461D" w:rsidP="0049461D">
      <w:pPr>
        <w:tabs>
          <w:tab w:val="left" w:pos="1134"/>
          <w:tab w:val="left" w:pos="1276"/>
          <w:tab w:val="left" w:pos="1560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6"/>
          <w:sz w:val="32"/>
          <w:szCs w:val="32"/>
          <w:cs/>
        </w:rPr>
        <w:t>10.2 พัฒนาสมรรถนะครู ด้านภาษาอังกฤษ ภาษาจีน เทคโนโลยีดิจิทัล จิตวิญญาณความเป็นครู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และทักษะอื่น ๆ ที่จำเป็น</w:t>
      </w:r>
    </w:p>
    <w:p w14:paraId="02844D51" w14:textId="77777777" w:rsidR="0049461D" w:rsidRPr="0049461D" w:rsidRDefault="0049461D" w:rsidP="0049461D">
      <w:pPr>
        <w:tabs>
          <w:tab w:val="left" w:pos="1134"/>
          <w:tab w:val="left" w:pos="1276"/>
          <w:tab w:val="left" w:pos="1560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6"/>
          <w:sz w:val="32"/>
          <w:szCs w:val="32"/>
          <w:cs/>
        </w:rPr>
        <w:t>10.3 พัฒนาครูและบุคลากรทางการศึกษา ให้มีความรู้และสมรรถนะด้านวิชาการ ด้านทักษะ</w:t>
      </w:r>
      <w:r w:rsidRPr="0049461D">
        <w:rPr>
          <w:rFonts w:ascii="TH SarabunPSK" w:hAnsi="TH SarabunPSK" w:cs="TH SarabunPSK"/>
          <w:sz w:val="32"/>
          <w:szCs w:val="32"/>
          <w:cs/>
        </w:rPr>
        <w:t>การจัดการเรียนรู้เชิงรุก (</w:t>
      </w:r>
      <w:r w:rsidRPr="0049461D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49461D">
        <w:rPr>
          <w:rFonts w:ascii="TH SarabunPSK" w:hAnsi="TH SarabunPSK" w:cs="TH SarabunPSK"/>
          <w:sz w:val="32"/>
          <w:szCs w:val="32"/>
          <w:cs/>
        </w:rPr>
        <w:t>และเทคโนโลยีที่ทันสมัย</w:t>
      </w:r>
    </w:p>
    <w:p w14:paraId="2896E03D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11. ลดภาระครูและบุคลากรทางการศึกษา</w:t>
      </w:r>
    </w:p>
    <w:p w14:paraId="3F254666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11.1</w:t>
      </w:r>
      <w:r w:rsidRPr="004946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แก้ไขปัญหาหนี้สินครูและบุคลากรทางการศึกษา</w:t>
      </w:r>
    </w:p>
    <w:p w14:paraId="140A976A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11.2 เพิ่มประสิทธิภาพการบริหารงานด้วยสารสนเทศเพื่อการบริหารและการจัดการสำหรับครูและบุคลากรทางการศึกษา</w:t>
      </w:r>
    </w:p>
    <w:p w14:paraId="755F879C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>11.3 สรรหา บรรจุและแต่งตั้ง โยกย้าย ครูและบุคลากรทางการศึกษา ตามหลักการบริหาร</w:t>
      </w:r>
      <w:r w:rsidRPr="0049461D">
        <w:rPr>
          <w:rFonts w:ascii="TH SarabunPSK" w:hAnsi="TH SarabunPSK" w:cs="TH SarabunPSK"/>
          <w:sz w:val="32"/>
          <w:szCs w:val="32"/>
          <w:cs/>
        </w:rPr>
        <w:t>กิจการบ้านเมืองที่ดี ยึดถือตามหลักธรรมา</w:t>
      </w:r>
      <w:proofErr w:type="spellStart"/>
      <w:r w:rsidRPr="0049461D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49461D">
        <w:rPr>
          <w:rFonts w:ascii="TH SarabunPSK" w:hAnsi="TH SarabunPSK" w:cs="TH SarabunPSK"/>
          <w:sz w:val="32"/>
          <w:szCs w:val="32"/>
          <w:cs/>
        </w:rPr>
        <w:t>บาล และความโปร่งใส</w:t>
      </w:r>
    </w:p>
    <w:p w14:paraId="6CE25E29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</w:rPr>
        <w:tab/>
      </w: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>11.</w:t>
      </w:r>
      <w:r w:rsidRPr="0049461D">
        <w:rPr>
          <w:rFonts w:ascii="TH SarabunPSK" w:hAnsi="TH SarabunPSK" w:cs="TH SarabunPSK"/>
          <w:sz w:val="32"/>
          <w:szCs w:val="32"/>
          <w:cs/>
        </w:rPr>
        <w:t>4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แก้ไขปัญหาการขาดแคลนครูและบุคลากรทางการศึกษา</w:t>
      </w:r>
    </w:p>
    <w:p w14:paraId="434339B7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>11.</w:t>
      </w:r>
      <w:r w:rsidRPr="0049461D">
        <w:rPr>
          <w:rFonts w:ascii="TH SarabunPSK" w:hAnsi="TH SarabunPSK" w:cs="TH SarabunPSK"/>
          <w:sz w:val="32"/>
          <w:szCs w:val="32"/>
          <w:cs/>
        </w:rPr>
        <w:t>5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ยกเลิกครูเวร โดยจัดหานักการภารโรงครบทุกโรงเรียน</w:t>
      </w:r>
    </w:p>
    <w:p w14:paraId="0509EDD6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>11.</w:t>
      </w:r>
      <w:r w:rsidRPr="0049461D">
        <w:rPr>
          <w:rFonts w:ascii="TH SarabunPSK" w:hAnsi="TH SarabunPSK" w:cs="TH SarabunPSK"/>
          <w:sz w:val="32"/>
          <w:szCs w:val="32"/>
          <w:cs/>
        </w:rPr>
        <w:t>6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ลดภาระการประเมินของสถานศึกษา และปรับลดภาระงานที่ไม่จำเป็นหรือซ้ำซ้อน</w:t>
      </w:r>
    </w:p>
    <w:p w14:paraId="68F5E1BD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14"/>
          <w:sz w:val="32"/>
          <w:szCs w:val="32"/>
        </w:rPr>
        <w:t>11.</w:t>
      </w:r>
      <w:r w:rsidRPr="0049461D">
        <w:rPr>
          <w:rFonts w:ascii="TH SarabunPSK" w:hAnsi="TH SarabunPSK" w:cs="TH SarabunPSK"/>
          <w:spacing w:val="-14"/>
          <w:sz w:val="32"/>
          <w:szCs w:val="32"/>
          <w:cs/>
        </w:rPr>
        <w:t>7</w:t>
      </w:r>
      <w:r w:rsidRPr="0049461D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pacing w:val="-14"/>
          <w:sz w:val="32"/>
          <w:szCs w:val="32"/>
          <w:cs/>
        </w:rPr>
        <w:t>จัดหาอุปกรณ์การสอน และสวัสดิการของครูและบุคลากรทางการศึกษาให้เพียงพอและเหมาะสม</w:t>
      </w:r>
    </w:p>
    <w:p w14:paraId="3BE1F5F0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>11.</w:t>
      </w:r>
      <w:r w:rsidRPr="0049461D">
        <w:rPr>
          <w:rFonts w:ascii="TH SarabunPSK" w:hAnsi="TH SarabunPSK" w:cs="TH SarabunPSK"/>
          <w:sz w:val="32"/>
          <w:szCs w:val="32"/>
          <w:cs/>
        </w:rPr>
        <w:t>8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บริหารจัดการโรงเรียนขนาดเล็ก และโรงเรียนขยายโอกาสทางการศึกษา</w:t>
      </w:r>
    </w:p>
    <w:p w14:paraId="66A4CFB4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10"/>
          <w:sz w:val="32"/>
          <w:szCs w:val="32"/>
        </w:rPr>
        <w:t>11.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9</w:t>
      </w:r>
      <w:r w:rsidRPr="0049461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ส่งเสริมการจัดการเรียนการสอนทางไกลผ่านดาวเทียม (</w:t>
      </w:r>
      <w:r w:rsidRPr="0049461D">
        <w:rPr>
          <w:rFonts w:ascii="TH SarabunPSK" w:hAnsi="TH SarabunPSK" w:cs="TH SarabunPSK"/>
          <w:spacing w:val="-10"/>
          <w:sz w:val="32"/>
          <w:szCs w:val="32"/>
        </w:rPr>
        <w:t xml:space="preserve">DLTV/DLIT) 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และการจัดการสื่อสาร</w:t>
      </w:r>
      <w:r w:rsidRPr="0049461D">
        <w:rPr>
          <w:rFonts w:ascii="TH SarabunPSK" w:hAnsi="TH SarabunPSK" w:cs="TH SarabunPSK"/>
          <w:sz w:val="32"/>
          <w:szCs w:val="32"/>
          <w:cs/>
        </w:rPr>
        <w:t>ทางไกลแบบสื่อสารสองทาง (</w:t>
      </w:r>
      <w:r w:rsidRPr="0049461D">
        <w:rPr>
          <w:rFonts w:ascii="TH SarabunPSK" w:hAnsi="TH SarabunPSK" w:cs="TH SarabunPSK"/>
          <w:sz w:val="32"/>
          <w:szCs w:val="32"/>
        </w:rPr>
        <w:t>IDL)</w:t>
      </w:r>
    </w:p>
    <w:p w14:paraId="5BC10C39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>11.</w:t>
      </w:r>
      <w:r w:rsidRPr="0049461D">
        <w:rPr>
          <w:rFonts w:ascii="TH SarabunPSK" w:hAnsi="TH SarabunPSK" w:cs="TH SarabunPSK"/>
          <w:sz w:val="32"/>
          <w:szCs w:val="32"/>
          <w:cs/>
        </w:rPr>
        <w:t>10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พัฒนาการสื่อสาร การประชาสัมพันธ์ การผลิตและเผยแพร่สื่อประชาสัมพันธ์ เพื่อส่งเสริมภาพลักษณ์สำนักงานคณะกรรมการการศึกษาขั้นพื้นฐานโดยใช้เทคโนโลยีที่ทันสมัย</w:t>
      </w:r>
    </w:p>
    <w:p w14:paraId="17FECCC3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>12. ลดภาระนักเรียนและผู้ปกครอง</w:t>
      </w:r>
    </w:p>
    <w:p w14:paraId="25021774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 xml:space="preserve">12.1 </w:t>
      </w:r>
      <w:r w:rsidRPr="0049461D">
        <w:rPr>
          <w:rFonts w:ascii="TH SarabunPSK" w:hAnsi="TH SarabunPSK" w:cs="TH SarabunPSK"/>
          <w:sz w:val="32"/>
          <w:szCs w:val="32"/>
          <w:cs/>
        </w:rPr>
        <w:t>เรียนรู้ได้ทุกที่ ทุกเวลา (</w:t>
      </w:r>
      <w:r w:rsidRPr="0049461D">
        <w:rPr>
          <w:rFonts w:ascii="TH SarabunPSK" w:hAnsi="TH SarabunPSK" w:cs="TH SarabunPSK"/>
          <w:sz w:val="32"/>
          <w:szCs w:val="32"/>
        </w:rPr>
        <w:t xml:space="preserve">Anywhere Anytime) </w:t>
      </w:r>
      <w:r w:rsidRPr="0049461D">
        <w:rPr>
          <w:rFonts w:ascii="TH SarabunPSK" w:hAnsi="TH SarabunPSK" w:cs="TH SarabunPSK"/>
          <w:sz w:val="32"/>
          <w:szCs w:val="32"/>
          <w:cs/>
        </w:rPr>
        <w:t>โดยมีระบบหรือแพลตฟอร์มการเรียนรู้ที่ “ยึดผู้เรียนเป็นศูนย์กลาง” เพื่อลดความเหลื่อมล้ำทางการศึกษา</w:t>
      </w:r>
    </w:p>
    <w:p w14:paraId="5C4A82F9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12.2 ส่งเสริมการจัดทำแฟ้มประวัติผู้เรียนแบบออนไลน์ </w:t>
      </w:r>
      <w:r w:rsidRPr="0049461D">
        <w:rPr>
          <w:rFonts w:ascii="TH SarabunPSK" w:hAnsi="TH SarabunPSK" w:cs="TH SarabunPSK"/>
          <w:sz w:val="32"/>
          <w:szCs w:val="32"/>
        </w:rPr>
        <w:t xml:space="preserve">(Portfolio online) </w:t>
      </w:r>
    </w:p>
    <w:p w14:paraId="318F6F63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 xml:space="preserve">12.3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ขับเคลื่อนโครงการ </w:t>
      </w:r>
      <w:r w:rsidRPr="0049461D">
        <w:rPr>
          <w:rFonts w:ascii="TH SarabunPSK" w:hAnsi="TH SarabunPSK" w:cs="TH SarabunPSK"/>
          <w:sz w:val="32"/>
          <w:szCs w:val="32"/>
        </w:rPr>
        <w:t>1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อำเภอ </w:t>
      </w:r>
      <w:r w:rsidRPr="0049461D">
        <w:rPr>
          <w:rFonts w:ascii="TH SarabunPSK" w:hAnsi="TH SarabunPSK" w:cs="TH SarabunPSK"/>
          <w:sz w:val="32"/>
          <w:szCs w:val="32"/>
        </w:rPr>
        <w:t xml:space="preserve">1 </w:t>
      </w:r>
      <w:r w:rsidRPr="0049461D">
        <w:rPr>
          <w:rFonts w:ascii="TH SarabunPSK" w:hAnsi="TH SarabunPSK" w:cs="TH SarabunPSK"/>
          <w:sz w:val="32"/>
          <w:szCs w:val="32"/>
          <w:cs/>
        </w:rPr>
        <w:t>โรงเรียนคุณภาพ</w:t>
      </w:r>
    </w:p>
    <w:p w14:paraId="66B0F624" w14:textId="77777777" w:rsid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 xml:space="preserve">12.4 </w:t>
      </w:r>
      <w:r w:rsidRPr="0049461D">
        <w:rPr>
          <w:rFonts w:ascii="TH SarabunPSK" w:hAnsi="TH SarabunPSK" w:cs="TH SarabunPSK"/>
          <w:sz w:val="32"/>
          <w:szCs w:val="32"/>
          <w:cs/>
        </w:rPr>
        <w:t>สร้างความเข้มแข็งระบบแนะแนวการชี้แนะ (</w:t>
      </w:r>
      <w:r w:rsidRPr="0049461D">
        <w:rPr>
          <w:rFonts w:ascii="TH SarabunPSK" w:hAnsi="TH SarabunPSK" w:cs="TH SarabunPSK"/>
          <w:sz w:val="32"/>
          <w:szCs w:val="32"/>
        </w:rPr>
        <w:t xml:space="preserve">Coaching) </w:t>
      </w:r>
      <w:r w:rsidRPr="0049461D">
        <w:rPr>
          <w:rFonts w:ascii="TH SarabunPSK" w:hAnsi="TH SarabunPSK" w:cs="TH SarabunPSK"/>
          <w:sz w:val="32"/>
          <w:szCs w:val="32"/>
          <w:cs/>
        </w:rPr>
        <w:t>และการดูแลสุขภาพกาย และสุขภาพจิตของผู้เรียน</w:t>
      </w:r>
    </w:p>
    <w:p w14:paraId="33E78FFA" w14:textId="77777777" w:rsidR="00380E34" w:rsidRPr="0049461D" w:rsidRDefault="00380E34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DFA05E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 xml:space="preserve">12.5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พัฒนาระบบการเทียบโอนความรู้และประสบการณ์เพื่อใช้ในการสะสมหน่วยกิต 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 xml:space="preserve">และผลการเรียนของผู้เรียน </w:t>
      </w:r>
      <w:r w:rsidRPr="0049461D">
        <w:rPr>
          <w:rFonts w:ascii="TH SarabunPSK" w:hAnsi="TH SarabunPSK" w:cs="TH SarabunPSK"/>
          <w:sz w:val="32"/>
          <w:szCs w:val="32"/>
        </w:rPr>
        <w:t>(Credit Bank)</w:t>
      </w:r>
    </w:p>
    <w:p w14:paraId="7717EF17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</w:rPr>
        <w:t xml:space="preserve">12.6 </w:t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>เสริมสร้างทักษะอาชีพที่จำเป็นแห่งอนาคต (</w:t>
      </w:r>
      <w:r w:rsidRPr="0049461D">
        <w:rPr>
          <w:rFonts w:ascii="TH SarabunPSK" w:hAnsi="TH SarabunPSK" w:cs="TH SarabunPSK"/>
          <w:spacing w:val="-8"/>
          <w:sz w:val="32"/>
          <w:szCs w:val="32"/>
        </w:rPr>
        <w:t>Future Skill)</w:t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และการมีรายได้ระหว่างเรียน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9461D">
        <w:rPr>
          <w:rFonts w:ascii="TH SarabunPSK" w:hAnsi="TH SarabunPSK" w:cs="TH SarabunPSK"/>
          <w:sz w:val="32"/>
          <w:szCs w:val="32"/>
        </w:rPr>
        <w:t>Learn to Earn)</w:t>
      </w:r>
    </w:p>
    <w:p w14:paraId="6C3C475B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 xml:space="preserve">12.7 </w:t>
      </w:r>
      <w:r w:rsidRPr="0049461D">
        <w:rPr>
          <w:rFonts w:ascii="TH SarabunPSK" w:hAnsi="TH SarabunPSK" w:cs="TH SarabunPSK"/>
          <w:sz w:val="32"/>
          <w:szCs w:val="32"/>
          <w:cs/>
        </w:rPr>
        <w:t>จัดให้มีอาหารสำหรับนักเรียน เพื่อแก้ไขปัญหาภาวะ</w:t>
      </w:r>
      <w:proofErr w:type="spellStart"/>
      <w:r w:rsidRPr="0049461D">
        <w:rPr>
          <w:rFonts w:ascii="TH SarabunPSK" w:hAnsi="TH SarabunPSK" w:cs="TH SarabunPSK"/>
          <w:sz w:val="32"/>
          <w:szCs w:val="32"/>
          <w:cs/>
        </w:rPr>
        <w:t>ทุพ</w:t>
      </w:r>
      <w:proofErr w:type="spellEnd"/>
      <w:r w:rsidRPr="0049461D">
        <w:rPr>
          <w:rFonts w:ascii="TH SarabunPSK" w:hAnsi="TH SarabunPSK" w:cs="TH SarabunPSK"/>
          <w:sz w:val="32"/>
          <w:szCs w:val="32"/>
          <w:cs/>
        </w:rPr>
        <w:t xml:space="preserve">โภชนาการ รวมทั้งสนับสนุนงบประมาณอาหารกลางวันให้กับนักเรียนระดับมัธยมศึกษาตอนต้นในโรงเรียนขยายโอกาสทางการศึกษา </w:t>
      </w:r>
    </w:p>
    <w:p w14:paraId="5F8A4D97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 xml:space="preserve">12.8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ขับเคลื่อนโครงการ “สุขาดี มีความสุข” อย่างต่อเนื่อง เพื่อสุขอนามัยที่ดีของผู้เรียน 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ครูและบุคลากรทางศึกษา</w:t>
      </w:r>
    </w:p>
    <w:p w14:paraId="57CF8A79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PSK" w:hAnsi="TH SarabunPSK" w:cs="TH SarabunPSK"/>
          <w:b/>
          <w:bCs/>
          <w:sz w:val="32"/>
          <w:szCs w:val="32"/>
          <w:cs/>
        </w:rPr>
        <w:tab/>
        <w:t>13. พัฒนาระบบบริหารจัดการให้มีประสิทธิภาพ ถูกต้อง รวดเร็ว ประโยชน์ ประหยัด โปร่งใสและตรวจสอบได้</w:t>
      </w:r>
    </w:p>
    <w:p w14:paraId="50001E05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 xml:space="preserve">13.1 พัฒนาการบริหารจัดการหน่วยงานในทุกระดับให้มีความทันสมัย และมีประสิทธิภาพ </w:t>
      </w:r>
    </w:p>
    <w:p w14:paraId="2F8C8C65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 xml:space="preserve">  </w:t>
      </w: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</w:rPr>
        <w:t>13.</w:t>
      </w:r>
      <w:r w:rsidRPr="0049461D">
        <w:rPr>
          <w:rFonts w:ascii="TH SarabunPSK" w:hAnsi="TH SarabunPSK" w:cs="TH SarabunPSK"/>
          <w:sz w:val="32"/>
          <w:szCs w:val="32"/>
          <w:cs/>
        </w:rPr>
        <w:t>2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ยกระดับคุณธรรมและความโปร่งใสในการดำเนินงานของหน่วยงานทุกระดับ (</w:t>
      </w:r>
      <w:r w:rsidRPr="0049461D">
        <w:rPr>
          <w:rFonts w:ascii="TH SarabunPSK" w:hAnsi="TH SarabunPSK" w:cs="TH SarabunPSK"/>
          <w:sz w:val="32"/>
          <w:szCs w:val="32"/>
        </w:rPr>
        <w:t>ITA)</w:t>
      </w:r>
    </w:p>
    <w:p w14:paraId="3DF2CBB8" w14:textId="77777777" w:rsidR="0049461D" w:rsidRP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13.3 จัดหาโครงสร้างพื้นฐานด้านเทคโนโลยีดิจิทัลที่มีความปลอดภัย ให้กับหน่วยงานและสถานศึกษาในสังกัด</w:t>
      </w:r>
    </w:p>
    <w:p w14:paraId="267E2132" w14:textId="75F1EEAA" w:rsidR="0049461D" w:rsidRDefault="0049461D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10"/>
          <w:sz w:val="32"/>
          <w:szCs w:val="32"/>
        </w:rPr>
        <w:t>13.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4</w:t>
      </w:r>
      <w:r w:rsidRPr="0049461D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ปรับปรุงการบริหารจัดการงบประมาณและกฎหมายให้เป็นปัจจุบัน สอดคล้องกับสถานการณ์</w:t>
      </w:r>
      <w:r w:rsidRPr="0049461D">
        <w:rPr>
          <w:rFonts w:ascii="TH SarabunPSK" w:hAnsi="TH SarabunPSK" w:cs="TH SarabunPSK"/>
          <w:sz w:val="32"/>
          <w:szCs w:val="32"/>
          <w:cs/>
        </w:rPr>
        <w:t>ที่เปลี่ยนแปลงได้อย่างมีประสิทธิภาพ</w:t>
      </w:r>
    </w:p>
    <w:p w14:paraId="5D5DE9AA" w14:textId="76DA0CF9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30B414" w14:textId="3579346A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DC957C" w14:textId="7A5F7AC1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F52D9B" w14:textId="47E377F0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7D09DA" w14:textId="63EFDDF7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232A9F" w14:textId="5426B9BA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AFF59A" w14:textId="356DF767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B8F7F8" w14:textId="110DBEDC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5FC8A0" w14:textId="10A07FA4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4D5E10" w14:textId="4B1E8173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58F982" w14:textId="2C68DD2D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F9BF05" w14:textId="0121FB16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AA2D6C" w14:textId="0E9D4515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6FE220" w14:textId="5942BD41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633DAD" w14:textId="2A421899" w:rsidR="00747032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1BD1F4" w14:textId="77777777" w:rsidR="00380E34" w:rsidRDefault="00380E34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B67E13" w14:textId="77777777" w:rsidR="00747032" w:rsidRPr="0049461D" w:rsidRDefault="00747032" w:rsidP="0049461D">
      <w:pPr>
        <w:tabs>
          <w:tab w:val="left" w:pos="1134"/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675156" w14:textId="77777777" w:rsidR="00747032" w:rsidRDefault="0049461D" w:rsidP="00747032">
      <w:pPr>
        <w:shd w:val="clear" w:color="auto" w:fill="F4B083" w:themeFill="accent2" w:themeFillTint="99"/>
        <w:spacing w:after="0" w:line="228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10"/>
          <w:sz w:val="36"/>
          <w:szCs w:val="36"/>
        </w:rPr>
      </w:pPr>
      <w:r w:rsidRPr="0049461D">
        <w:rPr>
          <w:rFonts w:ascii="TH SarabunPSK" w:hAnsi="TH SarabunPSK" w:cs="TH SarabunPSK"/>
          <w:b/>
          <w:bCs/>
          <w:color w:val="000000" w:themeColor="text1"/>
          <w:spacing w:val="-10"/>
          <w:sz w:val="36"/>
          <w:szCs w:val="36"/>
          <w:cs/>
        </w:rPr>
        <w:t xml:space="preserve">แผนพัฒนาการศึกษาขั้นพื้นฐาน ระยะ 5 ปี  (พ.ศ. 2566 – 2570)  </w:t>
      </w:r>
    </w:p>
    <w:p w14:paraId="4FCC3C5A" w14:textId="757F3D80" w:rsidR="0049461D" w:rsidRPr="0049461D" w:rsidRDefault="0049461D" w:rsidP="00747032">
      <w:pPr>
        <w:shd w:val="clear" w:color="auto" w:fill="F4B083" w:themeFill="accent2" w:themeFillTint="99"/>
        <w:spacing w:after="0" w:line="228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10"/>
          <w:sz w:val="36"/>
          <w:szCs w:val="36"/>
        </w:rPr>
      </w:pPr>
      <w:r w:rsidRPr="0049461D">
        <w:rPr>
          <w:rFonts w:ascii="TH SarabunPSK" w:hAnsi="TH SarabunPSK" w:cs="TH SarabunPSK"/>
          <w:b/>
          <w:bCs/>
          <w:color w:val="000000" w:themeColor="text1"/>
          <w:spacing w:val="-10"/>
          <w:sz w:val="36"/>
          <w:szCs w:val="36"/>
          <w:cs/>
        </w:rPr>
        <w:t>ของสำนักงานเขตพื้นที่การศึกษามัธยมศึกษาสุราษฎร์ธานี ชุมพร</w:t>
      </w:r>
    </w:p>
    <w:p w14:paraId="69342395" w14:textId="77777777" w:rsidR="0049461D" w:rsidRPr="00556C98" w:rsidRDefault="0049461D" w:rsidP="0049461D">
      <w:pPr>
        <w:spacing w:before="120" w:line="228" w:lineRule="auto"/>
        <w:ind w:firstLine="1418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</w:pPr>
      <w:r w:rsidRPr="00556C9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วิสัยทัศน์</w:t>
      </w:r>
    </w:p>
    <w:p w14:paraId="1045F1A2" w14:textId="77777777" w:rsidR="0049461D" w:rsidRPr="0049461D" w:rsidRDefault="0049461D" w:rsidP="0049461D">
      <w:pPr>
        <w:pStyle w:val="af3"/>
        <w:tabs>
          <w:tab w:val="left" w:pos="1418"/>
        </w:tabs>
        <w:spacing w:before="120" w:beforeAutospacing="0" w:after="120" w:afterAutospacing="0" w:line="228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“องค์กรคุณภาพ พัฒนาการศึกษาอย่างยั่งยืน บนพื้นฐานความเป็นไทย”</w:t>
      </w:r>
    </w:p>
    <w:p w14:paraId="665399E8" w14:textId="77777777" w:rsidR="0049461D" w:rsidRPr="00556C98" w:rsidRDefault="0049461D" w:rsidP="0049461D">
      <w:pPr>
        <w:spacing w:before="120" w:line="228" w:lineRule="auto"/>
        <w:ind w:firstLine="1418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</w:pPr>
      <w:r w:rsidRPr="00556C9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พันธกิจ</w:t>
      </w:r>
    </w:p>
    <w:p w14:paraId="3044531E" w14:textId="280F663C" w:rsidR="0049461D" w:rsidRPr="0049461D" w:rsidRDefault="0049461D">
      <w:pPr>
        <w:pStyle w:val="af3"/>
        <w:numPr>
          <w:ilvl w:val="0"/>
          <w:numId w:val="23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จัดการศึกษาเพื่อเสริมสร้างความมั่นคงของสังคมและประเทศชาติด้วยศาสตร์พระราชาสู่การพัฒนาอย่างยั่งยืนน้อมนำหลักปรัชญาของเศรษฐกิจพอเพียงสู่การปฏิบัติ</w:t>
      </w:r>
    </w:p>
    <w:p w14:paraId="483566B6" w14:textId="77777777" w:rsidR="0049461D" w:rsidRPr="0049461D" w:rsidRDefault="0049461D">
      <w:pPr>
        <w:pStyle w:val="af3"/>
        <w:numPr>
          <w:ilvl w:val="0"/>
          <w:numId w:val="23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สร้างโอกาส 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p w14:paraId="43B23287" w14:textId="77777777" w:rsidR="0049461D" w:rsidRPr="0049461D" w:rsidRDefault="0049461D">
      <w:pPr>
        <w:pStyle w:val="af3"/>
        <w:numPr>
          <w:ilvl w:val="0"/>
          <w:numId w:val="23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พัฒนาศักยภาพผู้เรียน ให้มีสมรรถนะตามหลักสูตร มีทักษะที่จำเป็นในศตวรรษที่ 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br/>
        <w:t>มีคุณธรรม จริยธรรม และคุณลักษณะอันพึงประสงค์</w:t>
      </w:r>
    </w:p>
    <w:p w14:paraId="264939CA" w14:textId="77777777" w:rsidR="0049461D" w:rsidRPr="0049461D" w:rsidRDefault="0049461D">
      <w:pPr>
        <w:pStyle w:val="af3"/>
        <w:numPr>
          <w:ilvl w:val="0"/>
          <w:numId w:val="23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ส่งเสริมและพัฒนาผู้บริหาร ครูและบุคลากรทางการศึกษา ให้มีทักษะและความเชี่ยวชาญในด้านทักษะทางด้านภาษา เทคโนโลยีดิจิทัล และนวัตกรรม มีจรรยาบรรณและมาตรฐานวิชาชีพ และจิตวิญญาณความเป็นครู</w:t>
      </w:r>
    </w:p>
    <w:p w14:paraId="623ABE91" w14:textId="77777777" w:rsidR="0049461D" w:rsidRPr="0049461D" w:rsidRDefault="0049461D">
      <w:pPr>
        <w:pStyle w:val="af3"/>
        <w:numPr>
          <w:ilvl w:val="0"/>
          <w:numId w:val="23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พัฒนาสถานศึกษาให้เป็นสถานศึกษาปลอดภัย และปราศจากภัยคุกคามทุกรูปแบบ</w:t>
      </w:r>
    </w:p>
    <w:p w14:paraId="02ADA5C2" w14:textId="77777777" w:rsidR="0049461D" w:rsidRPr="0049461D" w:rsidRDefault="0049461D">
      <w:pPr>
        <w:pStyle w:val="af3"/>
        <w:numPr>
          <w:ilvl w:val="0"/>
          <w:numId w:val="23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จัดการศึกษาเพื่อบรรลุเป้าหมายการพัฒนาอย่างยั่งยืน (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Sustainable Development Goals : SDGs)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และส่งเสริมการจัดการศึกษาเพื่อพัฒนาคุณภาพชีวิตที่เป็นมิตรกับสิ่งแวดล้อม</w:t>
      </w:r>
    </w:p>
    <w:p w14:paraId="5ABCB83A" w14:textId="77777777" w:rsidR="0049461D" w:rsidRPr="0049461D" w:rsidRDefault="0049461D">
      <w:pPr>
        <w:pStyle w:val="af3"/>
        <w:numPr>
          <w:ilvl w:val="0"/>
          <w:numId w:val="23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พัฒนาระบบบริหารจัดการตามหลักธรรมา</w:t>
      </w:r>
      <w:proofErr w:type="spellStart"/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บาล โดยใช้เทคโนโลยีดิจิทัล นวัตกรรมยุคใหม่ และเครือข่ายความร่วมมือ</w:t>
      </w:r>
    </w:p>
    <w:p w14:paraId="14F45E1F" w14:textId="77777777" w:rsidR="0049461D" w:rsidRPr="00556C98" w:rsidRDefault="0049461D" w:rsidP="0049461D">
      <w:pPr>
        <w:spacing w:before="120" w:line="228" w:lineRule="auto"/>
        <w:ind w:firstLine="1418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</w:pPr>
      <w:r w:rsidRPr="00556C9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เป้าประสงค์</w:t>
      </w:r>
    </w:p>
    <w:p w14:paraId="7DCB7598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ผู้เรียนมีความรักในสถาบันหลักของชาติ ยึดมั่นการปกครองในระบอบประชาธิปไตย อันมีพระมหากษัตริย์ทรงเป็นประมุข เป็นพลเมืองที่รู้สิทธิและหน้าที่อย่างมีความรับผิดชอบ มีจิตสาธารณะ มีความรักและความภูมิใจในความเป็นไทย</w:t>
      </w:r>
    </w:p>
    <w:p w14:paraId="016B3A1D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lastRenderedPageBreak/>
        <w:t xml:space="preserve">สถานศึกษาน้อมนำเอาหลักปรัชญาของเศรษฐกิจพอเพียง และพระบรมราโชบายด้านการศึกษาของในหลวงรัชกาลที่ 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10 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มาบูรณาการในการบริหารจัดการ และการจัดการเรียนรู้ เพื่อให้ครูและบุคลากรทางการศึกษา และผู้เรียน เกิดการเรียนรู้ มีทักษะ สามารถนำไปประยุกต์ใช้ในการดำรงชีวิตประจำวันได้</w:t>
      </w:r>
    </w:p>
    <w:p w14:paraId="09A1219C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ผู้เรียนระดับการศึกษาภาคบังคับ และระดับการศึกษาขั้นพื้นฐานทุกคน ได้รับการศึกษาอย่างทั่วถึง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เท่าเทียม มีคุณภาพ และจบการศึกษาภายในระยะเวลาที่หลักสูตรกำหนด</w:t>
      </w:r>
    </w:p>
    <w:p w14:paraId="0593248F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สถานศึกษามีการดำเนินงานแนะแนวเพื่อให้ผู้เรียนได้รับแนะแนวเพื่อได้ค้นพบแนวทางการเรียน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และเป้าหมายชีวิตที่ตนเองชอบสามารถปรับ เปลี่ยนได้ตลอดระยะเวลาการเรียน</w:t>
      </w:r>
    </w:p>
    <w:p w14:paraId="78EE3A7B" w14:textId="71D1E2A3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ผู้เรียนที่เป็นผู้ด้อยโอกาสทางการศึกษา ผู้พิการได้รับการพัฒนาสมรรถนะหรือบริการทางการศึกษาที่เหมาะสมตามความจำเป็น</w:t>
      </w:r>
    </w:p>
    <w:p w14:paraId="66466F8A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ผู้เรียนกลุ่มเสี่ยงที่จะออกจากระบบการศึกษา เด็กตกหล่น และเด็กออกกลางคัน ได้รับการช่วยเหลือให้ได้รับการศึกษา และจบการศึกษาภายในระยะเวลาที่หลักสูตรกำหนด</w:t>
      </w:r>
    </w:p>
    <w:p w14:paraId="3731E41D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ผู้เรียนที่มีความสามารถพิเศษได้รับการส่งเสริมสนับสนุนและพัฒนาเต็มตามศักยภาพ</w:t>
      </w:r>
    </w:p>
    <w:p w14:paraId="1009045B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ผู้เรียนระดับการศึกษาภาคบังคับ ระดับการศึกษาพื้นฐาน ได้รับการศึกษาที่มีคุณภาพ ตามมาตรฐาน สอดคล้องกับศักยภาพ ให้เป็นผู้มีสมรรถนะและทักษะที่จำเป็นในศตวรรษที่ ๒๑</w:t>
      </w:r>
    </w:p>
    <w:p w14:paraId="44F8C60A" w14:textId="77777777" w:rsidR="0049461D" w:rsidRPr="0049461D" w:rsidRDefault="0049461D">
      <w:pPr>
        <w:pStyle w:val="af3"/>
        <w:numPr>
          <w:ilvl w:val="0"/>
          <w:numId w:val="24"/>
        </w:numPr>
        <w:tabs>
          <w:tab w:val="left" w:pos="1701"/>
        </w:tabs>
        <w:spacing w:before="0" w:beforeAutospacing="0" w:after="0" w:afterAutospacing="0" w:line="228" w:lineRule="auto"/>
        <w:ind w:left="0" w:firstLine="1418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สถานศึกษามีการส่งเสริมและพัฒนาผู้เรียน ครู ให้เข้าถึงแพลตฟอร์มสื่อการเรียนรู้ที่ใช้ในการจัดการเรียนการสอน การวัด ประเมิน และพัฒนาผู้เรียน เพื่อส่งเสริมการเรียนรู้เป็นรายบุคคล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>  </w:t>
      </w:r>
    </w:p>
    <w:p w14:paraId="16D24334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สถานศึกษามีการส่งเสริมสนับสนุนศักยภาพด้านการประเมินให้ครูผู้สอนในระดับมัธยมศึกษาตอนต้น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สามารถสร้างและใช้เครื่องมือประเมินสมรรถนะความฉลาดรู้ของผู้เรียนด้านการอ่าน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br/>
        <w:t>ด้านวิทยาศาสตร์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และด้านคณิตศาสตร์ในระดับชั้นเรียน เพื่อการพัฒนาการเรียนรู้ และส่งเสริมการประเมินความฉลาดรู้ตามแนวทางการประเมิน 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PISA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และเตรียมความพร้อมรับการประเมินระดับนานาชาติ</w:t>
      </w:r>
    </w:p>
    <w:p w14:paraId="1B68E601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สถานศึกษาสามารถจัดการเรียนรู้เชิงรุก (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Active Learning)  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มีระบบการวัดและประเมินผล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  <w:t>เพื่อพัฒนาการเรียนรู้ของผู้เรียน (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Assessment for Learning) 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ด้วยวิธีการที่หลากหลาย ยืดหยุ่นตอบสนองต่อ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  <w:t>ความถนัด และความสนใจของผู้เรียน เพื่อส่งเสริมการเรียนรู้เป็นรายบุคคล (</w:t>
      </w:r>
      <w:r w:rsidRPr="0049461D">
        <w:rPr>
          <w:rFonts w:ascii="TH SarabunPSK" w:hAnsi="TH SarabunPSK" w:cs="TH SarabunPSK"/>
          <w:color w:val="000000"/>
          <w:spacing w:val="-8"/>
          <w:sz w:val="32"/>
          <w:szCs w:val="32"/>
        </w:rPr>
        <w:t>Personalized Learning) </w:t>
      </w:r>
    </w:p>
    <w:p w14:paraId="224C6C1D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ผู้บริหาร ครูและบุคลากรทางการศึกษาเป็นบุคคลแห่งการเรียนรู้ ทันต่อการเปลี่ยนแปลงของเทคโนโลยี ได้รับการพัฒนาสมรรถนะให้มีทักษะและความเชี่ยวชาญ ด้านภาษา เทคโนโลยีดิจิทัล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br/>
        <w:t>มีจรรยาบรรณและมาตรฐานวิชาชีพ และจิตวิญญาณความเป็นครู</w:t>
      </w:r>
    </w:p>
    <w:p w14:paraId="68DC4D67" w14:textId="4E45E320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ผู้เรียน ครู และบุคลากรทางการศึกษา และสถานศึกษา ได้รับการดูแลความปลอดภัย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br/>
        <w:t>จากภัยคุกคามรูปแบบใหม่ทุกรูปแบบ (ภัยจากยาเสพติด ภัยจากความรุนแรง ภัยจากการถูกล่วงละเมิดทางเพศ ภัยพิบัติต่าง ๆ อุบัติเหตุ โรคอุบัติใหม่และโรคอุบัติซ้ำ การค้ามนุษย์ การคุกคามในชีวิตและทรัพย์สิน และภัยจากไซเบอร์)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ทุกประเภท (</w:t>
      </w:r>
      <w:r w:rsidR="00056E0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. ภัยที่เกิดจากการใชความรุนแรงของมนุษย์ (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Violence) </w:t>
      </w:r>
      <w:r w:rsidR="00056E0F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. ภัยที่เกิดจากอุบัติเหตุ (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Accident) </w:t>
      </w:r>
      <w:r w:rsidR="00056E0F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. ภัยที่เกิดจากการถูกละเมิดสิทธิ์ (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Right) </w:t>
      </w:r>
      <w:r w:rsidR="00056E0F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. ภัยที่เกิดจากผลกระทบทางสุขภาวะทางกาย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br/>
        <w:t>และจิตใจ (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>Unhealthiness) 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66926373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มีการสร้างเครือข่ายความร่วมมือกับหน่วยงานและภาคีเครือข่ายที่เกี่ยวข้องเพื่อสร้างความปลอดภัยให้กับผู้เรียน ครูและบุคลากรทางการศึกษา และสถานศึกษา</w:t>
      </w:r>
    </w:p>
    <w:p w14:paraId="18FE165C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สถานศึกษาจัดการศึกษาเพื่อการบรรลุเป้าหมายการพัฒนาอย่างยั่งยืน (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Sustainable Development Goals : SDGs)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ตามหลักปรัชญาของเศรษฐกิจพอเพียง</w:t>
      </w:r>
    </w:p>
    <w:p w14:paraId="66AC8A42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สถานศึกษามีการจัดกิจกรรมสิ่งแวดล้อมศึกษาให้ความรู้ที่ถูกต้อง และสร้างนักเรียนให้มีคุณลักษณะและพฤติกรรมที่พึงประสงค์ด้านสิ่งแวดล้อมและคุณภาพชีวิตที่ดี นำไปปฏิบัติที่บ้านและชุมชน</w:t>
      </w:r>
    </w:p>
    <w:p w14:paraId="0440E0B8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สำนักงานเขตพื้นที่การศึกษาและสถานศึกษา มีการนำระบบข้อมูลสารสนเทศ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br/>
        <w:t>และเทคโนโลยีดิจิทัล มาใช้ในการบริหารจัดการศึกษาอย่างมีประสิทธิภาพ</w:t>
      </w:r>
    </w:p>
    <w:p w14:paraId="47F9A50C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สำนักงานเขตพื้นที่การศึกษาและสถานศึกษา มีระบบบริหารจัดการที่ได้มาตรฐาน</w:t>
      </w:r>
    </w:p>
    <w:p w14:paraId="4F3D8BA9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สำนักงานเขตพื้นที่การศึกษาและสถานศึกษา สามารถบริหารจัดการเชิงกุลยุทธ์ได้อย่างมีประสิทธิภาพ</w:t>
      </w:r>
    </w:p>
    <w:p w14:paraId="0723A51F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สำนักงานเขตพื้นที่การศึกษาและสถานศึกษา มีการนำข้อมูลสารสนเทศเพื่อการดูแลช่วยเหลือนักเรียน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มาใช้ในการบริหารจัดการศึกษาได้อย่างมีประสิทธิภาพ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7D8237C0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สำนักงานเขตพื้นที่การศึกษาและสถานศึกษา มีการบริหารงานบุคคลที่มีประสิทธิภาพ</w:t>
      </w:r>
    </w:p>
    <w:p w14:paraId="07A1C860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สถานศึกษานำร่องพื้นที่นวัตกรรมการศึกษา สถานศึกษาในเขตพื้นที่ลักษณะพิเศษ โรงเรียนคุณภาพและโรงเรียนที่สามารถดำรงอยู่ได้อย่างมีคุณภาพ (</w:t>
      </w:r>
      <w:r w:rsidRPr="0049461D">
        <w:rPr>
          <w:rFonts w:ascii="TH SarabunPSK" w:hAnsi="TH SarabunPSK" w:cs="TH SarabunPSK"/>
          <w:color w:val="000000"/>
          <w:sz w:val="32"/>
          <w:szCs w:val="32"/>
        </w:rPr>
        <w:t xml:space="preserve">Stand Alone) </w:t>
      </w: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ได้รับการพัฒนาประสิทธิภาพการจัดการศึกษาตามบริบท เพื่อเพิ่มโอกาสทางการศึกษาให้กับผู้เรียนได้อย่างมีประสิทธิภาพ</w:t>
      </w:r>
    </w:p>
    <w:p w14:paraId="6490B5A8" w14:textId="77777777" w:rsidR="0049461D" w:rsidRPr="0049461D" w:rsidRDefault="0049461D">
      <w:pPr>
        <w:pStyle w:val="af3"/>
        <w:numPr>
          <w:ilvl w:val="0"/>
          <w:numId w:val="24"/>
        </w:numPr>
        <w:tabs>
          <w:tab w:val="clear" w:pos="720"/>
          <w:tab w:val="num" w:pos="851"/>
          <w:tab w:val="left" w:pos="1701"/>
        </w:tabs>
        <w:spacing w:before="0" w:beforeAutospacing="0" w:after="0" w:afterAutospacing="0" w:line="228" w:lineRule="auto"/>
        <w:ind w:left="0" w:firstLine="1276"/>
        <w:jc w:val="thaiDistribute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สำนักงานเขตพื้นที่การศึกษา มีการบริหารจัดการเชิงบูรณาการ ตามหลักธรรมา</w:t>
      </w:r>
      <w:proofErr w:type="spellStart"/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49461D">
        <w:rPr>
          <w:rFonts w:ascii="TH SarabunPSK" w:hAnsi="TH SarabunPSK" w:cs="TH SarabunPSK"/>
          <w:color w:val="000000"/>
          <w:sz w:val="32"/>
          <w:szCs w:val="32"/>
          <w:cs/>
        </w:rPr>
        <w:t>บาล โดยใช้เทคโนโลยีดิจิทัล นวัตกรรม และเครือข่ายความร่วมมือ</w:t>
      </w:r>
    </w:p>
    <w:p w14:paraId="1E95E35F" w14:textId="77777777" w:rsidR="0049461D" w:rsidRPr="00556C98" w:rsidRDefault="0049461D" w:rsidP="0049461D">
      <w:pPr>
        <w:spacing w:before="120" w:line="228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u w:val="single"/>
          <w:cs/>
        </w:rPr>
      </w:pPr>
      <w:r w:rsidRPr="00556C9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u w:val="single"/>
          <w:cs/>
        </w:rPr>
        <w:t>กลยุทธ์การดำเนินงาน</w:t>
      </w:r>
    </w:p>
    <w:p w14:paraId="77407838" w14:textId="017DF4C1" w:rsidR="0049461D" w:rsidRPr="00747032" w:rsidRDefault="0049461D" w:rsidP="0049461D">
      <w:pPr>
        <w:spacing w:before="120" w:line="228" w:lineRule="auto"/>
        <w:ind w:left="1276" w:hanging="1276"/>
        <w:jc w:val="thaiDistribute"/>
        <w:rPr>
          <w:rFonts w:ascii="TH SarabunPSK" w:eastAsia="AngsanaNew" w:hAnsi="TH SarabunPSK" w:cs="TH SarabunPSK"/>
          <w:b/>
          <w:bCs/>
          <w:color w:val="000000" w:themeColor="text1"/>
          <w:spacing w:val="-10"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 w:rsidR="00747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747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747032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จัดการศึกษาเพื่อความมั่นคง ปลอดภัย ส่งเสริมคุณภาพชีวิตเป็นมิตรกับสิ่งแวดล้อม บนพื้นฐาน</w:t>
      </w:r>
      <w:r w:rsidRPr="00747032">
        <w:rPr>
          <w:rFonts w:ascii="TH SarabunPSK" w:eastAsia="AngsanaNew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ความเป็นไทย</w:t>
      </w:r>
    </w:p>
    <w:p w14:paraId="7F50EBD5" w14:textId="77777777" w:rsidR="0049461D" w:rsidRPr="00747032" w:rsidRDefault="0049461D" w:rsidP="00747032">
      <w:pPr>
        <w:spacing w:after="0" w:line="228" w:lineRule="auto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เป้าประสงค์เชิงกลยุทธ์</w:t>
      </w:r>
    </w:p>
    <w:p w14:paraId="5E74555F" w14:textId="77777777" w:rsidR="0049461D" w:rsidRP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1.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ผู้เรียนมีความรักในสถาบัน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หลักของชาติ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ยึดมั่นการปกครอง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ในระบอบประชาธิปไตย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อันมี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พระมหากษัตริย์ทรงเป็นประมุข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เป็นพลเมืองที่รู้สิทธิและหน้าที่อย่างมีความรับผิดชอบมีจิต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br/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สาธารณะมีความรักและความภูมิใจในความเป็นไทย</w:t>
      </w:r>
      <w:proofErr w:type="spellEnd"/>
    </w:p>
    <w:p w14:paraId="2FFBF541" w14:textId="77777777" w:rsidR="0049461D" w:rsidRPr="0049461D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2.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สถานศึกษาน้อมนำเอา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หลักปรัชญาของเศรษฐกิจ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พอเพียง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และพระบรมราโชบาย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ด้านการศึกษาของในหลวงรัชกาลที่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10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มาบูรณาการในการบริหารจัดการ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และการจัดการเรียนรู้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เพื่อให้ครูและบุคลากรทางการศึกษา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เกิดการเรียนรู้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มีทักษะ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สามารถนำไปประยุกต์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ใช้ในการดำรงชีวิตประจำวันได้</w:t>
      </w:r>
      <w:proofErr w:type="spellEnd"/>
    </w:p>
    <w:p w14:paraId="6FFC8CFC" w14:textId="511B9994" w:rsidR="0049461D" w:rsidRPr="0049461D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3.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ผู้เรียน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ครู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และบุคลากร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ทางการศึกษา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และสถานศึกษา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ได้รับการดูแลความปลอดภัย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จากภัยคุกคามรูปแบบใหม่ทุกรูปแบบ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ภัยจากยาเสพติด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ภัยจาก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ความรุนแรง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ภัยจากการถูกล่วงละเมิด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ทางเพศ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ภัยพิบัติต่าง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ๆ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อุบัติเหตุ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โรคอุบัติใหม่และโรค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อุบัติซ้ำ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การค้ามนุษย์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การคุกคาม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ในชีวิตและทรัพย์สิน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และภัยจาก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ไซเบอร์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>)</w:t>
      </w:r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ทุกประเภท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(</w:t>
      </w:r>
      <w:r w:rsidR="00056E0F">
        <w:rPr>
          <w:rFonts w:ascii="TH SarabunPSK" w:eastAsia="TH SarabunPSK" w:hAnsi="TH SarabunPSK" w:cs="TH SarabunPSK"/>
          <w:sz w:val="32"/>
          <w:szCs w:val="32"/>
        </w:rPr>
        <w:t>1</w:t>
      </w:r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.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ภัยที่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เกิดจากการใช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>้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ความรุนแรง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ของมนุษย์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(Violence) </w:t>
      </w:r>
      <w:r w:rsidRPr="0049461D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056E0F">
        <w:rPr>
          <w:rFonts w:ascii="TH SarabunPSK" w:eastAsia="TH SarabunPSK" w:hAnsi="TH SarabunPSK" w:cs="TH SarabunPSK"/>
          <w:sz w:val="32"/>
          <w:szCs w:val="32"/>
        </w:rPr>
        <w:t>2</w:t>
      </w:r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.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ภัยที่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เกิดจาก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อุบัติเหตุ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(Accident) </w:t>
      </w:r>
      <w:r w:rsidR="00056E0F">
        <w:rPr>
          <w:rFonts w:ascii="TH SarabunPSK" w:eastAsia="TH SarabunPSK" w:hAnsi="TH SarabunPSK" w:cs="TH SarabunPSK"/>
          <w:sz w:val="32"/>
          <w:szCs w:val="32"/>
        </w:rPr>
        <w:t>3</w:t>
      </w:r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.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ภัยที่เกิดจากการถูกละเมิดสิทธิ์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gramStart"/>
      <w:r w:rsidRPr="0049461D">
        <w:rPr>
          <w:rFonts w:ascii="TH SarabunPSK" w:eastAsia="TH SarabunPSK" w:hAnsi="TH SarabunPSK" w:cs="TH SarabunPSK"/>
          <w:sz w:val="32"/>
          <w:szCs w:val="32"/>
        </w:rPr>
        <w:t>Right)</w:t>
      </w:r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056E0F">
        <w:rPr>
          <w:rFonts w:ascii="TH SarabunPSK" w:eastAsia="TH SarabunPSK" w:hAnsi="TH SarabunPSK" w:cs="TH SarabunPSK"/>
          <w:sz w:val="32"/>
          <w:szCs w:val="32"/>
        </w:rPr>
        <w:t>4</w:t>
      </w:r>
      <w:proofErr w:type="gram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.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ภัยที่เกิดจากผลกระทบ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ทางสุขภาวะทางกายและจิตใจ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(Unhealthiness)</w:t>
      </w:r>
    </w:p>
    <w:p w14:paraId="46B99F99" w14:textId="77777777" w:rsidR="0049461D" w:rsidRPr="0049461D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9461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4. </w:t>
      </w:r>
      <w:proofErr w:type="spellStart"/>
      <w:r w:rsidRPr="0049461D">
        <w:rPr>
          <w:rFonts w:ascii="TH SarabunPSK" w:eastAsia="TH SarabunPSK" w:hAnsi="TH SarabunPSK" w:cs="TH SarabunPSK"/>
          <w:spacing w:val="-6"/>
          <w:sz w:val="32"/>
          <w:szCs w:val="32"/>
        </w:rPr>
        <w:t>สถานศึกษามีการสร้างเครือข่าย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ความร่วมมือกับหน่วยงานและ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ภาคีเครือข่ายที่เกี่ยวข้อง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br/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เพื่อ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สร้างความปลอดภัยให้กับผู้เรียน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ครูและบุคลากรทางการศึกษา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และสถานศึกษา</w:t>
      </w:r>
      <w:proofErr w:type="spellEnd"/>
    </w:p>
    <w:p w14:paraId="5A2C9AC1" w14:textId="77777777" w:rsidR="0049461D" w:rsidRPr="0049461D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5. </w:t>
      </w:r>
      <w:r w:rsidRPr="0049461D">
        <w:rPr>
          <w:rFonts w:ascii="TH SarabunPSK" w:hAnsi="TH SarabunPSK" w:cs="TH SarabunPSK"/>
          <w:sz w:val="32"/>
          <w:szCs w:val="32"/>
          <w:cs/>
        </w:rPr>
        <w:t>สถานศึกษาจัดการศึกษาเพื่อการบรรลุเป้าหมายการพัฒนาอย่างยั่งยืน (</w:t>
      </w:r>
      <w:r w:rsidRPr="0049461D">
        <w:rPr>
          <w:rFonts w:ascii="TH SarabunPSK" w:hAnsi="TH SarabunPSK" w:cs="TH SarabunPSK"/>
          <w:sz w:val="32"/>
          <w:szCs w:val="32"/>
        </w:rPr>
        <w:t xml:space="preserve">Sustainable Development Goals : SDGs) </w:t>
      </w:r>
      <w:r w:rsidRPr="0049461D">
        <w:rPr>
          <w:rFonts w:ascii="TH SarabunPSK" w:hAnsi="TH SarabunPSK" w:cs="TH SarabunPSK"/>
          <w:sz w:val="32"/>
          <w:szCs w:val="32"/>
          <w:cs/>
        </w:rPr>
        <w:t>ตามหลักปรัชญาของเศรษฐกิจพอเพียง</w:t>
      </w:r>
    </w:p>
    <w:p w14:paraId="7C86AACA" w14:textId="7A86E7D1" w:rsid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6.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สถานศึกษามีการจัดกิจกรรม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สิ่งแวดล้อมศึกษาให้ความรู้ที่ถูกต้อง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และสร้างนักเรียนให้มี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คุณลักษณะ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9461D">
        <w:rPr>
          <w:rFonts w:ascii="TH SarabunPSK" w:eastAsia="TH SarabunPSK" w:hAnsi="TH SarabunPSK" w:cs="TH SarabunPSK"/>
          <w:sz w:val="32"/>
          <w:szCs w:val="32"/>
        </w:rPr>
        <w:t>และพฤติกรรมที่พึงประสงค์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ด้านสิ่งแวดล้อมและคุณภาพชีวิตที่ดีนำไปปฏิบัติที่บ้าน</w:t>
      </w:r>
      <w:proofErr w:type="spellEnd"/>
      <w:r w:rsidRPr="0049461D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49461D">
        <w:rPr>
          <w:rFonts w:ascii="TH SarabunPSK" w:eastAsia="TH SarabunPSK" w:hAnsi="TH SarabunPSK" w:cs="TH SarabunPSK"/>
          <w:sz w:val="32"/>
          <w:szCs w:val="32"/>
        </w:rPr>
        <w:t>และชุมชน</w:t>
      </w:r>
      <w:proofErr w:type="spellEnd"/>
    </w:p>
    <w:p w14:paraId="4F8923D6" w14:textId="127062B0" w:rsidR="0049461D" w:rsidRPr="00556C98" w:rsidRDefault="0049461D" w:rsidP="0049461D">
      <w:pPr>
        <w:tabs>
          <w:tab w:val="left" w:pos="284"/>
          <w:tab w:val="left" w:pos="1560"/>
        </w:tabs>
        <w:spacing w:before="12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56C9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14:paraId="5B309BFC" w14:textId="77777777" w:rsidR="0049461D" w:rsidRP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1.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ร้อยละของผู้เรียนมีคุณลักษณะ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อันพึงประสงค์ตามหลักสูตรแกนกลางระดับดีขึ้นไป</w:t>
      </w:r>
      <w:proofErr w:type="spellEnd"/>
    </w:p>
    <w:p w14:paraId="72DD0B2E" w14:textId="77777777" w:rsidR="0049461D" w:rsidRP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pacing w:val="-10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2.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ร้อยละของนักเรียนที่มีผลสัมฤทธิ์ทางการเรียนประวัติศาสตร์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หน้าที่พลเมืองผ่านเกณฑ์ระดับดี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ขึ้นไป</w:t>
      </w:r>
      <w:proofErr w:type="spellEnd"/>
    </w:p>
    <w:p w14:paraId="2502CE7C" w14:textId="77777777" w:rsidR="0049461D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47032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74703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ร้อยละของสถานศึกษานำเอาหลักปรัชญาของเศรษฐกิจพอเพียงและพระบรมราโชบายของ</w:t>
      </w:r>
      <w:r w:rsidRPr="00747032">
        <w:rPr>
          <w:rFonts w:ascii="TH SarabunPSK" w:eastAsia="TH SarabunPSK" w:hAnsi="TH SarabunPSK" w:cs="TH SarabunPSK"/>
          <w:spacing w:val="-12"/>
          <w:sz w:val="32"/>
          <w:szCs w:val="32"/>
          <w:cs/>
        </w:rPr>
        <w:t>ในหลวง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รัชกาลที่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r w:rsidRPr="00747032">
        <w:rPr>
          <w:rFonts w:ascii="TH SarabunPSK" w:eastAsia="TH SarabunPSK" w:hAnsi="TH SarabunPSK" w:cs="TH SarabunPSK"/>
          <w:spacing w:val="-12"/>
          <w:sz w:val="32"/>
          <w:szCs w:val="32"/>
          <w:cs/>
        </w:rPr>
        <w:t xml:space="preserve">10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และพระบรมวงศานุวงศ์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ด้านการศึกษามาบูรณาการมาบูรณาการในการจัดการเรียนการสอน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  <w:cs/>
        </w:rPr>
        <w:br/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และการบริหารจัดการ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เพื่อให้ครูและบุคลากรทางการศึกษา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และผู้เรียน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สามารถนำไปใช้ในการดำรงชีวิตประจำวันได้</w:t>
      </w:r>
      <w:proofErr w:type="spellEnd"/>
    </w:p>
    <w:p w14:paraId="668EC269" w14:textId="77777777" w:rsidR="00380E34" w:rsidRDefault="00380E34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7B6BC4" w14:textId="77777777" w:rsidR="00380E34" w:rsidRPr="00747032" w:rsidRDefault="00380E34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B83EBD" w14:textId="77777777" w:rsidR="0049461D" w:rsidRP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4</w:t>
      </w:r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ร้อยละของผู้เรียนที่มีความรู้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ความเข้าใจและทักษะเพื่อรับมือกับภัยคุกคามรูปแบบใหม่ทุก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รูปแบบและทุกประเภท</w:t>
      </w:r>
      <w:proofErr w:type="spellEnd"/>
    </w:p>
    <w:p w14:paraId="724BD4BD" w14:textId="77777777" w:rsidR="0049461D" w:rsidRP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47032">
        <w:rPr>
          <w:rFonts w:ascii="TH SarabunPSK" w:eastAsia="Calibri" w:hAnsi="TH SarabunPSK" w:cs="TH SarabunPSK"/>
          <w:sz w:val="32"/>
          <w:szCs w:val="32"/>
          <w:cs/>
        </w:rPr>
        <w:t>5.</w:t>
      </w:r>
      <w:r w:rsidRPr="0074703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ร้อยละของสถานศึกษาที่มี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การประเมินความเสี่ยง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แผน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/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มาตรการ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กิจกรรมในการสร้าง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ความตระหนักรู้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(Safety Awareness)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หรือทักษะ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ในการ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รับมือด้านความตระหนักรู้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(Safety Action)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ทุกรูปแบบ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และมีการดำเนินการตามแผน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อย่างเป็นระบบ</w:t>
      </w:r>
      <w:proofErr w:type="spellEnd"/>
    </w:p>
    <w:p w14:paraId="622D4F11" w14:textId="77777777" w:rsidR="0049461D" w:rsidRP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47032">
        <w:rPr>
          <w:rFonts w:ascii="TH SarabunPSK" w:eastAsia="Calibri" w:hAnsi="TH SarabunPSK" w:cs="TH SarabunPSK"/>
          <w:sz w:val="32"/>
          <w:szCs w:val="32"/>
          <w:cs/>
        </w:rPr>
        <w:t xml:space="preserve">6.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ร้อยละของผู้เรียน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ครูและ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บุคลากรทางการศึกษา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ได้รับ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การดูแลความปลอดภัยจากภัย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คุกคาม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br/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ทั้ง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9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รูปแบบ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และพร้อม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ปรับตัวได้ทันต่อการเปลี่ยนแปลงจากโรคอุบัติใหม่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โรคอุบัติซ้ำ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และรองรับ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วิถีชีวิตใหม่</w:t>
      </w:r>
      <w:proofErr w:type="spellEnd"/>
    </w:p>
    <w:p w14:paraId="7F3F3B7A" w14:textId="77777777" w:rsidR="0049461D" w:rsidRPr="00747032" w:rsidRDefault="0049461D" w:rsidP="00747032">
      <w:pPr>
        <w:tabs>
          <w:tab w:val="left" w:pos="284"/>
          <w:tab w:val="left" w:pos="1560"/>
        </w:tabs>
        <w:spacing w:after="0" w:line="228" w:lineRule="auto"/>
        <w:ind w:firstLine="127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47032">
        <w:rPr>
          <w:rFonts w:ascii="TH SarabunPSK" w:eastAsia="Calibri" w:hAnsi="TH SarabunPSK" w:cs="TH SarabunPSK"/>
          <w:sz w:val="32"/>
          <w:szCs w:val="32"/>
          <w:cs/>
        </w:rPr>
        <w:t xml:space="preserve">7.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ร้อยละของสถานศึกษาที่มี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ความร่วมมือกับหน่วยงานภาคี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เครือข่ายที่เกี่ยวข้องเพื่อสร้าง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ความปลอดภัยของผู้เรียน</w:t>
      </w:r>
      <w:proofErr w:type="spellEnd"/>
    </w:p>
    <w:p w14:paraId="37D9C4A3" w14:textId="77777777" w:rsidR="0049461D" w:rsidRPr="00747032" w:rsidRDefault="0049461D" w:rsidP="00747032">
      <w:pPr>
        <w:tabs>
          <w:tab w:val="left" w:pos="284"/>
          <w:tab w:val="left" w:pos="1560"/>
        </w:tabs>
        <w:spacing w:after="0"/>
        <w:ind w:firstLine="127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47032">
        <w:rPr>
          <w:rFonts w:ascii="TH SarabunPSK" w:eastAsia="Calibri" w:hAnsi="TH SarabunPSK" w:cs="TH SarabunPSK"/>
          <w:sz w:val="32"/>
          <w:szCs w:val="32"/>
          <w:cs/>
        </w:rPr>
        <w:t xml:space="preserve">8.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ร้อยละของครูและบุคลากร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ทางการศึกษา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ได้รับการพัฒนา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ให้มีความรู้ความเข้าใจในการ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สร้างนวัตกรรมการบริหาร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เพื่อพัฒนาผู้เรียนตาม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เป้าหมาย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การพัฒนาที่ยั่งยืน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(SDGs)  </w:t>
      </w:r>
    </w:p>
    <w:p w14:paraId="38596ADF" w14:textId="77777777" w:rsidR="0049461D" w:rsidRPr="00747032" w:rsidRDefault="0049461D" w:rsidP="00747032">
      <w:pPr>
        <w:tabs>
          <w:tab w:val="left" w:pos="284"/>
          <w:tab w:val="left" w:pos="1560"/>
        </w:tabs>
        <w:spacing w:after="0"/>
        <w:ind w:firstLine="1276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747032">
        <w:rPr>
          <w:rFonts w:ascii="TH SarabunPSK" w:eastAsia="Calibri" w:hAnsi="TH SarabunPSK" w:cs="TH SarabunPSK"/>
          <w:sz w:val="32"/>
          <w:szCs w:val="32"/>
          <w:cs/>
        </w:rPr>
        <w:t xml:space="preserve">9.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ร้อยละของสถานศึกษามี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นวัตกรรมเพื่อ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พัฒนาผู้เรียน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ตามเป้าหมาย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การพัฒนาที่ยั่งยืน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(SDGs)</w:t>
      </w:r>
    </w:p>
    <w:p w14:paraId="5965B5B1" w14:textId="77777777" w:rsidR="0049461D" w:rsidRPr="00747032" w:rsidRDefault="0049461D" w:rsidP="00747032">
      <w:pPr>
        <w:tabs>
          <w:tab w:val="left" w:pos="284"/>
          <w:tab w:val="left" w:pos="1560"/>
        </w:tabs>
        <w:spacing w:after="0"/>
        <w:ind w:firstLine="113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47032">
        <w:rPr>
          <w:rFonts w:ascii="TH SarabunPSK" w:eastAsia="Calibri" w:hAnsi="TH SarabunPSK" w:cs="TH SarabunPSK"/>
          <w:sz w:val="32"/>
          <w:szCs w:val="32"/>
          <w:cs/>
        </w:rPr>
        <w:t xml:space="preserve">10.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ร้อยละของสถานศึกษา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ที่มีการจัดสภาพแวดล้อมที่เอื้อ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ต่อการมีสุขภาวะที่ดี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เอื้อต่อการ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จัดการเรียนการสอน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และ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การปฏิบัติงาน</w:t>
      </w:r>
      <w:proofErr w:type="spellEnd"/>
    </w:p>
    <w:p w14:paraId="2DF8287C" w14:textId="77777777" w:rsidR="0049461D" w:rsidRPr="00747032" w:rsidRDefault="0049461D" w:rsidP="00747032">
      <w:pPr>
        <w:tabs>
          <w:tab w:val="left" w:pos="284"/>
        </w:tabs>
        <w:spacing w:after="0"/>
        <w:ind w:firstLine="1276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47032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แนวทางการพัฒนา</w:t>
      </w:r>
      <w:r w:rsidRPr="00747032">
        <w:rPr>
          <w:rFonts w:ascii="TH SarabunPSK" w:hAnsi="TH SarabunPSK" w:cs="TH SarabunPSK"/>
          <w:sz w:val="32"/>
          <w:szCs w:val="32"/>
        </w:rPr>
        <w:t xml:space="preserve"> </w:t>
      </w:r>
    </w:p>
    <w:p w14:paraId="2435E714" w14:textId="277C2B5E" w:rsidR="0049461D" w:rsidRPr="00556C98" w:rsidRDefault="00556C98" w:rsidP="00556C98">
      <w:pPr>
        <w:tabs>
          <w:tab w:val="left" w:pos="1560"/>
        </w:tabs>
        <w:spacing w:after="0" w:line="216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             1.</w:t>
      </w:r>
      <w:r w:rsidR="0076654C">
        <w:rPr>
          <w:rFonts w:ascii="TH SarabunPSK" w:eastAsia="TH SarabunPSK" w:hAnsi="TH SarabunPSK" w:cs="TH SarabunPSK"/>
          <w:sz w:val="32"/>
          <w:szCs w:val="32"/>
        </w:rPr>
        <w:t xml:space="preserve"> 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ส่งเสริมสนับสนุนให้สถานศึกษาจัดการเรียนการสอน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เพื่อปลูกฝังให้ผู้เรียนมีความรัก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ในสถาบันหลักของชาติ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ยึดมั่นการปกครองในระบอบประชาธิปไตย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อันมี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พระมหากษัตริย์ทรงเป็นประมุข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เป็นพลเมือง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ที่รู้สิทธิ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และหน้าที่อย่างมีความรับผิดชอบมีจิต</w:t>
      </w:r>
      <w:proofErr w:type="spellEnd"/>
      <w:r w:rsidR="0049461D" w:rsidRPr="00556C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="0049461D" w:rsidRPr="00556C98">
        <w:rPr>
          <w:rFonts w:ascii="TH SarabunPSK" w:eastAsia="TH SarabunPSK" w:hAnsi="TH SarabunPSK" w:cs="TH SarabunPSK"/>
          <w:sz w:val="32"/>
          <w:szCs w:val="32"/>
        </w:rPr>
        <w:t>มีความรักและความภูมิใจในความเป็นไทย</w:t>
      </w:r>
      <w:proofErr w:type="spellEnd"/>
    </w:p>
    <w:p w14:paraId="188970A5" w14:textId="529CD6B8" w:rsidR="0076654C" w:rsidRDefault="00556C98" w:rsidP="0076654C">
      <w:pPr>
        <w:pStyle w:val="a5"/>
        <w:tabs>
          <w:tab w:val="left" w:pos="1560"/>
        </w:tabs>
        <w:spacing w:after="0" w:line="216" w:lineRule="auto"/>
        <w:ind w:left="1276"/>
        <w:jc w:val="thaiDistribute"/>
        <w:rPr>
          <w:rFonts w:ascii="TH SarabunPSK" w:eastAsia="TH SarabunPSK" w:hAnsi="TH SarabunPSK" w:cs="TH SarabunPSK"/>
          <w:spacing w:val="-10"/>
          <w:sz w:val="32"/>
          <w:szCs w:val="32"/>
        </w:rPr>
      </w:pPr>
      <w:r>
        <w:rPr>
          <w:rFonts w:ascii="TH SarabunPSK" w:eastAsia="TH SarabunPSK" w:hAnsi="TH SarabunPSK" w:cs="TH SarabunPSK"/>
          <w:spacing w:val="-10"/>
          <w:sz w:val="32"/>
          <w:szCs w:val="32"/>
        </w:rPr>
        <w:t>2.</w:t>
      </w:r>
      <w:r w:rsid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 </w:t>
      </w:r>
      <w:r w:rsidR="0049461D" w:rsidRPr="00556C98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ส่งเสริมสนับสนุนให้สถานศึกษาน้อมนำเอาหลักปรัชญาของเศรษฐกิจพอเพียง </w:t>
      </w:r>
      <w:proofErr w:type="spellStart"/>
      <w:r w:rsidR="0049461D" w:rsidRPr="00556C98">
        <w:rPr>
          <w:rFonts w:ascii="TH SarabunPSK" w:eastAsia="TH SarabunPSK" w:hAnsi="TH SarabunPSK" w:cs="TH SarabunPSK"/>
          <w:spacing w:val="-10"/>
          <w:sz w:val="32"/>
          <w:szCs w:val="32"/>
        </w:rPr>
        <w:t>และพระบรม</w:t>
      </w:r>
      <w:proofErr w:type="spellEnd"/>
      <w:r w:rsidR="0076654C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ราโชบาย</w:t>
      </w:r>
      <w:r w:rsidR="0049461D" w:rsidRPr="00556C98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</w:p>
    <w:p w14:paraId="42EEAF6D" w14:textId="4CB7EDF3" w:rsidR="0049461D" w:rsidRPr="0076654C" w:rsidRDefault="0049461D" w:rsidP="0076654C">
      <w:pPr>
        <w:tabs>
          <w:tab w:val="left" w:pos="1560"/>
        </w:tabs>
        <w:spacing w:after="0" w:line="216" w:lineRule="auto"/>
        <w:jc w:val="thaiDistribute"/>
        <w:rPr>
          <w:rFonts w:ascii="TH SarabunPSK" w:eastAsia="TH SarabunPSK" w:hAnsi="TH SarabunPSK" w:cs="TH SarabunPSK"/>
          <w:spacing w:val="-10"/>
          <w:sz w:val="32"/>
          <w:szCs w:val="32"/>
        </w:rPr>
      </w:pP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ด้านการศึกษาของในหลวงรัชกาลที่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10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มาบูรณาการในการบริหาร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จัดการ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และการจัดการเรียนรู้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เพื่อให้ครูและบุคลากร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ทางการศึกษา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และผู้เรียน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เกิดการเรียนรู้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มีทักษะ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สามารถนำไปประยุกต์ใช้</w:t>
      </w:r>
      <w:proofErr w:type="spellEnd"/>
      <w:r w:rsidRPr="0076654C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6654C">
        <w:rPr>
          <w:rFonts w:ascii="TH SarabunPSK" w:eastAsia="TH SarabunPSK" w:hAnsi="TH SarabunPSK" w:cs="TH SarabunPSK"/>
          <w:spacing w:val="-10"/>
          <w:sz w:val="32"/>
          <w:szCs w:val="32"/>
        </w:rPr>
        <w:t>ในการดำรงชีวิตประจำวันได้</w:t>
      </w:r>
      <w:proofErr w:type="spellEnd"/>
    </w:p>
    <w:p w14:paraId="59CCB52C" w14:textId="77777777" w:rsidR="0049461D" w:rsidRPr="00747032" w:rsidRDefault="0049461D" w:rsidP="00747032">
      <w:pPr>
        <w:spacing w:after="0" w:line="216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3.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ส่งเสริมสนับสนุนให้สถานศึกษาจัดการเรียนรู้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หรือกิจกรรมเพื่อให้ผู้เรียนที่มีความรู้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ความเข้าใจและทักษะเพื่อรับมือกับภัยคุกคามรูปแบบใ</w:t>
      </w:r>
      <w:r w:rsidRPr="00747032">
        <w:rPr>
          <w:rFonts w:ascii="TH SarabunPSK" w:eastAsia="TH SarabunPSK" w:hAnsi="TH SarabunPSK" w:cs="TH SarabunPSK"/>
          <w:sz w:val="32"/>
          <w:szCs w:val="32"/>
        </w:rPr>
        <w:t>หม่ทุกรูปแบบและทุกประเภท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1D4F4B41" w14:textId="77777777" w:rsidR="0049461D" w:rsidRPr="00747032" w:rsidRDefault="0049461D">
      <w:pPr>
        <w:pStyle w:val="a5"/>
        <w:numPr>
          <w:ilvl w:val="0"/>
          <w:numId w:val="14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47032">
        <w:rPr>
          <w:rFonts w:ascii="TH SarabunPSK" w:hAnsi="TH SarabunPSK" w:cs="TH SarabunPSK"/>
          <w:spacing w:val="-8"/>
          <w:sz w:val="32"/>
          <w:szCs w:val="32"/>
          <w:cs/>
        </w:rPr>
        <w:t xml:space="preserve">ส่งเสริมสนับสนุนให้สถานศึกษาพัฒนาระบบและกลไกในการดูแลรักษาความปลอดภัย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มีการประเมินความเสี่ยง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และมีแผน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>/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มาตรการ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กิจกรรมในการสร้างความตระหนักรู้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(Safety Awareness)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หรือทักษะในการรับมือด้าน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ความตระหนักรู้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(Safety Action)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ทุกรูปแบบ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>/</w:t>
      </w:r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มีการดำเนินการตามแผนอย่างเป็นระบบ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0606B02B" w14:textId="47305CD1" w:rsidR="0049461D" w:rsidRPr="00747032" w:rsidRDefault="0049461D" w:rsidP="00747032">
      <w:pPr>
        <w:spacing w:after="0" w:line="216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4. 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>ส่งเสริมสนับสนุนให้สถานศึกษา</w:t>
      </w:r>
      <w:r w:rsidR="0076654C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มีการสร้างเครือข่ายความร่วมมือกับหน่วยงาน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และภาคีเครือข่ายที่เกี่ยวข้องเพื่อสร้างความปลอดภัยให้กับผู้เรียน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ครูและบุคลากรทางการศึกษา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และสถานศึกษา</w:t>
      </w:r>
      <w:proofErr w:type="spellEnd"/>
      <w:r w:rsidRPr="00747032">
        <w:rPr>
          <w:rFonts w:ascii="TH SarabunPSK" w:hAnsi="TH SarabunPSK" w:cs="TH SarabunPSK"/>
          <w:spacing w:val="-10"/>
          <w:sz w:val="32"/>
          <w:szCs w:val="32"/>
          <w:cs/>
        </w:rPr>
        <w:t>ให้ได้รับความปลอดภัยจากภัยคุกคามในทุกรูปแบบ</w:t>
      </w:r>
    </w:p>
    <w:p w14:paraId="49A113E6" w14:textId="77777777" w:rsidR="0049461D" w:rsidRPr="00747032" w:rsidRDefault="0049461D" w:rsidP="00747032">
      <w:pPr>
        <w:spacing w:after="0" w:line="216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hAnsi="TH SarabunPSK" w:cs="TH SarabunPSK"/>
          <w:sz w:val="32"/>
          <w:szCs w:val="32"/>
          <w:cs/>
        </w:rPr>
        <w:t>5. ส่งเสริมสนับสนุนให้สถานศึกษาพัฒนาและจัดบรรยากาศ และสิ่งแวดล้อมภายในโรงเรียนให้เอื้อต่อสุขภาวะที่ดี เอื้อต่อการปฏิบัติการ และการจัดการเรียนการสอน</w:t>
      </w:r>
    </w:p>
    <w:p w14:paraId="438533D3" w14:textId="77777777" w:rsidR="0049461D" w:rsidRPr="00747032" w:rsidRDefault="0049461D" w:rsidP="00747032">
      <w:pPr>
        <w:spacing w:after="0" w:line="216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6. ส่งเสริมสนับสนุนสถานศึกษา ให้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ได้รับการพัฒนา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ให้มีความรู้ความเข้าใจในการสร้างนวัตกรรมการบริหาร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นวัตกรรมเพื่อพัฒนาผู้เรียน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ตามเป้าหมาย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การพัฒนาที่ยั่งยืน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(SDGs)</w:t>
      </w:r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 </w:t>
      </w:r>
    </w:p>
    <w:p w14:paraId="45D527DE" w14:textId="77777777" w:rsidR="0076654C" w:rsidRDefault="0076654C" w:rsidP="00747032">
      <w:pPr>
        <w:tabs>
          <w:tab w:val="left" w:pos="1418"/>
        </w:tabs>
        <w:spacing w:after="0"/>
        <w:ind w:left="992" w:hanging="99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C8408B7" w14:textId="77777777" w:rsidR="0076654C" w:rsidRDefault="0076654C" w:rsidP="00747032">
      <w:pPr>
        <w:tabs>
          <w:tab w:val="left" w:pos="1418"/>
        </w:tabs>
        <w:spacing w:after="0"/>
        <w:ind w:left="992" w:hanging="99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21F440" w14:textId="47777F8F" w:rsidR="0049461D" w:rsidRPr="00747032" w:rsidRDefault="0049461D" w:rsidP="00747032">
      <w:pPr>
        <w:tabs>
          <w:tab w:val="left" w:pos="1418"/>
        </w:tabs>
        <w:spacing w:after="0"/>
        <w:ind w:left="992" w:hanging="99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 w:rsidR="007665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47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1" w:name="_Hlk117078199"/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สร้างเสริมโอกาส และลดความเหลื่อมล้ำทางการศึกษา </w:t>
      </w:r>
      <w:bookmarkEnd w:id="1"/>
    </w:p>
    <w:p w14:paraId="79A429D7" w14:textId="77777777" w:rsidR="0049461D" w:rsidRPr="00747032" w:rsidRDefault="0049461D" w:rsidP="00747032">
      <w:pPr>
        <w:spacing w:after="0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เป้าประสงค์เชิงกลยุทธ์</w:t>
      </w:r>
    </w:p>
    <w:p w14:paraId="29E62135" w14:textId="27E03E08" w:rsidR="0049461D" w:rsidRPr="00747032" w:rsidRDefault="0049461D">
      <w:pPr>
        <w:pStyle w:val="a5"/>
        <w:numPr>
          <w:ilvl w:val="0"/>
          <w:numId w:val="15"/>
        </w:numPr>
        <w:tabs>
          <w:tab w:val="left" w:pos="-57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pacing w:val="-12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ผู้เรียนระดับการศึกษาภาคบังคับ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และระดับการศึกษาขั้นพื้นฐานทุกคน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ได้รับการศึกษาอย่างทั่วถึง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เท่าเทียม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มีคุณภาพและจบการศึกษาภายในระยะเวลาที่หลักสูตรกำหนด</w:t>
      </w:r>
      <w:proofErr w:type="spellEnd"/>
    </w:p>
    <w:p w14:paraId="7C94AAB8" w14:textId="19F55D6C" w:rsidR="0049461D" w:rsidRPr="00747032" w:rsidRDefault="0049461D">
      <w:pPr>
        <w:pStyle w:val="a5"/>
        <w:numPr>
          <w:ilvl w:val="0"/>
          <w:numId w:val="15"/>
        </w:numPr>
        <w:tabs>
          <w:tab w:val="left" w:pos="-57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pacing w:val="-12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lastRenderedPageBreak/>
        <w:t>สถานศึกษามีการดำเนินงาน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แนะแนวเพื่อให้ผู้เรียนได้รับแนะแนวเพื่อได้ค้นพบแนวทาง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และเป้าหมายชีวิตที่</w:t>
      </w:r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ตนเองชอบ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สามารถปรับเปลี่</w:t>
      </w:r>
      <w:r w:rsidRPr="00747032">
        <w:rPr>
          <w:rFonts w:ascii="TH SarabunPSK" w:eastAsia="TH SarabunPSK" w:hAnsi="TH SarabunPSK" w:cs="TH SarabunPSK"/>
          <w:sz w:val="32"/>
          <w:szCs w:val="32"/>
        </w:rPr>
        <w:t>ยนได้ตลอดระยะเวลาการเรียน</w:t>
      </w:r>
      <w:proofErr w:type="spellEnd"/>
    </w:p>
    <w:p w14:paraId="6E664515" w14:textId="7BB16F66" w:rsidR="0049461D" w:rsidRPr="00747032" w:rsidRDefault="0049461D">
      <w:pPr>
        <w:pStyle w:val="a5"/>
        <w:numPr>
          <w:ilvl w:val="0"/>
          <w:numId w:val="15"/>
        </w:numPr>
        <w:tabs>
          <w:tab w:val="left" w:pos="-57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pacing w:val="-12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ผู้เรียนที่เป็นผู้ด้อยโอกาส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ทางการศึกษา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ผู้พิการได้รับการพัฒนาสมรรถนะหรือบริการ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ทางการศึกษาที่เหมาะสม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ตามความจำเป็น</w:t>
      </w:r>
      <w:proofErr w:type="spellEnd"/>
    </w:p>
    <w:p w14:paraId="64753ABA" w14:textId="72A28D83" w:rsidR="0049461D" w:rsidRPr="00747032" w:rsidRDefault="0049461D">
      <w:pPr>
        <w:pStyle w:val="a5"/>
        <w:numPr>
          <w:ilvl w:val="0"/>
          <w:numId w:val="15"/>
        </w:numPr>
        <w:tabs>
          <w:tab w:val="left" w:pos="-57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TH SarabunPSK" w:hAnsi="TH SarabunPSK" w:cs="TH SarabunPSK"/>
          <w:spacing w:val="-12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ผู้เรียนกลุ่มเสี่ยงที่จะออกจากระบบการศึกษา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เด็กตกหล่น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และเด็กออกกลางคัน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ช่วยเหลือให้ได้รับการศึกษา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และจบการศึกษาภายในระยะเวลาที่หลักสูตรกำหนด</w:t>
      </w:r>
      <w:proofErr w:type="spellEnd"/>
    </w:p>
    <w:p w14:paraId="005AD468" w14:textId="611BDBC4" w:rsidR="0049461D" w:rsidRPr="00747032" w:rsidRDefault="0049461D">
      <w:pPr>
        <w:pStyle w:val="a5"/>
        <w:numPr>
          <w:ilvl w:val="0"/>
          <w:numId w:val="15"/>
        </w:numPr>
        <w:tabs>
          <w:tab w:val="left" w:pos="-57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TH SarabunPSK" w:hAnsi="TH SarabunPSK" w:cs="TH SarabunPSK"/>
          <w:spacing w:val="-12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ผู้เรียนที่มีความสามารถพิเศษ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ได้รับการส่งเสริมสนับสนุนและพัฒนาเต็มตามศักยภาพ</w:t>
      </w:r>
      <w:proofErr w:type="spellEnd"/>
    </w:p>
    <w:p w14:paraId="37933D4C" w14:textId="734395D6" w:rsidR="0049461D" w:rsidRPr="00747032" w:rsidRDefault="0049461D">
      <w:pPr>
        <w:pStyle w:val="a5"/>
        <w:numPr>
          <w:ilvl w:val="0"/>
          <w:numId w:val="15"/>
        </w:numPr>
        <w:tabs>
          <w:tab w:val="left" w:pos="-57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TH SarabunPSK" w:hAnsi="TH SarabunPSK" w:cs="TH SarabunPSK"/>
          <w:spacing w:val="-12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สถานศึกษานำร่องพื้นที่นวัตกรรมการศึกษา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สถานศึกษาในเขตพื้นที่ลักษณะพิเศษ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โรงเรียนคุณภาพและโรงเรียนที่สามารถดำรงอยู่ได้อย่างมีคุณภาพ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(Stand Alone)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ได้รับการพัฒนาประสิทธิภาพ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การจัดการศึกษาตามบริบท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เพื่อเพิ่มโอกาสทางการศึกษาให้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กับผู้เรียนได้อย่างมีประสิทธิภาพ</w:t>
      </w:r>
      <w:proofErr w:type="spellEnd"/>
    </w:p>
    <w:p w14:paraId="26A36A33" w14:textId="77777777" w:rsidR="0049461D" w:rsidRPr="00747032" w:rsidRDefault="0049461D" w:rsidP="00747032">
      <w:pPr>
        <w:tabs>
          <w:tab w:val="left" w:pos="1418"/>
          <w:tab w:val="left" w:pos="1560"/>
        </w:tabs>
        <w:spacing w:after="0" w:line="228" w:lineRule="auto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ตัวชี้วัด</w:t>
      </w:r>
    </w:p>
    <w:p w14:paraId="662DE35E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อัตราการเข้าเรียนสุทธิระดับมัธยมศึกษาตอนต้นและระดับมัธยมศึกษาตอนปลาย</w:t>
      </w:r>
    </w:p>
    <w:p w14:paraId="097879DF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pacing w:val="-6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pacing w:val="-6"/>
          <w:sz w:val="32"/>
          <w:szCs w:val="32"/>
          <w:cs/>
        </w:rPr>
        <w:t>ร้อยละของผู้เรียนระดับการศึกษาขั้นพื้นฐานที่จบการศึกษา</w:t>
      </w:r>
      <w:r w:rsidRPr="0074703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ภายในระยะเวลาที่หลักสูตรกำหนด</w:t>
      </w:r>
    </w:p>
    <w:p w14:paraId="6DE828FD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ร้อยละของผู้เรียนที่จบชั้นมัธยมศึกษาปีที่ 3 และชั้นมัธยมศึกษาปีที่ 6 ได้ศึกษาต่อหรือประกอบอาชีพตามศักยภาพ</w:t>
      </w:r>
    </w:p>
    <w:p w14:paraId="7E796EF6" w14:textId="02D82C34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การนำข้อมูลสารสนเทศมาใช้ในการรับและบริการการศึกษา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รวมถึงการส่งต่อผู้เรียนระดับการศึกษาขั้นพื้นฐานอย่างเป็นระบบ</w:t>
      </w:r>
      <w:proofErr w:type="spellEnd"/>
    </w:p>
    <w:p w14:paraId="13A2D9B7" w14:textId="3A248B4D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ร้อยละของผู้เรียนได้รับแนะแนว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เพื่อได้ค้นพบแนวทางการเรียนและเป้าหมายชีวิต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ที่ตนเองชอบ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สามารถ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>ป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รับเปลี่ยนได้ตลอดระยะเวลาการเรียน</w:t>
      </w:r>
      <w:proofErr w:type="spellEnd"/>
    </w:p>
    <w:p w14:paraId="69870F2E" w14:textId="28C8558F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ร้อยละของผู้เรียนที่เป็นผู้ด้อยโอกาสทางการศึกษาได้รับการพัฒนาสมรรถภาพหรือ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บริการทางการศึกษาที่เหมาะสม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ตามความจำเป็น</w:t>
      </w:r>
      <w:proofErr w:type="spellEnd"/>
    </w:p>
    <w:p w14:paraId="7D5E3F69" w14:textId="671B98F8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ร้อยละของผู้เรียนที่เป็นผู้พิการ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ได้รับการสมรรถภาพ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หรือบริการทางการศึกษาที่เหมาะสม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ตามความจำเป็น</w:t>
      </w:r>
      <w:proofErr w:type="spellEnd"/>
    </w:p>
    <w:p w14:paraId="23B387F9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ร้อยละของสถานศึกษามีการจัดการศึกษาในรูปแบบที่หลากหลายเหมาะสมกับผู้เรียน</w:t>
      </w:r>
    </w:p>
    <w:p w14:paraId="3974136E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276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ร้อยละของนักเรียนยากจนที่ผ่านการคัดกรองตามหลักเกณฑ์การคัดกรองปัจจัยพื้นฐานนักเรียนยากจนได้รับเงินอุดหนุนปัจจัยพื้นฐานสำหรับนักเรียนยากจน</w:t>
      </w:r>
    </w:p>
    <w:p w14:paraId="351A30BD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pacing w:val="-12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12"/>
          <w:sz w:val="32"/>
          <w:szCs w:val="32"/>
          <w:cs/>
        </w:rPr>
        <w:t xml:space="preserve">ร้อยละของเด็กออกกลางคัน ให้กลับเข้าสู่ระบบการศึกษา หรือได้รับการศึกษาด้วยรูปแบบเหมาะสม </w:t>
      </w:r>
      <w:r w:rsidRPr="00747032">
        <w:rPr>
          <w:rFonts w:ascii="TH SarabunPSK" w:eastAsia="AngsanaNew" w:hAnsi="TH SarabunPSK" w:cs="TH SarabunPSK"/>
          <w:spacing w:val="-12"/>
          <w:sz w:val="32"/>
          <w:szCs w:val="32"/>
          <w:cs/>
        </w:rPr>
        <w:t xml:space="preserve"> </w:t>
      </w:r>
    </w:p>
    <w:p w14:paraId="48CC8AF7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ร้อยละของเด็กที่อยู่นอกระบบการศึกษา และเด็กตกหล่นให้กลับเข้าสู่ระบบการศึกษา หรือได้รับการศึกษาด้วยรูปแบบที่เหมาะสมเพิ่มขึ้น</w:t>
      </w:r>
    </w:p>
    <w:p w14:paraId="69FC0A6F" w14:textId="77777777" w:rsidR="0049461D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อัตราการออกกลางคันของผู้เรียนระดับพื้นฐานลดลง</w:t>
      </w:r>
    </w:p>
    <w:p w14:paraId="61CC5821" w14:textId="77777777" w:rsidR="00380E34" w:rsidRDefault="00380E34" w:rsidP="00380E34">
      <w:pPr>
        <w:tabs>
          <w:tab w:val="left" w:pos="0"/>
          <w:tab w:val="left" w:pos="1560"/>
        </w:tabs>
        <w:spacing w:after="0" w:line="228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25645FED" w14:textId="77777777" w:rsidR="00380E34" w:rsidRPr="00380E34" w:rsidRDefault="00380E34" w:rsidP="00380E34">
      <w:pPr>
        <w:tabs>
          <w:tab w:val="left" w:pos="0"/>
          <w:tab w:val="left" w:pos="1560"/>
        </w:tabs>
        <w:spacing w:after="0" w:line="228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052922F6" w14:textId="28872545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ร้อยละของสถานศึกษาที่มีการ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นำข้อมูลสารสนเทศมาใช้ในการรับและให้บริการการศึกษา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ส่งต่อผู้เรียน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ระดับการศึกษา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ขั้นพื้นฐานอย่างเป็นระบบ</w:t>
      </w:r>
      <w:proofErr w:type="spellEnd"/>
    </w:p>
    <w:p w14:paraId="162EFAA8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ร้อยละของสถานศึกษาที่ดำเนินเยี่ยมบ้านนักเรียนได้ครบทุกคน</w:t>
      </w:r>
      <w:proofErr w:type="spellEnd"/>
    </w:p>
    <w:p w14:paraId="2352B6DB" w14:textId="20A1AAF8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ร้อยละของนักเรียนที่ได้รับกา</w:t>
      </w:r>
      <w:proofErr w:type="spellEnd"/>
      <w:r w:rsidR="0076654C">
        <w:rPr>
          <w:rFonts w:ascii="TH SarabunPSK" w:eastAsia="TH SarabunPSK" w:hAnsi="TH SarabunPSK" w:cs="TH SarabunPSK" w:hint="cs"/>
          <w:sz w:val="32"/>
          <w:szCs w:val="32"/>
          <w:cs/>
        </w:rPr>
        <w:t>ร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คัดกรองตามระบบดูแลช่วยเหลือนักเรียน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 </w:t>
      </w:r>
    </w:p>
    <w:p w14:paraId="373DAF66" w14:textId="59BC1C9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ร้อยละของผู้เรียนที่ได้รับการวัด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EQ/SDQ</w:t>
      </w:r>
    </w:p>
    <w:p w14:paraId="547EAC9A" w14:textId="7528BBF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pacing w:val="-10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ร้อยละของผู้เรียนที่มีความ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สามารถพิเศษได้รับการส่งเสริม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สนับสนุนและพัฒนาเต็มตามศักยภาพ</w:t>
      </w:r>
      <w:proofErr w:type="spellEnd"/>
    </w:p>
    <w:p w14:paraId="1AB073E7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ร้อยละของ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นำร่องพื้นที่นวัตกรรมทุกโรงเรียน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ได้รับการพัฒนาประสิทธิภาพ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การจัดการศึกษา</w:t>
      </w:r>
      <w:proofErr w:type="spellEnd"/>
    </w:p>
    <w:p w14:paraId="7E5B243B" w14:textId="7AB56524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pacing w:val="-10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ร้อยละของโรงเรียนคุณภาพและโรงเรียนที่สามารถดำรงอยู่ได้อย่างมีคุณภาพ (Stand Alone) </w:t>
      </w:r>
      <w:r w:rsidRPr="00747032">
        <w:rPr>
          <w:rFonts w:ascii="TH SarabunPSK" w:eastAsia="TH SarabunPSK" w:hAnsi="TH SarabunPSK" w:cs="TH SarabunPSK"/>
          <w:spacing w:val="-14"/>
          <w:sz w:val="32"/>
          <w:szCs w:val="32"/>
        </w:rPr>
        <w:t>ที่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ได้รับการส่งเสริมสนับสนุนให้สามารถพัฒนาเพื่อเพิ่มโอกาสทางการศึกษาขั้นพื้นฐานให้กับผู้เรียนได้อย่างมีประสิทธิภาพ</w:t>
      </w:r>
    </w:p>
    <w:p w14:paraId="0989D7EF" w14:textId="77777777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ร้อยละของโรงเรียนคุณภาพที่ผ่านเกณฑ์การประเมินมาตรฐาน (</w:t>
      </w:r>
      <w:r w:rsidRPr="00747032">
        <w:rPr>
          <w:rFonts w:ascii="TH SarabunPSK" w:eastAsia="TH SarabunPSK" w:hAnsi="TH SarabunPSK" w:cs="TH SarabunPSK"/>
          <w:sz w:val="32"/>
          <w:szCs w:val="32"/>
        </w:rPr>
        <w:t>School grading)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ที่มีคะแนนไม่ต่ำกว่า 90 คะแนน</w:t>
      </w:r>
    </w:p>
    <w:p w14:paraId="082D9FE7" w14:textId="485795A2" w:rsidR="0049461D" w:rsidRPr="00747032" w:rsidRDefault="0049461D">
      <w:pPr>
        <w:pStyle w:val="a5"/>
        <w:numPr>
          <w:ilvl w:val="0"/>
          <w:numId w:val="16"/>
        </w:numPr>
        <w:tabs>
          <w:tab w:val="left" w:pos="0"/>
          <w:tab w:val="left" w:pos="1560"/>
        </w:tabs>
        <w:spacing w:after="0" w:line="228" w:lineRule="auto"/>
        <w:ind w:left="0" w:firstLine="1134"/>
        <w:jc w:val="thaiDistribute"/>
        <w:rPr>
          <w:rFonts w:ascii="TH SarabunPSK" w:eastAsia="AngsanaNew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สถานศึกษาในพื้นที่ลักษณะพิเศษ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โรงเรียนพื้นที่เกาะ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ทุกโรงเรียนได้รับการพัฒนา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ประสิทธิภาพการบริหารจัดการศึกษา</w:t>
      </w:r>
      <w:proofErr w:type="spellEnd"/>
    </w:p>
    <w:p w14:paraId="595C1D9C" w14:textId="77777777" w:rsidR="0049461D" w:rsidRPr="00747032" w:rsidRDefault="0049461D" w:rsidP="00747032">
      <w:pPr>
        <w:tabs>
          <w:tab w:val="left" w:pos="1418"/>
        </w:tabs>
        <w:spacing w:after="0"/>
        <w:ind w:firstLine="1276"/>
        <w:rPr>
          <w:rFonts w:ascii="TH SarabunPSK" w:eastAsia="AngsanaNew" w:hAnsi="TH SarabunPSK" w:cs="TH SarabunPSK"/>
          <w:b/>
          <w:bCs/>
          <w:color w:val="000000" w:themeColor="text1"/>
          <w:spacing w:val="-10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แนวทางการพัฒนา</w:t>
      </w:r>
    </w:p>
    <w:p w14:paraId="3DE8C875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pacing w:val="-10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pacing w:val="-10"/>
          <w:sz w:val="32"/>
          <w:szCs w:val="32"/>
          <w:cs/>
        </w:rPr>
        <w:t>ส่งเสริมสนับสนุนให้สถานศึกษามีเทคโนโลยีดิจิทัล หรือนวัตกรรมในการสร้างโอกาสทางการศึกษาให้ผู้เรียนทุกคน เข้าถึงการศึกษาที่มีคุณภาพ</w:t>
      </w:r>
    </w:p>
    <w:p w14:paraId="265F01BA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ส่งเสริมสนับสนุนการจัดการศึกษาขั้นพื้นฐานโดยบุคคล ครอบครัว (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Home School) </w:t>
      </w:r>
    </w:p>
    <w:p w14:paraId="25D21284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ส่งเสริมสนับสนุนให้สถานศึกษาจัดการศึกษาด้วยรูปแบบ และวิธีการที่หลากหลาย 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br/>
        <w:t>เพื่อตอบสนองต่อความแตกต่างของผู้เรียนเป็นรายบุคคล</w:t>
      </w:r>
    </w:p>
    <w:p w14:paraId="071D128C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pacing w:val="-12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pacing w:val="-12"/>
          <w:sz w:val="32"/>
          <w:szCs w:val="32"/>
          <w:cs/>
        </w:rPr>
        <w:t xml:space="preserve">พัฒนาระบบสารสนเทศ และการาจัดเก็บข้อมูลสารสนเทศในการติดตาม ค้นหานักเรียน </w:t>
      </w:r>
      <w:r w:rsidRPr="00747032">
        <w:rPr>
          <w:rFonts w:ascii="TH SarabunPSK" w:eastAsia="AngsanaNew" w:hAnsi="TH SarabunPSK" w:cs="TH SarabunPSK"/>
          <w:color w:val="000000" w:themeColor="text1"/>
          <w:spacing w:val="-12"/>
          <w:sz w:val="32"/>
          <w:szCs w:val="32"/>
          <w:cs/>
        </w:rPr>
        <w:br/>
      </w:r>
      <w:r w:rsidRPr="00747032">
        <w:rPr>
          <w:rFonts w:ascii="TH SarabunPSK" w:eastAsia="AngsanaNew" w:hAnsi="TH SarabunPSK" w:cs="TH SarabunPSK"/>
          <w:color w:val="000000" w:themeColor="text1"/>
          <w:spacing w:val="-8"/>
          <w:sz w:val="32"/>
          <w:szCs w:val="32"/>
          <w:cs/>
        </w:rPr>
        <w:t>เพื่อช่วยเหลือเด็กตกหล่น เด็กออกกลางคันให้กลับเข้าสู่ระบบการศึกษา หรือได้รับการศึกษาด้วยรูปแบบที่เหมาะสม</w:t>
      </w:r>
    </w:p>
    <w:p w14:paraId="015D2801" w14:textId="631444E9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pacing w:val="-12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ส่งเสริมสนับสนุนให้สถานศึกษาได้มีการดำเนินงาน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แนะแนว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อย่างมีประสิทธิภาพ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>ให้นักเรียน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ได้ค้นพบแนวทางการเรียน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และเป้าหมายชีวิตที่ตนเองชอบ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สามารถ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>ป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รับเปลี่ยนได้ตลอด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ระยะเวลาการเรียน</w:t>
      </w:r>
      <w:proofErr w:type="spellEnd"/>
    </w:p>
    <w:p w14:paraId="6DD4691B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ส่งเสริมสนับสนุนให้สถานศึกษาพัฒนารูปแบบและวิธีการจัดการเรียนรู้ เทคโนโลยี 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br/>
        <w:t>สิ่งอำนวยความสะดวก รวมทั้งกระบวนการวัดและประเมินผลที่เหมาะสมกับการพัฒนาศักยภาพของเด็กพิการ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</w:p>
    <w:p w14:paraId="08D11A3D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่งเสริมสนับสนุนให้สถานศึกษาจัดการศึกษาให้ผู้เรียนที่มีความสามารถพิเศษได้รับการพัฒนาเต็มตามศักยภาพ</w:t>
      </w:r>
    </w:p>
    <w:p w14:paraId="58E844B0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ส่งเสริมสนับสนุนให้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สถานศึกษา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พื้นที่นวัตกรรมการศึกษา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747032">
        <w:rPr>
          <w:rFonts w:ascii="TH SarabunPSK" w:hAnsi="TH SarabunPSK" w:cs="TH SarabunPSK"/>
          <w:sz w:val="32"/>
          <w:szCs w:val="32"/>
          <w:cs/>
        </w:rPr>
        <w:t>โรงเรียน 1 อำเภอ 1 โรงเรียนคุณภาพ และโรงเรียนที่สามารถดำรงอยู่ได้อย่างมีคุณภาพ (</w:t>
      </w:r>
      <w:r w:rsidRPr="00747032">
        <w:rPr>
          <w:rFonts w:ascii="TH SarabunPSK" w:hAnsi="TH SarabunPSK" w:cs="TH SarabunPSK"/>
          <w:sz w:val="32"/>
          <w:szCs w:val="32"/>
        </w:rPr>
        <w:t>Stand Alone)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พัฒนาคุณภาพการศึกษา เพื่อเพิ่ม</w:t>
      </w:r>
      <w:r w:rsidRPr="00747032">
        <w:rPr>
          <w:rFonts w:ascii="TH SarabunPSK" w:hAnsi="TH SarabunPSK" w:cs="TH SarabunPSK"/>
          <w:sz w:val="32"/>
          <w:szCs w:val="32"/>
          <w:cs/>
        </w:rPr>
        <w:t>โอกาสทางการศึกษาขั้นพื้นฐานให้กับผู้เรียนได้อย่างมีประสิทธิภาพ</w:t>
      </w:r>
    </w:p>
    <w:p w14:paraId="61A00C6C" w14:textId="77777777" w:rsidR="0049461D" w:rsidRPr="00747032" w:rsidRDefault="0049461D">
      <w:pPr>
        <w:pStyle w:val="a5"/>
        <w:numPr>
          <w:ilvl w:val="0"/>
          <w:numId w:val="17"/>
        </w:numPr>
        <w:tabs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พัฒนาและส่งเสริมสถานศึกษาในพื้นที่ลักษณะพิเศษ (พื้นที่เกาะ) ให้ได้รับการพัฒนา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br/>
        <w:t>มีการจัดการศึกษาที่เหมาะสมตามบริบทของพื้นที่</w:t>
      </w:r>
    </w:p>
    <w:p w14:paraId="7F0F598A" w14:textId="77777777" w:rsidR="00380E34" w:rsidRDefault="00380E34" w:rsidP="00747032">
      <w:pPr>
        <w:autoSpaceDE w:val="0"/>
        <w:autoSpaceDN w:val="0"/>
        <w:adjustRightInd w:val="0"/>
        <w:spacing w:after="0" w:line="233" w:lineRule="auto"/>
        <w:ind w:left="1276" w:hanging="127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096812" w14:textId="16C0D746" w:rsidR="0049461D" w:rsidRPr="00747032" w:rsidRDefault="0049461D" w:rsidP="00747032">
      <w:pPr>
        <w:autoSpaceDE w:val="0"/>
        <w:autoSpaceDN w:val="0"/>
        <w:adjustRightInd w:val="0"/>
        <w:spacing w:after="0" w:line="233" w:lineRule="auto"/>
        <w:ind w:left="1276" w:hanging="127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กลยุทธ์ที่</w:t>
      </w:r>
      <w:r w:rsidRPr="00747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747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2" w:name="_Hlk117078471"/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พัฒนาคุณภาพผู้เรียน</w:t>
      </w:r>
      <w:r w:rsidRPr="00747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เพื่อยกระดับคุณภาพการศึกษาให้สอดคล้องกับการเปลี่ยนแปลงในศตวรรษที่ 21</w:t>
      </w:r>
    </w:p>
    <w:p w14:paraId="07EA5668" w14:textId="77777777" w:rsidR="0049461D" w:rsidRPr="00747032" w:rsidRDefault="0049461D" w:rsidP="00747032">
      <w:pPr>
        <w:spacing w:after="0" w:line="233" w:lineRule="auto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เป้าประสงค์เชิงกลยุทธ์</w:t>
      </w:r>
    </w:p>
    <w:p w14:paraId="44017B6B" w14:textId="179944C7" w:rsidR="0049461D" w:rsidRPr="00747032" w:rsidRDefault="0049461D">
      <w:pPr>
        <w:pStyle w:val="a5"/>
        <w:numPr>
          <w:ilvl w:val="0"/>
          <w:numId w:val="18"/>
        </w:numPr>
        <w:tabs>
          <w:tab w:val="left" w:pos="1560"/>
        </w:tabs>
        <w:spacing w:after="0" w:line="233" w:lineRule="auto"/>
        <w:ind w:left="0" w:firstLine="127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4703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ผู้เรียนระดับการศึกษาภาคบังคับ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ระดับการศึกษา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>ขั้น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พื้นฐาน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ได้รับการศึกษาที่มีคุณภาพ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ตาม</w:t>
      </w:r>
      <w:r w:rsidRPr="00747032">
        <w:rPr>
          <w:rFonts w:ascii="TH SarabunPSK" w:eastAsia="TH SarabunPSK" w:hAnsi="TH SarabunPSK" w:cs="TH SarabunPSK"/>
          <w:sz w:val="32"/>
          <w:szCs w:val="32"/>
        </w:rPr>
        <w:t>มาตรฐาน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สอดคล้องกับศักยภาพให้เป็นผู้มีสมรรถนะและทักษะที่จำเป็นในศตวรรษที่ ๒๑</w:t>
      </w:r>
    </w:p>
    <w:p w14:paraId="07E89516" w14:textId="279E8940" w:rsidR="0049461D" w:rsidRPr="00747032" w:rsidRDefault="0049461D">
      <w:pPr>
        <w:pStyle w:val="a5"/>
        <w:numPr>
          <w:ilvl w:val="0"/>
          <w:numId w:val="18"/>
        </w:numPr>
        <w:tabs>
          <w:tab w:val="left" w:pos="1560"/>
        </w:tabs>
        <w:spacing w:after="0" w:line="233" w:lineRule="auto"/>
        <w:ind w:left="0" w:firstLine="127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สถานศึกษามีการส่งเสริมและพัฒนาผู้เรียน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ครูให้เข้าถึงแพลตฟอร์ม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สื่อการเรียนรู้ที่ใช้ใน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การจัดการเรียนการสอน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การวัดประเมิน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และพัฒนาผู้เรียน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เพื่อส่งเสริมการเรียนรู้เป็นรายบุคคล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 </w:t>
      </w:r>
    </w:p>
    <w:p w14:paraId="00AC1EF9" w14:textId="209F6FF1" w:rsidR="0049461D" w:rsidRPr="00747032" w:rsidRDefault="0049461D">
      <w:pPr>
        <w:pStyle w:val="a5"/>
        <w:numPr>
          <w:ilvl w:val="0"/>
          <w:numId w:val="18"/>
        </w:numPr>
        <w:tabs>
          <w:tab w:val="left" w:pos="1560"/>
        </w:tabs>
        <w:spacing w:after="0" w:line="233" w:lineRule="auto"/>
        <w:ind w:left="0" w:firstLine="127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สถานศึกษามีการส่งเสริม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สนับสนุนศักยภาพด้านการประเมิน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proofErr w:type="gram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ให้ครูผู้สอนในระดับมัธยมศึกษาตอนต้น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สามารถสร้างและใช้เครื่องมือประเมินสมรรถนะ</w:t>
      </w:r>
      <w:proofErr w:type="spellEnd"/>
      <w:proofErr w:type="gram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ความฉลาดรู้ของผู้เรียนด้านการอ่าน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ด้านวิทยาศาสตร์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br/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และด้านคณิตศาสตร์ในระดับชั้นเรียน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เพื่อการพัฒนาการเรียนรู้และส่งเสริมการประเมินความฉลาดรู้ตามแนวทาง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   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การประเมิน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PISA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และเตรียมความพร้อมรับการประเมินระดับนานาชาติ</w:t>
      </w:r>
      <w:proofErr w:type="spellEnd"/>
    </w:p>
    <w:p w14:paraId="662CEFDA" w14:textId="77777777" w:rsidR="0049461D" w:rsidRPr="00747032" w:rsidRDefault="0049461D">
      <w:pPr>
        <w:pStyle w:val="a5"/>
        <w:numPr>
          <w:ilvl w:val="0"/>
          <w:numId w:val="18"/>
        </w:numPr>
        <w:tabs>
          <w:tab w:val="left" w:pos="1560"/>
        </w:tabs>
        <w:spacing w:after="0" w:line="233" w:lineRule="auto"/>
        <w:ind w:left="0" w:firstLine="127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สถานศึกษา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>สามารถ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จัดการ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เรียนรู้เชิงรุก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(Active </w:t>
      </w:r>
      <w:proofErr w:type="gram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Learning) 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มีระบบการวัดและ</w:t>
      </w:r>
      <w:proofErr w:type="spellEnd"/>
      <w:proofErr w:type="gram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ประเมินผล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เพื่อพัฒนาการเรียนรู้ของผู้เรียน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(Assessment for Learning)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ด้วยวิธีการที่หลากหลาย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ยืดหยุ่นตอบสนอง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ต่อความถนัด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และความสนใจของผู้เรียน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เพื่อส่งเสริมการเรียนรู้เป็นรายบุคคล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(Personalized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Learning) </w:t>
      </w:r>
    </w:p>
    <w:bookmarkEnd w:id="2"/>
    <w:p w14:paraId="64FA5D47" w14:textId="77777777" w:rsidR="0049461D" w:rsidRPr="00747032" w:rsidRDefault="0049461D" w:rsidP="00747032">
      <w:pPr>
        <w:tabs>
          <w:tab w:val="left" w:pos="1418"/>
          <w:tab w:val="left" w:pos="1620"/>
        </w:tabs>
        <w:autoSpaceDE w:val="0"/>
        <w:autoSpaceDN w:val="0"/>
        <w:adjustRightInd w:val="0"/>
        <w:spacing w:after="0" w:line="233" w:lineRule="auto"/>
        <w:ind w:firstLine="127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ตัวชี้วัด</w:t>
      </w:r>
    </w:p>
    <w:p w14:paraId="73D9655A" w14:textId="77777777" w:rsidR="0049461D" w:rsidRPr="00747032" w:rsidRDefault="0049461D">
      <w:pPr>
        <w:pStyle w:val="a5"/>
        <w:numPr>
          <w:ilvl w:val="0"/>
          <w:numId w:val="13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 w:line="233" w:lineRule="auto"/>
        <w:ind w:left="0" w:firstLine="1276"/>
        <w:jc w:val="thaiDistribute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ร้อยละของผู้เรียนได้รับการพัฒนาให้มีสมรรถนะและทักษะที่จำเป็น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ในศตวรรษที่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21 (3R8c)</w:t>
      </w:r>
    </w:p>
    <w:p w14:paraId="7612117F" w14:textId="302F949F" w:rsidR="0049461D" w:rsidRPr="00747032" w:rsidRDefault="0049461D">
      <w:pPr>
        <w:pStyle w:val="a5"/>
        <w:numPr>
          <w:ilvl w:val="0"/>
          <w:numId w:val="13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 w:line="233" w:lineRule="auto"/>
        <w:ind w:left="0" w:firstLine="1276"/>
        <w:jc w:val="thaiDistribute"/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lastRenderedPageBreak/>
        <w:t>สัดส่วนนักเรียนระดับ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ชั้นมัธยมศึกษาปีที่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3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ที่มีผล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การทดสอบ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O-NET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ใน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4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วิชาหลั</w:t>
      </w:r>
      <w:r w:rsidRPr="00747032">
        <w:rPr>
          <w:rFonts w:ascii="TH SarabunPSK" w:eastAsia="TH SarabunPSK" w:hAnsi="TH SarabunPSK" w:cs="TH SarabunPSK"/>
          <w:sz w:val="32"/>
          <w:szCs w:val="32"/>
        </w:rPr>
        <w:t>ก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ภาษาไทย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ภาษาอังกฤษ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คณิตศาสตร์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และวิทยาศาสตร์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ตั้งแต่ร้อยละ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50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ขึ้นไป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ต่อจำนวนนักเรียนระดับชั้น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proofErr w:type="gramStart"/>
      <w:r w:rsidRPr="00747032">
        <w:rPr>
          <w:rFonts w:ascii="TH SarabunPSK" w:eastAsia="TH SarabunPSK" w:hAnsi="TH SarabunPSK" w:cs="TH SarabunPSK"/>
          <w:sz w:val="32"/>
          <w:szCs w:val="32"/>
        </w:rPr>
        <w:t>มัธยมศึกษา</w:t>
      </w:r>
      <w:proofErr w:type="spellEnd"/>
      <w:r w:rsidR="00CA1302">
        <w:rPr>
          <w:rFonts w:ascii="TH SarabunPSK" w:eastAsia="TH SarabunPSK" w:hAnsi="TH SarabunPSK" w:cs="TH SarabunPSK"/>
          <w:sz w:val="32"/>
          <w:szCs w:val="32"/>
        </w:rPr>
        <w:t xml:space="preserve"> 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ปีที่</w:t>
      </w:r>
      <w:proofErr w:type="spellEnd"/>
      <w:proofErr w:type="gram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3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ที่เข้ารับการทดสอบ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ร้อยละในแต่ละวิชา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2E36333E" w14:textId="77777777" w:rsidR="0049461D" w:rsidRPr="00747032" w:rsidRDefault="0049461D" w:rsidP="00747032">
      <w:pPr>
        <w:tabs>
          <w:tab w:val="left" w:pos="178"/>
          <w:tab w:val="left" w:pos="1736"/>
        </w:tabs>
        <w:spacing w:after="0"/>
        <w:ind w:left="36" w:firstLine="1524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ab/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ภาษาไทย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85  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747032">
        <w:rPr>
          <w:rFonts w:ascii="TH SarabunPSK" w:eastAsia="TH SarabunPSK" w:hAnsi="TH SarabunPSK" w:cs="TH SarabunPSK"/>
          <w:color w:val="ED0000"/>
          <w:sz w:val="32"/>
          <w:szCs w:val="32"/>
          <w:cs/>
        </w:rPr>
        <w:t xml:space="preserve"> </w:t>
      </w:r>
    </w:p>
    <w:p w14:paraId="70589FF9" w14:textId="77777777" w:rsidR="0049461D" w:rsidRPr="00747032" w:rsidRDefault="0049461D" w:rsidP="00747032">
      <w:pPr>
        <w:tabs>
          <w:tab w:val="left" w:pos="178"/>
          <w:tab w:val="left" w:pos="1736"/>
        </w:tabs>
        <w:spacing w:after="0"/>
        <w:ind w:left="36" w:firstLine="1524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ab/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ภาษาอังกฤษ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10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747032">
        <w:rPr>
          <w:rFonts w:ascii="TH SarabunPSK" w:eastAsia="TH SarabunPSK" w:hAnsi="TH SarabunPSK" w:cs="TH SarabunPSK"/>
          <w:color w:val="ED0000"/>
          <w:sz w:val="32"/>
          <w:szCs w:val="32"/>
          <w:cs/>
        </w:rPr>
        <w:t xml:space="preserve"> </w:t>
      </w:r>
    </w:p>
    <w:p w14:paraId="12FDF41E" w14:textId="77777777" w:rsidR="0049461D" w:rsidRPr="00747032" w:rsidRDefault="0049461D" w:rsidP="00747032">
      <w:pPr>
        <w:tabs>
          <w:tab w:val="left" w:pos="178"/>
          <w:tab w:val="left" w:pos="1736"/>
        </w:tabs>
        <w:spacing w:after="0"/>
        <w:ind w:left="36" w:firstLine="1524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ab/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คณิตศาสตร์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10 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747032">
        <w:rPr>
          <w:rFonts w:ascii="TH SarabunPSK" w:eastAsia="TH SarabunPSK" w:hAnsi="TH SarabunPSK" w:cs="TH SarabunPSK"/>
          <w:color w:val="ED0000"/>
          <w:sz w:val="32"/>
          <w:szCs w:val="32"/>
          <w:cs/>
        </w:rPr>
        <w:t xml:space="preserve"> </w:t>
      </w:r>
    </w:p>
    <w:p w14:paraId="338AE2AA" w14:textId="6D4FED5F" w:rsidR="0049461D" w:rsidRPr="00747032" w:rsidRDefault="0049461D" w:rsidP="00747032">
      <w:pPr>
        <w:tabs>
          <w:tab w:val="left" w:pos="178"/>
          <w:tab w:val="left" w:pos="1736"/>
        </w:tabs>
        <w:spacing w:after="0"/>
        <w:ind w:left="36" w:firstLine="1524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- </w:t>
      </w:r>
      <w:r w:rsidR="008A64FD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วิทยาศาสตร์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10 </w:t>
      </w:r>
    </w:p>
    <w:p w14:paraId="72265D56" w14:textId="77777777" w:rsidR="0049461D" w:rsidRPr="00747032" w:rsidRDefault="0049461D" w:rsidP="00747032">
      <w:pPr>
        <w:tabs>
          <w:tab w:val="left" w:pos="178"/>
          <w:tab w:val="left" w:pos="1736"/>
        </w:tabs>
        <w:spacing w:after="0"/>
        <w:ind w:firstLine="1276"/>
        <w:rPr>
          <w:rFonts w:ascii="TH SarabunPSK" w:eastAsia="TH SarabunPSK" w:hAnsi="TH SarabunPSK" w:cs="TH SarabunPSK"/>
          <w:color w:val="ED0000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3.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ร้อยละของนักเรียนที่มีผล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สัมฤทธิ์ทางการเรียนสูงขึ้น</w:t>
      </w:r>
      <w:proofErr w:type="spellEnd"/>
    </w:p>
    <w:p w14:paraId="44D79451" w14:textId="5EA60A11" w:rsidR="0049461D" w:rsidRPr="00747032" w:rsidRDefault="0049461D" w:rsidP="00747032">
      <w:pPr>
        <w:tabs>
          <w:tab w:val="left" w:pos="178"/>
          <w:tab w:val="left" w:pos="1736"/>
        </w:tabs>
        <w:spacing w:after="0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4.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ร้อยละของสถานศึกษาที่มีส่งเสริมและพัฒนาผู้เรียน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ให้เข้าถึงแพลตฟอร์มสื่อการ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เรียนรู้ที่ใช้ในการจัดการเรียนการสอน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การวัดประเมิน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และพัฒนา</w:t>
      </w:r>
      <w:r w:rsidRPr="00747032">
        <w:rPr>
          <w:rFonts w:ascii="TH SarabunPSK" w:eastAsia="TH SarabunPSK" w:hAnsi="TH SarabunPSK" w:cs="TH SarabunPSK"/>
          <w:sz w:val="32"/>
          <w:szCs w:val="32"/>
        </w:rPr>
        <w:t>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เพื่อส่งเสริมการเรียนรู้เป็นรายบุคคล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1D61CCCE" w14:textId="22DD107C" w:rsidR="0049461D" w:rsidRPr="00747032" w:rsidRDefault="0049461D" w:rsidP="00747032">
      <w:pPr>
        <w:tabs>
          <w:tab w:val="left" w:pos="178"/>
          <w:tab w:val="left" w:pos="1736"/>
        </w:tabs>
        <w:spacing w:after="0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5.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ร้อยละของนักเรียนที่มีผลสัมฤทธิ์ทางการเรียนสูงขึ้น</w:t>
      </w:r>
      <w:proofErr w:type="spellEnd"/>
    </w:p>
    <w:p w14:paraId="4BFACB75" w14:textId="15CE2484" w:rsidR="0049461D" w:rsidRPr="00747032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6. ร้อยละของเด็กนักเรียนชั้นมัธยมศึกษาปีที่ 3 ถึงชั้นมัธยมศึกษาปีที่ 6 ที่มีข้อมูลการส่งเสริมการพัฒนาศักยภาพตามพหุปัญญารายบุคคล ต่อเด็กนักเรียนชั้นมัธยมศึกษาปีที่ 3 ถึงชั้นมัธยมศึกษาปีที่ 6</w:t>
      </w:r>
    </w:p>
    <w:p w14:paraId="6F5C326D" w14:textId="77777777" w:rsidR="0049461D" w:rsidRPr="00747032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7. ร้อยละของเด็กนักเรียนชั้นมัธยมศึกษาปีที่ 3 ถึงชั้นมัธยมศึกษาปีที่ 6 ที่ได้รับการส่งต่อการพัฒนาตามศักยภาพหรือพหุปัญญา ต่อเด็กนักเรียนชั้นมัธยมศึกษาปีที่ 3 ถึงชั้นมัธยมศึกษาปีที่ 6 ทั้งหมด</w:t>
      </w:r>
    </w:p>
    <w:p w14:paraId="7408B621" w14:textId="77777777" w:rsidR="00380E34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276"/>
        <w:jc w:val="thaiDistribute"/>
        <w:rPr>
          <w:rFonts w:ascii="TH SarabunPSK" w:eastAsia="TH SarabunPSK" w:hAnsi="TH SarabunPSK" w:cs="TH SarabunPSK"/>
          <w:spacing w:val="-8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8.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ร้อยละของสถานศึกษามีการส่งเสริมสนับสนุน</w:t>
      </w:r>
      <w:proofErr w:type="spellEnd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2"/>
          <w:sz w:val="32"/>
          <w:szCs w:val="32"/>
        </w:rPr>
        <w:t>เสริมสร้างศักยภาพด้านการประเมินให้ครูผู้สอน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ในระดับมัธยมศึกษาตอนต้น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ให้สามารถสร้างและใช้เครื่องมือประเมินสมรรถนะความฉลาดรู้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ของผู้เรียนด้านการอ่าน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</w:p>
    <w:p w14:paraId="3F076128" w14:textId="0D3FFC0A" w:rsidR="0049461D" w:rsidRPr="00747032" w:rsidRDefault="0049461D" w:rsidP="00380E34">
      <w:pPr>
        <w:tabs>
          <w:tab w:val="left" w:pos="315"/>
          <w:tab w:val="left" w:pos="1418"/>
          <w:tab w:val="left" w:pos="1620"/>
        </w:tabs>
        <w:spacing w:after="0"/>
        <w:jc w:val="thaiDistribute"/>
        <w:rPr>
          <w:rFonts w:ascii="TH SarabunPSK" w:eastAsia="TH SarabunPSK" w:hAnsi="TH SarabunPSK" w:cs="TH SarabunPSK"/>
          <w:spacing w:val="-8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ด้านวิทยาศาสตร์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>แ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ละด้านคณิตศาสตร์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ในระดับชั้นเรียน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เพื่อการพัฒนาการเรียนรู้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และส่งเสริมการประเมินความฉลาด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รู้ตามแนวทางการประเมิน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 PISA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ให้กับนักเรียนระดับ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ชั้นมัธยมศึกษาตอนต้น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เพื่อเตรียมความพร้อมรับการประเมิน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ระดับนานาชาติ</w:t>
      </w:r>
      <w:proofErr w:type="spellEnd"/>
    </w:p>
    <w:p w14:paraId="19270231" w14:textId="63F1AA2B" w:rsidR="0049461D" w:rsidRPr="00747032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276"/>
        <w:jc w:val="thaiDistribute"/>
        <w:rPr>
          <w:rFonts w:ascii="TH SarabunPSK" w:eastAsia="TH SarabunPSK" w:hAnsi="TH SarabunPSK" w:cs="TH SarabunPSK"/>
          <w:spacing w:val="-8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9.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ร้อยละของสถานศึกษาที่ส่งเสริมการประเมินความฉลาดรู้ตามแนวทาง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PISA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ให้กับนักเรียน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ระดับชั้นมัธยมศึกษาตอนต้น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เพื่อเตรียมความพร้อมรับการประเมินระดับนานาชาติ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PISA</w:t>
      </w:r>
    </w:p>
    <w:p w14:paraId="088BD04B" w14:textId="2110A3AA" w:rsidR="0049461D" w:rsidRPr="00747032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134"/>
        <w:jc w:val="thaiDistribute"/>
        <w:rPr>
          <w:rFonts w:ascii="TH SarabunPSK" w:eastAsia="TH SarabunPSK" w:hAnsi="TH SarabunPSK" w:cs="TH SarabunPSK"/>
          <w:spacing w:val="-8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10.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ร้อยละของสถานศึกษาที่มี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การจัดการเรียนรู้เชิงรุก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(Active Learning)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และมีการวัด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ประเมินผล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เพื่อพัฒนาการเรียนของผู้เรียน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(Assessment for Learning)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ด้วยวิธีการที่หลากหลาย</w:t>
      </w:r>
      <w:proofErr w:type="spellEnd"/>
      <w:r w:rsidR="0076654C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เพื่อส่งเสริม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การเรียนรู้เป็นรายบุคคล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(Personalized Learning)</w:t>
      </w:r>
    </w:p>
    <w:p w14:paraId="76C29373" w14:textId="2280E313" w:rsidR="0049461D" w:rsidRPr="00747032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134"/>
        <w:jc w:val="thaiDistribute"/>
        <w:rPr>
          <w:rFonts w:ascii="TH SarabunPSK" w:eastAsia="TH SarabunPSK" w:hAnsi="TH SarabunPSK" w:cs="TH SarabunPSK"/>
          <w:spacing w:val="-8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11. </w:t>
      </w:r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ร้อยละของครูและบุคลากร</w:t>
      </w:r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ทางการศึกษา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ที่สามารถบริหาร</w:t>
      </w:r>
      <w:r w:rsidRPr="00747032">
        <w:rPr>
          <w:rFonts w:ascii="TH SarabunPSK" w:eastAsia="TH SarabunPSK" w:hAnsi="TH SarabunPSK" w:cs="TH SarabunPSK"/>
          <w:sz w:val="32"/>
          <w:szCs w:val="32"/>
        </w:rPr>
        <w:t>จัดการและจัดการเรียนรู้เชิงรุก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(Active Learning)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ที่ส่งผลต่อการพัฒนาสมรรถนะสำคัญของผู้เรียน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219FAA8D" w14:textId="45941FC7" w:rsidR="0049461D" w:rsidRPr="00747032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134"/>
        <w:jc w:val="thaiDistribute"/>
        <w:rPr>
          <w:rFonts w:ascii="TH SarabunPSK" w:eastAsia="TH SarabunPSK" w:hAnsi="TH SarabunPSK" w:cs="TH SarabunPSK"/>
          <w:spacing w:val="-8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12.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ร้อยละของผู้เรียนที่ได้รับการแก้ไขปรับปรุงผลการเรียน</w:t>
      </w:r>
      <w:proofErr w:type="spellEnd"/>
    </w:p>
    <w:p w14:paraId="055E9BCC" w14:textId="5E93E0E5" w:rsidR="0049461D" w:rsidRPr="00747032" w:rsidRDefault="0049461D" w:rsidP="00747032">
      <w:pPr>
        <w:tabs>
          <w:tab w:val="left" w:pos="315"/>
          <w:tab w:val="left" w:pos="1418"/>
          <w:tab w:val="left" w:pos="1620"/>
        </w:tabs>
        <w:spacing w:after="0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13.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>ะ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ของสถานศึกษาที่หลักสูตรสถานศึกษาที่ยืดหยุ่น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ตอบสนองต่อความถนัด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และความสนใจของผู้เรียน</w:t>
      </w:r>
      <w:proofErr w:type="spellEnd"/>
    </w:p>
    <w:p w14:paraId="198B99E8" w14:textId="77777777" w:rsidR="0049461D" w:rsidRPr="00747032" w:rsidRDefault="0049461D" w:rsidP="00747032">
      <w:pPr>
        <w:tabs>
          <w:tab w:val="left" w:pos="1418"/>
          <w:tab w:val="left" w:pos="1620"/>
        </w:tabs>
        <w:autoSpaceDE w:val="0"/>
        <w:autoSpaceDN w:val="0"/>
        <w:adjustRightInd w:val="0"/>
        <w:spacing w:after="0"/>
        <w:ind w:firstLine="113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แนวทางการพัฒนา</w:t>
      </w:r>
    </w:p>
    <w:p w14:paraId="1B9C26FC" w14:textId="16315F59" w:rsidR="0049461D" w:rsidRPr="00747032" w:rsidRDefault="0049461D">
      <w:pPr>
        <w:pStyle w:val="a5"/>
        <w:numPr>
          <w:ilvl w:val="0"/>
          <w:numId w:val="19"/>
        </w:numPr>
        <w:spacing w:after="0" w:line="216" w:lineRule="auto"/>
        <w:ind w:left="0"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ส่งเสริมสนับสนุนให้สถานศึกษาจัดการศึกษาเพื่อให้ผู้เรียนระดับการศึกษาภาคบังคับ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ระดับการศึกษาพื้นฐาน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ได้รับการศึกษาที่มีคุณภาพตามมาตรฐาน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สอดคล้องกับศักยภาพ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ให้เป็นผู้มี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สมรรถนะและทักษะที่จำเป็นในศตวรรษที่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8A64FD">
        <w:rPr>
          <w:rFonts w:ascii="TH SarabunPSK" w:eastAsia="TH SarabunPSK" w:hAnsi="TH SarabunPSK" w:cs="TH SarabunPSK"/>
          <w:sz w:val="32"/>
          <w:szCs w:val="32"/>
        </w:rPr>
        <w:t>21</w:t>
      </w:r>
    </w:p>
    <w:p w14:paraId="509052E2" w14:textId="7FF6D3B8" w:rsidR="0049461D" w:rsidRPr="00747032" w:rsidRDefault="0049461D">
      <w:pPr>
        <w:pStyle w:val="a5"/>
        <w:numPr>
          <w:ilvl w:val="0"/>
          <w:numId w:val="19"/>
        </w:numPr>
        <w:spacing w:after="0" w:line="216" w:lineRule="auto"/>
        <w:ind w:left="0" w:firstLine="1134"/>
        <w:jc w:val="thaiDistribute"/>
        <w:rPr>
          <w:rFonts w:ascii="TH SarabunPSK" w:eastAsia="TH SarabunPSK" w:hAnsi="TH SarabunPSK" w:cs="TH SarabunPSK"/>
          <w:spacing w:val="-10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ส่งเสริมสนับสนุนให้สถานศึกษามีการส่งเสริมและพัฒนาผู้เรียน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ครู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ให้เข้าถึงแพลตฟอร์ม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สื่อการเรียนรู้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ที่ใช้ในการจัดการเรียนการสอน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การวัดประเมิน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และพัฒนาผู้เรียน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เพื่อส่งเสริมการเรียนรู้เป็นรายบุคคล</w:t>
      </w:r>
      <w:proofErr w:type="spellEnd"/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 xml:space="preserve">  </w:t>
      </w:r>
    </w:p>
    <w:p w14:paraId="4BC890ED" w14:textId="1D2DFBBF" w:rsidR="0049461D" w:rsidRPr="00747032" w:rsidRDefault="0049461D">
      <w:pPr>
        <w:pStyle w:val="a5"/>
        <w:numPr>
          <w:ilvl w:val="0"/>
          <w:numId w:val="13"/>
        </w:numPr>
        <w:spacing w:after="0" w:line="18" w:lineRule="atLeast"/>
        <w:ind w:left="0"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ส่งเสริมสนับสนุนให้สถานศึกษามีการส่งเสริมสนับสนุน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เสริมสร้างศักยภาพ</w:t>
      </w:r>
      <w:proofErr w:type="spellEnd"/>
      <w:r w:rsidRPr="00747032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8"/>
          <w:sz w:val="32"/>
          <w:szCs w:val="32"/>
        </w:rPr>
        <w:t>ด้านการประเมินให้ครูผู้สอนในระ</w:t>
      </w:r>
      <w:r w:rsidRPr="00747032">
        <w:rPr>
          <w:rFonts w:ascii="TH SarabunPSK" w:eastAsia="TH SarabunPSK" w:hAnsi="TH SarabunPSK" w:cs="TH SarabunPSK"/>
          <w:sz w:val="32"/>
          <w:szCs w:val="32"/>
        </w:rPr>
        <w:t>ดับมัธยมศึกษาตอนต้น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ให้สามารถสร้างและใช้เครื่องมือ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ประเมิน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สมรรถนะความฉลาดรู้ของผู้เรียนด้านการอ่าน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ด้านวิทยาศาสตร์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และด้านคณิตศาสตร์ในระดับชั้นเรียน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lastRenderedPageBreak/>
        <w:t>เพื่อการพัฒนาการเรียนรู้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และส่งเสริมการประเมินความฉลาดรู้ตามแนวทางการประเมิน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PISA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ให้กับ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นักเรียนระดับชั้นมัธยมศึกษาตอนต้นเพื่อเตรียมความพร้อมรับการประเมินระดับนานาชาติ</w:t>
      </w:r>
    </w:p>
    <w:p w14:paraId="686CB25B" w14:textId="0848D3E8" w:rsidR="0049461D" w:rsidRPr="00747032" w:rsidRDefault="0049461D">
      <w:pPr>
        <w:pStyle w:val="a5"/>
        <w:numPr>
          <w:ilvl w:val="0"/>
          <w:numId w:val="13"/>
        </w:numPr>
        <w:spacing w:after="0" w:line="18" w:lineRule="atLeast"/>
        <w:ind w:left="0"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ส่งเสริมสนับสนุนให้สถานศึกษา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มีการส่งเสริมจัดการเรียนรู้เชิงรุก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(Active </w:t>
      </w:r>
      <w:proofErr w:type="gramStart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Learning) 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มีระบบการวัด</w:t>
      </w:r>
      <w:proofErr w:type="spellEnd"/>
      <w:proofErr w:type="gram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และประเมินผลเพื่อพัฒนาการเรียนรู้ของผู้เรียน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(Assessment for Learning)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ด้วยวิธีการ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ที่หลากหลาย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ยืดหยุ่นตอบสนองต่อความถนัด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และความสนใจของผู้เรียน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เพื่อส่งเสริมการเรียนรู้เป็นรายบุคคล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(Personalized Learning) </w:t>
      </w:r>
    </w:p>
    <w:p w14:paraId="2D033A3B" w14:textId="7CC524E4" w:rsidR="0049461D" w:rsidRPr="008A64FD" w:rsidRDefault="0049461D" w:rsidP="00747032">
      <w:pPr>
        <w:tabs>
          <w:tab w:val="left" w:pos="993"/>
          <w:tab w:val="left" w:pos="1418"/>
          <w:tab w:val="left" w:pos="1620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64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bookmarkStart w:id="3" w:name="_Hlk117079180"/>
      <w:r w:rsidR="008A64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8A64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พัฒนาผู้บริหาร ครูและบุคลากรทางการศึกษา</w:t>
      </w:r>
      <w:r w:rsidRPr="008A64FD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สู่มืออาชีพ</w:t>
      </w:r>
      <w:r w:rsidRPr="008A64FD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bookmarkEnd w:id="3"/>
    </w:p>
    <w:p w14:paraId="6FDDB5DC" w14:textId="77777777" w:rsidR="0049461D" w:rsidRPr="00747032" w:rsidRDefault="0049461D" w:rsidP="00747032">
      <w:pPr>
        <w:spacing w:after="0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เป้าประสงค์เชิงกลยุทธ์</w:t>
      </w:r>
    </w:p>
    <w:p w14:paraId="27969D41" w14:textId="5BD09E26" w:rsidR="0049461D" w:rsidRPr="00747032" w:rsidRDefault="0049461D" w:rsidP="00747032">
      <w:pPr>
        <w:pStyle w:val="a5"/>
        <w:tabs>
          <w:tab w:val="left" w:pos="284"/>
        </w:tabs>
        <w:spacing w:after="0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ผู้บริหาร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ทางการศึกษาเป็นบุคคลแห่ง</w:t>
      </w:r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การเรียนรู้</w:t>
      </w:r>
      <w:proofErr w:type="spellEnd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ทันต่อการเปลี่ยนแปล</w:t>
      </w:r>
      <w:r w:rsidRPr="00747032">
        <w:rPr>
          <w:rFonts w:ascii="TH SarabunPSK" w:eastAsia="TH SarabunPSK" w:hAnsi="TH SarabunPSK" w:cs="TH SarabunPSK"/>
          <w:sz w:val="32"/>
          <w:szCs w:val="32"/>
        </w:rPr>
        <w:t>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ของเทคโนโลยี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ได้รับการพัฒนาสมรรถนะให้มีทักษะและความเชี่ยวชาญ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ด้านภาษา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เทคโนโลยีดิจิทัล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มีมาตรฐานวิชาชีพ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มีจรรยาบรรณและจิตวิญญาณความเป็นครู</w:t>
      </w:r>
      <w:proofErr w:type="spellEnd"/>
    </w:p>
    <w:p w14:paraId="3A7C7956" w14:textId="77777777" w:rsidR="0076654C" w:rsidRDefault="0076654C" w:rsidP="00747032">
      <w:pPr>
        <w:spacing w:after="0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581B827B" w14:textId="6CF6287F" w:rsidR="0049461D" w:rsidRPr="00747032" w:rsidRDefault="0049461D" w:rsidP="00747032">
      <w:pPr>
        <w:spacing w:after="0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ตัวชี้วัด</w:t>
      </w:r>
    </w:p>
    <w:p w14:paraId="3269878B" w14:textId="50025F34" w:rsidR="0049461D" w:rsidRPr="00747032" w:rsidRDefault="0049461D">
      <w:pPr>
        <w:pStyle w:val="a5"/>
        <w:numPr>
          <w:ilvl w:val="0"/>
          <w:numId w:val="20"/>
        </w:numPr>
        <w:tabs>
          <w:tab w:val="left" w:pos="0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bookmarkStart w:id="4" w:name="_Hlk117674589"/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ร้อยละของครูและบุคลากรทางการศึกษาที่นำเทคโนโลโลย</w:t>
      </w:r>
      <w:proofErr w:type="spellEnd"/>
      <w:r w:rsidR="0076654C">
        <w:rPr>
          <w:rFonts w:ascii="TH SarabunPSK" w:eastAsia="TH SarabunPSK" w:hAnsi="TH SarabunPSK" w:cs="TH SarabunPSK" w:hint="cs"/>
          <w:sz w:val="32"/>
          <w:szCs w:val="32"/>
          <w:cs/>
        </w:rPr>
        <w:t>ี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ดิจิทัลไปใช้ในการจัดการเรียนรู้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และการปฏิบัติงาน</w:t>
      </w:r>
      <w:proofErr w:type="spellEnd"/>
    </w:p>
    <w:p w14:paraId="1581B7B1" w14:textId="78D156A2" w:rsidR="0049461D" w:rsidRPr="00747032" w:rsidRDefault="0049461D">
      <w:pPr>
        <w:pStyle w:val="a5"/>
        <w:numPr>
          <w:ilvl w:val="0"/>
          <w:numId w:val="20"/>
        </w:numPr>
        <w:tabs>
          <w:tab w:val="left" w:pos="0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ครูและบุคลากรทางการศึกษาได้รับการพัฒนาความสามารถทางภาษาอังกฤษ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ตามกรอบมาตรฐาน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CEFR</w:t>
      </w:r>
    </w:p>
    <w:p w14:paraId="2C70ACC3" w14:textId="0FEA9F45" w:rsidR="0049461D" w:rsidRPr="00747032" w:rsidRDefault="0049461D">
      <w:pPr>
        <w:pStyle w:val="a5"/>
        <w:numPr>
          <w:ilvl w:val="0"/>
          <w:numId w:val="20"/>
        </w:numPr>
        <w:tabs>
          <w:tab w:val="left" w:pos="0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ร้อยละของผู้บริหาร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ครูและบุคลากรทางการศึกษได้รับการพัฒนาสมรรถนะให้มีทักษะและ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br/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ความเชี่ยวชาญ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ด้านภาษา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เทคโนโลยีดิจิทัล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มีมาตรฐาน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วิชาชีพ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มีจรรยาบรรณ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และจิตวิญญาณความเป็นครู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และทักษะอื่นที่จำเป็น</w:t>
      </w:r>
      <w:proofErr w:type="spellEnd"/>
    </w:p>
    <w:p w14:paraId="79A075CD" w14:textId="36ECE4B2" w:rsidR="0049461D" w:rsidRPr="00747032" w:rsidRDefault="0049461D">
      <w:pPr>
        <w:pStyle w:val="a5"/>
        <w:numPr>
          <w:ilvl w:val="0"/>
          <w:numId w:val="20"/>
        </w:numPr>
        <w:tabs>
          <w:tab w:val="left" w:pos="0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ร้อยละของผู้บริหาร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ครูและบุคลากรทางการศึกษาได้รับการยกย่องเชิดชูเกียรติ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และเป็นแบบอย่างที่ดี</w:t>
      </w:r>
      <w:proofErr w:type="spellEnd"/>
    </w:p>
    <w:bookmarkEnd w:id="4"/>
    <w:p w14:paraId="1BD425D2" w14:textId="77777777" w:rsidR="0049461D" w:rsidRPr="00747032" w:rsidRDefault="0049461D" w:rsidP="00747032">
      <w:pPr>
        <w:tabs>
          <w:tab w:val="left" w:pos="993"/>
          <w:tab w:val="left" w:pos="1418"/>
          <w:tab w:val="left" w:pos="1620"/>
        </w:tabs>
        <w:autoSpaceDE w:val="0"/>
        <w:autoSpaceDN w:val="0"/>
        <w:adjustRightInd w:val="0"/>
        <w:spacing w:after="0"/>
        <w:ind w:firstLine="127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แนวทางการพัฒนา</w:t>
      </w:r>
    </w:p>
    <w:p w14:paraId="34BBB5F1" w14:textId="390E5735" w:rsidR="0049461D" w:rsidRPr="00747032" w:rsidRDefault="0049461D" w:rsidP="00747032">
      <w:pPr>
        <w:tabs>
          <w:tab w:val="left" w:pos="37"/>
          <w:tab w:val="left" w:pos="364"/>
        </w:tabs>
        <w:spacing w:after="0"/>
        <w:ind w:left="76" w:firstLine="12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1. ส่งเสริมสนับสนุนให้ครูและบุคลากร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ทางการศึกษามีการนำเทคโนโลโลยีดิจิทัลไปใช้ในการ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จัดการเรียนรู้และการปฏิบัติงาน</w:t>
      </w:r>
      <w:proofErr w:type="spellEnd"/>
    </w:p>
    <w:p w14:paraId="203FB16C" w14:textId="76345E39" w:rsidR="0049461D" w:rsidRPr="00747032" w:rsidRDefault="0049461D" w:rsidP="00747032">
      <w:pPr>
        <w:tabs>
          <w:tab w:val="left" w:pos="37"/>
          <w:tab w:val="left" w:pos="364"/>
        </w:tabs>
        <w:spacing w:after="0"/>
        <w:ind w:left="76" w:firstLine="12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2. ส่งเสริมสนับสนุนให้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ครูและบุคลากรทางการศึกษาได้รับการพัฒนาความสามารถทางภาษา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อังกฤษตามกรอบมาตรฐาน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CEFR</w:t>
      </w:r>
    </w:p>
    <w:p w14:paraId="46865207" w14:textId="520FA5F8" w:rsidR="0049461D" w:rsidRPr="00747032" w:rsidRDefault="0049461D" w:rsidP="00747032">
      <w:pPr>
        <w:tabs>
          <w:tab w:val="left" w:pos="37"/>
          <w:tab w:val="left" w:pos="364"/>
        </w:tabs>
        <w:spacing w:after="0" w:line="223" w:lineRule="auto"/>
        <w:ind w:left="76" w:firstLine="12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3.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ส่งเสริมให้ผู้บริหาร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ครูและบุคลากรทางการศึกษได้รับการพัฒนาสมรรถนะให้มีทักษะ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และความเชี่ยวชาญ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ด้านภาษา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เทคโนโลยีดิจิทัล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มีมาตรฐานวิชาชีพ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มีจรรยาบรรณ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และจิตวิญญาณ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ความเป็นครู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และทักษะอื่นที่จำเป็น</w:t>
      </w:r>
      <w:proofErr w:type="spellEnd"/>
    </w:p>
    <w:p w14:paraId="2A05AF8F" w14:textId="3D5EFF46" w:rsidR="0049461D" w:rsidRPr="00747032" w:rsidRDefault="0049461D" w:rsidP="00747032">
      <w:pPr>
        <w:tabs>
          <w:tab w:val="left" w:pos="0"/>
          <w:tab w:val="left" w:pos="37"/>
          <w:tab w:val="left" w:pos="264"/>
        </w:tabs>
        <w:spacing w:after="0" w:line="223" w:lineRule="auto"/>
        <w:ind w:left="37" w:firstLine="12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4.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สนับสนุนให้ผู้บริหาร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ครูและบุคลากรทางการศึกษาได้รับการยกย่อง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เชิดชูเกียรติ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และเป็นแบบอย่างที่ดี</w:t>
      </w:r>
      <w:proofErr w:type="spellEnd"/>
    </w:p>
    <w:p w14:paraId="372CD2B2" w14:textId="77777777" w:rsidR="0049461D" w:rsidRPr="00747032" w:rsidRDefault="0049461D" w:rsidP="00747032">
      <w:pPr>
        <w:tabs>
          <w:tab w:val="left" w:pos="993"/>
          <w:tab w:val="left" w:pos="1134"/>
          <w:tab w:val="left" w:pos="1418"/>
        </w:tabs>
        <w:autoSpaceDE w:val="0"/>
        <w:autoSpaceDN w:val="0"/>
        <w:adjustRightInd w:val="0"/>
        <w:spacing w:after="0" w:line="223" w:lineRule="auto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กลยุทธ์ที่ </w:t>
      </w:r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747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bookmarkStart w:id="5" w:name="_Hlk117079444"/>
      <w:r w:rsidRPr="00747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พัฒนาระบบบริหารจัดการและส่งเสริมการมีส่วนร่วมในการจัดการศึกษา</w:t>
      </w:r>
      <w:bookmarkEnd w:id="5"/>
    </w:p>
    <w:p w14:paraId="4D9BD705" w14:textId="77777777" w:rsidR="0049461D" w:rsidRPr="00747032" w:rsidRDefault="0049461D" w:rsidP="00747032">
      <w:pPr>
        <w:spacing w:after="0" w:line="223" w:lineRule="auto"/>
        <w:ind w:firstLine="1276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เป้าประสงค์เชิงกลยุทธ์</w:t>
      </w:r>
    </w:p>
    <w:p w14:paraId="6E94CB48" w14:textId="7B7D646F" w:rsidR="0049461D" w:rsidRPr="00747032" w:rsidRDefault="0049461D" w:rsidP="00747032">
      <w:pPr>
        <w:spacing w:after="0" w:line="223" w:lineRule="auto"/>
        <w:ind w:firstLine="1276"/>
        <w:jc w:val="thaiDistribute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1.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และสถานศึกษามีการนำระบบข้อมูลสารสนเทศ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และเทคโนโลยีดิจิทัลมาใช้ในการบริหารจัดการศึกษาอย่างมีประสิทธิภาพ</w:t>
      </w:r>
    </w:p>
    <w:p w14:paraId="5D477BA5" w14:textId="77777777" w:rsidR="0049461D" w:rsidRPr="00747032" w:rsidRDefault="0049461D" w:rsidP="00747032">
      <w:pPr>
        <w:spacing w:after="0" w:line="223" w:lineRule="auto"/>
        <w:ind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2.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มีระบบบริหารจัดการที่ได้มาตรฐาน</w:t>
      </w:r>
      <w:proofErr w:type="spellEnd"/>
    </w:p>
    <w:p w14:paraId="1A5F57C3" w14:textId="1482F841" w:rsidR="0049461D" w:rsidRPr="00747032" w:rsidRDefault="0049461D" w:rsidP="00747032">
      <w:pPr>
        <w:spacing w:after="0" w:line="223" w:lineRule="auto"/>
        <w:ind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3.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สำนักงานเขตพื้นที่การศึกษาและสถานศึกษา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สามารถบริหารจัดการเชิงกุลยุทธ์ได้อย่างมี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ประสิทธิภาพ</w:t>
      </w:r>
      <w:proofErr w:type="spellEnd"/>
    </w:p>
    <w:p w14:paraId="56B6A01E" w14:textId="1C70F771" w:rsidR="0049461D" w:rsidRPr="00747032" w:rsidRDefault="0049461D" w:rsidP="00747032">
      <w:pPr>
        <w:spacing w:after="0" w:line="223" w:lineRule="auto"/>
        <w:ind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lastRenderedPageBreak/>
        <w:t xml:space="preserve">4.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สำนักงานเขตพื้นที่การศึกษาและสถานศึกษา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มีการนำข้อมูล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สารสนเทศเพื่อการดูแล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ช่วยเหลือนักเรียน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มาใช้ในการบริหาร</w:t>
      </w:r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จัดการศึกษาได้อย่างมีประสิทธิภาพ</w:t>
      </w:r>
      <w:proofErr w:type="spellEnd"/>
    </w:p>
    <w:p w14:paraId="3729754B" w14:textId="61313C5E" w:rsidR="0049461D" w:rsidRPr="00747032" w:rsidRDefault="0049461D" w:rsidP="00747032">
      <w:pPr>
        <w:spacing w:after="0" w:line="223" w:lineRule="auto"/>
        <w:ind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5.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มีการบริหารงานบุคคลที่มีประสิทธิภาพ</w:t>
      </w:r>
      <w:proofErr w:type="spellEnd"/>
    </w:p>
    <w:p w14:paraId="4C858248" w14:textId="38E5B971" w:rsidR="0049461D" w:rsidRPr="00747032" w:rsidRDefault="0049461D" w:rsidP="00747032">
      <w:pPr>
        <w:spacing w:after="0" w:line="223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6.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มีการบริหารจัดการเชิงบูรณาการตามหลักธรรมาภิบาล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โดยใช้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เทคโนโลยีดิจิทัล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นวัตกรรม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และเครือข่ายความร่วมมือ</w:t>
      </w:r>
      <w:proofErr w:type="spellEnd"/>
    </w:p>
    <w:p w14:paraId="38E3DB4C" w14:textId="6007EEFA" w:rsidR="0049461D" w:rsidRDefault="0049461D" w:rsidP="00747032">
      <w:pPr>
        <w:tabs>
          <w:tab w:val="left" w:pos="0"/>
        </w:tabs>
        <w:spacing w:after="0" w:line="223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67DF3D" w14:textId="4AEBE8A6" w:rsidR="0076654C" w:rsidRDefault="0076654C" w:rsidP="00747032">
      <w:pPr>
        <w:tabs>
          <w:tab w:val="left" w:pos="0"/>
        </w:tabs>
        <w:spacing w:after="0" w:line="223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8F8B4" w14:textId="77777777" w:rsidR="0076654C" w:rsidRDefault="0076654C" w:rsidP="00747032">
      <w:pPr>
        <w:tabs>
          <w:tab w:val="left" w:pos="0"/>
        </w:tabs>
        <w:spacing w:after="0" w:line="223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AA4F47" w14:textId="77777777" w:rsidR="00380E34" w:rsidRPr="00747032" w:rsidRDefault="00380E34" w:rsidP="00747032">
      <w:pPr>
        <w:tabs>
          <w:tab w:val="left" w:pos="0"/>
        </w:tabs>
        <w:spacing w:after="0" w:line="223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60D5F8" w14:textId="77777777" w:rsidR="0049461D" w:rsidRPr="00747032" w:rsidRDefault="0049461D" w:rsidP="00747032">
      <w:pPr>
        <w:tabs>
          <w:tab w:val="left" w:pos="0"/>
        </w:tabs>
        <w:spacing w:after="0" w:line="223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4703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55FD3906" w14:textId="50AF6EB3" w:rsidR="0049461D" w:rsidRPr="00747032" w:rsidRDefault="0049461D">
      <w:pPr>
        <w:pStyle w:val="a5"/>
        <w:numPr>
          <w:ilvl w:val="0"/>
          <w:numId w:val="21"/>
        </w:numPr>
        <w:tabs>
          <w:tab w:val="left" w:pos="0"/>
          <w:tab w:val="left" w:pos="1560"/>
        </w:tabs>
        <w:spacing w:after="0" w:line="223" w:lineRule="auto"/>
        <w:ind w:left="0" w:firstLine="127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747032">
        <w:rPr>
          <w:rFonts w:ascii="TH SarabunPSK" w:eastAsia="TH SarabunPSK" w:hAnsi="TH SarabunPSK" w:cs="TH SarabunPSK"/>
          <w:spacing w:val="-10"/>
          <w:sz w:val="32"/>
          <w:szCs w:val="32"/>
        </w:rPr>
        <w:t>ร้อยละของสถานศึกษามีการพัฒนาการบริหารจัดการและการให้บริการการศึกษาด้วยเทคโนโลยี</w:t>
      </w:r>
    </w:p>
    <w:p w14:paraId="6E818247" w14:textId="77777777" w:rsidR="0049461D" w:rsidRPr="00747032" w:rsidRDefault="0049461D">
      <w:pPr>
        <w:pStyle w:val="a5"/>
        <w:numPr>
          <w:ilvl w:val="0"/>
          <w:numId w:val="21"/>
        </w:numPr>
        <w:tabs>
          <w:tab w:val="left" w:pos="0"/>
          <w:tab w:val="left" w:pos="1560"/>
        </w:tabs>
        <w:spacing w:after="0" w:line="223" w:lineRule="auto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ผ่านเกณฑ์การประเมินราชการ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4.0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ตามเกณฑ์</w:t>
      </w:r>
      <w:proofErr w:type="spellEnd"/>
    </w:p>
    <w:p w14:paraId="796FDB98" w14:textId="77777777" w:rsidR="0049461D" w:rsidRPr="00747032" w:rsidRDefault="0049461D">
      <w:pPr>
        <w:pStyle w:val="a5"/>
        <w:numPr>
          <w:ilvl w:val="0"/>
          <w:numId w:val="21"/>
        </w:numPr>
        <w:tabs>
          <w:tab w:val="left" w:pos="0"/>
          <w:tab w:val="left" w:pos="1560"/>
        </w:tabs>
        <w:spacing w:after="0" w:line="223" w:lineRule="auto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ผ่านเกณฑ์การประเมินมาตรฐานสำนักงานเขตพื้นที่การศึกษา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ระดับดีข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ึ้</w:t>
      </w:r>
      <w:r w:rsidRPr="00747032">
        <w:rPr>
          <w:rFonts w:ascii="TH SarabunPSK" w:eastAsia="TH SarabunPSK" w:hAnsi="TH SarabunPSK" w:cs="TH SarabunPSK"/>
          <w:sz w:val="32"/>
          <w:szCs w:val="32"/>
        </w:rPr>
        <w:t>นไป</w:t>
      </w:r>
      <w:proofErr w:type="spellEnd"/>
    </w:p>
    <w:p w14:paraId="53485585" w14:textId="77777777" w:rsidR="0049461D" w:rsidRPr="00747032" w:rsidRDefault="0049461D">
      <w:pPr>
        <w:pStyle w:val="a5"/>
        <w:numPr>
          <w:ilvl w:val="0"/>
          <w:numId w:val="21"/>
        </w:numPr>
        <w:tabs>
          <w:tab w:val="left" w:pos="0"/>
          <w:tab w:val="left" w:pos="315"/>
          <w:tab w:val="left" w:pos="1560"/>
        </w:tabs>
        <w:spacing w:after="0" w:line="223" w:lineRule="auto"/>
        <w:ind w:left="0"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มีแผนเป็นเครื่องมือในการบริหารจัดการศึกษา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1905C089" w14:textId="77777777" w:rsidR="0049461D" w:rsidRPr="00747032" w:rsidRDefault="0049461D">
      <w:pPr>
        <w:pStyle w:val="a5"/>
        <w:numPr>
          <w:ilvl w:val="0"/>
          <w:numId w:val="21"/>
        </w:numPr>
        <w:tabs>
          <w:tab w:val="left" w:pos="0"/>
          <w:tab w:val="left" w:pos="315"/>
          <w:tab w:val="left" w:pos="1560"/>
        </w:tabs>
        <w:spacing w:after="0" w:line="223" w:lineRule="auto"/>
        <w:ind w:left="0" w:firstLine="1276"/>
        <w:jc w:val="thaiDistribute"/>
        <w:rPr>
          <w:rFonts w:ascii="TH SarabunPSK" w:eastAsia="TH SarabunPSK" w:hAnsi="TH SarabunPSK" w:cs="TH SarabunPSK"/>
          <w:spacing w:val="12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12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pacing w:val="12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12"/>
          <w:sz w:val="32"/>
          <w:szCs w:val="32"/>
        </w:rPr>
        <w:t>และสถานศึกษาในสังกัดทุกแห่งสามารถบริหาร</w:t>
      </w:r>
      <w:proofErr w:type="spellEnd"/>
      <w:r w:rsidRPr="00747032">
        <w:rPr>
          <w:rFonts w:ascii="TH SarabunPSK" w:eastAsia="TH SarabunPSK" w:hAnsi="TH SarabunPSK" w:cs="TH SarabunPSK"/>
          <w:spacing w:val="12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12"/>
          <w:sz w:val="32"/>
          <w:szCs w:val="32"/>
        </w:rPr>
        <w:t>จัดการงบประมาณ</w:t>
      </w:r>
      <w:proofErr w:type="spellEnd"/>
      <w:r w:rsidRPr="00747032">
        <w:rPr>
          <w:rFonts w:ascii="TH SarabunPSK" w:eastAsia="TH SarabunPSK" w:hAnsi="TH SarabunPSK" w:cs="TH SarabunPSK"/>
          <w:spacing w:val="12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12"/>
          <w:sz w:val="32"/>
          <w:szCs w:val="32"/>
        </w:rPr>
        <w:t>ได้อย่างมีประสิทธิภาพ</w:t>
      </w:r>
      <w:proofErr w:type="spellEnd"/>
    </w:p>
    <w:p w14:paraId="0CB80CDB" w14:textId="01572F20" w:rsidR="0049461D" w:rsidRPr="00747032" w:rsidRDefault="0049461D" w:rsidP="00747032">
      <w:pPr>
        <w:tabs>
          <w:tab w:val="left" w:pos="0"/>
          <w:tab w:val="left" w:pos="315"/>
        </w:tabs>
        <w:spacing w:after="0" w:line="223" w:lineRule="auto"/>
        <w:ind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5.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มีการจัดทำรายงานผลการติดตามการดำเนินงานตามนโยบาย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กลยุทธ์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จุดเน้น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สำนักงานคณะกรรมการการศึกษาขั้นพื้นฐาน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กระทรวงศึกษาธิการ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และตามแผนปฏิบัติการ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ประจำปีของสำนักงาน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เป็นข้อมูลในการขับเคลื่อนการบริหารจัดการศึกษา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และเป็นแนวทางในการพัฒนาการศึกษา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ส่งผลให้มีคะแนนการประเมินประสิทธิภาพการบริหารจัดการ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บรรลุผลตามเกณฑ์</w:t>
      </w:r>
      <w:proofErr w:type="spellEnd"/>
    </w:p>
    <w:p w14:paraId="0BD1F32C" w14:textId="77777777" w:rsidR="0049461D" w:rsidRPr="00747032" w:rsidRDefault="0049461D" w:rsidP="00747032">
      <w:pPr>
        <w:tabs>
          <w:tab w:val="left" w:pos="0"/>
          <w:tab w:val="left" w:pos="315"/>
        </w:tabs>
        <w:spacing w:after="0" w:line="223" w:lineRule="auto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6.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และสถานศึกษาในสังกัดทุกโรง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747032">
        <w:rPr>
          <w:rFonts w:ascii="TH SarabunPSK" w:eastAsia="TH SarabunPSK" w:hAnsi="TH SarabunPSK" w:cs="TH SarabunPSK"/>
          <w:sz w:val="32"/>
          <w:szCs w:val="32"/>
        </w:rPr>
        <w:t>และใช้ระบบดูแลช่วยเหลือ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นักเรียนที่เป็นระบบดิจิทัล</w:t>
      </w:r>
      <w:proofErr w:type="spellEnd"/>
      <w:proofErr w:type="gramEnd"/>
    </w:p>
    <w:p w14:paraId="106A88A6" w14:textId="77777777" w:rsidR="0049461D" w:rsidRPr="00747032" w:rsidRDefault="0049461D" w:rsidP="00747032">
      <w:pPr>
        <w:tabs>
          <w:tab w:val="left" w:pos="0"/>
          <w:tab w:val="left" w:pos="315"/>
        </w:tabs>
        <w:spacing w:after="0" w:line="223" w:lineRule="auto"/>
        <w:ind w:firstLine="1134"/>
        <w:jc w:val="thaiDistribute"/>
        <w:rPr>
          <w:rFonts w:ascii="TH SarabunPSK" w:eastAsia="TH SarabunPSK" w:hAnsi="TH SarabunPSK" w:cs="TH SarabunPSK"/>
          <w:spacing w:val="-12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7. </w:t>
      </w:r>
      <w:proofErr w:type="spellStart"/>
      <w:r w:rsidRPr="00747032">
        <w:rPr>
          <w:rFonts w:ascii="TH SarabunPSK" w:eastAsia="TH SarabunPSK" w:hAnsi="TH SarabunPSK" w:cs="TH SarabunPSK"/>
          <w:spacing w:val="-14"/>
          <w:sz w:val="32"/>
          <w:szCs w:val="32"/>
        </w:rPr>
        <w:t>สำนักงานเขตพื้นที่การศึกษาและสถานศึกษาในสังกัด</w:t>
      </w:r>
      <w:proofErr w:type="spellEnd"/>
      <w:r w:rsidRPr="00747032">
        <w:rPr>
          <w:rFonts w:ascii="TH SarabunPSK" w:eastAsia="TH SarabunPSK" w:hAnsi="TH SarabunPSK" w:cs="TH SarabunPSK"/>
          <w:spacing w:val="-14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14"/>
          <w:sz w:val="32"/>
          <w:szCs w:val="32"/>
        </w:rPr>
        <w:t>สามารถบริหารงานบุคคลได้อย่างมีประสิทธิภาพ</w:t>
      </w:r>
      <w:proofErr w:type="spellEnd"/>
    </w:p>
    <w:p w14:paraId="6208FB7B" w14:textId="77777777" w:rsidR="0049461D" w:rsidRPr="00747032" w:rsidRDefault="0049461D" w:rsidP="00747032">
      <w:pPr>
        <w:tabs>
          <w:tab w:val="left" w:pos="0"/>
          <w:tab w:val="left" w:pos="315"/>
        </w:tabs>
        <w:spacing w:after="0" w:line="223" w:lineRule="auto"/>
        <w:ind w:firstLine="113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8.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และสถานศึกษาในสังกัดมีรูปแบบ</w:t>
      </w:r>
      <w:r w:rsidRPr="00747032">
        <w:rPr>
          <w:rFonts w:ascii="TH SarabunPSK" w:eastAsia="TH SarabunPSK" w:hAnsi="TH SarabunPSK" w:cs="TH SarabunPSK"/>
          <w:sz w:val="32"/>
          <w:szCs w:val="32"/>
        </w:rPr>
        <w:t>การบริหารจัดการศึกษาโดยใช้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กระบวนการมีส่วนร่วมได้อย่างมีประสิทธิภาพ</w:t>
      </w:r>
      <w:proofErr w:type="spellEnd"/>
    </w:p>
    <w:p w14:paraId="0DA479D9" w14:textId="77777777" w:rsidR="0049461D" w:rsidRPr="00747032" w:rsidRDefault="0049461D" w:rsidP="00747032">
      <w:pPr>
        <w:tabs>
          <w:tab w:val="left" w:pos="0"/>
          <w:tab w:val="left" w:pos="315"/>
        </w:tabs>
        <w:spacing w:after="0" w:line="223" w:lineRule="auto"/>
        <w:ind w:firstLine="1134"/>
        <w:rPr>
          <w:rFonts w:ascii="TH SarabunPSK" w:eastAsia="TH SarabunPSK" w:hAnsi="TH SarabunPSK" w:cs="TH SarabunPSK"/>
          <w:sz w:val="32"/>
          <w:szCs w:val="32"/>
          <w:cs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>9. ร้อยละของ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สถานศึกษามีผลการประกันคุณภาพภายในระดับดีเลิศขึ้นไป</w:t>
      </w:r>
      <w:proofErr w:type="spellEnd"/>
    </w:p>
    <w:p w14:paraId="79E33D57" w14:textId="08B79A46" w:rsidR="0049461D" w:rsidRPr="00747032" w:rsidRDefault="0049461D" w:rsidP="00747032">
      <w:pPr>
        <w:tabs>
          <w:tab w:val="left" w:pos="0"/>
          <w:tab w:val="left" w:pos="315"/>
        </w:tabs>
        <w:spacing w:after="0" w:line="223" w:lineRule="auto"/>
        <w:ind w:firstLine="993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10.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ผ่านเกณฑ์การประเมินคุณธรรมและความ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โปร่งใสในการดำเนินงานของ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หน่วยงานภาครัฐ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(ITA </w:t>
      </w:r>
      <w:proofErr w:type="gramStart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Online)  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t>ผ่านดีเยี่ยม</w:t>
      </w:r>
      <w:proofErr w:type="gramEnd"/>
    </w:p>
    <w:p w14:paraId="1DB525B3" w14:textId="77777777" w:rsidR="0049461D" w:rsidRPr="00747032" w:rsidRDefault="0049461D" w:rsidP="00747032">
      <w:pPr>
        <w:tabs>
          <w:tab w:val="left" w:pos="0"/>
        </w:tabs>
        <w:spacing w:after="0" w:line="228" w:lineRule="auto"/>
        <w:ind w:firstLine="1276"/>
        <w:jc w:val="thaiDistribute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แนวทางการพัฒนา</w:t>
      </w:r>
    </w:p>
    <w:p w14:paraId="4973F781" w14:textId="7777777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พัฒนาระบบสารสนเทศของสำนักงานเขตพื้นที่การศึกษา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และสถานศึกษา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ให้มีระบบข้อมูล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สำหรับการบริหารจัดการและการรายงาน</w:t>
      </w:r>
      <w:proofErr w:type="spellEnd"/>
    </w:p>
    <w:p w14:paraId="00EAE18A" w14:textId="7777777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pacing w:val="-6"/>
          <w:sz w:val="32"/>
          <w:szCs w:val="32"/>
        </w:rPr>
        <w:t>ส่งเสริมสนับสนุนการดำเนินงานเพื่อพัฒนาประสิทธิภาพ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การบริหารจัดการของสำนักงาน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เขตพื้นที่การศึกษาให้เป็นไปตามมาตรฐานการปฏิบัติงาน</w:t>
      </w:r>
      <w:proofErr w:type="spellEnd"/>
    </w:p>
    <w:p w14:paraId="4DDB1E29" w14:textId="06A6130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ศึกษานโยบาย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กลยุทธ์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จุดเน้น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แนวทางการพัฒนาการศึกษาของหน่วยงานต้นสังกัด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747032">
        <w:rPr>
          <w:rFonts w:ascii="TH SarabunPSK" w:eastAsia="TH SarabunPSK" w:hAnsi="TH SarabunPSK" w:cs="TH SarabunPSK"/>
          <w:sz w:val="32"/>
          <w:szCs w:val="32"/>
        </w:rPr>
        <w:t>เพื่อนำสู่การปฏิบัติในระดับสำนักงานเขตพื้นที่การศึกษาและสถานศึกษา</w:t>
      </w:r>
    </w:p>
    <w:p w14:paraId="6A20D91E" w14:textId="2C3496E0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แจ้งแนวทาง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การดำเนินงานในการขอจัดตั้งงบประมาณเพื่อให้สถานศึกษาในสังกัด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ได้ยึดถือเป็นกรอบแนวทางในการดำเนินการจัดตั้งงบประมาณประจำปี</w:t>
      </w:r>
      <w:proofErr w:type="spellEnd"/>
    </w:p>
    <w:p w14:paraId="0936517B" w14:textId="4BEF3D5C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กำหนดรูปแบบ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วิธีการ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และแนวทางในการติดตามงานเพื่อการทำงานให้ประสบผลสำเร็จ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ตามเป้าหมายที่กำหนดบุคลากรสามารถรายงานความก้าวหน้าของงาน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ได้อย่างครบถ้วน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ถูกต้อง</w:t>
      </w:r>
      <w:proofErr w:type="spellEnd"/>
    </w:p>
    <w:p w14:paraId="03E09FA6" w14:textId="7777777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lastRenderedPageBreak/>
        <w:t>กำหนดรูปแบบ วิธีการ และแนวทางในการติดตามงานเพื่อการทำงานให้ประสบผลสำเร็จตามเป้าหมายที่กำหนด บุคลากรสามารถรายงานความก้าวหน้าของงานได้อย่างครบถ้วน ถูกต้อง</w:t>
      </w:r>
    </w:p>
    <w:p w14:paraId="5B594D1D" w14:textId="7777777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กำกับติดตาม ให้ความช่วยเหลือสถานศึกษาด้านการปฏิบัติงาน</w:t>
      </w:r>
      <w:r w:rsidRPr="00747032">
        <w:rPr>
          <w:rFonts w:ascii="TH SarabunPSK" w:hAnsi="TH SarabunPSK" w:cs="TH SarabunPSK"/>
          <w:sz w:val="32"/>
          <w:szCs w:val="32"/>
          <w:cs/>
        </w:rPr>
        <w:t>การเงิน บัญชี พัสดุ เงินอุดหนุนตามโครงการอุดหนุนค่าใช้จ่ายในการจัดการศึกษาตั้งแต่อนุบาลจนจบการศึกษาขั้นพื้นฐาน</w:t>
      </w:r>
      <w:r w:rsidRPr="00747032">
        <w:rPr>
          <w:rFonts w:ascii="TH SarabunPSK" w:hAnsi="TH SarabunPSK" w:cs="TH SarabunPSK"/>
          <w:sz w:val="32"/>
          <w:szCs w:val="32"/>
        </w:rPr>
        <w:t xml:space="preserve"> </w:t>
      </w:r>
      <w:r w:rsidRPr="00747032">
        <w:rPr>
          <w:rFonts w:ascii="TH SarabunPSK" w:hAnsi="TH SarabunPSK" w:cs="TH SarabunPSK"/>
          <w:sz w:val="32"/>
          <w:szCs w:val="32"/>
          <w:cs/>
        </w:rPr>
        <w:t>และเงินรายได้สถานศึกษา ดำเนินการตรวจสอบการดำเนินงาน</w:t>
      </w:r>
      <w:proofErr w:type="spellStart"/>
      <w:r w:rsidRPr="00747032">
        <w:rPr>
          <w:rFonts w:ascii="TH SarabunPSK" w:hAnsi="TH SarabunPSK" w:cs="TH SarabunPSK"/>
          <w:sz w:val="32"/>
          <w:szCs w:val="32"/>
        </w:rPr>
        <w:t>ด้านการเงิน</w:t>
      </w:r>
      <w:proofErr w:type="spellEnd"/>
      <w:r w:rsidRPr="0074703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hAnsi="TH SarabunPSK" w:cs="TH SarabunPSK"/>
          <w:sz w:val="32"/>
          <w:szCs w:val="32"/>
        </w:rPr>
        <w:t>การบัญชี</w:t>
      </w:r>
      <w:proofErr w:type="spellEnd"/>
      <w:r w:rsidRPr="00747032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747032">
        <w:rPr>
          <w:rFonts w:ascii="TH SarabunPSK" w:hAnsi="TH SarabunPSK" w:cs="TH SarabunPSK"/>
          <w:sz w:val="32"/>
          <w:szCs w:val="32"/>
        </w:rPr>
        <w:t>ระบบ</w:t>
      </w:r>
      <w:proofErr w:type="spellEnd"/>
      <w:r w:rsidRPr="00747032">
        <w:rPr>
          <w:rFonts w:ascii="TH SarabunPSK" w:hAnsi="TH SarabunPSK" w:cs="TH SarabunPSK"/>
          <w:sz w:val="32"/>
          <w:szCs w:val="32"/>
        </w:rPr>
        <w:t xml:space="preserve"> New GFMIS Thai) </w:t>
      </w:r>
      <w:proofErr w:type="spellStart"/>
      <w:r w:rsidRPr="00747032">
        <w:rPr>
          <w:rFonts w:ascii="TH SarabunPSK" w:hAnsi="TH SarabunPSK" w:cs="TH SarabunPSK"/>
          <w:sz w:val="32"/>
          <w:szCs w:val="32"/>
        </w:rPr>
        <w:t>ของสำนักงานเขตพื้นที่การศึกษา</w:t>
      </w:r>
      <w:proofErr w:type="spellEnd"/>
    </w:p>
    <w:p w14:paraId="0BF03904" w14:textId="7777777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hAnsi="TH SarabunPSK" w:cs="TH SarabunPSK"/>
          <w:spacing w:val="-12"/>
          <w:sz w:val="32"/>
          <w:szCs w:val="32"/>
          <w:cs/>
        </w:rPr>
        <w:t>สร้างความรู้ความเช้าใจเกี่ยวกับการปฏิบัติงานด้านการเงิน บัญชี และพัสดุ</w:t>
      </w:r>
      <w:r w:rsidRPr="00747032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747032">
        <w:rPr>
          <w:rFonts w:ascii="TH SarabunPSK" w:hAnsi="TH SarabunPSK" w:cs="TH SarabunPSK"/>
          <w:spacing w:val="-12"/>
          <w:sz w:val="32"/>
          <w:szCs w:val="32"/>
          <w:cs/>
        </w:rPr>
        <w:t>ให้แก่ครูและบุคลากรทางการศึกษา ที่ปฏิบัติงานด้านการเงิน บัญชี และพัสดุของโรงเรียน</w:t>
      </w:r>
      <w:r w:rsidRPr="0074703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และสำนักงานเขตพื้นที่การศึกษา</w:t>
      </w:r>
    </w:p>
    <w:p w14:paraId="19C7FC03" w14:textId="7777777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0" w:firstLine="1276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ส่งเสริมสนับสนุนให้สถานศึกษามีการใช้งานระบบการดูแลช่วยเหลือนักเรียนในการบริหาร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br/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จัดการศึกษา</w:t>
      </w:r>
      <w:proofErr w:type="spellEnd"/>
    </w:p>
    <w:p w14:paraId="2D3FD0B3" w14:textId="77777777" w:rsidR="0076654C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360" w:firstLine="77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ส่งเสริมการบริหารจัดการด้านการบริหารงานบุคคลที่มีประสิทธิภาพแก่ผู้บริหารสถานศึกษา</w:t>
      </w:r>
    </w:p>
    <w:p w14:paraId="281BC35A" w14:textId="3411E30A" w:rsidR="0049461D" w:rsidRPr="0076654C" w:rsidRDefault="0049461D" w:rsidP="0076654C">
      <w:pPr>
        <w:tabs>
          <w:tab w:val="left" w:pos="1134"/>
          <w:tab w:val="left" w:pos="156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6654C">
        <w:rPr>
          <w:rFonts w:ascii="TH SarabunPSK" w:eastAsia="TH SarabunPSK" w:hAnsi="TH SarabunPSK" w:cs="TH SarabunPSK"/>
          <w:sz w:val="32"/>
          <w:szCs w:val="32"/>
        </w:rPr>
        <w:t>และบุคลากรที่เกี่ยวข้อง</w:t>
      </w:r>
      <w:proofErr w:type="spellEnd"/>
    </w:p>
    <w:p w14:paraId="4C221961" w14:textId="1C8BF49A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360" w:firstLine="774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ส่งเสริมการมีส่วนร่วมในการกำกับ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ติดตาม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TH SarabunPSK" w:hAnsi="TH SarabunPSK" w:cs="TH SarabunPSK"/>
          <w:sz w:val="32"/>
          <w:szCs w:val="32"/>
        </w:rPr>
        <w:t>ตรวจสอบการจัดการจัดการศึกษา</w:t>
      </w:r>
      <w:proofErr w:type="spellEnd"/>
      <w:r w:rsidRPr="0074703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5334753B" w14:textId="77777777" w:rsidR="0049461D" w:rsidRPr="00747032" w:rsidRDefault="0049461D">
      <w:pPr>
        <w:pStyle w:val="a5"/>
        <w:numPr>
          <w:ilvl w:val="0"/>
          <w:numId w:val="22"/>
        </w:numPr>
        <w:tabs>
          <w:tab w:val="left" w:pos="1134"/>
          <w:tab w:val="left" w:pos="1560"/>
        </w:tabs>
        <w:spacing w:after="0" w:line="240" w:lineRule="auto"/>
        <w:ind w:left="360" w:firstLine="77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47032">
        <w:rPr>
          <w:rFonts w:ascii="TH SarabunPSK" w:eastAsia="TH SarabunPSK" w:hAnsi="TH SarabunPSK" w:cs="TH SarabunPSK"/>
          <w:sz w:val="32"/>
          <w:szCs w:val="32"/>
        </w:rPr>
        <w:t>ส่งเสริมสนับสนุนการดำเนินงานของสำนักงานเขตพื้นที่การศึกษาและสถานศึกษาในสังกัด</w:t>
      </w:r>
      <w:r w:rsidRPr="00747032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747032">
        <w:rPr>
          <w:rFonts w:ascii="TH SarabunPSK" w:eastAsia="TH SarabunPSK" w:hAnsi="TH SarabunPSK" w:cs="TH SarabunPSK"/>
          <w:sz w:val="32"/>
          <w:szCs w:val="32"/>
        </w:rPr>
        <w:t>เพื่อให้บรรลุผลเป็นองค์กรที่มีคุณธรรมและความโปร่งใสในการดำเนินงาน</w:t>
      </w:r>
    </w:p>
    <w:p w14:paraId="1E822DDB" w14:textId="77777777" w:rsidR="0049461D" w:rsidRPr="0049461D" w:rsidRDefault="0049461D" w:rsidP="0049461D">
      <w:pPr>
        <w:pStyle w:val="a5"/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0325E0BC" w14:textId="27899294" w:rsidR="0049461D" w:rsidRPr="0049461D" w:rsidRDefault="0049461D" w:rsidP="00747032">
      <w:pPr>
        <w:pStyle w:val="a5"/>
        <w:shd w:val="clear" w:color="auto" w:fill="F4B083" w:themeFill="accent2" w:themeFillTint="99"/>
        <w:spacing w:line="0" w:lineRule="atLeast"/>
        <w:ind w:left="0" w:right="43" w:hanging="11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461D">
        <w:rPr>
          <w:rFonts w:ascii="TH SarabunPSK" w:hAnsi="TH SarabunPSK" w:cs="TH SarabunPSK"/>
          <w:b/>
          <w:bCs/>
          <w:sz w:val="36"/>
          <w:szCs w:val="36"/>
          <w:cs/>
        </w:rPr>
        <w:t xml:space="preserve">นโยบายและจุดเน้นของสำนักงานเขตพื้นที่การศึกษามัธยมศึกษาสุราษฎร์ธานี ชุมพร </w:t>
      </w:r>
      <w:r w:rsidRPr="0049461D">
        <w:rPr>
          <w:rFonts w:ascii="TH SarabunPSK" w:hAnsi="TH SarabunPSK" w:cs="TH SarabunPSK"/>
          <w:b/>
          <w:bCs/>
          <w:sz w:val="36"/>
          <w:szCs w:val="36"/>
          <w:cs/>
        </w:rPr>
        <w:br/>
        <w:t>ประจำปีงบประมาณ พ.ศ. 2568</w:t>
      </w:r>
    </w:p>
    <w:p w14:paraId="5F2B4C49" w14:textId="77777777" w:rsidR="0049461D" w:rsidRPr="009D261F" w:rsidRDefault="0049461D" w:rsidP="0049461D">
      <w:pPr>
        <w:tabs>
          <w:tab w:val="left" w:pos="340"/>
          <w:tab w:val="left" w:pos="753"/>
          <w:tab w:val="left" w:pos="1134"/>
        </w:tabs>
        <w:spacing w:before="120" w:line="228" w:lineRule="auto"/>
        <w:ind w:right="45"/>
        <w:rPr>
          <w:rFonts w:ascii="TH SarabunPSK" w:hAnsi="TH SarabunPSK" w:cs="TH SarabunPSK"/>
          <w:b/>
          <w:bCs/>
          <w:sz w:val="32"/>
          <w:szCs w:val="32"/>
        </w:rPr>
      </w:pP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ab/>
        <w:t>ด้านโอกาสทางการศึกษาของผู้เรียน</w:t>
      </w:r>
      <w:r w:rsidRPr="009D26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D26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B1A6B02" w14:textId="77777777" w:rsidR="0049461D" w:rsidRPr="009D261F" w:rsidRDefault="0049461D" w:rsidP="00747032">
      <w:pPr>
        <w:tabs>
          <w:tab w:val="left" w:pos="1560"/>
        </w:tabs>
        <w:spacing w:after="0" w:line="228" w:lineRule="auto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1.1</w:t>
      </w:r>
      <w:r w:rsidRPr="009D261F">
        <w:rPr>
          <w:rFonts w:ascii="TH SarabunPSK" w:hAnsi="TH SarabunPSK" w:cs="TH SarabunPSK"/>
          <w:sz w:val="32"/>
          <w:szCs w:val="32"/>
          <w:cs/>
        </w:rPr>
        <w:tab/>
        <w:t xml:space="preserve">ส่งเสริม สนับสนุนการจัดการศึกษาที่ยืดหยุ่นทั้งในระบบ นอกระบบ ตามอัธยาศัย รวมทั้งการป้องกัน เฝ้าระวัง  การดูแล การช่วยเหลือ เพื่อแก้ปัญหาเด็กที่อยู่นอกระบบการศึกษา เด็กตกหล่น 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>เด็กกลุ่มเสี่ยง เด็กออกกลางคัน และเด็กพื้นที่เกาะ ให้กลับเข้าสู่ระบบการศึกษาตามนโนบายรัฐบาล “</w:t>
      </w:r>
      <w:r w:rsidRPr="009D261F">
        <w:rPr>
          <w:rFonts w:ascii="TH SarabunPSK" w:hAnsi="TH SarabunPSK" w:cs="TH SarabunPSK"/>
          <w:sz w:val="32"/>
          <w:szCs w:val="32"/>
        </w:rPr>
        <w:t>Thailand Zero Dropout</w:t>
      </w:r>
      <w:r w:rsidRPr="009D261F">
        <w:rPr>
          <w:rFonts w:ascii="TH SarabunPSK" w:hAnsi="TH SarabunPSK" w:cs="TH SarabunPSK"/>
          <w:sz w:val="32"/>
          <w:szCs w:val="32"/>
          <w:cs/>
        </w:rPr>
        <w:t>”</w:t>
      </w:r>
      <w:r w:rsidRPr="009D261F">
        <w:rPr>
          <w:rFonts w:ascii="TH SarabunPSK" w:hAnsi="TH SarabunPSK" w:cs="TH SarabunPSK"/>
          <w:sz w:val="32"/>
          <w:szCs w:val="32"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(พาน้องกลับมาเรียน นำการเรียนไปให้น้อง) โดยมีการบูรณาการความร่วมมือกับบุคคลและหน่วยงานที่เกี่ยวข้อง </w:t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</w:p>
    <w:p w14:paraId="5F87F814" w14:textId="77777777" w:rsidR="0049461D" w:rsidRPr="009D261F" w:rsidRDefault="0049461D" w:rsidP="00747032">
      <w:pPr>
        <w:tabs>
          <w:tab w:val="left" w:pos="1560"/>
        </w:tabs>
        <w:spacing w:after="0" w:line="228" w:lineRule="auto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1.2 ส่งเสริม สนับสนุนให้เด็กที่มีความต้องการจำเป็นพิเศษ เด็กพิการและเด็กด้อยโอกาสได้รับโอกาสเข้าถึงการศึกษา แหล่งเรียนรู้ และการฝึกอาชีพที่หลากหลายเหมาะสมตามศักยภาพ เพื่อให้มีทักษะ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>ในการดำเนินชีวิต สามารถพึ่งตนเองได้</w:t>
      </w:r>
    </w:p>
    <w:p w14:paraId="7E44F49F" w14:textId="77777777" w:rsidR="0049461D" w:rsidRPr="009D261F" w:rsidRDefault="0049461D" w:rsidP="00747032">
      <w:pPr>
        <w:tabs>
          <w:tab w:val="left" w:pos="1560"/>
        </w:tabs>
        <w:spacing w:after="0" w:line="228" w:lineRule="auto"/>
        <w:ind w:right="45" w:firstLine="1134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 xml:space="preserve">1.3 </w:t>
      </w:r>
      <w:r w:rsidRPr="009D261F">
        <w:rPr>
          <w:rFonts w:ascii="TH SarabunPSK" w:hAnsi="TH SarabunPSK" w:cs="TH SarabunPSK"/>
          <w:spacing w:val="-12"/>
          <w:sz w:val="32"/>
          <w:szCs w:val="32"/>
          <w:cs/>
        </w:rPr>
        <w:t xml:space="preserve">สร้างความเข้มแข็งระบบแนะแนว การชี้แนะ </w:t>
      </w:r>
      <w:r w:rsidRPr="009D261F">
        <w:rPr>
          <w:rFonts w:ascii="TH SarabunPSK" w:hAnsi="TH SarabunPSK" w:cs="TH SarabunPSK"/>
          <w:spacing w:val="-12"/>
          <w:sz w:val="32"/>
          <w:szCs w:val="32"/>
        </w:rPr>
        <w:t xml:space="preserve">(Coaching) </w:t>
      </w:r>
      <w:r w:rsidRPr="009D261F">
        <w:rPr>
          <w:rFonts w:ascii="TH SarabunPSK" w:hAnsi="TH SarabunPSK" w:cs="TH SarabunPSK"/>
          <w:spacing w:val="-12"/>
          <w:sz w:val="32"/>
          <w:szCs w:val="32"/>
          <w:cs/>
        </w:rPr>
        <w:t>การดูแลสุขภาพกายสุขภาพจิตของผู้เรียน</w:t>
      </w:r>
    </w:p>
    <w:p w14:paraId="36698467" w14:textId="77777777" w:rsidR="0049461D" w:rsidRPr="0049461D" w:rsidRDefault="0049461D" w:rsidP="00747032">
      <w:pPr>
        <w:tabs>
          <w:tab w:val="left" w:pos="1560"/>
        </w:tabs>
        <w:spacing w:after="0" w:line="228" w:lineRule="auto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 xml:space="preserve">1.4 </w:t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pacing w:val="-10"/>
          <w:sz w:val="32"/>
          <w:szCs w:val="32"/>
          <w:cs/>
        </w:rPr>
        <w:t>ส่งเสริมสนับสนุนการบริหารจัดการโรงเรียนคุณภาพ โรงเรียนขนาดเล็ก โรงเรียนในพื้นที่ลักษณะ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>พิเศษ และโรงเรียนพื้นที่นวัตกรรมการศึกษา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ให้สามารถบริหารจัดการศึกษาได้อย่างมีประสิทธิภาพ</w:t>
      </w:r>
    </w:p>
    <w:p w14:paraId="09093B03" w14:textId="77777777" w:rsidR="0049461D" w:rsidRPr="0049461D" w:rsidRDefault="0049461D" w:rsidP="00747032">
      <w:pPr>
        <w:tabs>
          <w:tab w:val="left" w:pos="1560"/>
        </w:tabs>
        <w:spacing w:after="0" w:line="228" w:lineRule="auto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>1.</w:t>
      </w:r>
      <w:r w:rsidRPr="0049461D">
        <w:rPr>
          <w:rFonts w:ascii="TH SarabunPSK" w:hAnsi="TH SarabunPSK" w:cs="TH SarabunPSK"/>
          <w:sz w:val="32"/>
          <w:szCs w:val="32"/>
          <w:cs/>
        </w:rPr>
        <w:t>5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pacing w:val="-6"/>
          <w:sz w:val="32"/>
          <w:szCs w:val="32"/>
          <w:cs/>
        </w:rPr>
        <w:t xml:space="preserve">ส่งเสริมการจัดการศึกษาขั้นพื้นฐานในศูนย์การเรียนโดยบุคคล ครอบครัว และสถานประกอบการ </w:t>
      </w:r>
      <w:r w:rsidRPr="0049461D">
        <w:rPr>
          <w:rFonts w:ascii="TH SarabunPSK" w:hAnsi="TH SarabunPSK" w:cs="TH SarabunPSK"/>
          <w:spacing w:val="-6"/>
          <w:sz w:val="32"/>
          <w:szCs w:val="32"/>
        </w:rPr>
        <w:t>(Home Scho</w:t>
      </w:r>
      <w:r w:rsidRPr="0049461D">
        <w:rPr>
          <w:rFonts w:ascii="TH SarabunPSK" w:hAnsi="TH SarabunPSK" w:cs="TH SarabunPSK"/>
          <w:sz w:val="32"/>
          <w:szCs w:val="32"/>
        </w:rPr>
        <w:t>ol)</w:t>
      </w:r>
    </w:p>
    <w:p w14:paraId="4229A287" w14:textId="77777777" w:rsidR="0049461D" w:rsidRPr="0049461D" w:rsidRDefault="0049461D" w:rsidP="00747032">
      <w:pPr>
        <w:tabs>
          <w:tab w:val="left" w:pos="1560"/>
        </w:tabs>
        <w:spacing w:after="0" w:line="228" w:lineRule="auto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1.6</w:t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t xml:space="preserve">นักเรียนจบการศึกษาภาคบังคับหรือการศึกษาขั้นพื้นฐาน ภายในระยะเวลาที่หลักสูตรกำหนด </w:t>
      </w:r>
      <w:r w:rsidRPr="0049461D">
        <w:rPr>
          <w:rFonts w:ascii="TH SarabunPSK" w:hAnsi="TH SarabunPSK" w:cs="TH SarabunPSK"/>
          <w:spacing w:val="-10"/>
          <w:sz w:val="32"/>
          <w:szCs w:val="32"/>
          <w:cs/>
        </w:rPr>
        <w:br/>
        <w:t>ได้ศึกษาต่อและหรือประกอบอาชีพตามศักยภาพ</w:t>
      </w:r>
    </w:p>
    <w:p w14:paraId="524CF6F9" w14:textId="77777777" w:rsidR="0049461D" w:rsidRPr="0049461D" w:rsidRDefault="0049461D" w:rsidP="00747032">
      <w:pPr>
        <w:tabs>
          <w:tab w:val="left" w:pos="1560"/>
        </w:tabs>
        <w:spacing w:after="0" w:line="228" w:lineRule="auto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>1.7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ab/>
        <w:t>ส่งเสริม</w:t>
      </w:r>
      <w:r w:rsidRPr="0049461D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การจัดการศึกษาเพื่อทักษะอาชีพ และการมีรายได้ระหว่างเรียน (</w:t>
      </w:r>
      <w:r w:rsidRPr="0049461D">
        <w:rPr>
          <w:rFonts w:ascii="TH SarabunPSK" w:hAnsi="TH SarabunPSK" w:cs="TH SarabunPSK"/>
          <w:spacing w:val="-4"/>
          <w:sz w:val="32"/>
          <w:szCs w:val="32"/>
        </w:rPr>
        <w:t>Learn to Ear</w:t>
      </w:r>
      <w:r w:rsidRPr="0049461D">
        <w:rPr>
          <w:rFonts w:ascii="TH SarabunPSK" w:hAnsi="TH SarabunPSK" w:cs="TH SarabunPSK"/>
          <w:sz w:val="32"/>
          <w:szCs w:val="32"/>
        </w:rPr>
        <w:t>n)</w:t>
      </w:r>
    </w:p>
    <w:p w14:paraId="138113CF" w14:textId="77777777" w:rsidR="0076654C" w:rsidRDefault="0076654C" w:rsidP="0049461D">
      <w:pPr>
        <w:tabs>
          <w:tab w:val="left" w:pos="1134"/>
          <w:tab w:val="left" w:pos="1418"/>
          <w:tab w:val="left" w:pos="1701"/>
        </w:tabs>
        <w:spacing w:before="120" w:line="228" w:lineRule="auto"/>
        <w:ind w:right="4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1C589DA" w14:textId="77777777" w:rsidR="0076654C" w:rsidRDefault="0076654C" w:rsidP="0049461D">
      <w:pPr>
        <w:tabs>
          <w:tab w:val="left" w:pos="1134"/>
          <w:tab w:val="left" w:pos="1418"/>
          <w:tab w:val="left" w:pos="1701"/>
        </w:tabs>
        <w:spacing w:before="120" w:line="228" w:lineRule="auto"/>
        <w:ind w:right="4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AB97CE" w14:textId="59E1AD63" w:rsidR="0049461D" w:rsidRPr="009D261F" w:rsidRDefault="0049461D" w:rsidP="0049461D">
      <w:pPr>
        <w:tabs>
          <w:tab w:val="left" w:pos="1134"/>
          <w:tab w:val="left" w:pos="1418"/>
          <w:tab w:val="left" w:pos="1701"/>
        </w:tabs>
        <w:spacing w:before="120" w:line="228" w:lineRule="auto"/>
        <w:ind w:right="4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>2. ด้านคุณภาพผู้เรียน</w:t>
      </w:r>
    </w:p>
    <w:p w14:paraId="6AEBA282" w14:textId="3815290E" w:rsidR="0049461D" w:rsidRPr="009D261F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</w:rPr>
        <w:lastRenderedPageBreak/>
        <w:t>2.1</w:t>
      </w:r>
      <w:proofErr w:type="gramStart"/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="00EA2026" w:rsidRPr="009D26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D261F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ผลสัมฤทธิ์ทางการเรียนของนักเรียนสูงขึ้น</w:t>
      </w:r>
      <w:proofErr w:type="gramEnd"/>
    </w:p>
    <w:p w14:paraId="6CC64BFC" w14:textId="266A10B5" w:rsidR="0049461D" w:rsidRPr="009D261F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 xml:space="preserve">2.2 </w:t>
      </w:r>
      <w:r w:rsidRPr="009D261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9D26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O-NET) </w:t>
      </w:r>
      <w:r w:rsidRPr="009D26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ระดับชั้นมัธยมศึกษาปีที่ 3 </w:t>
      </w:r>
      <w:r w:rsidRPr="009D261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มีค่าพัฒนาสูงขึ้น หรือสูงกว่าค่าเฉลี่ยระดับประเทศ</w:t>
      </w:r>
      <w:r w:rsidRPr="009D26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E5DFF02" w14:textId="77777777" w:rsidR="0049461D" w:rsidRPr="009D261F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2.3 ผู้เรียนได้รับการส่งเสริมการอ่านเพื่อการเรียนรู้ตลอดชีวิต และพัฒนาความสามารถ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 xml:space="preserve">ด้านการอ่านตามแนวทางการประเมิน </w:t>
      </w:r>
      <w:r w:rsidRPr="009D261F">
        <w:rPr>
          <w:rFonts w:ascii="TH SarabunPSK" w:hAnsi="TH SarabunPSK" w:cs="TH SarabunPSK"/>
          <w:sz w:val="32"/>
          <w:szCs w:val="32"/>
        </w:rPr>
        <w:t xml:space="preserve">PISA </w:t>
      </w:r>
    </w:p>
    <w:p w14:paraId="470C97F7" w14:textId="77777777" w:rsidR="0049461D" w:rsidRPr="009D261F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 xml:space="preserve">2.4 </w:t>
      </w:r>
      <w:r w:rsidRPr="009D261F">
        <w:rPr>
          <w:rFonts w:ascii="TH SarabunPSK" w:hAnsi="TH SarabunPSK" w:cs="TH SarabunPSK"/>
          <w:spacing w:val="-8"/>
          <w:sz w:val="32"/>
          <w:szCs w:val="32"/>
          <w:cs/>
        </w:rPr>
        <w:t xml:space="preserve">ส่งเสริมความฉลาดรู้ตามแนวทางการประเมิน </w:t>
      </w:r>
      <w:r w:rsidRPr="009D261F">
        <w:rPr>
          <w:rFonts w:ascii="TH SarabunPSK" w:hAnsi="TH SarabunPSK" w:cs="TH SarabunPSK"/>
          <w:spacing w:val="-8"/>
          <w:sz w:val="32"/>
          <w:szCs w:val="32"/>
        </w:rPr>
        <w:t xml:space="preserve">PISA </w:t>
      </w:r>
      <w:r w:rsidRPr="009D261F">
        <w:rPr>
          <w:rFonts w:ascii="TH SarabunPSK" w:hAnsi="TH SarabunPSK" w:cs="TH SarabunPSK"/>
          <w:spacing w:val="-8"/>
          <w:sz w:val="32"/>
          <w:szCs w:val="32"/>
          <w:cs/>
        </w:rPr>
        <w:t>ให้กับนักเรียนระดับชั้นมัธยมศึกษาตอนต้น</w:t>
      </w:r>
    </w:p>
    <w:p w14:paraId="492EA6F6" w14:textId="75F6CBCC" w:rsidR="0049461D" w:rsidRPr="009D261F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</w:rPr>
        <w:t>2.5</w:t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="00EA2026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>ผู้เรียนมีผลการเรียนผ่านเกณฑ์การประเมินตามหลักสูตรของสถานศึกษา</w:t>
      </w:r>
    </w:p>
    <w:p w14:paraId="1DC8091B" w14:textId="77777777" w:rsidR="0049461D" w:rsidRPr="009D261F" w:rsidRDefault="0049461D" w:rsidP="00747032">
      <w:pPr>
        <w:spacing w:before="120" w:after="0" w:line="228" w:lineRule="auto"/>
        <w:ind w:right="45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>3. ด้านคุณลักษณะและศักยภาพของผู้เรียน</w:t>
      </w:r>
    </w:p>
    <w:p w14:paraId="1E120D34" w14:textId="35F79408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D261F">
        <w:rPr>
          <w:rFonts w:ascii="TH SarabunPSK" w:hAnsi="TH SarabunPSK" w:cs="TH SarabunPSK"/>
          <w:color w:val="000000" w:themeColor="text1"/>
          <w:sz w:val="32"/>
          <w:szCs w:val="32"/>
          <w:cs/>
        </w:rPr>
        <w:t>3.</w:t>
      </w:r>
      <w:r w:rsidRPr="009D261F">
        <w:rPr>
          <w:rFonts w:ascii="TH SarabunPSK" w:hAnsi="TH SarabunPSK" w:cs="TH SarabunPSK"/>
          <w:sz w:val="32"/>
          <w:szCs w:val="32"/>
          <w:cs/>
        </w:rPr>
        <w:t>1</w:t>
      </w:r>
      <w:r w:rsidR="00EA2026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 ผู้เรียนได้รับการส่งเสริมการจัดกิจกรรมเสริมสร้างศักยภาพตามพหุปัญญา</w:t>
      </w:r>
    </w:p>
    <w:p w14:paraId="359146CD" w14:textId="09E03A77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 xml:space="preserve">3.2 ผู้เรียนที่มีความสามารถพิเศษด้านต่าง ๆ และ </w:t>
      </w:r>
      <w:r w:rsidRPr="009D261F">
        <w:rPr>
          <w:rFonts w:ascii="TH SarabunPSK" w:hAnsi="TH SarabunPSK" w:cs="TH SarabunPSK"/>
          <w:sz w:val="32"/>
          <w:szCs w:val="32"/>
        </w:rPr>
        <w:t>Soft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</w:rPr>
        <w:t xml:space="preserve">Power </w:t>
      </w:r>
      <w:r w:rsidRPr="009D261F">
        <w:rPr>
          <w:rFonts w:ascii="TH SarabunPSK" w:hAnsi="TH SarabunPSK" w:cs="TH SarabunPSK"/>
          <w:sz w:val="32"/>
          <w:szCs w:val="32"/>
          <w:cs/>
        </w:rPr>
        <w:t>ได้รับการส่งเสริม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 xml:space="preserve">ด้านการจัดการเรียนรู้ด้วยวิธีการที่หลากหลายตามความถนัด และความสนใจ ด้วยการเรียนรู้อย่างมีความสุข 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>เพื่อพัฒนาสู่ความเป็นเลิศ เต็มตามศักยภาพเพื่อเพิ่มขีดความสามารถในการแข่งขัน</w:t>
      </w:r>
    </w:p>
    <w:p w14:paraId="2156082E" w14:textId="4E0FA926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9D261F">
        <w:rPr>
          <w:rFonts w:ascii="TH SarabunPSK" w:hAnsi="TH SarabunPSK" w:cs="TH SarabunPSK"/>
          <w:sz w:val="32"/>
          <w:szCs w:val="32"/>
        </w:rPr>
        <w:t>3.</w:t>
      </w:r>
      <w:r w:rsidRPr="009D261F">
        <w:rPr>
          <w:rFonts w:ascii="TH SarabunPSK" w:hAnsi="TH SarabunPSK" w:cs="TH SarabunPSK"/>
          <w:sz w:val="32"/>
          <w:szCs w:val="32"/>
          <w:cs/>
        </w:rPr>
        <w:t>3</w:t>
      </w:r>
      <w:r w:rsidRPr="009D261F">
        <w:rPr>
          <w:rFonts w:ascii="TH SarabunPSK" w:hAnsi="TH SarabunPSK" w:cs="TH SarabunPSK"/>
          <w:sz w:val="32"/>
          <w:szCs w:val="32"/>
        </w:rPr>
        <w:t xml:space="preserve"> </w:t>
      </w:r>
      <w:r w:rsidR="00EA2026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>ผู้เรียนได้รับการส่งเสริมสนับสนุนภาวะผู้นำด้วยกระบวนการลูกเสือ</w:t>
      </w:r>
      <w:proofErr w:type="gramEnd"/>
      <w:r w:rsidRPr="009D261F">
        <w:rPr>
          <w:rFonts w:ascii="TH SarabunPSK" w:hAnsi="TH SarabunPSK" w:cs="TH SarabunPSK"/>
          <w:sz w:val="32"/>
          <w:szCs w:val="32"/>
          <w:cs/>
        </w:rPr>
        <w:t xml:space="preserve"> เนตรนารี ยุวกาชาด 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 xml:space="preserve">ผู้บำเพ็ญประโยชน์ และกิจกรรมพัฒนาผู้เรียนอื่น ๆ </w:t>
      </w:r>
    </w:p>
    <w:p w14:paraId="7C84A127" w14:textId="77777777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3.4 ส่งเสริมกิจกรรมสภานักเรียน ชุมนุม ชมรม และการมีส่วนร่วมให้เกิดวิถีประชาธิปไตย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>ในโรงเรียน เป็นพลเมืองดี และแสดงออกอย่างสร้างสรรค์</w:t>
      </w:r>
    </w:p>
    <w:p w14:paraId="07274A36" w14:textId="77777777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D261F">
        <w:rPr>
          <w:rFonts w:ascii="TH SarabunPSK" w:hAnsi="TH SarabunPSK" w:cs="TH SarabunPSK"/>
          <w:color w:val="000000" w:themeColor="text1"/>
          <w:sz w:val="32"/>
          <w:szCs w:val="32"/>
          <w:cs/>
        </w:rPr>
        <w:t>3.5 ผู้เรียนได้รับเกียรติบัตร โล่รางวัล การยกย่องชมเชย เชิดชูเกียรติ และเป็นแบบอย่า</w:t>
      </w:r>
      <w:r w:rsidRPr="009D261F">
        <w:rPr>
          <w:rFonts w:ascii="TH SarabunPSK" w:hAnsi="TH SarabunPSK" w:cs="TH SarabunPSK"/>
          <w:sz w:val="32"/>
          <w:szCs w:val="32"/>
          <w:cs/>
        </w:rPr>
        <w:t>งที่ดี</w:t>
      </w:r>
    </w:p>
    <w:p w14:paraId="0956A29B" w14:textId="49D8F5E3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560"/>
        </w:tabs>
        <w:spacing w:after="0" w:line="0" w:lineRule="atLeast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3.6</w:t>
      </w:r>
      <w:r w:rsidR="008A64FD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6" w:name="_Hlk192253630"/>
      <w:r w:rsidRPr="009D261F">
        <w:rPr>
          <w:rFonts w:ascii="TH SarabunPSK" w:hAnsi="TH SarabunPSK" w:cs="TH SarabunPSK"/>
          <w:sz w:val="32"/>
          <w:szCs w:val="32"/>
          <w:cs/>
        </w:rPr>
        <w:t>ผู้เรียนได้รับการส่งเสริมให้มีค่านิยมที่ดีงาม มีคุณลักษณะอันพึงประสงค์ โดยน้อมนำหลักปรัชญาของเศรษฐกิจพอเพียง/พระบรมราโชบายด้านการศึกษา ของในหลวงรัชกาลที่ 10 และพระบรม</w:t>
      </w:r>
      <w:r w:rsidR="008A64FD" w:rsidRPr="009D261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D261F">
        <w:rPr>
          <w:rFonts w:ascii="TH SarabunPSK" w:hAnsi="TH SarabunPSK" w:cs="TH SarabunPSK"/>
          <w:sz w:val="32"/>
          <w:szCs w:val="32"/>
          <w:cs/>
        </w:rPr>
        <w:t>วงศานุวงศ์สู่การปฏิบัติ และมีจิตสำนึกในการอนุรักษ์ทรัพยากรธรรมชาติและสิ่งแวดล้อมอย่างยั่งยืน</w:t>
      </w:r>
      <w:bookmarkEnd w:id="6"/>
    </w:p>
    <w:p w14:paraId="5BA8D57F" w14:textId="77777777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</w:rPr>
        <w:t xml:space="preserve">3.7 </w:t>
      </w:r>
      <w:r w:rsidRPr="009D261F">
        <w:rPr>
          <w:rFonts w:ascii="TH SarabunPSK" w:hAnsi="TH SarabunPSK" w:cs="TH SarabunPSK"/>
          <w:sz w:val="32"/>
          <w:szCs w:val="32"/>
          <w:cs/>
        </w:rPr>
        <w:t>ผู้เรียนได้รับการปลูกฝังให้มีความเป็นพลเมืองดี มีศีลธรรม มีความรักในสถาบันชาติ ศาสนา พระมหากษัตริย์</w:t>
      </w:r>
    </w:p>
    <w:p w14:paraId="77134406" w14:textId="77777777" w:rsidR="0049461D" w:rsidRPr="009D261F" w:rsidRDefault="0049461D" w:rsidP="00747032">
      <w:pPr>
        <w:tabs>
          <w:tab w:val="left" w:pos="340"/>
          <w:tab w:val="left" w:pos="1134"/>
          <w:tab w:val="left" w:pos="1418"/>
        </w:tabs>
        <w:spacing w:before="120" w:after="0" w:line="0" w:lineRule="atLeast"/>
        <w:ind w:right="45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ด้านผู้บริหาร ครูและบุคลากรทางการศึกษา </w:t>
      </w:r>
    </w:p>
    <w:p w14:paraId="392580AF" w14:textId="59644276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4.1 พัฒนาผู้บริหารการศึกษา ผู้บริหารสถานศึกษา ครูและบุคลากรทางการศึกษาให้เป็นผู้นำเชิง</w:t>
      </w:r>
      <w:r w:rsidR="009D261F" w:rsidRPr="009D26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D261F">
        <w:rPr>
          <w:rFonts w:ascii="TH SarabunPSK" w:hAnsi="TH SarabunPSK" w:cs="TH SarabunPSK"/>
          <w:sz w:val="32"/>
          <w:szCs w:val="32"/>
          <w:cs/>
        </w:rPr>
        <w:t>กลยุทธ์ นำนโยบายสู่การปฏิบัติ และมีทักษะในการบริหารสถานการณ์</w:t>
      </w:r>
    </w:p>
    <w:p w14:paraId="6EC67FA1" w14:textId="77777777" w:rsidR="0049461D" w:rsidRPr="009D261F" w:rsidRDefault="0049461D" w:rsidP="00747032">
      <w:pPr>
        <w:tabs>
          <w:tab w:val="left" w:pos="1418"/>
          <w:tab w:val="left" w:pos="1843"/>
        </w:tabs>
        <w:spacing w:after="0" w:line="0" w:lineRule="atLeast"/>
        <w:ind w:right="45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4.2 พัฒนาสมรรถนะครู ด้านภาษา เทคโนโลยีดิจิทัล การจัดการเรียนรู้ จิตวิญญาณ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>ความเป็นครู และทักษะที่จำเป็นอื่น</w:t>
      </w:r>
      <w:r w:rsidRPr="009D261F">
        <w:rPr>
          <w:rFonts w:ascii="TH SarabunPSK" w:hAnsi="TH SarabunPSK" w:cs="TH SarabunPSK"/>
          <w:sz w:val="32"/>
          <w:szCs w:val="32"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>ๆ</w:t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</w:p>
    <w:p w14:paraId="501B3D52" w14:textId="77777777" w:rsidR="0049461D" w:rsidRPr="009D261F" w:rsidRDefault="0049461D" w:rsidP="00747032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 xml:space="preserve">4.3 พัฒนาครูและบุคลากรทางการศึกษา ให้มีความรู้และสมรรถนะด้านวิชาการด้านทักษะการจัดการเรียนรู้เชิงรุก </w:t>
      </w:r>
      <w:r w:rsidRPr="009D261F">
        <w:rPr>
          <w:rFonts w:ascii="TH SarabunPSK" w:hAnsi="TH SarabunPSK" w:cs="TH SarabunPSK"/>
          <w:sz w:val="32"/>
          <w:szCs w:val="32"/>
        </w:rPr>
        <w:t>(Active learning)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 และเทคโนโลยีที่ทันสมัย</w:t>
      </w:r>
    </w:p>
    <w:p w14:paraId="38492A0B" w14:textId="28994D3D" w:rsidR="00EA2026" w:rsidRPr="009D261F" w:rsidRDefault="0049461D" w:rsidP="009D261F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 xml:space="preserve">4.4 </w:t>
      </w:r>
      <w:r w:rsidR="00EA2026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pacing w:val="-6"/>
          <w:sz w:val="32"/>
          <w:szCs w:val="32"/>
          <w:cs/>
        </w:rPr>
        <w:t>ผู้บริหาร ครูและบุคลากรทางการศึกษา ได้รับการยกย่องเชิดชูเกียรติ และเป็นแบบอย่างที่ดี</w:t>
      </w:r>
    </w:p>
    <w:p w14:paraId="3D644C4A" w14:textId="77777777" w:rsidR="00380E34" w:rsidRDefault="00380E34" w:rsidP="00747032">
      <w:pPr>
        <w:tabs>
          <w:tab w:val="left" w:pos="1134"/>
        </w:tabs>
        <w:spacing w:before="120" w:after="0" w:line="0" w:lineRule="atLeast"/>
        <w:ind w:right="45"/>
        <w:rPr>
          <w:rFonts w:ascii="TH SarabunPSK" w:hAnsi="TH SarabunPSK" w:cs="TH SarabunPSK"/>
          <w:b/>
          <w:bCs/>
          <w:sz w:val="32"/>
          <w:szCs w:val="32"/>
        </w:rPr>
      </w:pPr>
    </w:p>
    <w:p w14:paraId="75EE9483" w14:textId="77777777" w:rsidR="00380E34" w:rsidRDefault="00380E34" w:rsidP="00747032">
      <w:pPr>
        <w:tabs>
          <w:tab w:val="left" w:pos="1134"/>
        </w:tabs>
        <w:spacing w:before="120" w:after="0" w:line="0" w:lineRule="atLeast"/>
        <w:ind w:right="45"/>
        <w:rPr>
          <w:rFonts w:ascii="TH SarabunPSK" w:hAnsi="TH SarabunPSK" w:cs="TH SarabunPSK"/>
          <w:b/>
          <w:bCs/>
          <w:sz w:val="32"/>
          <w:szCs w:val="32"/>
        </w:rPr>
      </w:pPr>
    </w:p>
    <w:p w14:paraId="73FB0014" w14:textId="77777777" w:rsidR="00380E34" w:rsidRDefault="00380E34" w:rsidP="00747032">
      <w:pPr>
        <w:tabs>
          <w:tab w:val="left" w:pos="1134"/>
        </w:tabs>
        <w:spacing w:before="120" w:after="0" w:line="0" w:lineRule="atLeast"/>
        <w:ind w:right="45"/>
        <w:rPr>
          <w:rFonts w:ascii="TH SarabunPSK" w:hAnsi="TH SarabunPSK" w:cs="TH SarabunPSK"/>
          <w:b/>
          <w:bCs/>
          <w:sz w:val="32"/>
          <w:szCs w:val="32"/>
        </w:rPr>
      </w:pPr>
    </w:p>
    <w:p w14:paraId="34E9F6E2" w14:textId="5CC45B9A" w:rsidR="0049461D" w:rsidRPr="009D261F" w:rsidRDefault="0049461D" w:rsidP="00747032">
      <w:pPr>
        <w:tabs>
          <w:tab w:val="left" w:pos="1134"/>
        </w:tabs>
        <w:spacing w:before="120" w:after="0" w:line="0" w:lineRule="atLeast"/>
        <w:ind w:right="45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ด้านบริหารจัดการ  </w:t>
      </w:r>
    </w:p>
    <w:p w14:paraId="0EB1089B" w14:textId="23027EE6" w:rsidR="0049461D" w:rsidRPr="009D261F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5.1</w:t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="008A64FD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ปรับปรุงโครงสร้างพื้นฐานทางกายภาพของสถานศึกษา เพื่อให้เป็นพื้นที่ปลอดภัย อบอุ่น </w:t>
      </w:r>
      <w:r w:rsidR="00EA2026" w:rsidRPr="009D261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9D261F">
        <w:rPr>
          <w:rFonts w:ascii="TH SarabunPSK" w:hAnsi="TH SarabunPSK" w:cs="TH SarabunPSK"/>
          <w:sz w:val="32"/>
          <w:szCs w:val="32"/>
          <w:cs/>
        </w:rPr>
        <w:t>มีความสุข เอื้อต่อการจัดการเรียนรู้และการปฏิบัติงาน</w:t>
      </w:r>
      <w:r w:rsidRPr="009D261F">
        <w:rPr>
          <w:rFonts w:ascii="TH SarabunPSK" w:hAnsi="TH SarabunPSK" w:cs="TH SarabunPSK"/>
          <w:sz w:val="32"/>
          <w:szCs w:val="32"/>
        </w:rPr>
        <w:t xml:space="preserve"> </w:t>
      </w:r>
    </w:p>
    <w:p w14:paraId="38A3E73E" w14:textId="31CAFE72" w:rsidR="0049461D" w:rsidRPr="009D261F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5.2</w:t>
      </w:r>
      <w:r w:rsidR="008A64FD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ab/>
        <w:t>ส่งเสริมสนับสนุนความปลอดภัยของผู้เรียน ครูและบุคลากรทางการศึกษาในการ</w:t>
      </w:r>
      <w:r w:rsidRPr="009D261F">
        <w:rPr>
          <w:rFonts w:ascii="TH SarabunPSK" w:hAnsi="TH SarabunPSK" w:cs="TH SarabunPSK"/>
          <w:sz w:val="32"/>
          <w:szCs w:val="32"/>
          <w:cs/>
        </w:rPr>
        <w:br/>
        <w:t>พาผู้เรียนไปนอกสถานศึกษา</w:t>
      </w:r>
      <w:r w:rsidRPr="009D261F">
        <w:rPr>
          <w:rFonts w:ascii="TH SarabunPSK" w:hAnsi="TH SarabunPSK" w:cs="TH SarabunPSK"/>
          <w:sz w:val="32"/>
          <w:szCs w:val="32"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EB1390" w14:textId="53901A6E" w:rsidR="0049461D" w:rsidRPr="009D261F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lastRenderedPageBreak/>
        <w:t>5.3 สร้างเครือข่าย ระบบและกลไกในการดูแลความปลอดภัยให้กับผู้เรียน ครูและบุคลากรทางการศึกษาและสถานศึกษา</w:t>
      </w:r>
    </w:p>
    <w:p w14:paraId="0F5A2D38" w14:textId="0723B7DE" w:rsidR="0049461D" w:rsidRPr="009D261F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5.4</w:t>
      </w:r>
      <w:r w:rsidR="008A64FD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ab/>
        <w:t>สร้างภูมิคุ้มกัน ปลูกฝัง ป้องกันและแก้ไขปัญหายาเสพติดในสถานศึกษา รวมทั้งมีระบบติดตามดูแลช่วยเหลือเพื่อไม่ให้ผู้เรียน ครูและบุคลากรทางการศึกษา เข้าสู่วงจรยาเสพติด ปลอดจากบุหรี่ บุหรี่ไฟฟ้า แอลกอฮอล์และสารเสพติดทุกชนิด</w:t>
      </w:r>
    </w:p>
    <w:p w14:paraId="11856FC7" w14:textId="77777777" w:rsidR="0049461D" w:rsidRPr="009D261F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261F">
        <w:rPr>
          <w:rFonts w:ascii="TH SarabunPSK" w:hAnsi="TH SarabunPSK" w:cs="TH SarabunPSK"/>
          <w:sz w:val="32"/>
          <w:szCs w:val="32"/>
        </w:rPr>
        <w:t xml:space="preserve">5.5 </w:t>
      </w:r>
      <w:r w:rsidRPr="009D261F">
        <w:rPr>
          <w:rFonts w:ascii="TH SarabunPSK" w:hAnsi="TH SarabunPSK" w:cs="TH SarabunPSK"/>
          <w:sz w:val="32"/>
          <w:szCs w:val="32"/>
          <w:cs/>
        </w:rPr>
        <w:t>สร้างองค์ความรู้ในการรับมือกับภัย 4 กลุ่ม ให้แก่ผู้เรียน ครูและบุคลากรทางการศึกษา</w:t>
      </w:r>
    </w:p>
    <w:p w14:paraId="471DD2C6" w14:textId="5B03DB13" w:rsidR="0049461D" w:rsidRPr="009D261F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5.6</w:t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="00747032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ดำเนินงานรับเรื่องร้องเรียน ร้องทุกข์ ดูแลความปลอดภัยของผู้เรียน ครูและบุคลากรทางการศึกษาผ่านระบบ </w:t>
      </w:r>
      <w:r w:rsidRPr="009D261F">
        <w:rPr>
          <w:rFonts w:ascii="TH SarabunPSK" w:hAnsi="TH SarabunPSK" w:cs="TH SarabunPSK"/>
          <w:sz w:val="32"/>
          <w:szCs w:val="32"/>
        </w:rPr>
        <w:t>OBEC Safety Center</w:t>
      </w:r>
    </w:p>
    <w:p w14:paraId="5E2BD995" w14:textId="3DF842A4" w:rsidR="0049461D" w:rsidRPr="0049461D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>5.7</w:t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="00747032" w:rsidRPr="009D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sz w:val="32"/>
          <w:szCs w:val="32"/>
          <w:cs/>
        </w:rPr>
        <w:t>ปรับปรุงพัฒนาระบบบริหารจัดการและการให้บริการการศึกษาด้วยเทคโนโลยีดิจิทัล</w:t>
      </w:r>
      <w:r w:rsidRPr="009D261F">
        <w:rPr>
          <w:rFonts w:ascii="TH SarabunPSK" w:hAnsi="TH SarabunPSK" w:cs="TH SarabunPSK"/>
          <w:sz w:val="32"/>
          <w:szCs w:val="32"/>
          <w:cs/>
        </w:rPr>
        <w:br/>
      </w:r>
      <w:r w:rsidRPr="0049461D">
        <w:rPr>
          <w:rFonts w:ascii="TH SarabunPSK" w:hAnsi="TH SarabunPSK" w:cs="TH SarabunPSK"/>
          <w:szCs w:val="32"/>
          <w:cs/>
        </w:rPr>
        <w:t>ที่มีประสิทธิภาพ</w:t>
      </w:r>
    </w:p>
    <w:p w14:paraId="5347194C" w14:textId="4CADE6AC" w:rsidR="0049461D" w:rsidRPr="0049461D" w:rsidRDefault="0049461D" w:rsidP="00747032">
      <w:pPr>
        <w:tabs>
          <w:tab w:val="left" w:pos="1134"/>
          <w:tab w:val="left" w:pos="1418"/>
          <w:tab w:val="left" w:pos="156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color w:val="FF0000"/>
          <w:szCs w:val="32"/>
          <w:cs/>
        </w:rPr>
      </w:pPr>
      <w:r w:rsidRPr="0049461D">
        <w:rPr>
          <w:rFonts w:ascii="TH SarabunPSK" w:hAnsi="TH SarabunPSK" w:cs="TH SarabunPSK"/>
          <w:szCs w:val="32"/>
          <w:cs/>
        </w:rPr>
        <w:t>5.8</w:t>
      </w:r>
      <w:r w:rsidR="00747032">
        <w:rPr>
          <w:rFonts w:ascii="TH SarabunPSK" w:hAnsi="TH SarabunPSK" w:cs="TH SarabunPSK" w:hint="cs"/>
          <w:szCs w:val="32"/>
          <w:cs/>
        </w:rPr>
        <w:t xml:space="preserve"> </w:t>
      </w:r>
      <w:r w:rsidRPr="0049461D">
        <w:rPr>
          <w:rFonts w:ascii="TH SarabunPSK" w:hAnsi="TH SarabunPSK" w:cs="TH SarabunPSK"/>
          <w:szCs w:val="32"/>
          <w:cs/>
        </w:rPr>
        <w:tab/>
        <w:t>สำนักงานเขตพื้นที่การศึกษา และสถานศึกษา ผ่านเกณฑ์การประเมินคุณธรรม</w:t>
      </w:r>
      <w:r w:rsidRPr="0049461D">
        <w:rPr>
          <w:rFonts w:ascii="TH SarabunPSK" w:hAnsi="TH SarabunPSK" w:cs="TH SarabunPSK"/>
          <w:szCs w:val="32"/>
          <w:cs/>
        </w:rPr>
        <w:br/>
        <w:t>และความโปร่งใสในการดำเนินงานของหน่วยงานภาครัฐ (</w:t>
      </w:r>
      <w:r w:rsidRPr="0049461D">
        <w:rPr>
          <w:rFonts w:ascii="TH SarabunPSK" w:hAnsi="TH SarabunPSK" w:cs="TH SarabunPSK"/>
          <w:szCs w:val="32"/>
        </w:rPr>
        <w:t>ITA)</w:t>
      </w:r>
      <w:r w:rsidRPr="0049461D">
        <w:rPr>
          <w:rFonts w:ascii="TH SarabunPSK" w:hAnsi="TH SarabunPSK" w:cs="TH SarabunPSK"/>
          <w:szCs w:val="32"/>
          <w:cs/>
        </w:rPr>
        <w:t xml:space="preserve"> ผ่านระดับดีขึ้นไป</w:t>
      </w:r>
    </w:p>
    <w:p w14:paraId="69A24F39" w14:textId="77777777" w:rsidR="0049461D" w:rsidRPr="0049461D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461D">
        <w:rPr>
          <w:rFonts w:ascii="TH SarabunPSK" w:hAnsi="TH SarabunPSK" w:cs="TH SarabunPSK"/>
          <w:sz w:val="32"/>
          <w:szCs w:val="32"/>
        </w:rPr>
        <w:t xml:space="preserve">5.9 </w:t>
      </w:r>
      <w:r w:rsidRPr="0049461D">
        <w:rPr>
          <w:rFonts w:ascii="TH SarabunPSK" w:hAnsi="TH SarabunPSK" w:cs="TH SarabunPSK"/>
          <w:sz w:val="32"/>
          <w:szCs w:val="32"/>
          <w:cs/>
        </w:rPr>
        <w:t>ส่งเสริมให้สถานศึกษาจัดกระบวนการเรียนรู้ทางประวัติศาสตร์ หน้าที่พลเมือง ศีลธรรม และประชาธิปไตยในสังคมร่วมสมัย ให้เหมาะสมตามวัยของผู้เรียน</w:t>
      </w:r>
      <w:r w:rsidRPr="0049461D">
        <w:rPr>
          <w:rFonts w:ascii="TH SarabunPSK" w:hAnsi="TH SarabunPSK" w:cs="TH SarabunPSK"/>
          <w:sz w:val="32"/>
          <w:szCs w:val="32"/>
        </w:rPr>
        <w:t xml:space="preserve"> 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</w:rPr>
        <w:t xml:space="preserve"> 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C63D03" w14:textId="77777777" w:rsidR="0049461D" w:rsidRPr="0049461D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0" w:lineRule="atLeast"/>
        <w:ind w:right="43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5.1</w:t>
      </w:r>
      <w:r w:rsidRPr="0049461D">
        <w:rPr>
          <w:rFonts w:ascii="TH SarabunPSK" w:hAnsi="TH SarabunPSK" w:cs="TH SarabunPSK"/>
          <w:sz w:val="32"/>
          <w:szCs w:val="32"/>
        </w:rPr>
        <w:t>0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461D">
        <w:rPr>
          <w:rFonts w:ascii="TH SarabunPSK" w:hAnsi="TH SarabunPSK" w:cs="TH SarabunPSK"/>
          <w:spacing w:val="-12"/>
          <w:sz w:val="32"/>
          <w:szCs w:val="32"/>
          <w:cs/>
        </w:rPr>
        <w:t>ส่งเสริมสนับสนุนให้สถานศึกษามีการพัฒนานวัตกรรมการจัดการเรียนรู้ประวัติศาสตร์ หน้าที่พลเมือง ศีลธรรม ประชาธิปไตย และส่งเสริมความรักชาติ ศาสน์ กษัตริย์ สู่ห้องเรียนวิถีใหม่ด้วยเทคโนโลยีที่ทันสมัย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5A1F66DE" w14:textId="15256DC1" w:rsidR="0049461D" w:rsidRPr="0049461D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0" w:lineRule="atLeast"/>
        <w:ind w:right="43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5.1</w:t>
      </w:r>
      <w:r w:rsidRPr="0049461D">
        <w:rPr>
          <w:rFonts w:ascii="TH SarabunPSK" w:hAnsi="TH SarabunPSK" w:cs="TH SarabunPSK"/>
          <w:sz w:val="32"/>
          <w:szCs w:val="32"/>
        </w:rPr>
        <w:t>1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ส่งเสริมการจัดการศึกษาให้ผู้เรียนมีความรู้ ความเข้าใจ และเกิดทักษะสามารถน้อมนำหลักปรัชญาของเศรษฐกิจพอเพียงและพระบรมราโชบายด้านการศึกษาของในหลวงรัชกาลที่ 10 และพระบรม</w:t>
      </w:r>
      <w:r w:rsidR="00EA202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9461D">
        <w:rPr>
          <w:rFonts w:ascii="TH SarabunPSK" w:hAnsi="TH SarabunPSK" w:cs="TH SarabunPSK"/>
          <w:sz w:val="32"/>
          <w:szCs w:val="32"/>
          <w:cs/>
        </w:rPr>
        <w:t>วงศานุวงศ์ สู่การปฏิบัติ เพื่อนำมาปรับใช้ให้ผู้เรียนเป็นคนดี คนเก่ง มีคุณภาพ ดำรงชีวิตอยู่ในสังคมได้อย่างมีความสุข สามารถดำเนินชีวิตได้อย่างสมดุลและยั่งยืน</w:t>
      </w:r>
    </w:p>
    <w:p w14:paraId="01BA3722" w14:textId="77777777" w:rsidR="0049461D" w:rsidRPr="0049461D" w:rsidRDefault="0049461D" w:rsidP="00747032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0" w:lineRule="atLeast"/>
        <w:ind w:right="43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5.12 ขับเคลื่อนการดำเนินงานโครงการ “สุขาดี มีความสุข” อย่างต่อเนื่อง เพื่อสุขอนามัย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ที่ดีของผู้เรียน ครูและบุคลากรทางการศึกษา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E1B6B7" w14:textId="77777777" w:rsidR="0049461D" w:rsidRPr="0049461D" w:rsidRDefault="0049461D" w:rsidP="00747032">
      <w:pPr>
        <w:tabs>
          <w:tab w:val="left" w:pos="1134"/>
          <w:tab w:val="left" w:pos="1418"/>
          <w:tab w:val="left" w:pos="1560"/>
          <w:tab w:val="left" w:pos="1985"/>
        </w:tabs>
        <w:spacing w:after="0" w:line="0" w:lineRule="atLeast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5.13 ส่งเสริมสนับสนุนการดำเนินงานแก้ไขปัญหาหนี้สินครูและบุคลากรทางการศึกษา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25450D9D" w14:textId="77777777" w:rsidR="00380E34" w:rsidRDefault="0049461D" w:rsidP="00380E34">
      <w:pPr>
        <w:spacing w:after="0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D902EAC" w14:textId="4E6C2144" w:rsidR="00450794" w:rsidRPr="00380E34" w:rsidRDefault="0049461D" w:rsidP="00380E34">
      <w:pPr>
        <w:spacing w:after="0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hidden="0" allowOverlap="1" wp14:anchorId="7C651E86" wp14:editId="24B21D3E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0" cy="38100"/>
                <wp:effectExtent l="0" t="0" r="0" b="0"/>
                <wp:wrapNone/>
                <wp:docPr id="213830180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71990" y="3780000"/>
                          <a:ext cx="5748020" cy="0"/>
                        </a:xfrm>
                        <a:prstGeom prst="straightConnector1">
                          <a:avLst/>
                        </a:prstGeom>
                        <a:noFill/>
                        <a:ln w="38100" cap="flat" cmpd="tri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shapetype w14:anchorId="09906F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0;margin-top:14pt;width:0;height: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" strokecolor="#ed7d31 [3205]" strokeweight="3pt">
                <v:stroke startarrowwidth="narrow" startarrowlength="short" endarrowwidth="narrow" endarrowlength="short" linestyle="thickBetweenThin"/>
              </v:shape>
            </w:pict>
          </mc:Fallback>
        </mc:AlternateContent>
      </w:r>
      <w:bookmarkStart w:id="7" w:name="_heading=h.30j0zll" w:colFirst="0" w:colLast="0"/>
      <w:bookmarkEnd w:id="7"/>
      <w:r w:rsidRPr="0049461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hidden="0" allowOverlap="1" wp14:anchorId="10E9C221" wp14:editId="72C92348">
                <wp:simplePos x="0" y="0"/>
                <wp:positionH relativeFrom="column">
                  <wp:posOffset>4686300</wp:posOffset>
                </wp:positionH>
                <wp:positionV relativeFrom="paragraph">
                  <wp:posOffset>-88899</wp:posOffset>
                </wp:positionV>
                <wp:extent cx="1063625" cy="428625"/>
                <wp:effectExtent l="0" t="0" r="0" b="0"/>
                <wp:wrapNone/>
                <wp:docPr id="213830180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8950" y="3570450"/>
                          <a:ext cx="105410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80436" w14:textId="77777777" w:rsidR="0049461D" w:rsidRDefault="0049461D" w:rsidP="0049461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IT๙" w:eastAsia="TH SarabunIT๙" w:hAnsi="TH SarabunIT๙" w:cs="TH SarabunIT๙"/>
                                <w:b/>
                                <w:color w:val="336699"/>
                                <w:sz w:val="144"/>
                              </w:rPr>
                              <w:t>ส่วนที่ 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ect w14:anchorId="10E9C221" id="สี่เหลี่ยมผืนผ้า 7" o:spid="_x0000_s1026" style="position:absolute;margin-left:369pt;margin-top:-7pt;width:83.75pt;height:33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" filled="f" stroked="f">
                <v:textbox inset="2.53958mm,2.53958mm,2.53958mm,2.53958mm">
                  <w:txbxContent>
                    <w:p w14:paraId="6FB80436" w14:textId="77777777" w:rsidR="0049461D" w:rsidRDefault="0049461D" w:rsidP="0049461D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IT๙" w:eastAsia="TH SarabunIT๙" w:hAnsi="TH SarabunIT๙" w:cs="TH SarabunIT๙"/>
                          <w:b/>
                          <w:color w:val="336699"/>
                          <w:sz w:val="144"/>
                        </w:rPr>
                        <w:t>ส่วนที่ 3</w:t>
                      </w:r>
                    </w:p>
                  </w:txbxContent>
                </v:textbox>
              </v:rect>
            </w:pict>
          </mc:Fallback>
        </mc:AlternateContent>
      </w:r>
    </w:p>
    <w:p w14:paraId="4F22E0D2" w14:textId="77777777" w:rsidR="0025390F" w:rsidRDefault="00690787" w:rsidP="00380E3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7032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  พันธกิจ  เป้าประสงค์ กลยุทธ์</w:t>
      </w:r>
      <w:r w:rsidR="004B1D67" w:rsidRPr="0074703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="004B1D67" w:rsidRPr="00747032">
        <w:rPr>
          <w:rFonts w:ascii="TH SarabunPSK" w:hAnsi="TH SarabunPSK" w:cs="TH SarabunPSK"/>
          <w:b/>
          <w:bCs/>
          <w:sz w:val="36"/>
          <w:szCs w:val="36"/>
          <w:cs/>
        </w:rPr>
        <w:t>อัต</w:t>
      </w:r>
      <w:proofErr w:type="spellEnd"/>
      <w:r w:rsidR="004B1D67" w:rsidRPr="00747032">
        <w:rPr>
          <w:rFonts w:ascii="TH SarabunPSK" w:hAnsi="TH SarabunPSK" w:cs="TH SarabunPSK"/>
          <w:b/>
          <w:bCs/>
          <w:sz w:val="36"/>
          <w:szCs w:val="36"/>
          <w:cs/>
        </w:rPr>
        <w:t>ลักษณ์และ</w:t>
      </w:r>
      <w:r w:rsidRPr="00747032">
        <w:rPr>
          <w:rFonts w:ascii="TH SarabunPSK" w:hAnsi="TH SarabunPSK" w:cs="TH SarabunPSK"/>
          <w:b/>
          <w:bCs/>
          <w:sz w:val="36"/>
          <w:szCs w:val="36"/>
          <w:cs/>
        </w:rPr>
        <w:t>เอกลักษณ์</w:t>
      </w:r>
      <w:r w:rsidR="00257E7D" w:rsidRPr="0074703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3B1C5C" w:rsidRPr="00747032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โรงเรียนศรียาภัย</w:t>
      </w:r>
    </w:p>
    <w:p w14:paraId="5E774867" w14:textId="56DBF3C0" w:rsidR="00220559" w:rsidRPr="00380E34" w:rsidRDefault="00220559" w:rsidP="00380E3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461D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6FB459A" wp14:editId="4D92DEF8">
                <wp:simplePos x="0" y="0"/>
                <wp:positionH relativeFrom="column">
                  <wp:posOffset>-133350</wp:posOffset>
                </wp:positionH>
                <wp:positionV relativeFrom="paragraph">
                  <wp:posOffset>311785</wp:posOffset>
                </wp:positionV>
                <wp:extent cx="1333500" cy="419100"/>
                <wp:effectExtent l="0" t="0" r="19050" b="19050"/>
                <wp:wrapNone/>
                <wp:docPr id="2118310249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91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696D78EF" id="สี่เหลี่ยมผืนผ้า: มุมมน 8" o:spid="_x0000_s1026" style="position:absolute;margin-left:-10.5pt;margin-top:24.55pt;width:105pt;height:33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" fillcolor="#f7caac [1301]" strokecolor="#823b0b [1605]" strokeweight="1pt">
                <v:stroke joinstyle="miter"/>
              </v:roundrect>
            </w:pict>
          </mc:Fallback>
        </mc:AlternateContent>
      </w:r>
    </w:p>
    <w:p w14:paraId="57DAB264" w14:textId="30DD4273" w:rsidR="00220559" w:rsidRPr="0049461D" w:rsidRDefault="00220559" w:rsidP="00220559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9461D">
        <w:rPr>
          <w:rFonts w:ascii="TH SarabunPSK" w:eastAsia="Sarabun" w:hAnsi="TH SarabunPSK" w:cs="TH SarabunPSK"/>
          <w:b/>
          <w:color w:val="000000"/>
          <w:sz w:val="32"/>
          <w:szCs w:val="32"/>
        </w:rPr>
        <w:t>วิสัยทัศน์</w:t>
      </w:r>
      <w:proofErr w:type="spellEnd"/>
      <w:r w:rsidRPr="0049461D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49461D">
        <w:rPr>
          <w:rFonts w:ascii="TH SarabunPSK" w:eastAsia="Sarabun" w:hAnsi="TH SarabunPSK" w:cs="TH SarabunPSK"/>
          <w:b/>
          <w:color w:val="000000"/>
          <w:sz w:val="32"/>
          <w:szCs w:val="32"/>
        </w:rPr>
        <w:t>(VISION)</w:t>
      </w:r>
    </w:p>
    <w:p w14:paraId="3C990EDC" w14:textId="77777777" w:rsidR="0025390F" w:rsidRDefault="00220559" w:rsidP="00747032">
      <w:pPr>
        <w:tabs>
          <w:tab w:val="left" w:pos="1714"/>
          <w:tab w:val="left" w:pos="1987"/>
          <w:tab w:val="left" w:pos="2434"/>
        </w:tabs>
        <w:jc w:val="thaiDistribute"/>
        <w:rPr>
          <w:rFonts w:ascii="TH SarabunPSK" w:eastAsia="Sarabun" w:hAnsi="TH SarabunPSK" w:cs="TH SarabunPSK"/>
          <w:color w:val="000000"/>
          <w:spacing w:val="-10"/>
          <w:sz w:val="32"/>
          <w:szCs w:val="32"/>
        </w:rPr>
      </w:pPr>
      <w:r w:rsidRPr="0049461D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t xml:space="preserve">            โรงเรียนศรียาภัยเป็นองค์กรแห่งการเรียนรู้สู่มาตรฐานสากล บริหารจัดการศึกษา โดยใช้เทคโนโลยีดิจิ</w:t>
      </w:r>
      <w:r w:rsidR="008A64FD">
        <w:rPr>
          <w:rFonts w:ascii="TH SarabunPSK" w:eastAsia="Sarabun" w:hAnsi="TH SarabunPSK" w:cs="TH SarabunPSK" w:hint="cs"/>
          <w:color w:val="000000"/>
          <w:spacing w:val="-10"/>
          <w:sz w:val="32"/>
          <w:szCs w:val="32"/>
          <w:cs/>
        </w:rPr>
        <w:t>ทัล</w:t>
      </w:r>
      <w:r w:rsidRPr="0049461D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br/>
        <w:t>และการมีส่วนร่วม ครูและบุคลากรทางการศึกษาเป็นมืออาชีพ ผู้เรียนมีความรู้ คู่คุณธรรม น้อมนำหลักปรัชญา</w:t>
      </w:r>
      <w:r w:rsidRPr="0049461D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br/>
        <w:t>ของเศรษฐกิจพอเพียง ตามวิถีความเป็นไทย ใส่ใจสิ่งแวดล้อม</w:t>
      </w:r>
      <w:r w:rsidRPr="0049461D">
        <w:rPr>
          <w:rFonts w:ascii="TH SarabunPSK" w:eastAsia="Sarabun" w:hAnsi="TH SarabunPSK" w:cs="TH SarabunPSK"/>
          <w:color w:val="000000"/>
          <w:spacing w:val="-10"/>
          <w:sz w:val="32"/>
          <w:szCs w:val="32"/>
        </w:rPr>
        <w:t xml:space="preserve"> </w:t>
      </w:r>
      <w:r w:rsidRPr="0049461D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t xml:space="preserve"> </w:t>
      </w:r>
    </w:p>
    <w:p w14:paraId="71662742" w14:textId="506B39E6" w:rsidR="00220559" w:rsidRPr="00747032" w:rsidRDefault="00220559" w:rsidP="00747032">
      <w:pPr>
        <w:tabs>
          <w:tab w:val="left" w:pos="1714"/>
          <w:tab w:val="left" w:pos="1987"/>
          <w:tab w:val="left" w:pos="2434"/>
        </w:tabs>
        <w:jc w:val="thaiDistribute"/>
        <w:rPr>
          <w:rFonts w:ascii="TH SarabunPSK" w:eastAsia="Sarabun" w:hAnsi="TH SarabunPSK" w:cs="TH SarabunPSK"/>
          <w:color w:val="000000"/>
          <w:spacing w:val="-10"/>
          <w:sz w:val="32"/>
          <w:szCs w:val="32"/>
        </w:rPr>
      </w:pPr>
      <w:r w:rsidRPr="0049461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hidden="0" allowOverlap="1" wp14:anchorId="4B2EB333" wp14:editId="398DC299">
                <wp:simplePos x="0" y="0"/>
                <wp:positionH relativeFrom="margin">
                  <wp:posOffset>-113665</wp:posOffset>
                </wp:positionH>
                <wp:positionV relativeFrom="paragraph">
                  <wp:posOffset>203200</wp:posOffset>
                </wp:positionV>
                <wp:extent cx="1619885" cy="469900"/>
                <wp:effectExtent l="38100" t="38100" r="113665" b="120650"/>
                <wp:wrapNone/>
                <wp:docPr id="2138301824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D4B4"/>
                        </a:solidFill>
                        <a:ln w="12700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B569BC" w14:textId="77777777" w:rsidR="00220559" w:rsidRPr="003136D0" w:rsidRDefault="00220559" w:rsidP="00220559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703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szCs w:val="32"/>
                              </w:rPr>
                              <w:t>พันธกิจ</w:t>
                            </w:r>
                            <w:r w:rsidRPr="0074703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4703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szCs w:val="32"/>
                              </w:rPr>
                              <w:t>(MISSION)</w:t>
                            </w:r>
                            <w:r w:rsidRPr="003136D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6"/>
                              </w:rPr>
                              <w:t xml:space="preserve"> (</w:t>
                            </w:r>
                            <w:r w:rsidRPr="003136D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40"/>
                                <w:szCs w:val="40"/>
                              </w:rPr>
                              <w:t>Mision</w:t>
                            </w:r>
                            <w:r w:rsidRPr="003136D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6"/>
                              </w:rPr>
                              <w:t>)</w:t>
                            </w:r>
                          </w:p>
                          <w:p w14:paraId="19A60BBE" w14:textId="77777777" w:rsidR="00220559" w:rsidRPr="003136D0" w:rsidRDefault="00220559" w:rsidP="00220559">
                            <w:pPr>
                              <w:spacing w:after="120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21D4594" w14:textId="77777777" w:rsidR="00220559" w:rsidRPr="003136D0" w:rsidRDefault="00220559" w:rsidP="00220559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4B2EB333" id="สี่เหลี่ยมผืนผ้า: มุมมน 9" o:spid="_x0000_s1027" style="position:absolute;left:0;text-align:left;margin-left:-8.95pt;margin-top:16pt;width:127.55pt;height:37pt;z-index:251688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" fillcolor="#fbd4b4" strokecolor="#953734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1BB569BC" w14:textId="77777777" w:rsidR="00220559" w:rsidRPr="003136D0" w:rsidRDefault="00220559" w:rsidP="00220559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74703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szCs w:val="32"/>
                        </w:rPr>
                        <w:t>พันธกิจ</w:t>
                      </w:r>
                      <w:r w:rsidRPr="0074703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4703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szCs w:val="32"/>
                        </w:rPr>
                        <w:t>(MISSION)</w:t>
                      </w:r>
                      <w:r w:rsidRPr="003136D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6"/>
                        </w:rPr>
                        <w:t xml:space="preserve"> (</w:t>
                      </w:r>
                      <w:r w:rsidRPr="003136D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40"/>
                          <w:szCs w:val="40"/>
                        </w:rPr>
                        <w:t>Mision</w:t>
                      </w:r>
                      <w:r w:rsidRPr="003136D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6"/>
                        </w:rPr>
                        <w:t>)</w:t>
                      </w:r>
                    </w:p>
                    <w:p w14:paraId="19A60BBE" w14:textId="77777777" w:rsidR="00220559" w:rsidRPr="003136D0" w:rsidRDefault="00220559" w:rsidP="00220559">
                      <w:pPr>
                        <w:spacing w:after="120"/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</w:p>
                    <w:p w14:paraId="121D4594" w14:textId="77777777" w:rsidR="00220559" w:rsidRPr="003136D0" w:rsidRDefault="00220559" w:rsidP="00220559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541806" w14:textId="77777777" w:rsidR="00220559" w:rsidRPr="0049461D" w:rsidRDefault="00220559" w:rsidP="00220559">
      <w:pPr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42A8D99" w14:textId="77777777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 xml:space="preserve">จัดการศึกษาเพื่อพัฒนาผู้เรียนให้มีสมรรถนะตามมาตรฐานหลักสูตร และคุณลักษณะของผู้เรียนในศตวรรษที่ </w:t>
      </w:r>
      <w:r w:rsidRPr="0049461D">
        <w:rPr>
          <w:rFonts w:ascii="TH SarabunPSK" w:eastAsia="Sarabun" w:hAnsi="TH SarabunPSK" w:cs="TH SarabunPSK"/>
          <w:sz w:val="32"/>
          <w:szCs w:val="32"/>
        </w:rPr>
        <w:t>21</w:t>
      </w:r>
    </w:p>
    <w:p w14:paraId="4F870451" w14:textId="77777777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 xml:space="preserve">จัดการศึกษาเพื่อปลูกฝังให้ผู้เรียนเป็นคนดี คนเก่ง มีคุณธรรม จริยธรรม มีระเบียบวินัย 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br/>
        <w:t>ตรงตามคุณลักษณะอันพึงประสงค์ตามหลักสูตร มีความภาคภูมิใจในความเป็นไทย มีความรักในสถาบันหลักของชาติยึดมั่นการปกครองในระบอบประชาธิปไตยอันมีพระมหากษัตริย์ทรงเป็นประมุข มีทัศนคติที่ถูกต้องต่อบ้านเมือง มีความรับผิดชอบต่อสังคม เป็นแบบอย่างที่ดี</w:t>
      </w:r>
    </w:p>
    <w:p w14:paraId="09BD7A2F" w14:textId="1705B90B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 xml:space="preserve">จัดการศึกษาให้ผู้เรียนทุกคนได้รับโอกาสและบริการทางการศึกษาอย่างทั่วถึง เท่าเทียม </w:t>
      </w:r>
      <w:r w:rsidR="00747032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มีคุณภาพตามมาตรฐานการศึกษา เพื่อลดความเหลื่อมล้ำทางการศึกษา</w:t>
      </w:r>
    </w:p>
    <w:p w14:paraId="45051FFC" w14:textId="1DF78378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>พัฒนาหลักสูตรสถานศึกษาและกระบวนการจัดการเรียนรู้เทียบเคียงมาตรฐานสากลด้วยเทคโนโลยี</w:t>
      </w:r>
      <w:r w:rsidR="00C11BE6">
        <w:rPr>
          <w:rFonts w:ascii="TH SarabunPSK" w:eastAsia="Sarabun" w:hAnsi="TH SarabunPSK" w:cs="TH SarabunPSK" w:hint="cs"/>
          <w:sz w:val="32"/>
          <w:szCs w:val="32"/>
          <w:cs/>
        </w:rPr>
        <w:t>ดิจิทัล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และนวัตกรรม เพื่อส่งเสริมความเป็นเลิศทางวิชาการ ให้ผู้เรียนสามารถสื่อสารได้สองภาษา ตอบสนองความต้องการของผู้เรียน ชุมชน สังคม</w:t>
      </w:r>
    </w:p>
    <w:p w14:paraId="70A8E840" w14:textId="77777777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 xml:space="preserve">ส่งเสริมสนับสนุนให้ผู้บริหาร ครูและบุคลากรทางการศึกษา ได้รับการพัฒนาให้เป็นบุคคลแห่งการเรียนรู้ ในศตวรรษที่ </w:t>
      </w:r>
      <w:r w:rsidRPr="0049461D">
        <w:rPr>
          <w:rFonts w:ascii="TH SarabunPSK" w:eastAsia="Sarabun" w:hAnsi="TH SarabunPSK" w:cs="TH SarabunPSK"/>
          <w:sz w:val="32"/>
          <w:szCs w:val="32"/>
        </w:rPr>
        <w:t xml:space="preserve">21 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มีสมรรถนะตามมาตรฐานวิชาชีพ มีจรรยาบรรณและจิตวิญญาณความเป็นครู สามารถเป็นแบบอย่างที่ดี</w:t>
      </w:r>
    </w:p>
    <w:p w14:paraId="1AE2DA0F" w14:textId="0962BADA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>ส่งเสริมสนับสนุนให้ครูและบุคลากรทางการศึกษาใช้สื่อ เทคโนโลยี</w:t>
      </w:r>
      <w:r w:rsidR="00C11BE6">
        <w:rPr>
          <w:rFonts w:ascii="TH SarabunPSK" w:eastAsia="Sarabun" w:hAnsi="TH SarabunPSK" w:cs="TH SarabunPSK" w:hint="cs"/>
          <w:sz w:val="32"/>
          <w:szCs w:val="32"/>
          <w:cs/>
        </w:rPr>
        <w:t xml:space="preserve">ดิจิทัล 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สารสนเทศ และนวัตกรรมในการจัดการเรียนรู้และปฏิบัติงาน</w:t>
      </w:r>
    </w:p>
    <w:p w14:paraId="0BD44034" w14:textId="5D335DA5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>ส่งเสริมการบริหารจัดการศึกษาโดยน้อมนำหลักปรัชญาของเศรษฐกิจพอเพียงมาบูรณาการในการจัดการเรียนการสอน ให้ผู้เรียน ครูและบุคลากรทางการศึกษาเกิดการเรียนรู้ เพื่อนำไปประยุกต์ใช้ใ</w:t>
      </w:r>
      <w:r w:rsidR="00747032">
        <w:rPr>
          <w:rFonts w:ascii="TH SarabunPSK" w:eastAsia="Sarabun" w:hAnsi="TH SarabunPSK" w:cs="TH SarabunPSK" w:hint="cs"/>
          <w:sz w:val="32"/>
          <w:szCs w:val="32"/>
          <w:cs/>
        </w:rPr>
        <w:t>น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ชีวิตประจำวัน</w:t>
      </w:r>
    </w:p>
    <w:p w14:paraId="68AFBAB1" w14:textId="4AB6AFE8" w:rsidR="00220559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>ส่งเสริมการบริหารจัดการด้วยระบบคุณภาพอย่างเป็นระบบ โดยยึดหลักธรรมมา</w:t>
      </w:r>
      <w:proofErr w:type="spellStart"/>
      <w:r w:rsidRPr="0049461D">
        <w:rPr>
          <w:rFonts w:ascii="TH SarabunPSK" w:eastAsia="Sarabun" w:hAnsi="TH SarabunPSK" w:cs="TH SarabunPSK"/>
          <w:sz w:val="32"/>
          <w:szCs w:val="32"/>
          <w:cs/>
        </w:rPr>
        <w:t>ภิ</w:t>
      </w:r>
      <w:proofErr w:type="spellEnd"/>
      <w:r w:rsidRPr="0049461D">
        <w:rPr>
          <w:rFonts w:ascii="TH SarabunPSK" w:eastAsia="Sarabun" w:hAnsi="TH SarabunPSK" w:cs="TH SarabunPSK"/>
          <w:sz w:val="32"/>
          <w:szCs w:val="32"/>
          <w:cs/>
        </w:rPr>
        <w:t>บาลเน้นการมีส่วนร่วมจากทุกภาคส่วน และใช้เทคโนโลยี</w:t>
      </w:r>
      <w:r w:rsidR="00D3253F">
        <w:rPr>
          <w:rFonts w:ascii="TH SarabunPSK" w:eastAsia="Sarabun" w:hAnsi="TH SarabunPSK" w:cs="TH SarabunPSK" w:hint="cs"/>
          <w:sz w:val="32"/>
          <w:szCs w:val="32"/>
          <w:cs/>
        </w:rPr>
        <w:t>ดิจิทัล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ในการบริหารจัดการ</w:t>
      </w:r>
    </w:p>
    <w:p w14:paraId="39522003" w14:textId="77777777" w:rsidR="0025390F" w:rsidRPr="0049461D" w:rsidRDefault="0025390F" w:rsidP="0025390F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2160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14:paraId="389A1428" w14:textId="77777777" w:rsidR="00220559" w:rsidRPr="0049461D" w:rsidRDefault="00220559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both"/>
        <w:rPr>
          <w:rFonts w:ascii="TH SarabunPSK" w:eastAsia="Sarabun" w:hAnsi="TH SarabunPSK" w:cs="TH SarabunPSK"/>
          <w:spacing w:val="-10"/>
          <w:sz w:val="32"/>
          <w:szCs w:val="32"/>
        </w:rPr>
      </w:pPr>
      <w:r w:rsidRPr="0049461D">
        <w:rPr>
          <w:rFonts w:ascii="TH SarabunPSK" w:eastAsia="Sarabun" w:hAnsi="TH SarabunPSK" w:cs="TH SarabunPSK"/>
          <w:spacing w:val="-10"/>
          <w:sz w:val="32"/>
          <w:szCs w:val="32"/>
          <w:cs/>
        </w:rPr>
        <w:t>พัฒนาบรรยากาศ สภาพแวดล้อม แหล่งเรียนรู้ สื่อ เทคโนโลยี</w:t>
      </w:r>
      <w:r w:rsidRPr="0049461D">
        <w:rPr>
          <w:rFonts w:ascii="TH SarabunPSK" w:eastAsia="Sarabun" w:hAnsi="TH SarabunPSK" w:cs="TH SarabunPSK"/>
          <w:spacing w:val="-10"/>
          <w:sz w:val="32"/>
          <w:szCs w:val="32"/>
        </w:rPr>
        <w:t> </w:t>
      </w:r>
      <w:r w:rsidRPr="0049461D">
        <w:rPr>
          <w:rFonts w:ascii="TH SarabunPSK" w:eastAsia="Sarabun" w:hAnsi="TH SarabunPSK" w:cs="TH SarabunPSK"/>
          <w:spacing w:val="-10"/>
          <w:sz w:val="32"/>
          <w:szCs w:val="32"/>
          <w:cs/>
        </w:rPr>
        <w:t>ภายในโรงเรียนให้มีความพร้อม สะดวก สะอาด สวยงาม มีความปลอดภัย</w:t>
      </w:r>
      <w:r w:rsidRPr="0049461D">
        <w:rPr>
          <w:rFonts w:ascii="TH SarabunPSK" w:eastAsia="Sarabun" w:hAnsi="TH SarabunPSK" w:cs="TH SarabunPSK"/>
          <w:spacing w:val="-10"/>
          <w:sz w:val="32"/>
          <w:szCs w:val="32"/>
        </w:rPr>
        <w:t xml:space="preserve">  </w:t>
      </w:r>
      <w:r w:rsidRPr="0049461D">
        <w:rPr>
          <w:rFonts w:ascii="TH SarabunPSK" w:eastAsia="Sarabun" w:hAnsi="TH SarabunPSK" w:cs="TH SarabunPSK"/>
          <w:spacing w:val="-10"/>
          <w:sz w:val="32"/>
          <w:szCs w:val="32"/>
          <w:cs/>
        </w:rPr>
        <w:t>เอื้อต่อการจัดการเรียนรู้ และการปฏิบัติงาน</w:t>
      </w:r>
    </w:p>
    <w:p w14:paraId="74214637" w14:textId="0817AA7D" w:rsidR="00220559" w:rsidRPr="0025390F" w:rsidRDefault="00220559" w:rsidP="0025390F">
      <w:pPr>
        <w:pStyle w:val="a5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993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25390F">
        <w:rPr>
          <w:rFonts w:ascii="TH SarabunPSK" w:eastAsia="Sarabun" w:hAnsi="TH SarabunPSK" w:cs="TH SarabunPSK"/>
          <w:sz w:val="32"/>
          <w:szCs w:val="32"/>
          <w:cs/>
        </w:rPr>
        <w:t>ส่งเสริมการบริหารจัดการศึกษาให้สถานศึกษา ผู้เรียน ครูและบุคลากรทางการศึกษามีความปลอดภัยจากภัยคุกคามรูปแบบใหม่ทุกรูปแบบ</w:t>
      </w:r>
    </w:p>
    <w:p w14:paraId="5C340980" w14:textId="77777777" w:rsidR="00220559" w:rsidRPr="0049461D" w:rsidRDefault="00220559" w:rsidP="00220559">
      <w:pPr>
        <w:tabs>
          <w:tab w:val="left" w:pos="1440"/>
          <w:tab w:val="left" w:pos="1714"/>
          <w:tab w:val="left" w:pos="1987"/>
          <w:tab w:val="left" w:pos="2434"/>
        </w:tabs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49461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hidden="0" allowOverlap="1" wp14:anchorId="0BD5B008" wp14:editId="1FCECA3F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1800000" cy="469900"/>
                <wp:effectExtent l="38100" t="38100" r="105410" b="120650"/>
                <wp:wrapNone/>
                <wp:docPr id="2138301816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D4B4"/>
                        </a:solidFill>
                        <a:ln w="12700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112652" w14:textId="77777777" w:rsidR="00220559" w:rsidRDefault="00220559" w:rsidP="00220559">
                            <w:pPr>
                              <w:jc w:val="center"/>
                              <w:textDirection w:val="btLr"/>
                            </w:pPr>
                            <w:r w:rsidRPr="0074703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szCs w:val="32"/>
                              </w:rPr>
                              <w:t>เป้าประสงค์</w:t>
                            </w:r>
                            <w:r w:rsidRPr="0074703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747032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szCs w:val="32"/>
                              </w:rPr>
                              <w:t>GOALS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40"/>
                                <w:szCs w:val="40"/>
                              </w:rPr>
                              <w:t>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(Goals)</w:t>
                            </w:r>
                          </w:p>
                          <w:p w14:paraId="50F81BAA" w14:textId="77777777" w:rsidR="00220559" w:rsidRDefault="00220559" w:rsidP="00220559">
                            <w:pPr>
                              <w:spacing w:after="120"/>
                              <w:jc w:val="center"/>
                              <w:textDirection w:val="btLr"/>
                            </w:pPr>
                          </w:p>
                          <w:p w14:paraId="594A169B" w14:textId="77777777" w:rsidR="00220559" w:rsidRDefault="00220559" w:rsidP="0022055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0BD5B008" id="สี่เหลี่ยมผืนผ้า: มุมมน 10" o:spid="_x0000_s1028" style="position:absolute;left:0;text-align:left;margin-left:-2.4pt;margin-top:3.8pt;width:141.75pt;height:37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" fillcolor="#fbd4b4" strokecolor="#953734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74112652" w14:textId="77777777" w:rsidR="00220559" w:rsidRDefault="00220559" w:rsidP="00220559">
                      <w:pPr>
                        <w:jc w:val="center"/>
                        <w:textDirection w:val="btLr"/>
                      </w:pPr>
                      <w:r w:rsidRPr="0074703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szCs w:val="32"/>
                        </w:rPr>
                        <w:t>เป้าประสงค์</w:t>
                      </w:r>
                      <w:r w:rsidRPr="0074703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747032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szCs w:val="32"/>
                        </w:rPr>
                        <w:t>GOALS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40"/>
                          <w:szCs w:val="40"/>
                        </w:rPr>
                        <w:t>)</w:t>
                      </w: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(Goals)</w:t>
                      </w:r>
                    </w:p>
                    <w:p w14:paraId="50F81BAA" w14:textId="77777777" w:rsidR="00220559" w:rsidRDefault="00220559" w:rsidP="00220559">
                      <w:pPr>
                        <w:spacing w:after="120"/>
                        <w:jc w:val="center"/>
                        <w:textDirection w:val="btLr"/>
                      </w:pPr>
                    </w:p>
                    <w:p w14:paraId="594A169B" w14:textId="77777777" w:rsidR="00220559" w:rsidRDefault="00220559" w:rsidP="00220559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E2D6B9D" w14:textId="77777777" w:rsidR="00220559" w:rsidRPr="0049461D" w:rsidRDefault="00220559" w:rsidP="00220559">
      <w:pPr>
        <w:tabs>
          <w:tab w:val="left" w:pos="-2434"/>
        </w:tabs>
        <w:spacing w:line="228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F8637DB" w14:textId="77777777" w:rsidR="00220559" w:rsidRPr="0049461D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lastRenderedPageBreak/>
        <w:t>ผู้เรียนมี</w:t>
      </w:r>
      <w:r w:rsidRPr="0049461D">
        <w:rPr>
          <w:rFonts w:ascii="TH SarabunPSK" w:hAnsi="TH SarabunPSK" w:cs="TH SarabunPSK"/>
          <w:sz w:val="32"/>
          <w:szCs w:val="32"/>
          <w:cs/>
        </w:rPr>
        <w:t>คุณภาพและสมรรถนะตามมาตรฐานของหลักสูตร มี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 xml:space="preserve">ทักษะวิชาการ ทักษะวิชาชีพ ทักษะชีวิตและคุณลักษณะผู้เรียนในศตวรรษที่ </w:t>
      </w:r>
      <w:r w:rsidRPr="0049461D">
        <w:rPr>
          <w:rFonts w:ascii="TH SarabunPSK" w:eastAsia="Sarabun" w:hAnsi="TH SarabunPSK" w:cs="TH SarabunPSK"/>
          <w:sz w:val="32"/>
          <w:szCs w:val="32"/>
        </w:rPr>
        <w:t>21</w:t>
      </w:r>
    </w:p>
    <w:p w14:paraId="0B19B3E3" w14:textId="77777777" w:rsidR="00220559" w:rsidRPr="0049461D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 xml:space="preserve">ผู้เรียนคุณลักษณะที่พึงประสงค์ตามหลักสูตร เป็นคนดี คนเก่ง มีคุณธรรม จริยธรรม ระเบียบวินัย มีจิตสาธารณะ รักความเป็นไทย  </w:t>
      </w:r>
    </w:p>
    <w:p w14:paraId="7416D185" w14:textId="77777777" w:rsidR="00220559" w:rsidRPr="0049461D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ผู้เรียนมีความรักในสถาบันหลักของชาติ ยึดมั่นการปกครองในระบอบประชาธิปไตย อันมีพระมหากษัตริย์ทรงเป็นประมุข  มี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ทัศนคติที่ถูกต้องต่อบ้านเมือง มีความรับผิดชอบต่อสังคม เป็นแบบอย่างที่ดี</w:t>
      </w:r>
    </w:p>
    <w:p w14:paraId="2A70D527" w14:textId="77777777" w:rsidR="00220559" w:rsidRPr="0049461D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61D">
        <w:rPr>
          <w:rFonts w:ascii="TH SarabunPSK" w:eastAsia="Sarabun" w:hAnsi="TH SarabunPSK" w:cs="TH SarabunPSK"/>
          <w:sz w:val="32"/>
          <w:szCs w:val="32"/>
          <w:cs/>
        </w:rPr>
        <w:t>ผู้เรียนทุกคนทั้งผู้ด้อยโอกาสทางการศึกษา ผู้พิการ และกลุ่มเสี่ยง ได้รับโอกาสในการศึกษาขั้นพื้นฐานอย่างทั่วถึง เท่าเทียม และมีคุณภาพ</w:t>
      </w:r>
      <w:r w:rsidRPr="0049461D">
        <w:rPr>
          <w:rFonts w:ascii="TH SarabunPSK" w:eastAsia="Sarabun" w:hAnsi="TH SarabunPSK" w:cs="TH SarabunPSK"/>
          <w:sz w:val="32"/>
          <w:szCs w:val="32"/>
        </w:rPr>
        <w:t xml:space="preserve">  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 xml:space="preserve">ได้รับการดูแลช่วยเหลือให้จบการศึกษาขั้นพื้นฐานตามระยะเวลาที่หลักสูตรกำหนด และปลอด </w:t>
      </w:r>
      <w:r w:rsidRPr="0049461D">
        <w:rPr>
          <w:rFonts w:ascii="TH SarabunPSK" w:eastAsia="Sarabun" w:hAnsi="TH SarabunPSK" w:cs="TH SarabunPSK"/>
          <w:sz w:val="32"/>
          <w:szCs w:val="32"/>
        </w:rPr>
        <w:t xml:space="preserve">0 </w:t>
      </w:r>
      <w:r w:rsidRPr="0049461D">
        <w:rPr>
          <w:rFonts w:ascii="TH SarabunPSK" w:eastAsia="Sarabun" w:hAnsi="TH SarabunPSK" w:cs="TH SarabunPSK"/>
          <w:sz w:val="32"/>
          <w:szCs w:val="32"/>
          <w:cs/>
        </w:rPr>
        <w:t>ร มส.</w:t>
      </w:r>
    </w:p>
    <w:p w14:paraId="45ADFA21" w14:textId="4BAF5125" w:rsidR="00220559" w:rsidRPr="00747032" w:rsidRDefault="00220559">
      <w:pPr>
        <w:pStyle w:val="a5"/>
        <w:numPr>
          <w:ilvl w:val="0"/>
          <w:numId w:val="6"/>
        </w:numPr>
        <w:spacing w:after="0" w:line="240" w:lineRule="auto"/>
        <w:ind w:left="0" w:firstLine="1134"/>
        <w:jc w:val="both"/>
        <w:textAlignment w:val="baseline"/>
        <w:rPr>
          <w:rFonts w:ascii="TH SarabunPSK" w:hAnsi="TH SarabunPSK" w:cs="TH SarabunPSK"/>
          <w:sz w:val="32"/>
          <w:szCs w:val="32"/>
        </w:rPr>
      </w:pPr>
      <w:r w:rsidRPr="00747032">
        <w:rPr>
          <w:rFonts w:ascii="TH SarabunPSK" w:hAnsi="TH SarabunPSK" w:cs="TH SarabunPSK"/>
          <w:sz w:val="32"/>
          <w:szCs w:val="32"/>
          <w:cs/>
        </w:rPr>
        <w:t>ผู้เรียนมีคุณภาพตามมาตรฐานการศึกษา และมาตรฐานสากล เป็นเลิศทางวิชาการ สื่อสารได้สองภาษา มีความสามารถในการคิดวิเคราะห์</w:t>
      </w:r>
      <w:r w:rsidRPr="00747032">
        <w:rPr>
          <w:rFonts w:ascii="TH SarabunPSK" w:hAnsi="TH SarabunPSK" w:cs="TH SarabunPSK"/>
          <w:sz w:val="32"/>
          <w:szCs w:val="32"/>
        </w:rPr>
        <w:t xml:space="preserve">  </w:t>
      </w:r>
      <w:r w:rsidRPr="00747032">
        <w:rPr>
          <w:rFonts w:ascii="TH SarabunPSK" w:hAnsi="TH SarabunPSK" w:cs="TH SarabunPSK"/>
          <w:sz w:val="32"/>
          <w:szCs w:val="32"/>
          <w:cs/>
        </w:rPr>
        <w:t>ผลิตงานอย่างสร้างสรรค์</w:t>
      </w:r>
      <w:r w:rsidRPr="00747032">
        <w:rPr>
          <w:rFonts w:ascii="TH SarabunPSK" w:hAnsi="TH SarabunPSK" w:cs="TH SarabunPSK"/>
          <w:sz w:val="32"/>
          <w:szCs w:val="32"/>
        </w:rPr>
        <w:t> </w:t>
      </w:r>
      <w:r w:rsidRPr="00747032">
        <w:rPr>
          <w:rFonts w:ascii="TH SarabunPSK" w:hAnsi="TH SarabunPSK" w:cs="TH SarabunPSK"/>
          <w:sz w:val="32"/>
          <w:szCs w:val="32"/>
          <w:cs/>
        </w:rPr>
        <w:t xml:space="preserve">เป็นพลโลก  </w:t>
      </w:r>
    </w:p>
    <w:p w14:paraId="3E61B056" w14:textId="77777777" w:rsidR="00220559" w:rsidRPr="00747032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>ผู้บริหาร ครูและบุคลากรทางการศึกษาเป็นบุคคลแห่งการเรียนรู้ ทันต่อการเปลี่ยนแปลงของเทคโนโลยี</w:t>
      </w:r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>มีสมรรถนะ ความรู้ ความเชี่ยวชาญ มีจรรยาบรรณและสมรรถนะตามมาตรฐานวิชาชีพรวมทั้งจิตวิญญาณความเป็นครู</w:t>
      </w:r>
    </w:p>
    <w:p w14:paraId="44B69FBE" w14:textId="72F28843" w:rsidR="00220559" w:rsidRPr="00747032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>ครูและบุคลากรทางการศึกษามีความสามารถในการพัฒนาสื่อเทคโนโลยี</w:t>
      </w:r>
      <w:r w:rsidR="00747032">
        <w:rPr>
          <w:rFonts w:ascii="TH SarabunPSK" w:eastAsia="Sarabun" w:hAnsi="TH SarabunPSK" w:cs="TH SarabunPSK" w:hint="cs"/>
          <w:sz w:val="32"/>
          <w:szCs w:val="32"/>
          <w:cs/>
        </w:rPr>
        <w:t>ดิจิ</w:t>
      </w:r>
      <w:r w:rsidR="008A64FD">
        <w:rPr>
          <w:rFonts w:ascii="TH SarabunPSK" w:eastAsia="Sarabun" w:hAnsi="TH SarabunPSK" w:cs="TH SarabunPSK" w:hint="cs"/>
          <w:sz w:val="32"/>
          <w:szCs w:val="32"/>
          <w:cs/>
        </w:rPr>
        <w:t>ทัล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และนวัตกรรม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br/>
        <w:t>ในการจัดการเรียนรู้ได้อย่างมีประสิทธิภาพ</w:t>
      </w:r>
    </w:p>
    <w:p w14:paraId="2D1B2752" w14:textId="77777777" w:rsidR="00220559" w:rsidRPr="00747032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>ครูมีการน้อมนำหลักปรัชญาของเศรษฐกิจพอเพียงมาบูรณาการในการจัดการเรียนการสอน เพื่อให้ผู้เรียนเกิดความรู้ ความเข้าใจ เกิดทักษะและสามารถนำไปประยุกต์ใช้ในชีวิตประจำวันได้</w:t>
      </w:r>
    </w:p>
    <w:p w14:paraId="05C052D4" w14:textId="077B0B13" w:rsidR="00220559" w:rsidRPr="00747032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>โรงเรียนมีระบบบริหารจัดการศึกษาที่มีประสิทธิภาพ โดยการใช้หลักธรรมา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  <w:cs/>
        </w:rPr>
        <w:t>ภิ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>บาลเน้นการมีส่วนร่วม จากภาคีเครือข่ายทุกภาคส่วนและเทคโนโลยี</w:t>
      </w:r>
      <w:r w:rsidR="00D3253F">
        <w:rPr>
          <w:rFonts w:ascii="TH SarabunPSK" w:eastAsia="Sarabun" w:hAnsi="TH SarabunPSK" w:cs="TH SarabunPSK" w:hint="cs"/>
          <w:sz w:val="32"/>
          <w:szCs w:val="32"/>
          <w:cs/>
        </w:rPr>
        <w:t>ดิจิทัล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>เป็นกลไกในการขับเคลื่อนการพัฒนาคุณภาพการศึกษา</w:t>
      </w:r>
    </w:p>
    <w:p w14:paraId="3E3640EB" w14:textId="77777777" w:rsidR="00220559" w:rsidRPr="00747032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993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>โรงเรียนมีสภาพแวดล้อม ภูมิทัศน์ บรรยากาศ อาคารสถานที่สวยงาม สะอาด ร่มรื่น เป็นระเบียบ เรียบร้อย มีความปลอดภัย เอื้อต่อการการจัดเรียนการรู้ และการปฏิบัติการงาน</w:t>
      </w:r>
    </w:p>
    <w:p w14:paraId="42655029" w14:textId="77777777" w:rsidR="00220559" w:rsidRPr="00747032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993"/>
        <w:jc w:val="both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ผู้เรียนครูและบุคลากรทางการศึกษานักเรียนมีภูมิคุ้มกันพร้อมที่จะรับมือกับภัยคุกคามรูปแบบใหม่ทุกรูปแบบ   </w:t>
      </w:r>
    </w:p>
    <w:p w14:paraId="12EF9ED2" w14:textId="5168BE7E" w:rsidR="00220559" w:rsidRPr="00747032" w:rsidRDefault="00220559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993"/>
        <w:jc w:val="both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>ครูผู้สอนจัดกระบวนการเรียนรู้ด้านสิ่งแวดล้อมเพื่อให้ผู้เรียนเกิดการเรียนรู้นำสู่การป</w:t>
      </w:r>
      <w:r w:rsidR="00747032">
        <w:rPr>
          <w:rFonts w:ascii="TH SarabunPSK" w:eastAsia="Sarabun" w:hAnsi="TH SarabunPSK" w:cs="TH SarabunPSK" w:hint="cs"/>
          <w:sz w:val="32"/>
          <w:szCs w:val="32"/>
          <w:cs/>
        </w:rPr>
        <w:t>ฏิ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>บัติ และมีส่วนร่วมในการอนุรักษ์ภูมิปัญญาท้องถิ่น</w:t>
      </w:r>
    </w:p>
    <w:p w14:paraId="3CDBC22A" w14:textId="5DB40A2D" w:rsidR="00747032" w:rsidRDefault="00747032" w:rsidP="007470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EF74593" w14:textId="77777777" w:rsidR="00747032" w:rsidRDefault="00747032" w:rsidP="007470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4123E0F" w14:textId="77777777" w:rsidR="00380E34" w:rsidRPr="00747032" w:rsidRDefault="00380E34" w:rsidP="007470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DAC8E9F" w14:textId="77777777" w:rsidR="00220559" w:rsidRPr="0049461D" w:rsidRDefault="00220559" w:rsidP="00220559">
      <w:pPr>
        <w:pBdr>
          <w:top w:val="nil"/>
          <w:left w:val="nil"/>
          <w:bottom w:val="nil"/>
          <w:right w:val="nil"/>
          <w:between w:val="nil"/>
        </w:pBdr>
        <w:tabs>
          <w:tab w:val="left" w:pos="-2434"/>
          <w:tab w:val="left" w:pos="1701"/>
          <w:tab w:val="left" w:pos="1843"/>
        </w:tabs>
        <w:ind w:left="1418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946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hidden="0" allowOverlap="1" wp14:anchorId="5B319439" wp14:editId="478B7A0A">
                <wp:simplePos x="0" y="0"/>
                <wp:positionH relativeFrom="column">
                  <wp:posOffset>-19050</wp:posOffset>
                </wp:positionH>
                <wp:positionV relativeFrom="paragraph">
                  <wp:posOffset>47625</wp:posOffset>
                </wp:positionV>
                <wp:extent cx="1695450" cy="469900"/>
                <wp:effectExtent l="38100" t="38100" r="114300" b="120650"/>
                <wp:wrapNone/>
                <wp:docPr id="2138301807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69900"/>
                        </a:xfrm>
                        <a:prstGeom prst="roundRect">
                          <a:avLst>
                            <a:gd name="adj" fmla="val 30556"/>
                          </a:avLst>
                        </a:prstGeom>
                        <a:solidFill>
                          <a:srgbClr val="FBD4B4"/>
                        </a:solidFill>
                        <a:ln w="12700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B97D80" w14:textId="77777777" w:rsidR="00220559" w:rsidRDefault="00220559" w:rsidP="0022055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 w:rsidRPr="00747032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  <w:szCs w:val="32"/>
                              </w:rPr>
                              <w:t>กลยุทธ์</w:t>
                            </w:r>
                            <w:r w:rsidRPr="00747032">
                              <w:rPr>
                                <w:rFonts w:ascii="TH SarabunIT๙" w:eastAsia="Sarabun" w:hAnsi="TH SarabunIT๙" w:cs="TH SarabunIT๙" w:hint="cs"/>
                                <w:b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47032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  <w:szCs w:val="32"/>
                              </w:rPr>
                              <w:t>(STRATEGY)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hint="cs"/>
                                <w:b/>
                                <w:color w:val="000000"/>
                                <w:sz w:val="3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(Strategy)</w:t>
                            </w:r>
                          </w:p>
                          <w:p w14:paraId="20105026" w14:textId="77777777" w:rsidR="00220559" w:rsidRDefault="00220559" w:rsidP="00220559">
                            <w:pPr>
                              <w:spacing w:after="120"/>
                              <w:jc w:val="center"/>
                              <w:textDirection w:val="btLr"/>
                            </w:pPr>
                          </w:p>
                          <w:p w14:paraId="2CDF8192" w14:textId="77777777" w:rsidR="00220559" w:rsidRDefault="00220559" w:rsidP="0022055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5B319439" id="สี่เหลี่ยมผืนผ้า: มุมมน 11" o:spid="_x0000_s1029" style="position:absolute;left:0;text-align:left;margin-left:-1.5pt;margin-top:3.75pt;width:133.5pt;height:37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200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" fillcolor="#fbd4b4" strokecolor="#953734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0DB97D80" w14:textId="77777777" w:rsidR="00220559" w:rsidRDefault="00220559" w:rsidP="00220559">
                      <w:pPr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r w:rsidRPr="00747032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  <w:szCs w:val="32"/>
                        </w:rPr>
                        <w:t>กลยุทธ์</w:t>
                      </w:r>
                      <w:r w:rsidRPr="00747032">
                        <w:rPr>
                          <w:rFonts w:ascii="TH SarabunIT๙" w:eastAsia="Sarabun" w:hAnsi="TH SarabunIT๙" w:cs="TH SarabunIT๙" w:hint="cs"/>
                          <w:b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47032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  <w:szCs w:val="32"/>
                        </w:rPr>
                        <w:t>(STRATEGY)</w:t>
                      </w: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r>
                        <w:rPr>
                          <w:rFonts w:ascii="Sarabun" w:eastAsia="Sarabun" w:hAnsi="Sarabun"/>
                          <w:b/>
                          <w:color w:val="000000"/>
                          <w:sz w:val="36"/>
                        </w:rPr>
                        <w:t>(</w:t>
                      </w:r>
                      <w:r>
                        <w:rPr>
                          <w:rFonts w:ascii="Sarabun" w:eastAsia="Sarabun" w:hAnsi="Sarabun" w:hint="cs"/>
                          <w:b/>
                          <w:color w:val="000000"/>
                          <w:sz w:val="36"/>
                          <w:cs/>
                        </w:rPr>
                        <w:t>(</w:t>
                      </w: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(Strategy)</w:t>
                      </w:r>
                    </w:p>
                    <w:p w14:paraId="20105026" w14:textId="77777777" w:rsidR="00220559" w:rsidRDefault="00220559" w:rsidP="00220559">
                      <w:pPr>
                        <w:spacing w:after="120"/>
                        <w:jc w:val="center"/>
                        <w:textDirection w:val="btLr"/>
                      </w:pPr>
                    </w:p>
                    <w:p w14:paraId="2CDF8192" w14:textId="77777777" w:rsidR="00220559" w:rsidRDefault="00220559" w:rsidP="00220559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79F545B" w14:textId="77777777" w:rsidR="00220559" w:rsidRPr="0049461D" w:rsidRDefault="00220559" w:rsidP="00220559">
      <w:pPr>
        <w:tabs>
          <w:tab w:val="left" w:pos="-2434"/>
          <w:tab w:val="left" w:pos="1701"/>
        </w:tabs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740BEA" w14:textId="77777777" w:rsidR="00220559" w:rsidRPr="00747032" w:rsidRDefault="00220559" w:rsidP="00220559">
      <w:pPr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กลยุทธ์ที่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1  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747032">
        <w:rPr>
          <w:rFonts w:ascii="TH SarabunPSK" w:eastAsia="Sarabun" w:hAnsi="TH SarabunPSK" w:cs="TH SarabunPSK"/>
          <w:sz w:val="32"/>
          <w:szCs w:val="32"/>
        </w:rPr>
        <w:t>จัดการศึกษาเพื่อให้ผู้เรียนทุกคนได้รับโอกาสทางการศึกษาอย่างทั่วถึง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เท่าเทียม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>และมีคุณภาพ</w:t>
      </w:r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1CF9D65E" w14:textId="77777777" w:rsidR="00220559" w:rsidRPr="00747032" w:rsidRDefault="00220559" w:rsidP="00220559">
      <w:pPr>
        <w:ind w:left="1134" w:hanging="1134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กลยุทธ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>์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2  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พัฒนาศักยภาพผู้เรียนให้มีคุณภาพตามมาตรฐานการศึกษาและมาตรฐานสากล มีคุณธรรมจริยธรรม</w:t>
      </w:r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สอดคล้องกับการเปลี่ยนแปลงในศตวรรษที่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21</w:t>
      </w:r>
    </w:p>
    <w:p w14:paraId="37A19D21" w14:textId="77777777" w:rsidR="00220559" w:rsidRPr="00747032" w:rsidRDefault="00220559" w:rsidP="00220559">
      <w:pPr>
        <w:ind w:left="1134" w:hanging="1134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กลยุทธ์ที่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3  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พัฒนาหลักสูตรสถานศึกษาและส่งเสริมการจัดการเรียนรู้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>เทียบเคียงมาตรฐานสากล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ด้วยวิธีการที่หลากหลาย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>เพื่อตอบสนองความต้องการของผู้เรียน ชุมชน สังคม</w:t>
      </w:r>
    </w:p>
    <w:p w14:paraId="4E15D1AE" w14:textId="77777777" w:rsidR="00220559" w:rsidRPr="00747032" w:rsidRDefault="00220559" w:rsidP="00220559">
      <w:pPr>
        <w:ind w:left="1134" w:hanging="1134"/>
        <w:jc w:val="thaiDistribute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กลยุทธ์ที่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4 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ส่งเสริมสนับสนุนให้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>ผู้บริหาร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ครูและบุคลากรทางการศึกษาได้รับการพัฒนาศักยภาพให้เป็นบุคคล</w:t>
      </w:r>
      <w:proofErr w:type="spellEnd"/>
    </w:p>
    <w:p w14:paraId="3619E01F" w14:textId="77777777" w:rsidR="00220559" w:rsidRPr="00747032" w:rsidRDefault="00220559" w:rsidP="00220559">
      <w:pPr>
        <w:ind w:left="1134"/>
        <w:jc w:val="thaiDistribute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lastRenderedPageBreak/>
        <w:t>แห่งการเรียนรู้ในศตวรรษที่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21</w:t>
      </w:r>
    </w:p>
    <w:p w14:paraId="19B7CBEC" w14:textId="77777777" w:rsidR="00220559" w:rsidRPr="00747032" w:rsidRDefault="00220559" w:rsidP="00220559">
      <w:pPr>
        <w:ind w:left="1134" w:hanging="1134"/>
        <w:rPr>
          <w:rFonts w:ascii="TH SarabunPSK" w:eastAsia="Sarabun" w:hAnsi="TH SarabunPSK" w:cs="TH SarabunPSK"/>
          <w:sz w:val="32"/>
          <w:szCs w:val="32"/>
        </w:rPr>
      </w:pPr>
      <w:bookmarkStart w:id="8" w:name="_Hlk189550986"/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กลยุทธ์ที่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5  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ส่งเสริมการ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จัดการศึกษา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>ตามแนวทางหลักปรัชญาของเศรษฐกิจพอเพียง</w:t>
      </w:r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ดำรงชีวิตที่เป็นมิตร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กับสิ่งแวดล้อม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ให้ผู้เรียน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ครูและบุคลากรทางการศึกษาได้รับความปลอดภัย</w:t>
      </w:r>
      <w:bookmarkEnd w:id="8"/>
      <w:proofErr w:type="spellEnd"/>
    </w:p>
    <w:p w14:paraId="3B16DB3A" w14:textId="77777777" w:rsidR="00220559" w:rsidRPr="00747032" w:rsidRDefault="00220559" w:rsidP="00220559">
      <w:pPr>
        <w:ind w:left="1276" w:hanging="1276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กลยุทธ์ที่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gramStart"/>
      <w:r w:rsidRPr="00747032">
        <w:rPr>
          <w:rFonts w:ascii="TH SarabunPSK" w:eastAsia="Sarabun" w:hAnsi="TH SarabunPSK" w:cs="TH SarabunPSK"/>
          <w:sz w:val="32"/>
          <w:szCs w:val="32"/>
        </w:rPr>
        <w:t xml:space="preserve">6 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พัฒนาระบบบริหารจัดการด้วยระบบคุณภาพ</w:t>
      </w:r>
      <w:proofErr w:type="spellEnd"/>
      <w:proofErr w:type="gram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โดยใช้เทคโนโลยีดิจิทัลและเครือข่ายความร่วมมือ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 </w:t>
      </w:r>
    </w:p>
    <w:p w14:paraId="6410300F" w14:textId="77777777" w:rsidR="00747032" w:rsidRDefault="00747032" w:rsidP="00952A4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FE26D" w14:textId="0AC185DC" w:rsidR="00690787" w:rsidRPr="0049461D" w:rsidRDefault="006B6966" w:rsidP="00952A4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46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hidden="0" allowOverlap="1" wp14:anchorId="7233AD3B" wp14:editId="438991EA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695450" cy="469900"/>
                <wp:effectExtent l="38100" t="38100" r="114300" b="120650"/>
                <wp:wrapNone/>
                <wp:docPr id="750425295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69900"/>
                        </a:xfrm>
                        <a:prstGeom prst="roundRect">
                          <a:avLst>
                            <a:gd name="adj" fmla="val 30556"/>
                          </a:avLst>
                        </a:prstGeom>
                        <a:solidFill>
                          <a:srgbClr val="FBD4B4"/>
                        </a:solidFill>
                        <a:ln w="12700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BBD340" w14:textId="77777777" w:rsidR="006B6966" w:rsidRPr="0049461D" w:rsidRDefault="006B6966" w:rsidP="006B696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46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อัตลักษณ์</w:t>
                            </w:r>
                          </w:p>
                          <w:p w14:paraId="3DCA8265" w14:textId="77777777" w:rsidR="006B6966" w:rsidRDefault="006B6966" w:rsidP="006B6966">
                            <w:pPr>
                              <w:spacing w:after="120"/>
                              <w:jc w:val="center"/>
                              <w:textDirection w:val="btLr"/>
                            </w:pPr>
                          </w:p>
                          <w:p w14:paraId="1CF932B6" w14:textId="77777777" w:rsidR="006B6966" w:rsidRDefault="006B6966" w:rsidP="006B6966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7233AD3B" id="สี่เหลี่ยมผืนผ้า: มุมมน 12" o:spid="_x0000_s1030" style="position:absolute;left:0;text-align:left;margin-left:0;margin-top:2.95pt;width:133.5pt;height:37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200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" fillcolor="#fbd4b4" strokecolor="#953734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7FBBD340" w14:textId="77777777" w:rsidR="006B6966" w:rsidRPr="0049461D" w:rsidRDefault="006B6966" w:rsidP="006B696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946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อัตลักษณ์</w:t>
                      </w:r>
                    </w:p>
                    <w:p w14:paraId="3DCA8265" w14:textId="77777777" w:rsidR="006B6966" w:rsidRDefault="006B6966" w:rsidP="006B6966">
                      <w:pPr>
                        <w:spacing w:after="120"/>
                        <w:jc w:val="center"/>
                        <w:textDirection w:val="btLr"/>
                      </w:pPr>
                    </w:p>
                    <w:p w14:paraId="1CF932B6" w14:textId="77777777" w:rsidR="006B6966" w:rsidRDefault="006B6966" w:rsidP="006B6966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5858C0" w14:textId="77777777" w:rsidR="006B6966" w:rsidRPr="0049461D" w:rsidRDefault="006B6966" w:rsidP="0025390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F3E4EAF" w14:textId="75C47A82" w:rsidR="00690787" w:rsidRPr="0049461D" w:rsidRDefault="00690787" w:rsidP="0069078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เก่ง ดี มีความเป็นผู้นำ</w:t>
      </w:r>
    </w:p>
    <w:p w14:paraId="345D564F" w14:textId="1A856FEC" w:rsidR="00690787" w:rsidRPr="0049461D" w:rsidRDefault="00690787" w:rsidP="0069078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9F218FB" w14:textId="0C23773F" w:rsidR="00690787" w:rsidRPr="0049461D" w:rsidRDefault="006B6966" w:rsidP="00952A4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461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hidden="0" allowOverlap="1" wp14:anchorId="1254F5E8" wp14:editId="606A8EA2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695450" cy="469900"/>
                <wp:effectExtent l="38100" t="38100" r="114300" b="120650"/>
                <wp:wrapNone/>
                <wp:docPr id="1242445476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69900"/>
                        </a:xfrm>
                        <a:prstGeom prst="roundRect">
                          <a:avLst>
                            <a:gd name="adj" fmla="val 30556"/>
                          </a:avLst>
                        </a:prstGeom>
                        <a:solidFill>
                          <a:srgbClr val="FBD4B4"/>
                        </a:solidFill>
                        <a:ln w="12700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150C18" w14:textId="58038801" w:rsidR="006B6966" w:rsidRPr="0049461D" w:rsidRDefault="006B6966" w:rsidP="006B696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</w:t>
                            </w:r>
                            <w:r w:rsidRPr="004946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</w:p>
                          <w:p w14:paraId="2E7DCC29" w14:textId="77777777" w:rsidR="006B6966" w:rsidRDefault="006B6966" w:rsidP="006B6966">
                            <w:pPr>
                              <w:spacing w:after="120"/>
                              <w:jc w:val="center"/>
                              <w:textDirection w:val="btLr"/>
                            </w:pPr>
                          </w:p>
                          <w:p w14:paraId="2B0E19C3" w14:textId="77777777" w:rsidR="006B6966" w:rsidRDefault="006B6966" w:rsidP="006B6966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1254F5E8" id="สี่เหลี่ยมผืนผ้า: มุมมน 13" o:spid="_x0000_s1031" style="position:absolute;left:0;text-align:left;margin-left:0;margin-top:3pt;width:133.5pt;height:37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200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" fillcolor="#fbd4b4" strokecolor="#953734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5C150C18" w14:textId="58038801" w:rsidR="006B6966" w:rsidRPr="0049461D" w:rsidRDefault="006B6966" w:rsidP="006B696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</w:t>
                      </w:r>
                      <w:r w:rsidRPr="004946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ลักษณ์</w:t>
                      </w:r>
                    </w:p>
                    <w:p w14:paraId="2E7DCC29" w14:textId="77777777" w:rsidR="006B6966" w:rsidRDefault="006B6966" w:rsidP="006B6966">
                      <w:pPr>
                        <w:spacing w:after="120"/>
                        <w:jc w:val="center"/>
                        <w:textDirection w:val="btLr"/>
                      </w:pPr>
                    </w:p>
                    <w:p w14:paraId="2B0E19C3" w14:textId="77777777" w:rsidR="006B6966" w:rsidRDefault="006B6966" w:rsidP="006B6966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2074F8" w:rsidRPr="004946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E4DF040" w14:textId="47A25C71" w:rsidR="00413EF9" w:rsidRDefault="00413EF9" w:rsidP="00952A4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E08883" w14:textId="77777777" w:rsidR="006B6966" w:rsidRPr="0049461D" w:rsidRDefault="006B6966" w:rsidP="0025390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959C1D7" w14:textId="0FDFBDB7" w:rsidR="00A11762" w:rsidRPr="0049461D" w:rsidRDefault="00690787" w:rsidP="0049461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>มีคุณธรรม เก่งวิชาการ นำด้านเทคโนโลยี</w:t>
      </w:r>
    </w:p>
    <w:p w14:paraId="5C65F3F5" w14:textId="5C109235" w:rsidR="00257E7D" w:rsidRDefault="00257E7D" w:rsidP="00257E7D">
      <w:pPr>
        <w:rPr>
          <w:rFonts w:ascii="TH SarabunIT๙" w:eastAsia="Calibri" w:hAnsi="TH SarabunIT๙" w:cs="TH SarabunIT๙"/>
          <w:sz w:val="32"/>
          <w:szCs w:val="32"/>
          <w:lang w:val="en-GB"/>
        </w:rPr>
      </w:pPr>
    </w:p>
    <w:p w14:paraId="257C870A" w14:textId="66863E6D" w:rsidR="003F7FE9" w:rsidRPr="00427153" w:rsidRDefault="003F7FE9" w:rsidP="005E3D6B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127286382"/>
    </w:p>
    <w:p w14:paraId="17E68A7B" w14:textId="2A6953BF" w:rsidR="005623AE" w:rsidRPr="00427153" w:rsidRDefault="005623AE" w:rsidP="005623A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715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6B68F8" wp14:editId="06F1B367">
            <wp:extent cx="793750" cy="793750"/>
            <wp:effectExtent l="0" t="0" r="6350" b="6350"/>
            <wp:docPr id="6" name="รูปภาพ 14" descr="Image result for ศรียาภัย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ศรียาภัย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18" cy="7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488F" w14:textId="77777777" w:rsidR="00871976" w:rsidRPr="005E0EC6" w:rsidRDefault="00871976" w:rsidP="00871976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0EC6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มาตรฐานการศึกษาของสถานศึกษาแนบท้ายประกาศโรงเรียนศรียาภัย</w:t>
      </w:r>
    </w:p>
    <w:p w14:paraId="058B6A79" w14:textId="77777777" w:rsidR="00871976" w:rsidRPr="005E0EC6" w:rsidRDefault="00871976" w:rsidP="00871976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0EC6">
        <w:rPr>
          <w:rFonts w:ascii="TH SarabunPSK" w:hAnsi="TH SarabunPSK" w:cs="TH SarabunPSK"/>
          <w:b/>
          <w:bCs/>
          <w:sz w:val="32"/>
          <w:szCs w:val="32"/>
          <w:cs/>
        </w:rPr>
        <w:t>เรื่อง  การใช้มาตรฐานการศึกษาของสถานศึกษาระดับการศึกษาขั้นพื้นฐาน</w:t>
      </w:r>
    </w:p>
    <w:p w14:paraId="5080533C" w14:textId="77777777" w:rsidR="00871976" w:rsidRPr="005E0EC6" w:rsidRDefault="00871976" w:rsidP="00871976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0EC6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เพื่อการประกันคุณภาพการศึกษาภายในของสถานศึกษา</w:t>
      </w:r>
    </w:p>
    <w:p w14:paraId="6606163C" w14:textId="77777777" w:rsidR="00871976" w:rsidRPr="005E0EC6" w:rsidRDefault="00871976" w:rsidP="00871976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0EC6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มาตรฐานและค่าเป้าหมายมาตรฐานการศึกษาขั้นพื้นฐาน  </w:t>
      </w:r>
      <w:r w:rsidRPr="005E0E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5E0EC6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128FFC27" w14:textId="77777777" w:rsidR="00871976" w:rsidRPr="005E0EC6" w:rsidRDefault="00871976" w:rsidP="00871976">
      <w:pPr>
        <w:tabs>
          <w:tab w:val="left" w:pos="851"/>
        </w:tabs>
        <w:rPr>
          <w:rStyle w:val="fontstyle01"/>
          <w:rFonts w:ascii="TH SarabunPSK" w:hAnsi="TH SarabunPSK" w:cs="TH SarabunPSK"/>
          <w:b/>
          <w:bCs/>
        </w:rPr>
      </w:pPr>
      <w:r w:rsidRPr="005E0EC6">
        <w:rPr>
          <w:rStyle w:val="fontstyle01"/>
          <w:rFonts w:ascii="TH SarabunPSK" w:hAnsi="TH SarabunPSK" w:cs="TH SarabunPSK"/>
          <w:b/>
          <w:bCs/>
          <w:cs/>
        </w:rPr>
        <w:t xml:space="preserve">มาตรฐานที่ </w:t>
      </w:r>
      <w:r w:rsidRPr="005E0EC6">
        <w:rPr>
          <w:rStyle w:val="fontstyle01"/>
          <w:rFonts w:ascii="TH SarabunPSK" w:hAnsi="TH SarabunPSK" w:cs="TH SarabunPSK"/>
          <w:b/>
          <w:bCs/>
        </w:rPr>
        <w:t>1</w:t>
      </w:r>
      <w:r w:rsidRPr="005E0EC6">
        <w:rPr>
          <w:rStyle w:val="fontstyle01"/>
          <w:rFonts w:ascii="TH SarabunPSK" w:hAnsi="TH SarabunPSK" w:cs="TH SarabunPSK"/>
          <w:b/>
          <w:bCs/>
          <w:cs/>
        </w:rPr>
        <w:t xml:space="preserve"> คุณภาพของผู้เรียน</w:t>
      </w:r>
      <w:r w:rsidRPr="005E0EC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ระดับดีเลิศ</w:t>
      </w:r>
    </w:p>
    <w:tbl>
      <w:tblPr>
        <w:tblStyle w:val="a4"/>
        <w:tblW w:w="9639" w:type="dxa"/>
        <w:jc w:val="center"/>
        <w:tblLook w:val="04A0" w:firstRow="1" w:lastRow="0" w:firstColumn="1" w:lastColumn="0" w:noHBand="0" w:noVBand="1"/>
      </w:tblPr>
      <w:tblGrid>
        <w:gridCol w:w="6968"/>
        <w:gridCol w:w="2671"/>
      </w:tblGrid>
      <w:tr w:rsidR="00871976" w:rsidRPr="005E0EC6" w14:paraId="4386B970" w14:textId="77777777" w:rsidTr="00BF27AE">
        <w:trPr>
          <w:trHeight w:val="340"/>
          <w:tblHeader/>
          <w:jc w:val="center"/>
        </w:trPr>
        <w:tc>
          <w:tcPr>
            <w:tcW w:w="6968" w:type="dxa"/>
            <w:vAlign w:val="center"/>
          </w:tcPr>
          <w:p w14:paraId="38C91D6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ด้าน/ประเด็นการประเมิน</w:t>
            </w:r>
          </w:p>
        </w:tc>
        <w:tc>
          <w:tcPr>
            <w:tcW w:w="2671" w:type="dxa"/>
            <w:vAlign w:val="center"/>
          </w:tcPr>
          <w:p w14:paraId="167A3CA8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A75C801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เชิงปริมาณ/เชิงคุณภาพ</w:t>
            </w:r>
          </w:p>
        </w:tc>
      </w:tr>
      <w:tr w:rsidR="00871976" w:rsidRPr="005E0EC6" w14:paraId="64A33340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2284C6D2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Style w:val="fontstyle01"/>
                <w:rFonts w:ascii="TH SarabunPSK" w:hAnsi="TH SarabunPSK" w:cs="TH SarabunPSK"/>
                <w:b/>
                <w:bCs/>
                <w:cs/>
              </w:rPr>
              <w:t>1.1 ผลสัมฤทธิ์ทางวิชาการของผู้เรียน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5ACC248E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976" w:rsidRPr="005E0EC6" w14:paraId="144C58DA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63F20C05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1) มีความสามารถในการอ่าน การเขียน การสื่อสารและการคิดคำนวณ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57C3F9A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976" w:rsidRPr="005E0EC6" w14:paraId="47730B69" w14:textId="77777777" w:rsidTr="00BF27AE">
        <w:trPr>
          <w:jc w:val="center"/>
        </w:trPr>
        <w:tc>
          <w:tcPr>
            <w:tcW w:w="6968" w:type="dxa"/>
          </w:tcPr>
          <w:p w14:paraId="4FF961FC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1.1) ผู้เรียนมีความสามารถในการอ่าน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การเขียนภาษาไทย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อยู่ในระดับดีเลิศขึ้นไปตามเกณฑ์การประเมินของสถานศึกษา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2D30E2A1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4C10F91C" w14:textId="77777777" w:rsidTr="00BF27AE">
        <w:trPr>
          <w:jc w:val="center"/>
        </w:trPr>
        <w:tc>
          <w:tcPr>
            <w:tcW w:w="6968" w:type="dxa"/>
          </w:tcPr>
          <w:p w14:paraId="23899B94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1.2) ผู้เรียนผ่านการประเมินสมรรถนะสำคัญของผู้เรียน ด้านความสามารถในการสื่อสาร ในระดับดีเลิศ</w:t>
            </w:r>
          </w:p>
        </w:tc>
        <w:tc>
          <w:tcPr>
            <w:tcW w:w="2671" w:type="dxa"/>
          </w:tcPr>
          <w:p w14:paraId="71224DD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5DD95BF5" w14:textId="77777777" w:rsidTr="00BF27AE">
        <w:trPr>
          <w:jc w:val="center"/>
        </w:trPr>
        <w:tc>
          <w:tcPr>
            <w:tcW w:w="6968" w:type="dxa"/>
          </w:tcPr>
          <w:p w14:paraId="42319671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1.3) ผู้เรียนมีความสามารถในการสื่อสาร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การนำเสนอผลงาน อยู่ในระดับดีเลิศขึ้นไปตามเกณฑ์การประเมินของสถานศึกษา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03653CC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55375819" w14:textId="77777777" w:rsidTr="00BF27AE">
        <w:trPr>
          <w:jc w:val="center"/>
        </w:trPr>
        <w:tc>
          <w:tcPr>
            <w:tcW w:w="6968" w:type="dxa"/>
          </w:tcPr>
          <w:p w14:paraId="76A9B2A6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1.4) ผู้เรียนมีความสามารถในการสื่อสารภาษาอังกฤษ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อยู่ในระดับดีเลิศขึ้นไปตามเกณฑ์การประเมินของสถานศึกษา </w:t>
            </w:r>
          </w:p>
        </w:tc>
        <w:tc>
          <w:tcPr>
            <w:tcW w:w="2671" w:type="dxa"/>
          </w:tcPr>
          <w:p w14:paraId="673772AE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71976" w:rsidRPr="005E0EC6" w14:paraId="462779B1" w14:textId="77777777" w:rsidTr="00BF27AE">
        <w:trPr>
          <w:jc w:val="center"/>
        </w:trPr>
        <w:tc>
          <w:tcPr>
            <w:tcW w:w="6968" w:type="dxa"/>
          </w:tcPr>
          <w:p w14:paraId="473B9D95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1.5) ผู้เรียนมีความสามารถในการคิดคำนวณ อยู่ในระดับดีเลิศขึ้นไปตามเกณฑ์การประเมินของสถานศึกษา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5519498D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871976" w:rsidRPr="005E0EC6" w14:paraId="45D89AAD" w14:textId="77777777" w:rsidTr="00BF27AE">
        <w:trPr>
          <w:jc w:val="center"/>
        </w:trPr>
        <w:tc>
          <w:tcPr>
            <w:tcW w:w="6968" w:type="dxa"/>
          </w:tcPr>
          <w:p w14:paraId="73746279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1.6) ผู้เรียนที่เรียนภาษาจีน ภาษาญี่ปุ่น และภาษาฝรั่งเศส มีความสามารถในการสื่อสารภาษาจีน ภาษาญี่ปุ่นและภาษาฝรั่งเศส อยู่ในระดับดีเลิศขึ้นไปตามเกณฑ์การประเมินของสถานศึกษา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52F2C0BB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871976" w:rsidRPr="005E0EC6" w14:paraId="0827BCAF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21B2C966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2) มีความสามารถในการคิดวิเคราะห์ คิดอย่างมีวิจารณญาณ อภิปรายแลกเปลี่ยนความคิดเห็น และแก้ปัญหา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62E50CC5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1826783B" w14:textId="77777777" w:rsidTr="00BF27AE">
        <w:trPr>
          <w:jc w:val="center"/>
        </w:trPr>
        <w:tc>
          <w:tcPr>
            <w:tcW w:w="6968" w:type="dxa"/>
          </w:tcPr>
          <w:p w14:paraId="777E3440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2.1) ผู้เรียนผ่านการประเมินการอ่าน คิด วิเคราะห์ อยู่ในระดับดีเลิศ</w:t>
            </w:r>
          </w:p>
        </w:tc>
        <w:tc>
          <w:tcPr>
            <w:tcW w:w="2671" w:type="dxa"/>
          </w:tcPr>
          <w:p w14:paraId="3FA781AC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</w:tr>
      <w:tr w:rsidR="00871976" w:rsidRPr="005E0EC6" w14:paraId="2FFA386F" w14:textId="77777777" w:rsidTr="00BF27AE">
        <w:trPr>
          <w:jc w:val="center"/>
        </w:trPr>
        <w:tc>
          <w:tcPr>
            <w:tcW w:w="6968" w:type="dxa"/>
          </w:tcPr>
          <w:p w14:paraId="16DF339F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2.2) ผู้เรียนมีผลการประเมินความสามารถการคิดแก้ปัญหา การอภิปรายแลกเปลี่ยนความคิดเห็นระดับดีเลิศขึ้นไป ตามเกณฑ์ที่สถานศึกษากำหนด </w:t>
            </w:r>
          </w:p>
        </w:tc>
        <w:tc>
          <w:tcPr>
            <w:tcW w:w="2671" w:type="dxa"/>
          </w:tcPr>
          <w:p w14:paraId="0BCC197B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5C04AAD9" w14:textId="77777777" w:rsidTr="00BF27AE">
        <w:trPr>
          <w:jc w:val="center"/>
        </w:trPr>
        <w:tc>
          <w:tcPr>
            <w:tcW w:w="6968" w:type="dxa"/>
          </w:tcPr>
          <w:p w14:paraId="2D53CF5F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2.3) ผู้เรียนผ่านการประเมินสมรรถนะสำคัญของผู้เรียน ด้านความสามารถในการคิด ในระดับดีเลิศ</w:t>
            </w:r>
          </w:p>
        </w:tc>
        <w:tc>
          <w:tcPr>
            <w:tcW w:w="2671" w:type="dxa"/>
          </w:tcPr>
          <w:p w14:paraId="0347293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71976" w:rsidRPr="005E0EC6" w14:paraId="2C33F62C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3A1B2372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3) มีความสามารถในการสร้างนวัตกรรม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3E2BAA6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976" w:rsidRPr="005E0EC6" w14:paraId="5F09760F" w14:textId="77777777" w:rsidTr="00BF27AE">
        <w:trPr>
          <w:jc w:val="center"/>
        </w:trPr>
        <w:tc>
          <w:tcPr>
            <w:tcW w:w="6968" w:type="dxa"/>
          </w:tcPr>
          <w:p w14:paraId="6077D2E5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3.1) ผู้เรียนมีความรู้และทักษะพื้นฐานในการสร้างนวัตกรรม ในระดับดีขึ้นไปตามเกณฑ์การประเมินของสถานศึกษา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6FE27E05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723DDA4A" w14:textId="77777777" w:rsidTr="00BF27AE">
        <w:trPr>
          <w:jc w:val="center"/>
        </w:trPr>
        <w:tc>
          <w:tcPr>
            <w:tcW w:w="6968" w:type="dxa"/>
          </w:tcPr>
          <w:p w14:paraId="0902FB30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3.2) ผู้เรียนมีผลงานจากการทำโครงงาน/สิ่งประดิษฐ์ และสามารถอธิบายหลักการแนวคิด ขั้นตอนการทำงาน และปัญหาอุปสรรคของการทำงานได้</w:t>
            </w:r>
          </w:p>
        </w:tc>
        <w:tc>
          <w:tcPr>
            <w:tcW w:w="2671" w:type="dxa"/>
          </w:tcPr>
          <w:p w14:paraId="526B1CD4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75C6D3A5" w14:textId="77777777" w:rsidTr="00BF27AE">
        <w:trPr>
          <w:jc w:val="center"/>
        </w:trPr>
        <w:tc>
          <w:tcPr>
            <w:tcW w:w="6968" w:type="dxa"/>
          </w:tcPr>
          <w:p w14:paraId="49EC2A97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3.3) ผู้เรียนมีความสามารถในการสร้างนวัตกรรม และนำนวัตกรรมไปใช้ และมีการเผยแพร่</w:t>
            </w:r>
          </w:p>
        </w:tc>
        <w:tc>
          <w:tcPr>
            <w:tcW w:w="2671" w:type="dxa"/>
          </w:tcPr>
          <w:p w14:paraId="042AB74E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7B2A4751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67B25680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4) มีความสามารถในการใช้เทคโนโลยี สารสนเทศ และการสื่อสาร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3FAD6C8E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26E7AAC9" w14:textId="77777777" w:rsidTr="00BF27AE">
        <w:trPr>
          <w:jc w:val="center"/>
        </w:trPr>
        <w:tc>
          <w:tcPr>
            <w:tcW w:w="6968" w:type="dxa"/>
          </w:tcPr>
          <w:p w14:paraId="1FFEF66C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4.1) ผู้เรียนมีความสามารถในการสืบค้นข้อมูลจากอินเตอร์เน็ต สรุปความรู้ได้ด้วยตนเองและอ้างอิงแหล่งข้อมูลที่ได้จากการสืบค้นทางเทคโนโลยีสารสนเทศ ในระดับดีขึ้นไปตามเกณฑ์การประเมินของสถานศึกษา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13405AC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363721B2" w14:textId="77777777" w:rsidTr="00BF27AE">
        <w:trPr>
          <w:jc w:val="center"/>
        </w:trPr>
        <w:tc>
          <w:tcPr>
            <w:tcW w:w="6968" w:type="dxa"/>
          </w:tcPr>
          <w:p w14:paraId="208FABBA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4.2) ผู้เรียนผ่านการประเมินสมรรถนะสำคัญของผู้เรียน ด้านความสามารถในการใช้เทคโนโลยี ในระดับดีเลิศ</w:t>
            </w:r>
          </w:p>
        </w:tc>
        <w:tc>
          <w:tcPr>
            <w:tcW w:w="2671" w:type="dxa"/>
          </w:tcPr>
          <w:p w14:paraId="42BBB5B8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679E4866" w14:textId="77777777" w:rsidTr="00BF27AE">
        <w:trPr>
          <w:jc w:val="center"/>
        </w:trPr>
        <w:tc>
          <w:tcPr>
            <w:tcW w:w="6968" w:type="dxa"/>
          </w:tcPr>
          <w:p w14:paraId="7C1478EF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4.3) ผู้เรียนมีทักษะด้าน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Digital Literacy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ในการเรียนรู้อย่างมีประสิทธิภาพในระดับดีเลิศขึ้นไปตามเกณฑ์การประเมินของสถานศึกษา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38706FC5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4C7CB7A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976" w:rsidRPr="005E0EC6" w14:paraId="4EE4B16F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3E4C5CE0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5) มีผลสัมฤทธิ์ทางการเรียนตามหลักสูตรสถานศึกษา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1293E5D4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976" w:rsidRPr="005E0EC6" w14:paraId="7D82308D" w14:textId="77777777" w:rsidTr="00BF27AE">
        <w:trPr>
          <w:jc w:val="center"/>
        </w:trPr>
        <w:tc>
          <w:tcPr>
            <w:tcW w:w="6968" w:type="dxa"/>
          </w:tcPr>
          <w:p w14:paraId="3677CABD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5.1) มีผลการเรียนชั้นมัธยมศึกษาปีที่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671" w:type="dxa"/>
            <w:vAlign w:val="center"/>
          </w:tcPr>
          <w:p w14:paraId="2CA97F3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16EE65CC" w14:textId="77777777" w:rsidTr="00BF27AE">
        <w:trPr>
          <w:jc w:val="center"/>
        </w:trPr>
        <w:tc>
          <w:tcPr>
            <w:tcW w:w="6968" w:type="dxa"/>
          </w:tcPr>
          <w:p w14:paraId="068D8DAF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5.2) มีผลการเรียนชั้นมัธยมศึกษาปีที่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671" w:type="dxa"/>
          </w:tcPr>
          <w:p w14:paraId="7F811ACF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4CF568F6" w14:textId="77777777" w:rsidTr="00BF27AE">
        <w:trPr>
          <w:jc w:val="center"/>
        </w:trPr>
        <w:tc>
          <w:tcPr>
            <w:tcW w:w="6968" w:type="dxa"/>
          </w:tcPr>
          <w:p w14:paraId="52C3FA7B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5.3) มีผลการเรียนชั้นมัธยมศึกษาปีที่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671" w:type="dxa"/>
          </w:tcPr>
          <w:p w14:paraId="436D237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4A96FD15" w14:textId="77777777" w:rsidTr="00BF27AE">
        <w:trPr>
          <w:jc w:val="center"/>
        </w:trPr>
        <w:tc>
          <w:tcPr>
            <w:tcW w:w="6968" w:type="dxa"/>
          </w:tcPr>
          <w:p w14:paraId="7DC88712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5.4) มีผลการเรียนชั้นมัธยมศึกษาปีที่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671" w:type="dxa"/>
          </w:tcPr>
          <w:p w14:paraId="10F2B85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2DA86674" w14:textId="77777777" w:rsidTr="00BF27AE">
        <w:trPr>
          <w:jc w:val="center"/>
        </w:trPr>
        <w:tc>
          <w:tcPr>
            <w:tcW w:w="6968" w:type="dxa"/>
          </w:tcPr>
          <w:p w14:paraId="1D77E4CD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5.5) มีผลการเรียนชั้นมัธยมศึกษาปีที่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671" w:type="dxa"/>
          </w:tcPr>
          <w:p w14:paraId="1B913B9B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52137DAF" w14:textId="77777777" w:rsidTr="00BF27AE">
        <w:trPr>
          <w:jc w:val="center"/>
        </w:trPr>
        <w:tc>
          <w:tcPr>
            <w:tcW w:w="6968" w:type="dxa"/>
          </w:tcPr>
          <w:p w14:paraId="306F2C02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5.6) มีผลการเรียนชั้นมัธยมศึกษาปีที่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ขึ้นไป </w:t>
            </w:r>
          </w:p>
        </w:tc>
        <w:tc>
          <w:tcPr>
            <w:tcW w:w="2671" w:type="dxa"/>
          </w:tcPr>
          <w:p w14:paraId="33F8279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52893BCC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50C97465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6) มีความรู้ ทักษะพื้นฐาน และเจตคติที่ดีต่องานอาชีพ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5B832E04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56900426" w14:textId="77777777" w:rsidTr="00BF27AE">
        <w:trPr>
          <w:jc w:val="center"/>
        </w:trPr>
        <w:tc>
          <w:tcPr>
            <w:tcW w:w="6968" w:type="dxa"/>
          </w:tcPr>
          <w:p w14:paraId="75C7F3F9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6.1) ผู้เรียนมีความรู้พื้นฐาน ทักษะพื้นฐานและเจตคติที่ดีต่องานอาชีพ </w:t>
            </w:r>
          </w:p>
        </w:tc>
        <w:tc>
          <w:tcPr>
            <w:tcW w:w="2671" w:type="dxa"/>
          </w:tcPr>
          <w:p w14:paraId="12E782C2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871976" w:rsidRPr="005E0EC6" w14:paraId="25C166CC" w14:textId="77777777" w:rsidTr="00BF27AE">
        <w:trPr>
          <w:jc w:val="center"/>
        </w:trPr>
        <w:tc>
          <w:tcPr>
            <w:tcW w:w="6968" w:type="dxa"/>
          </w:tcPr>
          <w:p w14:paraId="6DFBFE11" w14:textId="3F8691A9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6.2) ผู้เรียนมี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ID Plan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Portfolio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เพื่อการศึกษาต่อและการประกอบ</w:t>
            </w:r>
            <w:r w:rsidR="00A02A0A">
              <w:rPr>
                <w:rFonts w:ascii="TH SarabunPSK" w:hAnsi="TH SarabunPSK" w:cs="TH SarabunPSK" w:hint="cs"/>
                <w:sz w:val="32"/>
                <w:szCs w:val="32"/>
                <w:cs/>
              </w:rPr>
              <w:t>อา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ชีพ ระดับดีเลิศตามเกณฑ์การประเมินของสถานศึกษา</w:t>
            </w:r>
          </w:p>
        </w:tc>
        <w:tc>
          <w:tcPr>
            <w:tcW w:w="2671" w:type="dxa"/>
          </w:tcPr>
          <w:p w14:paraId="774ED153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67BA09D1" w14:textId="77777777" w:rsidTr="00BF27AE">
        <w:trPr>
          <w:jc w:val="center"/>
        </w:trPr>
        <w:tc>
          <w:tcPr>
            <w:tcW w:w="6968" w:type="dxa"/>
          </w:tcPr>
          <w:p w14:paraId="07916D84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6.3) ผู้เรียนชั้นมัธยมศึกษาปีที่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มีความพร้อมที่จะศึกษาต่อในระดับที่สูงขึ้นไปตามเกณฑ์การประเมินของสถานศึกษา</w:t>
            </w:r>
          </w:p>
        </w:tc>
        <w:tc>
          <w:tcPr>
            <w:tcW w:w="2671" w:type="dxa"/>
          </w:tcPr>
          <w:p w14:paraId="7123066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46B95664" w14:textId="77777777" w:rsidTr="00BF27AE">
        <w:trPr>
          <w:jc w:val="center"/>
        </w:trPr>
        <w:tc>
          <w:tcPr>
            <w:tcW w:w="6968" w:type="dxa"/>
          </w:tcPr>
          <w:p w14:paraId="671773C3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6.4) ผู้เรียนชั้นมัธยมศึกษาปีที่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มีความพร้อมในการทำงานและประกอบอาชีพในระดับดีขึ้นไป ตามเกณฑ์การประเมินของสถานศึกษา</w:t>
            </w:r>
          </w:p>
        </w:tc>
        <w:tc>
          <w:tcPr>
            <w:tcW w:w="2671" w:type="dxa"/>
          </w:tcPr>
          <w:p w14:paraId="09C0DBB5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3E11BEB7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4F34178A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1.2 คุณลักษณะที่พึงประสงค์ของผู้เรียน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1C77E17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976" w:rsidRPr="005E0EC6" w14:paraId="4995F79A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49CE5190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1) การมีคุณลักษณะและค่านิยมที่ดีตามที่สถานศึกษากำหนด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0B1BEE69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976" w:rsidRPr="005E0EC6" w14:paraId="2F17205F" w14:textId="77777777" w:rsidTr="00BF27AE">
        <w:trPr>
          <w:jc w:val="center"/>
        </w:trPr>
        <w:tc>
          <w:tcPr>
            <w:tcW w:w="6968" w:type="dxa"/>
          </w:tcPr>
          <w:p w14:paraId="1948B766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1.1)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ผู้เรียนผ่านการประเมินคุณลักษณะอันพึงประสงค์ ในระดับดีขึ้นไป</w:t>
            </w:r>
          </w:p>
        </w:tc>
        <w:tc>
          <w:tcPr>
            <w:tcW w:w="2671" w:type="dxa"/>
          </w:tcPr>
          <w:p w14:paraId="15B07F7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871976" w:rsidRPr="005E0EC6" w14:paraId="0916C9D9" w14:textId="77777777" w:rsidTr="00BF27AE">
        <w:trPr>
          <w:jc w:val="center"/>
        </w:trPr>
        <w:tc>
          <w:tcPr>
            <w:tcW w:w="6968" w:type="dxa"/>
          </w:tcPr>
          <w:p w14:paraId="2541A711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1.2)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ผู้เรียนมีความรับผิดชอบ มีวินัย มีภาวะผู้นำและมีจิตอาสา ในระดับดีขึ้นไป ตามเกณฑ์การประเมินของสถานศึกษา</w:t>
            </w:r>
          </w:p>
        </w:tc>
        <w:tc>
          <w:tcPr>
            <w:tcW w:w="2671" w:type="dxa"/>
          </w:tcPr>
          <w:p w14:paraId="62B306BF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71976" w:rsidRPr="005E0EC6" w14:paraId="36CA8D69" w14:textId="77777777" w:rsidTr="00BF27AE">
        <w:trPr>
          <w:jc w:val="center"/>
        </w:trPr>
        <w:tc>
          <w:tcPr>
            <w:tcW w:w="6968" w:type="dxa"/>
          </w:tcPr>
          <w:p w14:paraId="4A4A31FE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1.3)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ผู้เรียนมีคุณลักษณะและค่านิยมที่ดี และเป็นแบบอย่างได้ในระดับดีขึ้นไป ตามเกณฑ์การประเมินของสถานศึกษา</w:t>
            </w:r>
          </w:p>
        </w:tc>
        <w:tc>
          <w:tcPr>
            <w:tcW w:w="2671" w:type="dxa"/>
          </w:tcPr>
          <w:p w14:paraId="1B6CC4E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871976" w:rsidRPr="005E0EC6" w14:paraId="2F7D4445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139FD787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2) ความภูมิใจในท้องถิ่นและความเป็นไทย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761C1C79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3B67D9AD" w14:textId="77777777" w:rsidTr="00BF27AE">
        <w:trPr>
          <w:jc w:val="center"/>
        </w:trPr>
        <w:tc>
          <w:tcPr>
            <w:tcW w:w="6968" w:type="dxa"/>
          </w:tcPr>
          <w:p w14:paraId="73B0DDB6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2.1) ผู้เรียน</w:t>
            </w: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ร่วมกิจกรรมตามประเพณี วันสำคัญ และท้องถิ่นอย่างน้อย </w:t>
            </w: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4 </w:t>
            </w: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ครั้ง/ปี</w:t>
            </w:r>
          </w:p>
        </w:tc>
        <w:tc>
          <w:tcPr>
            <w:tcW w:w="2671" w:type="dxa"/>
          </w:tcPr>
          <w:p w14:paraId="6336765E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3E29C92C" w14:textId="77777777" w:rsidTr="00BF27AE">
        <w:trPr>
          <w:jc w:val="center"/>
        </w:trPr>
        <w:tc>
          <w:tcPr>
            <w:tcW w:w="6968" w:type="dxa"/>
          </w:tcPr>
          <w:p w14:paraId="1A16A069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2.2) </w:t>
            </w: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มีพฤติกรรมที่แสดงออกถึงความรักในสถาบันหลักของชาติ ในระดับดีเลิศ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ตามเกณฑ์การประเมินของสถานศึกษา</w:t>
            </w:r>
          </w:p>
        </w:tc>
        <w:tc>
          <w:tcPr>
            <w:tcW w:w="2671" w:type="dxa"/>
          </w:tcPr>
          <w:p w14:paraId="7114987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7169CE0C" w14:textId="77777777" w:rsidTr="00BF27AE">
        <w:trPr>
          <w:jc w:val="center"/>
        </w:trPr>
        <w:tc>
          <w:tcPr>
            <w:tcW w:w="6968" w:type="dxa"/>
          </w:tcPr>
          <w:p w14:paraId="641782CF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2.3) </w:t>
            </w: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ยึดมั่นการปกครองระบอบประชาธิปไตยอันมีพระมหากษัตริย์เป็นประมุข ในระดับดีเลิศ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ตามเกณฑ์การประเมินของสถานศึกษา</w:t>
            </w:r>
          </w:p>
        </w:tc>
        <w:tc>
          <w:tcPr>
            <w:tcW w:w="2671" w:type="dxa"/>
          </w:tcPr>
          <w:p w14:paraId="750239A1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46F50523" w14:textId="77777777" w:rsidTr="00BF27AE">
        <w:trPr>
          <w:jc w:val="center"/>
        </w:trPr>
        <w:tc>
          <w:tcPr>
            <w:tcW w:w="6968" w:type="dxa"/>
          </w:tcPr>
          <w:p w14:paraId="0312863E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2.4) ผู้เรียนมีพฤติกรรมที่แสดงออกถึงความรักและภูมิใจในความเป็นไทย ในระดับดีเลิศ ตามเกณฑ์การประเมินของสถานศึกษา</w:t>
            </w:r>
          </w:p>
        </w:tc>
        <w:tc>
          <w:tcPr>
            <w:tcW w:w="2671" w:type="dxa"/>
          </w:tcPr>
          <w:p w14:paraId="78B4B0F1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3F37A760" w14:textId="77777777" w:rsidTr="00BF27AE">
        <w:trPr>
          <w:jc w:val="center"/>
        </w:trPr>
        <w:tc>
          <w:tcPr>
            <w:tcW w:w="6968" w:type="dxa"/>
          </w:tcPr>
          <w:p w14:paraId="40D2FCBC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2.5) </w:t>
            </w: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มีพฤติกรรมที่แสดงออกถึงความรักและภูมิใจประเพณี วัฒนธรรมและท้องถิ่นในระดับดีเลิศ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ตามเกณฑ์การประเมินของสถานศึกษา</w:t>
            </w:r>
          </w:p>
        </w:tc>
        <w:tc>
          <w:tcPr>
            <w:tcW w:w="2671" w:type="dxa"/>
          </w:tcPr>
          <w:p w14:paraId="79369D2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652FC767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551CEF5B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3) การยอมรับที่จะอยู่ร่วมกันบนความแตกต่างและหลากหลาย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52175BF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316985F5" w14:textId="77777777" w:rsidTr="00BF27AE">
        <w:trPr>
          <w:jc w:val="center"/>
        </w:trPr>
        <w:tc>
          <w:tcPr>
            <w:tcW w:w="6968" w:type="dxa"/>
          </w:tcPr>
          <w:p w14:paraId="7501AEDB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3.1)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ผู้เรียนยอมรับและอยู่ร่วมกันบนความแตกต่างระหว่างบุคคลในด้าน เพศ วัย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71" w:type="dxa"/>
          </w:tcPr>
          <w:p w14:paraId="5C9DEBBC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48A9C618" w14:textId="77777777" w:rsidTr="00BF27AE">
        <w:trPr>
          <w:jc w:val="center"/>
        </w:trPr>
        <w:tc>
          <w:tcPr>
            <w:tcW w:w="6968" w:type="dxa"/>
          </w:tcPr>
          <w:p w14:paraId="3844C8BE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3.2) </w:t>
            </w:r>
            <w:r w:rsidRPr="005E0EC6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ผู้เรียนยอมรับและอยู่ร่วมกันบนความแตกต่างระหว่าง เชื้อชาติ ศาสนา ภาษา</w:t>
            </w:r>
          </w:p>
        </w:tc>
        <w:tc>
          <w:tcPr>
            <w:tcW w:w="2671" w:type="dxa"/>
          </w:tcPr>
          <w:p w14:paraId="41D5F87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25FA1C51" w14:textId="77777777" w:rsidTr="00BF27AE">
        <w:trPr>
          <w:jc w:val="center"/>
        </w:trPr>
        <w:tc>
          <w:tcPr>
            <w:tcW w:w="6968" w:type="dxa"/>
          </w:tcPr>
          <w:p w14:paraId="342170E5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 3.3) ผู้เรียนยอมรับและอยู่ร่วมกันบนความแตกต่างระหว่าง ภาษา วัฒนธรรม ประเพณี</w:t>
            </w:r>
          </w:p>
        </w:tc>
        <w:tc>
          <w:tcPr>
            <w:tcW w:w="2671" w:type="dxa"/>
          </w:tcPr>
          <w:p w14:paraId="01F4C36F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3DE4CF4B" w14:textId="77777777" w:rsidTr="00BF27AE">
        <w:trPr>
          <w:jc w:val="center"/>
        </w:trPr>
        <w:tc>
          <w:tcPr>
            <w:tcW w:w="6968" w:type="dxa"/>
            <w:shd w:val="clear" w:color="auto" w:fill="F2F2F2" w:themeFill="background1" w:themeFillShade="F2"/>
          </w:tcPr>
          <w:p w14:paraId="071D229A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4) มีสุขภาวะทางร่างกาย และจิตสังคม</w:t>
            </w:r>
          </w:p>
        </w:tc>
        <w:tc>
          <w:tcPr>
            <w:tcW w:w="2671" w:type="dxa"/>
            <w:shd w:val="clear" w:color="auto" w:fill="F2F2F2" w:themeFill="background1" w:themeFillShade="F2"/>
          </w:tcPr>
          <w:p w14:paraId="03C529E4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75361C90" w14:textId="77777777" w:rsidTr="00BF27AE">
        <w:trPr>
          <w:jc w:val="center"/>
        </w:trPr>
        <w:tc>
          <w:tcPr>
            <w:tcW w:w="6968" w:type="dxa"/>
          </w:tcPr>
          <w:p w14:paraId="0DF14452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4.1) ผู้เรียนมีน้ำหนัก ส่วนสูง และพัฒนาการทางร่างกายเจริญเติมโตตามเกณฑ์มาตรฐานของกรมอนามัย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กระทรวงอนามัย ในระดับผ่าน</w:t>
            </w:r>
          </w:p>
        </w:tc>
        <w:tc>
          <w:tcPr>
            <w:tcW w:w="2671" w:type="dxa"/>
          </w:tcPr>
          <w:p w14:paraId="7BD6A99E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71976" w:rsidRPr="005E0EC6" w14:paraId="225A7373" w14:textId="77777777" w:rsidTr="00BF27AE">
        <w:trPr>
          <w:jc w:val="center"/>
        </w:trPr>
        <w:tc>
          <w:tcPr>
            <w:tcW w:w="6968" w:type="dxa"/>
          </w:tcPr>
          <w:p w14:paraId="37F2BE6B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4.2) ผู้เรียนมีสมรรถภาพทางกายตามเกณฑ์มาตรฐานของกรมพลศึกษา หรือสำนักงานกองทุนสนับสนุนการสร้างเสริมสุขภาพ (สสส.) ทุกข้อ ในระดับผ่าน</w:t>
            </w:r>
          </w:p>
        </w:tc>
        <w:tc>
          <w:tcPr>
            <w:tcW w:w="2671" w:type="dxa"/>
          </w:tcPr>
          <w:p w14:paraId="767FDD51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871976" w:rsidRPr="005E0EC6" w14:paraId="442F78FB" w14:textId="77777777" w:rsidTr="00BF27AE">
        <w:trPr>
          <w:jc w:val="center"/>
        </w:trPr>
        <w:tc>
          <w:tcPr>
            <w:tcW w:w="6968" w:type="dxa"/>
          </w:tcPr>
          <w:p w14:paraId="030BC28C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lastRenderedPageBreak/>
              <w:t xml:space="preserve">   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4.3) ผู้เรียนมีสุขภาพแข็งแรง แต่งกายสะอาดเรียบร้อย เครื่องใช้ส่วนตัวสะอาด และปฏิบัติตนตามสุขบัญญัติ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10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ประการ ในระดับผ่าน ตามเกณฑ์การประเมินของสถานศึกษา</w:t>
            </w:r>
          </w:p>
        </w:tc>
        <w:tc>
          <w:tcPr>
            <w:tcW w:w="2671" w:type="dxa"/>
          </w:tcPr>
          <w:p w14:paraId="75331813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4A2D446B" w14:textId="77777777" w:rsidTr="00BF27AE">
        <w:trPr>
          <w:jc w:val="center"/>
        </w:trPr>
        <w:tc>
          <w:tcPr>
            <w:tcW w:w="6968" w:type="dxa"/>
          </w:tcPr>
          <w:p w14:paraId="6C410B20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4.4) ผู้เรียนมีพฤติกรรมที่แสดงออกถึงความรู้ความเข้าใจและหลีกเลี่ยงจากสิ่งมอมเมา ปัญหาทางเพศ การทะเลาะวิวาท และอบายมุขทุกชนิด ในระดับดีเลิศ ตามเกณฑ์การประเมินของสถานศึกษา</w:t>
            </w:r>
          </w:p>
        </w:tc>
        <w:tc>
          <w:tcPr>
            <w:tcW w:w="2671" w:type="dxa"/>
          </w:tcPr>
          <w:p w14:paraId="1654B194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6A864ED4" w14:textId="77777777" w:rsidTr="00BF27AE">
        <w:trPr>
          <w:jc w:val="center"/>
        </w:trPr>
        <w:tc>
          <w:tcPr>
            <w:tcW w:w="6968" w:type="dxa"/>
          </w:tcPr>
          <w:p w14:paraId="45A6ABEA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4.5) ผู้เรียนมีความรู้ทักษะในการป้องกันตนเอง จากภัยคุกคามรูปแบบใหม่ ในระดับดีเลิศตามเกณฑ์การประเมินของสถานศึกษา</w:t>
            </w:r>
          </w:p>
        </w:tc>
        <w:tc>
          <w:tcPr>
            <w:tcW w:w="2671" w:type="dxa"/>
          </w:tcPr>
          <w:p w14:paraId="261E1131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71976" w:rsidRPr="005E0EC6" w14:paraId="5E031A05" w14:textId="77777777" w:rsidTr="00BF27AE">
        <w:trPr>
          <w:jc w:val="center"/>
        </w:trPr>
        <w:tc>
          <w:tcPr>
            <w:tcW w:w="6968" w:type="dxa"/>
          </w:tcPr>
          <w:p w14:paraId="3D8B068A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4.6)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ผู้เรียนมีพฤติกรรมที่แสดงออกในการดำเนินชีวิตที่เป็นมิตรกับสิ่งแวดล้อมและมีจิตสาธารณะ ระดับดีเลิศ ตามเกณฑ์การประเมินของสถานศึกษา</w:t>
            </w:r>
          </w:p>
        </w:tc>
        <w:tc>
          <w:tcPr>
            <w:tcW w:w="2671" w:type="dxa"/>
          </w:tcPr>
          <w:p w14:paraId="1986A8B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871976" w:rsidRPr="005E0EC6" w14:paraId="28F125AC" w14:textId="77777777" w:rsidTr="00BF27AE">
        <w:trPr>
          <w:jc w:val="center"/>
        </w:trPr>
        <w:tc>
          <w:tcPr>
            <w:tcW w:w="6968" w:type="dxa"/>
          </w:tcPr>
          <w:p w14:paraId="380A0BBB" w14:textId="77777777" w:rsidR="00871976" w:rsidRPr="005E0EC6" w:rsidRDefault="00871976" w:rsidP="007301AA">
            <w:pPr>
              <w:pStyle w:val="ac"/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</w:pP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  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4.7)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E0EC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ผู้เรียนผ่านการประเมินสมรรถนะสำคัญของผู้เรียน ด้านความสามารถในการใช้ทักษะชีวิต ในระดับดีเลิศ</w:t>
            </w:r>
          </w:p>
        </w:tc>
        <w:tc>
          <w:tcPr>
            <w:tcW w:w="2671" w:type="dxa"/>
          </w:tcPr>
          <w:p w14:paraId="7470DD92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14:paraId="463F063C" w14:textId="77777777" w:rsidR="00871976" w:rsidRPr="005E0EC6" w:rsidRDefault="00871976" w:rsidP="00871976">
      <w:pPr>
        <w:pStyle w:val="a5"/>
        <w:tabs>
          <w:tab w:val="left" w:pos="851"/>
          <w:tab w:val="left" w:pos="1134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ADF01F6" w14:textId="77777777" w:rsidR="00871976" w:rsidRPr="005E0EC6" w:rsidRDefault="00871976" w:rsidP="00871976">
      <w:pPr>
        <w:pStyle w:val="a5"/>
        <w:tabs>
          <w:tab w:val="left" w:pos="851"/>
          <w:tab w:val="left" w:pos="1134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E0EC6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  ระดับยอดเยี่ยม</w:t>
      </w:r>
    </w:p>
    <w:tbl>
      <w:tblPr>
        <w:tblStyle w:val="a4"/>
        <w:tblW w:w="9640" w:type="dxa"/>
        <w:tblInd w:w="-147" w:type="dxa"/>
        <w:tblLook w:val="04A0" w:firstRow="1" w:lastRow="0" w:firstColumn="1" w:lastColumn="0" w:noHBand="0" w:noVBand="1"/>
      </w:tblPr>
      <w:tblGrid>
        <w:gridCol w:w="6946"/>
        <w:gridCol w:w="2694"/>
      </w:tblGrid>
      <w:tr w:rsidR="00871976" w:rsidRPr="005E0EC6" w14:paraId="2309AE96" w14:textId="77777777" w:rsidTr="00BF27AE">
        <w:trPr>
          <w:tblHeader/>
        </w:trPr>
        <w:tc>
          <w:tcPr>
            <w:tcW w:w="6946" w:type="dxa"/>
            <w:vAlign w:val="center"/>
          </w:tcPr>
          <w:p w14:paraId="585B3639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ด้าน/ประเด็นการประเมิน</w:t>
            </w:r>
          </w:p>
        </w:tc>
        <w:tc>
          <w:tcPr>
            <w:tcW w:w="2694" w:type="dxa"/>
            <w:vAlign w:val="center"/>
          </w:tcPr>
          <w:p w14:paraId="3E3C0C4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0B035B9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เชิงปริมาณ/เชิงคุณภาพ</w:t>
            </w:r>
          </w:p>
        </w:tc>
      </w:tr>
      <w:tr w:rsidR="00871976" w:rsidRPr="005E0EC6" w14:paraId="17DF1A74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457B62B2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2.1 มีเป้าหมาย วิสัยทัศน์ และพันธกิจ ที่สถานศึกษากำหนดชัดเจน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298614F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69C73030" w14:textId="77777777" w:rsidTr="00BF27AE">
        <w:tc>
          <w:tcPr>
            <w:tcW w:w="6946" w:type="dxa"/>
          </w:tcPr>
          <w:p w14:paraId="65069BFF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1)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สถานศึกษากำหนดเป้าหมาย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วิสัยทัศน์ พันธกิจ ไว้อย่างชัดเจน สอดคล้องกับบริบทของสถานศึกษา ความต้องการของชุมชน ท้องถิ่น วัตถุประสงค์ของแผนการศึกษาแห่งชาติ นโยบายของรัฐบาลและของต้นสังกัด รวมทั้งทันต่อการเปลี่ยนแปลงของสังคม</w:t>
            </w:r>
          </w:p>
        </w:tc>
        <w:tc>
          <w:tcPr>
            <w:tcW w:w="2694" w:type="dxa"/>
          </w:tcPr>
          <w:p w14:paraId="499B66E5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0" w:name="_Hlk72150800"/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  <w:bookmarkEnd w:id="10"/>
          </w:p>
        </w:tc>
      </w:tr>
      <w:tr w:rsidR="00871976" w:rsidRPr="005E0EC6" w14:paraId="680AA0D4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199088D7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2.2 มีระบบบริหารจัดการคุณภาพของสถานศึกษา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8DE6D0E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243587CE" w14:textId="77777777" w:rsidTr="00BF27AE">
        <w:trPr>
          <w:trHeight w:val="702"/>
        </w:trPr>
        <w:tc>
          <w:tcPr>
            <w:tcW w:w="6946" w:type="dxa"/>
          </w:tcPr>
          <w:p w14:paraId="7AC8D0AF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1) </w:t>
            </w:r>
            <w:r w:rsidRPr="005E0EC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สถานศึกษาสามารถ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วางแผนพัฒนาคุณภาพการจัดการศึกษาโดยการจัดทำแผนพัฒนาคุณภาพการศึกษา และแผนปฏิบัติการประจำปี/แผนการใช้งบประมาณประจำปี  </w:t>
            </w:r>
          </w:p>
        </w:tc>
        <w:tc>
          <w:tcPr>
            <w:tcW w:w="2694" w:type="dxa"/>
          </w:tcPr>
          <w:p w14:paraId="04FACA74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1849AD7D" w14:textId="77777777" w:rsidTr="00BF27AE">
        <w:tc>
          <w:tcPr>
            <w:tcW w:w="6946" w:type="dxa"/>
          </w:tcPr>
          <w:p w14:paraId="34A79E23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2) </w:t>
            </w:r>
            <w:r w:rsidRPr="005E0EC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สถานศึกษามีการ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นำแผนไปปฏิบัติ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เพื่อพัฒนาคุณภาพการศึกษาของสถานศึกษาอย่าต่อเนื่อง จริงจัง  </w:t>
            </w:r>
          </w:p>
        </w:tc>
        <w:tc>
          <w:tcPr>
            <w:tcW w:w="2694" w:type="dxa"/>
          </w:tcPr>
          <w:p w14:paraId="1D6A765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0CD4380B" w14:textId="77777777" w:rsidTr="00BF27AE">
        <w:tc>
          <w:tcPr>
            <w:tcW w:w="6946" w:type="dxa"/>
          </w:tcPr>
          <w:p w14:paraId="5D914064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3) </w:t>
            </w:r>
            <w:r w:rsidRPr="005E0EC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สถานศึกษา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มีการ ติดตามตรวจสอบประเมินผล และปรับปรุงพัฒนางานอย่างต่อเนื่อง</w:t>
            </w:r>
          </w:p>
        </w:tc>
        <w:tc>
          <w:tcPr>
            <w:tcW w:w="2694" w:type="dxa"/>
          </w:tcPr>
          <w:p w14:paraId="28602E12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64FE1383" w14:textId="77777777" w:rsidTr="00BF27AE">
        <w:tc>
          <w:tcPr>
            <w:tcW w:w="6946" w:type="dxa"/>
          </w:tcPr>
          <w:p w14:paraId="4476A6C2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4) </w:t>
            </w:r>
            <w:r w:rsidRPr="005E0EC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สถานศึกษา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มีการบริหาร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อัตรากำลัง ทรัพยากรทางการศึกษา และระบบดูแลช่วยเหลือนักเรียน </w:t>
            </w:r>
          </w:p>
        </w:tc>
        <w:tc>
          <w:tcPr>
            <w:tcW w:w="2694" w:type="dxa"/>
          </w:tcPr>
          <w:p w14:paraId="16E8332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51B1BE68" w14:textId="77777777" w:rsidTr="00BF27AE">
        <w:tc>
          <w:tcPr>
            <w:tcW w:w="6946" w:type="dxa"/>
          </w:tcPr>
          <w:p w14:paraId="023F6DF9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5) </w:t>
            </w:r>
            <w:r w:rsidRPr="005E0EC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สถานศึกษา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มีระบบการนิเทศภายในเพื่อพัฒนาการเรียนการสอนของครู </w:t>
            </w:r>
          </w:p>
        </w:tc>
        <w:tc>
          <w:tcPr>
            <w:tcW w:w="2694" w:type="dxa"/>
          </w:tcPr>
          <w:p w14:paraId="566A93B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1F0C18DE" w14:textId="77777777" w:rsidTr="00BF27AE">
        <w:tc>
          <w:tcPr>
            <w:tcW w:w="6946" w:type="dxa"/>
          </w:tcPr>
          <w:p w14:paraId="2AE26DFB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6)</w:t>
            </w:r>
            <w:r w:rsidRPr="005E0EC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สถานศึกษามีการนำข้อมูลมาใช้ในการพัฒนา บุคลากรและผู้ที่เกี่ยวข้องทุกฝ่าย</w:t>
            </w:r>
          </w:p>
        </w:tc>
        <w:tc>
          <w:tcPr>
            <w:tcW w:w="2694" w:type="dxa"/>
          </w:tcPr>
          <w:p w14:paraId="4BA1F3A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57B6F4BF" w14:textId="77777777" w:rsidTr="00BF27AE">
        <w:tc>
          <w:tcPr>
            <w:tcW w:w="6946" w:type="dxa"/>
          </w:tcPr>
          <w:p w14:paraId="2E22CB06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7)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ผู้ที่เกี่ยวข้องทุกฝ่ายในสถานศึกษามีส่วนร่วมในการวางแผน ปรับปรุง และพัฒนา และร่วมรับผิดชอบ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ต่อผลการจัดการศึกษา</w:t>
            </w:r>
          </w:p>
        </w:tc>
        <w:tc>
          <w:tcPr>
            <w:tcW w:w="2694" w:type="dxa"/>
          </w:tcPr>
          <w:p w14:paraId="07D37EDF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69F8560A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20D82505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2.3 ดำเนินงานพัฒนาวิชาการที่เน้นคุณภาพผู้เรียนรอบด้านตามหลักสูตรสถานศึกษา และทุกกลุ่มเป้าหมาย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1F10FE4B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7BDCCA0B" w14:textId="77777777" w:rsidTr="00BF27AE">
        <w:tc>
          <w:tcPr>
            <w:tcW w:w="6946" w:type="dxa"/>
          </w:tcPr>
          <w:p w14:paraId="7709B2D1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1) สถานศึกษาบริหารจัดการเกี่ยวกับการพัฒนาหลักสูตรและกิจกรรมเสริมหลักสูตรที่เน้นคุณภาพผู้เรียนรอบด้าน เชื่อมโยงวิถีชีวิตจริง และครอบคลุมทุกกลุ่มเป้าหมาย </w:t>
            </w:r>
          </w:p>
        </w:tc>
        <w:tc>
          <w:tcPr>
            <w:tcW w:w="2694" w:type="dxa"/>
          </w:tcPr>
          <w:p w14:paraId="4A1DFF6D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06D780D3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603FF2D8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2.4 พัฒนาครูและบุคลากรให้มีความเชี่ยวชาญทางวิชาชีพ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10542336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77BC329E" w14:textId="77777777" w:rsidTr="00BF27AE">
        <w:tc>
          <w:tcPr>
            <w:tcW w:w="6946" w:type="dxa"/>
          </w:tcPr>
          <w:p w14:paraId="1475C698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1) สถานศึกษาส่งเสริม สนับสนุน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พัฒนาครู บุคลากร ให้มีความเชี่ยวชาญทางวิชาชีพ </w:t>
            </w:r>
          </w:p>
        </w:tc>
        <w:tc>
          <w:tcPr>
            <w:tcW w:w="2694" w:type="dxa"/>
          </w:tcPr>
          <w:p w14:paraId="05506195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7AAF39B4" w14:textId="77777777" w:rsidTr="00BF27AE">
        <w:tc>
          <w:tcPr>
            <w:tcW w:w="6946" w:type="dxa"/>
          </w:tcPr>
          <w:p w14:paraId="09EEDF06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2) สถานศึกษาส่งเสริม สนับสนุน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และจัดให้มีชุมชนการเรียนรู้ทางวิชาชีพ มาใช้ในการพัฒนางาน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และการเรียนรู้ของผู้เรียน</w:t>
            </w:r>
          </w:p>
        </w:tc>
        <w:tc>
          <w:tcPr>
            <w:tcW w:w="2694" w:type="dxa"/>
          </w:tcPr>
          <w:p w14:paraId="2BEE93F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274B14EC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2F459977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2.5 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1C1D337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56615B7A" w14:textId="77777777" w:rsidTr="00BF27AE">
        <w:tc>
          <w:tcPr>
            <w:tcW w:w="6946" w:type="dxa"/>
          </w:tcPr>
          <w:p w14:paraId="066E7549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1) สถานศึกษาจัดสภาพแวดล้อมทางกายภาพภายในและภายนอกห้องเรียนที่เอื้อต่อการจัดการเรียนรู้ และมีความปลอดภัย</w:t>
            </w:r>
          </w:p>
        </w:tc>
        <w:tc>
          <w:tcPr>
            <w:tcW w:w="2694" w:type="dxa"/>
          </w:tcPr>
          <w:p w14:paraId="569612F0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03C05C08" w14:textId="77777777" w:rsidTr="00BF27AE">
        <w:tc>
          <w:tcPr>
            <w:tcW w:w="6946" w:type="dxa"/>
          </w:tcPr>
          <w:p w14:paraId="6FFF2C70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2) สถานศึกษาจัดสภาพแวดล้อมทางสังคม ที่เอื้อต่อการจัดการเรียนรู้ และมีความปลอดภัย</w:t>
            </w:r>
          </w:p>
        </w:tc>
        <w:tc>
          <w:tcPr>
            <w:tcW w:w="2694" w:type="dxa"/>
          </w:tcPr>
          <w:p w14:paraId="2B58ABB7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79B66D0E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05975C80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2.6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1AC459D1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397F59F9" w14:textId="77777777" w:rsidTr="00BF27AE">
        <w:tc>
          <w:tcPr>
            <w:tcW w:w="6946" w:type="dxa"/>
          </w:tcPr>
          <w:p w14:paraId="6682B2E3" w14:textId="77777777" w:rsidR="00871976" w:rsidRPr="005E0EC6" w:rsidRDefault="00871976" w:rsidP="007301A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1) สถานศึกษาจัดระบบการจัดหา การพัฒนาและการบริการเทคโนโลยีสารสนเทศเพื่อใช้ในการบริห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2694" w:type="dxa"/>
          </w:tcPr>
          <w:p w14:paraId="3F159198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</w:tbl>
    <w:p w14:paraId="5D9F78CB" w14:textId="77777777" w:rsidR="004E3CB3" w:rsidRDefault="004E3CB3" w:rsidP="0087197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A42AAE3" w14:textId="6F52FC21" w:rsidR="00871976" w:rsidRPr="005E0EC6" w:rsidRDefault="00871976" w:rsidP="0087197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E0EC6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 ระดับยอดเยี่ยม</w:t>
      </w:r>
    </w:p>
    <w:tbl>
      <w:tblPr>
        <w:tblStyle w:val="a4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946"/>
        <w:gridCol w:w="2694"/>
      </w:tblGrid>
      <w:tr w:rsidR="00871976" w:rsidRPr="005E0EC6" w14:paraId="13D4E8A5" w14:textId="77777777" w:rsidTr="00BF27AE">
        <w:trPr>
          <w:tblHeader/>
        </w:trPr>
        <w:tc>
          <w:tcPr>
            <w:tcW w:w="6946" w:type="dxa"/>
            <w:vAlign w:val="center"/>
          </w:tcPr>
          <w:p w14:paraId="1AA2A5AA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ด้าน/ประเด็นการประเมิน</w:t>
            </w:r>
          </w:p>
        </w:tc>
        <w:tc>
          <w:tcPr>
            <w:tcW w:w="2694" w:type="dxa"/>
            <w:vAlign w:val="center"/>
          </w:tcPr>
          <w:p w14:paraId="6CBA28CC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3CBC033C" w14:textId="77777777" w:rsidR="00871976" w:rsidRPr="005E0EC6" w:rsidRDefault="00871976" w:rsidP="007301AA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เชิงปริมาณ/คุณภาพ</w:t>
            </w:r>
          </w:p>
        </w:tc>
      </w:tr>
      <w:tr w:rsidR="00871976" w:rsidRPr="005E0EC6" w14:paraId="60452C90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69EDBF3B" w14:textId="6E11A688" w:rsidR="00871976" w:rsidRPr="005E0EC6" w:rsidRDefault="00871976" w:rsidP="007301AA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bookmarkStart w:id="11" w:name="_Hlk41129868"/>
            <w:r w:rsidRPr="005E0EC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3.1 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จัดการเรียนรู้ผ่านกระบวนการคิดและปฏิบัติจริง และสามารถนำไปประยุกต์ใช้ในชีวิตได้</w:t>
            </w:r>
            <w:bookmarkEnd w:id="11"/>
          </w:p>
        </w:tc>
        <w:tc>
          <w:tcPr>
            <w:tcW w:w="2694" w:type="dxa"/>
            <w:shd w:val="clear" w:color="auto" w:fill="F2F2F2" w:themeFill="background1" w:themeFillShade="F2"/>
          </w:tcPr>
          <w:p w14:paraId="60CE2A99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05B5B9D0" w14:textId="77777777" w:rsidTr="00BF27AE">
        <w:tc>
          <w:tcPr>
            <w:tcW w:w="6946" w:type="dxa"/>
          </w:tcPr>
          <w:p w14:paraId="58CB6940" w14:textId="77777777" w:rsidR="00871976" w:rsidRPr="005E0EC6" w:rsidRDefault="00871976" w:rsidP="007301AA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1) ครูจัดทำโครงสร้างรายวิชาในรายวิชาที่รับผิดชอบตามมาตรฐานการเรียนรู้ ตัวชี้วัดของหลักสูตรสถานศึกษา</w:t>
            </w:r>
          </w:p>
        </w:tc>
        <w:tc>
          <w:tcPr>
            <w:tcW w:w="2694" w:type="dxa"/>
          </w:tcPr>
          <w:p w14:paraId="0E91AD65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871976" w:rsidRPr="005E0EC6" w14:paraId="1C58BC3C" w14:textId="77777777" w:rsidTr="00BF27AE">
        <w:tc>
          <w:tcPr>
            <w:tcW w:w="6946" w:type="dxa"/>
          </w:tcPr>
          <w:p w14:paraId="27A603EE" w14:textId="77777777" w:rsidR="00871976" w:rsidRPr="005E0EC6" w:rsidRDefault="00871976" w:rsidP="007301AA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ครูออกแบบหน่วยการเรียนรู้ที่เน้นให้ผู้เรียนได้เรียนรู้ โดยผ่านกระบวนการคิด และปฏิบัติจริง </w:t>
            </w:r>
          </w:p>
        </w:tc>
        <w:tc>
          <w:tcPr>
            <w:tcW w:w="2694" w:type="dxa"/>
          </w:tcPr>
          <w:p w14:paraId="26F1911D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63BDA960" w14:textId="77777777" w:rsidTr="00BF27AE">
        <w:tc>
          <w:tcPr>
            <w:tcW w:w="6946" w:type="dxa"/>
          </w:tcPr>
          <w:p w14:paraId="133A1434" w14:textId="77777777" w:rsidR="00871976" w:rsidRPr="005E0EC6" w:rsidRDefault="00871976" w:rsidP="007301AA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3) ครูจัดทำแผนการจัดการเรียนรู้ ที่เน้นให้ผู้เรียนได้ใช้ทักษะกระบวนการคิด และการฝึกปฏิบัติให้ผู้เรียนได้รับการ</w:t>
            </w:r>
            <w:r w:rsidRPr="005E0EC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ฝึกทักษะแสดงออก แสดงความคิดเห็น สรุปองค์ความรู้ นำเสนอผลงาน และสามารถนำไปประยุกต์ใช้ในชีวิตได้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และนำแผนการจัดการเรียนรู้ไปใช้ในการจัดกิจกรรมการเรียนรู้จริง </w:t>
            </w:r>
          </w:p>
        </w:tc>
        <w:tc>
          <w:tcPr>
            <w:tcW w:w="2694" w:type="dxa"/>
          </w:tcPr>
          <w:p w14:paraId="3625D087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35DAD042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7E17BC03" w14:textId="33FAD996" w:rsidR="00871976" w:rsidRPr="005E0EC6" w:rsidRDefault="00871976" w:rsidP="007301AA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12" w:name="_Hlk41129875"/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3.2 ใช้สื่อ เทคโนโลยีสารสนเทศ และแหล่งเรียนรู้ที่เอื้อต่อการเรียนรู้</w:t>
            </w:r>
            <w:bookmarkEnd w:id="12"/>
          </w:p>
        </w:tc>
        <w:tc>
          <w:tcPr>
            <w:tcW w:w="2694" w:type="dxa"/>
            <w:shd w:val="clear" w:color="auto" w:fill="F2F2F2" w:themeFill="background1" w:themeFillShade="F2"/>
          </w:tcPr>
          <w:p w14:paraId="6F94ADC2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0B2985AE" w14:textId="77777777" w:rsidTr="00BF27AE">
        <w:tc>
          <w:tcPr>
            <w:tcW w:w="6946" w:type="dxa"/>
          </w:tcPr>
          <w:p w14:paraId="2674334B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1) ครูทุกกลุ่มสาระการเรียนรู้ใช้สื่อการเรียนรู้ที่หลากหลาย</w:t>
            </w:r>
          </w:p>
        </w:tc>
        <w:tc>
          <w:tcPr>
            <w:tcW w:w="2694" w:type="dxa"/>
          </w:tcPr>
          <w:p w14:paraId="52E08A61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37D2F69D" w14:textId="77777777" w:rsidTr="00BF27AE">
        <w:tc>
          <w:tcPr>
            <w:tcW w:w="6946" w:type="dxa"/>
          </w:tcPr>
          <w:p w14:paraId="52FA20E7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2) ครูทุกลุ่มสาระการเรียนรู้ ใช้เทคโนโลยีสารสนเทศในการจัดการเรียนรู้ มีการใช้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 xml:space="preserve">Application 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เพื่อการเรียนรู้</w:t>
            </w:r>
          </w:p>
        </w:tc>
        <w:tc>
          <w:tcPr>
            <w:tcW w:w="2694" w:type="dxa"/>
          </w:tcPr>
          <w:p w14:paraId="60CD1CB3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6B0B486F" w14:textId="77777777" w:rsidTr="00BF27AE">
        <w:tc>
          <w:tcPr>
            <w:tcW w:w="6946" w:type="dxa"/>
          </w:tcPr>
          <w:p w14:paraId="334BBAFB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3) ครูทุกกลุ่มสาระการเรียนรู้ ใช้แหล่งเรียนรู้ทั้งภายในและภายนอกสถานศึกษา ภูมิปัญญาท้องถิ่นบูรณาการในการจัดการเรียนการสอน เอื้อต่อการเรียนรู้ให้ผู้เรียนฝึกปฏิบัติจริง</w:t>
            </w:r>
          </w:p>
        </w:tc>
        <w:tc>
          <w:tcPr>
            <w:tcW w:w="2694" w:type="dxa"/>
          </w:tcPr>
          <w:p w14:paraId="7B50EFC5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506BDD01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2AE6AB82" w14:textId="71340332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bookmarkStart w:id="13" w:name="_Hlk41129886"/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3.3 มีการบริหารจัดการชั้นเรียนเชิงบวก</w:t>
            </w:r>
            <w:bookmarkEnd w:id="13"/>
          </w:p>
        </w:tc>
        <w:tc>
          <w:tcPr>
            <w:tcW w:w="2694" w:type="dxa"/>
            <w:shd w:val="clear" w:color="auto" w:fill="F2F2F2" w:themeFill="background1" w:themeFillShade="F2"/>
          </w:tcPr>
          <w:p w14:paraId="6E4E6454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71C33C16" w14:textId="77777777" w:rsidTr="00BF27AE">
        <w:tc>
          <w:tcPr>
            <w:tcW w:w="6946" w:type="dxa"/>
          </w:tcPr>
          <w:p w14:paraId="550A5E2E" w14:textId="77777777" w:rsidR="00871976" w:rsidRPr="005E0EC6" w:rsidRDefault="00871976" w:rsidP="007301AA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 1) </w:t>
            </w:r>
            <w:r w:rsidRPr="005E0EC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ครูผู้สอนมีการบริหารจัดการชั้นเรียน โดยเน้นการมี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ปฏิสัมพันธ์เชิงบวก ให้เด็กรักครู ครูรักเด็ก และเด็กรักเด็ก เด็กรักที่จะเรียนรู้ สามารถเรียนรู้ร่วมกันอย่างมีความสุข</w:t>
            </w:r>
          </w:p>
        </w:tc>
        <w:tc>
          <w:tcPr>
            <w:tcW w:w="2694" w:type="dxa"/>
          </w:tcPr>
          <w:p w14:paraId="09CBFD5B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4AD517F3" w14:textId="77777777" w:rsidTr="00BF27AE">
        <w:tc>
          <w:tcPr>
            <w:tcW w:w="6946" w:type="dxa"/>
          </w:tcPr>
          <w:p w14:paraId="69E50263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2) </w:t>
            </w:r>
            <w:r w:rsidRPr="005E0EC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ครูผู้สอนมีการบริหารจัดการชั้นเรียน โดยเน้น</w:t>
            </w: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ให้เด็กรักที่จะเรียนรู้ สามารถเรียนรู้ร่วมกันอย่างมีความสุข</w:t>
            </w:r>
          </w:p>
        </w:tc>
        <w:tc>
          <w:tcPr>
            <w:tcW w:w="2694" w:type="dxa"/>
          </w:tcPr>
          <w:p w14:paraId="11998D79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7BF60584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6C049992" w14:textId="5B2E992A" w:rsidR="00871976" w:rsidRPr="005E0EC6" w:rsidRDefault="00871976" w:rsidP="007301AA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14" w:name="_Hlk41129893"/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3.4 ตรวจสอบและประเมินผู้เรียนอย่างเป็นระบบ และนำผลมาพัฒนาผู้เรียน</w:t>
            </w:r>
            <w:bookmarkEnd w:id="14"/>
          </w:p>
        </w:tc>
        <w:tc>
          <w:tcPr>
            <w:tcW w:w="2694" w:type="dxa"/>
            <w:shd w:val="clear" w:color="auto" w:fill="F2F2F2" w:themeFill="background1" w:themeFillShade="F2"/>
          </w:tcPr>
          <w:p w14:paraId="07845D25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1957B472" w14:textId="77777777" w:rsidTr="00BF27AE">
        <w:tc>
          <w:tcPr>
            <w:tcW w:w="6946" w:type="dxa"/>
          </w:tcPr>
          <w:p w14:paraId="283E982F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1) ครูมีการวัดและประเมินผลเพื่อพัฒนาผู้เรียนตามจุดประสงค์การเรียนรู้ในแผนการจัดการเรียนรู้ โดยใช้เครื่องมือ วิธีการวัดและเกณฑ์การประเมินผลที่เหมาะสมกับจุดประสงค์การเรียนรู้</w:t>
            </w:r>
          </w:p>
        </w:tc>
        <w:tc>
          <w:tcPr>
            <w:tcW w:w="2694" w:type="dxa"/>
          </w:tcPr>
          <w:p w14:paraId="0461070A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390967FE" w14:textId="77777777" w:rsidTr="00BF27AE">
        <w:tc>
          <w:tcPr>
            <w:tcW w:w="6946" w:type="dxa"/>
          </w:tcPr>
          <w:p w14:paraId="54B23A87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2) ครูมีการวัดและประเมินผลระหว่างเรียน หลังจากจัดการเรียนรู้จบในแต่ละหน่วย เพื่อนำผลการประเมินไปใช้เป็นส่วนหนึ่งในการตัดสินผลการเรียน โดยใช้เครื่องมือ วิธีการวัดและเกณฑ์การประเมินผลที่เหมาะสมกับตัวชี้วัดในแต่ละหน่วย</w:t>
            </w:r>
          </w:p>
        </w:tc>
        <w:tc>
          <w:tcPr>
            <w:tcW w:w="2694" w:type="dxa"/>
          </w:tcPr>
          <w:p w14:paraId="547C20F6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7EF2850D" w14:textId="77777777" w:rsidTr="00BF27AE">
        <w:tc>
          <w:tcPr>
            <w:tcW w:w="6946" w:type="dxa"/>
          </w:tcPr>
          <w:p w14:paraId="38E740F5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   3) ครูมีการวัดและประเมินผลตัวชี้วัดทุกตัว หลังจากจัดการเรียนรู้จบในแต่ละตัวชี้วัด เพื่อนำผลการประเมินไปใช้เป็นส่วนหนึ่งในการพัฒนาผู้เรียนและตัดสินผลการเรียน โดยใช้เครื่องมือ วิธีการวัดและเกณฑ์การประเมินผลที่เหมาะสมกับตัวชี้วัดในแต่ละตัว</w:t>
            </w:r>
          </w:p>
        </w:tc>
        <w:tc>
          <w:tcPr>
            <w:tcW w:w="2694" w:type="dxa"/>
          </w:tcPr>
          <w:p w14:paraId="1AB3CE00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114B9EE5" w14:textId="77777777" w:rsidTr="00BF27AE">
        <w:tc>
          <w:tcPr>
            <w:tcW w:w="6946" w:type="dxa"/>
          </w:tcPr>
          <w:p w14:paraId="38E746A0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4) ครูมีการวัดและประเมินผลการอ่านคิดวิเคราะห์และเขียน  เพื่อนำผลการประเมินไปใช้ในการพัฒนาผู้เรียน โดยใช้เครื่องมือ วิธีการวัดและเกณฑ์การประเมินผลที่เหมาะสมกับแต่ละระดับชั้น</w:t>
            </w:r>
          </w:p>
        </w:tc>
        <w:tc>
          <w:tcPr>
            <w:tcW w:w="2694" w:type="dxa"/>
          </w:tcPr>
          <w:p w14:paraId="1B8D2831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6E70236A" w14:textId="77777777" w:rsidTr="00BF27AE">
        <w:tc>
          <w:tcPr>
            <w:tcW w:w="6946" w:type="dxa"/>
          </w:tcPr>
          <w:p w14:paraId="1D1B686C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5) ครูมีการวัดและประเมินผลคุณลักษณะอันพึงประสงค์  เพื่อนำผลการประเมินไปใช้ในการพัฒนาผู้เรียน โดยใช้เครื่องมือ วิธีการวัดและเกณฑ์การประเมินผลที่เหมาะสมกับแต่ละระดับชั้น</w:t>
            </w:r>
          </w:p>
        </w:tc>
        <w:tc>
          <w:tcPr>
            <w:tcW w:w="2694" w:type="dxa"/>
          </w:tcPr>
          <w:p w14:paraId="3F81B7AC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615731DC" w14:textId="77777777" w:rsidTr="00BF27AE">
        <w:tc>
          <w:tcPr>
            <w:tcW w:w="6946" w:type="dxa"/>
            <w:shd w:val="clear" w:color="auto" w:fill="F2F2F2" w:themeFill="background1" w:themeFillShade="F2"/>
          </w:tcPr>
          <w:p w14:paraId="5F0B82DB" w14:textId="4377B345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bookmarkStart w:id="15" w:name="_Hlk41129902"/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3.5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  <w:bookmarkEnd w:id="15"/>
          </w:p>
        </w:tc>
        <w:tc>
          <w:tcPr>
            <w:tcW w:w="2694" w:type="dxa"/>
            <w:shd w:val="clear" w:color="auto" w:fill="F2F2F2" w:themeFill="background1" w:themeFillShade="F2"/>
          </w:tcPr>
          <w:p w14:paraId="57A7F462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871976" w:rsidRPr="005E0EC6" w14:paraId="5B1AE2C5" w14:textId="77777777" w:rsidTr="00BF27AE">
        <w:tc>
          <w:tcPr>
            <w:tcW w:w="6946" w:type="dxa"/>
          </w:tcPr>
          <w:p w14:paraId="6920B217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1) ครูและผู้มีส่วนเกี่ยวข้องร่วมกันแลกเปลี่ยนความรู้และประสบการณ์เพื่อนำไปใช้ในการปรับปรุงและพัฒนาการจัดการเรียนรู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้</w:t>
            </w:r>
          </w:p>
        </w:tc>
        <w:tc>
          <w:tcPr>
            <w:tcW w:w="2694" w:type="dxa"/>
          </w:tcPr>
          <w:p w14:paraId="265D0F26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1976" w:rsidRPr="005E0EC6" w14:paraId="07BF9166" w14:textId="77777777" w:rsidTr="00BF27AE">
        <w:tc>
          <w:tcPr>
            <w:tcW w:w="6946" w:type="dxa"/>
          </w:tcPr>
          <w:p w14:paraId="317A81B9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2) ครูและผู้มีส่วนเกี่ยวข้องให้ข้อมูลสะท้อนเพื่อนำไปใช้ในการปรับปรุงและพัฒนาการจัดการเรียนรู</w:t>
            </w:r>
            <w:r w:rsidRPr="005E0E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้</w:t>
            </w:r>
          </w:p>
        </w:tc>
        <w:tc>
          <w:tcPr>
            <w:tcW w:w="2694" w:type="dxa"/>
          </w:tcPr>
          <w:p w14:paraId="43CF6E19" w14:textId="77777777" w:rsidR="00871976" w:rsidRPr="005E0EC6" w:rsidRDefault="00871976" w:rsidP="007301AA">
            <w:pPr>
              <w:pStyle w:val="a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5E0EC6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5E0E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5B39A123" w14:textId="77777777" w:rsidR="00871976" w:rsidRPr="005E0EC6" w:rsidRDefault="00871976" w:rsidP="00871976">
      <w:pPr>
        <w:pStyle w:val="ac"/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E0EC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การให้ระดับคุณภาพ</w:t>
      </w:r>
    </w:p>
    <w:p w14:paraId="4CE7A690" w14:textId="77777777" w:rsidR="00871976" w:rsidRPr="005E0EC6" w:rsidRDefault="00871976" w:rsidP="00871976">
      <w:pPr>
        <w:pStyle w:val="ac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E0EC6">
        <w:rPr>
          <w:rFonts w:ascii="TH SarabunPSK" w:hAnsi="TH SarabunPSK" w:cs="TH SarabunPSK"/>
          <w:sz w:val="32"/>
          <w:szCs w:val="32"/>
          <w:cs/>
        </w:rPr>
        <w:t xml:space="preserve">ยอดเยี่ยม  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</w:rPr>
        <w:t>=</w:t>
      </w:r>
      <w:r w:rsidRPr="005E0EC6">
        <w:rPr>
          <w:rFonts w:ascii="TH SarabunPSK" w:hAnsi="TH SarabunPSK" w:cs="TH SarabunPSK"/>
          <w:sz w:val="32"/>
          <w:szCs w:val="32"/>
          <w:cs/>
        </w:rPr>
        <w:tab/>
        <w:t xml:space="preserve">5  </w:t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ร้อยละ 90  ขึ้นไป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ค่าเฉลี่ย    4.50</w:t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- 5.00</w:t>
      </w:r>
    </w:p>
    <w:p w14:paraId="6DEDBCE6" w14:textId="77777777" w:rsidR="00871976" w:rsidRPr="005E0EC6" w:rsidRDefault="00871976" w:rsidP="00871976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5E0EC6">
        <w:rPr>
          <w:rFonts w:ascii="TH SarabunPSK" w:hAnsi="TH SarabunPSK" w:cs="TH SarabunPSK"/>
          <w:sz w:val="32"/>
          <w:szCs w:val="32"/>
          <w:cs/>
        </w:rPr>
        <w:t xml:space="preserve">ดีเลิศ  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</w:rPr>
        <w:t>=</w:t>
      </w:r>
      <w:r w:rsidRPr="005E0EC6">
        <w:rPr>
          <w:rFonts w:ascii="TH SarabunPSK" w:hAnsi="TH SarabunPSK" w:cs="TH SarabunPSK"/>
          <w:sz w:val="32"/>
          <w:szCs w:val="32"/>
        </w:rPr>
        <w:tab/>
        <w:t xml:space="preserve">4  </w:t>
      </w:r>
      <w:r w:rsidRPr="005E0EC6">
        <w:rPr>
          <w:rFonts w:ascii="TH SarabunPSK" w:hAnsi="TH SarabunPSK" w:cs="TH SarabunPSK"/>
          <w:sz w:val="32"/>
          <w:szCs w:val="32"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5E0EC6">
        <w:rPr>
          <w:rFonts w:ascii="TH SarabunPSK" w:hAnsi="TH SarabunPSK" w:cs="TH SarabunPSK"/>
          <w:sz w:val="32"/>
          <w:szCs w:val="32"/>
        </w:rPr>
        <w:t>70– 89</w:t>
      </w:r>
      <w:r w:rsidRPr="005E0EC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ค่าเฉลี่ย    3.50 - 4.49</w:t>
      </w:r>
    </w:p>
    <w:p w14:paraId="5474B48C" w14:textId="77777777" w:rsidR="00871976" w:rsidRPr="005E0EC6" w:rsidRDefault="00871976" w:rsidP="00871976">
      <w:pPr>
        <w:pStyle w:val="ac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E0EC6">
        <w:rPr>
          <w:rFonts w:ascii="TH SarabunPSK" w:hAnsi="TH SarabunPSK" w:cs="TH SarabunPSK"/>
          <w:sz w:val="32"/>
          <w:szCs w:val="32"/>
          <w:cs/>
        </w:rPr>
        <w:t xml:space="preserve">ดี   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</w:rPr>
        <w:t>=</w:t>
      </w:r>
      <w:r w:rsidRPr="005E0EC6">
        <w:rPr>
          <w:rFonts w:ascii="TH SarabunPSK" w:hAnsi="TH SarabunPSK" w:cs="TH SarabunPSK"/>
          <w:sz w:val="32"/>
          <w:szCs w:val="32"/>
        </w:rPr>
        <w:tab/>
        <w:t xml:space="preserve">3  </w:t>
      </w:r>
      <w:r w:rsidRPr="005E0EC6">
        <w:rPr>
          <w:rFonts w:ascii="TH SarabunPSK" w:hAnsi="TH SarabunPSK" w:cs="TH SarabunPSK"/>
          <w:sz w:val="32"/>
          <w:szCs w:val="32"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>ร้อยละ 60 – 69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ค่าเฉลี่ย    3.00 - 3.49</w:t>
      </w:r>
    </w:p>
    <w:p w14:paraId="1C3F3567" w14:textId="77777777" w:rsidR="00871976" w:rsidRPr="005E0EC6" w:rsidRDefault="00871976" w:rsidP="00871976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5E0EC6">
        <w:rPr>
          <w:rFonts w:ascii="TH SarabunPSK" w:hAnsi="TH SarabunPSK" w:cs="TH SarabunPSK"/>
          <w:sz w:val="32"/>
          <w:szCs w:val="32"/>
          <w:cs/>
        </w:rPr>
        <w:t xml:space="preserve">ปานกลาง  </w:t>
      </w:r>
      <w:r w:rsidRPr="005E0EC6">
        <w:rPr>
          <w:rFonts w:ascii="TH SarabunPSK" w:hAnsi="TH SarabunPSK" w:cs="TH SarabunPSK"/>
          <w:sz w:val="32"/>
          <w:szCs w:val="32"/>
        </w:rPr>
        <w:tab/>
        <w:t>=</w:t>
      </w:r>
      <w:r w:rsidRPr="005E0EC6">
        <w:rPr>
          <w:rFonts w:ascii="TH SarabunPSK" w:hAnsi="TH SarabunPSK" w:cs="TH SarabunPSK"/>
          <w:sz w:val="32"/>
          <w:szCs w:val="32"/>
        </w:rPr>
        <w:tab/>
        <w:t>2</w:t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ร้อยละ 50 – 59</w:t>
      </w:r>
      <w:r w:rsidRPr="005E0EC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ค่าเฉลี่ย    2.50 - 2.99</w:t>
      </w:r>
    </w:p>
    <w:p w14:paraId="3FF08264" w14:textId="77777777" w:rsidR="00871976" w:rsidRPr="005E0EC6" w:rsidRDefault="00871976" w:rsidP="00871976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5E0EC6">
        <w:rPr>
          <w:rFonts w:ascii="TH SarabunPSK" w:hAnsi="TH SarabunPSK" w:cs="TH SarabunPSK"/>
          <w:sz w:val="32"/>
          <w:szCs w:val="32"/>
          <w:cs/>
        </w:rPr>
        <w:t>กำลังพัฒนา</w:t>
      </w:r>
      <w:r w:rsidRPr="005E0EC6">
        <w:rPr>
          <w:rFonts w:ascii="TH SarabunPSK" w:hAnsi="TH SarabunPSK" w:cs="TH SarabunPSK"/>
          <w:sz w:val="32"/>
          <w:szCs w:val="32"/>
        </w:rPr>
        <w:t xml:space="preserve"> </w:t>
      </w:r>
      <w:r w:rsidRPr="005E0E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E0EC6">
        <w:rPr>
          <w:rFonts w:ascii="TH SarabunPSK" w:hAnsi="TH SarabunPSK" w:cs="TH SarabunPSK"/>
          <w:sz w:val="32"/>
          <w:szCs w:val="32"/>
        </w:rPr>
        <w:tab/>
        <w:t>=</w:t>
      </w:r>
      <w:r w:rsidRPr="005E0EC6">
        <w:rPr>
          <w:rFonts w:ascii="TH SarabunPSK" w:hAnsi="TH SarabunPSK" w:cs="TH SarabunPSK"/>
          <w:sz w:val="32"/>
          <w:szCs w:val="32"/>
          <w:cs/>
        </w:rPr>
        <w:tab/>
        <w:t xml:space="preserve">1  </w:t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ต่ำกว่าร้อยละ 50</w:t>
      </w:r>
      <w:r w:rsidRPr="005E0EC6">
        <w:rPr>
          <w:rFonts w:ascii="TH SarabunPSK" w:hAnsi="TH SarabunPSK" w:cs="TH SarabunPSK"/>
          <w:sz w:val="32"/>
          <w:szCs w:val="32"/>
          <w:cs/>
        </w:rPr>
        <w:tab/>
      </w:r>
      <w:r w:rsidRPr="005E0EC6">
        <w:rPr>
          <w:rFonts w:ascii="TH SarabunPSK" w:hAnsi="TH SarabunPSK" w:cs="TH SarabunPSK"/>
          <w:sz w:val="32"/>
          <w:szCs w:val="32"/>
          <w:cs/>
        </w:rPr>
        <w:tab/>
        <w:t>ค่าเฉลี่ย    1.00 - 2.49</w:t>
      </w:r>
    </w:p>
    <w:p w14:paraId="08C7053B" w14:textId="77777777" w:rsidR="00871976" w:rsidRPr="005E0EC6" w:rsidRDefault="00871976" w:rsidP="00871976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F2C691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F17463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501B54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166668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DDA7BA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411DE2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D43DA7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402F62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554CA7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774419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8F0EB7" w14:textId="77777777" w:rsidR="00871976" w:rsidRDefault="00871976" w:rsidP="005623A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9"/>
    <w:p w14:paraId="08822DF1" w14:textId="77777777" w:rsidR="0025390F" w:rsidRDefault="0025390F" w:rsidP="00B15261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15F0AF38" w14:textId="77777777" w:rsidR="0025390F" w:rsidRDefault="0025390F" w:rsidP="00B15261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12012E38" w14:textId="77777777" w:rsidR="0025390F" w:rsidRDefault="0025390F" w:rsidP="00B15261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68C0B056" w14:textId="77777777" w:rsidR="0025390F" w:rsidRDefault="0025390F" w:rsidP="00B15261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14:paraId="0846A40A" w14:textId="5256D89C" w:rsidR="00411A3B" w:rsidRDefault="00557F8A" w:rsidP="00B15261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  <w:r w:rsidRPr="007F76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360F2C2" wp14:editId="76CDEF66">
                <wp:simplePos x="0" y="0"/>
                <wp:positionH relativeFrom="column">
                  <wp:posOffset>1428750</wp:posOffset>
                </wp:positionH>
                <wp:positionV relativeFrom="paragraph">
                  <wp:posOffset>450850</wp:posOffset>
                </wp:positionV>
                <wp:extent cx="3209925" cy="514350"/>
                <wp:effectExtent l="0" t="0" r="28575" b="19050"/>
                <wp:wrapNone/>
                <wp:docPr id="22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ect w14:anchorId="71EA2F7F" id="สี่เหลี่ยมผืนผ้า 15" o:spid="_x0000_s1026" style="position:absolute;margin-left:112.5pt;margin-top:35.5pt;width:252.75pt;height:40.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" fillcolor="white [3201]" strokecolor="#70ad47 [3209]" strokeweight="1pt"/>
            </w:pict>
          </mc:Fallback>
        </mc:AlternateContent>
      </w:r>
    </w:p>
    <w:p w14:paraId="013D693D" w14:textId="1C3EC9CB" w:rsidR="00181F27" w:rsidRPr="007F767F" w:rsidRDefault="00D647C8" w:rsidP="00181F27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คำอธิบาย</w:t>
      </w:r>
      <w:r w:rsidR="00181F27" w:rsidRPr="007F767F">
        <w:rPr>
          <w:rFonts w:ascii="TH SarabunPSK" w:hAnsi="TH SarabunPSK" w:cs="TH SarabunPSK"/>
          <w:b/>
          <w:bCs/>
          <w:sz w:val="40"/>
          <w:szCs w:val="40"/>
          <w:cs/>
        </w:rPr>
        <w:t>การเขียนโครงการ</w:t>
      </w:r>
    </w:p>
    <w:p w14:paraId="5398CEF8" w14:textId="77777777" w:rsidR="00A51AB6" w:rsidRPr="007F767F" w:rsidRDefault="00A51AB6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</w:t>
      </w:r>
      <w:r w:rsidR="00C60D5E">
        <w:rPr>
          <w:rFonts w:ascii="TH SarabunPSK" w:hAnsi="TH SarabunPSK" w:cs="TH SarabunPSK"/>
          <w:sz w:val="32"/>
          <w:szCs w:val="32"/>
        </w:rPr>
        <w:t>...............</w:t>
      </w:r>
    </w:p>
    <w:p w14:paraId="2848E3DD" w14:textId="7E1F04D4" w:rsidR="00A51AB6" w:rsidRPr="007F767F" w:rsidRDefault="00A51AB6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การพัฒนาคุณภาพผู้เรียน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AE7B1B" w14:textId="77777777" w:rsidR="00A51AB6" w:rsidRPr="007F767F" w:rsidRDefault="00A51AB6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การพัฒนาคุณภาพครูและบุคลากรทางการศึกษา</w:t>
      </w:r>
    </w:p>
    <w:p w14:paraId="1BB58331" w14:textId="77777777" w:rsidR="00A51AB6" w:rsidRPr="007F767F" w:rsidRDefault="00A51AB6" w:rsidP="00EF5341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 การพัฒนาระบบการบริหารจัดการ</w:t>
      </w:r>
    </w:p>
    <w:p w14:paraId="1D76B41D" w14:textId="03EA8E08" w:rsidR="00A51AB6" w:rsidRPr="007F767F" w:rsidRDefault="00977CC1" w:rsidP="00EF534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softHyphen/>
      </w:r>
      <w:r w:rsidR="00522387">
        <w:rPr>
          <w:rFonts w:ascii="TH SarabunPSK" w:hAnsi="TH SarabunPSK" w:cs="TH SarabunPSK" w:hint="cs"/>
          <w:b/>
          <w:bCs/>
          <w:sz w:val="32"/>
          <w:szCs w:val="32"/>
          <w:cs/>
        </w:rPr>
        <w:t>สนอง</w:t>
      </w:r>
      <w:r w:rsidR="00A51AB6" w:rsidRPr="007F767F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r w:rsidR="00741B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/จุดเน้น</w:t>
      </w:r>
      <w:r w:rsidR="00A51AB6"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A51AB6" w:rsidRPr="007F767F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="00A51AB6"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71619D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ด้านที่</w:t>
      </w:r>
      <w:r w:rsidR="00A51AB6" w:rsidRPr="007F767F">
        <w:rPr>
          <w:rFonts w:ascii="TH SarabunPSK" w:hAnsi="TH SarabunPSK" w:cs="TH SarabunPSK"/>
          <w:sz w:val="32"/>
          <w:szCs w:val="32"/>
          <w:cs/>
        </w:rPr>
        <w:t>.............</w:t>
      </w:r>
      <w:r w:rsidR="00EF5341">
        <w:rPr>
          <w:rFonts w:ascii="TH SarabunPSK" w:hAnsi="TH SarabunPSK" w:cs="TH SarabunPSK" w:hint="cs"/>
          <w:sz w:val="32"/>
          <w:szCs w:val="32"/>
          <w:cs/>
        </w:rPr>
        <w:t>.</w:t>
      </w:r>
      <w:r w:rsidR="00A51AB6" w:rsidRPr="007F767F">
        <w:rPr>
          <w:rFonts w:ascii="TH SarabunPSK" w:hAnsi="TH SarabunPSK" w:cs="TH SarabunPSK"/>
          <w:sz w:val="32"/>
          <w:szCs w:val="32"/>
        </w:rPr>
        <w:t>..................................................</w:t>
      </w:r>
      <w:r w:rsidR="00557F8A">
        <w:rPr>
          <w:rFonts w:ascii="TH SarabunPSK" w:hAnsi="TH SarabunPSK" w:cs="TH SarabunPSK"/>
          <w:sz w:val="32"/>
          <w:szCs w:val="32"/>
        </w:rPr>
        <w:t>...............................</w:t>
      </w:r>
      <w:r w:rsidR="00A51AB6" w:rsidRPr="007F767F">
        <w:rPr>
          <w:rFonts w:ascii="TH SarabunPSK" w:hAnsi="TH SarabunPSK" w:cs="TH SarabunPSK"/>
          <w:sz w:val="32"/>
          <w:szCs w:val="32"/>
        </w:rPr>
        <w:t>..............</w:t>
      </w:r>
      <w:r w:rsidR="000A2B3C">
        <w:rPr>
          <w:rFonts w:ascii="TH SarabunPSK" w:hAnsi="TH SarabunPSK" w:cs="TH SarabunPSK"/>
          <w:sz w:val="32"/>
          <w:szCs w:val="32"/>
        </w:rPr>
        <w:t>.</w:t>
      </w:r>
      <w:r w:rsidR="00A51AB6" w:rsidRPr="007F767F">
        <w:rPr>
          <w:rFonts w:ascii="TH SarabunPSK" w:hAnsi="TH SarabunPSK" w:cs="TH SarabunPSK"/>
          <w:sz w:val="32"/>
          <w:szCs w:val="32"/>
        </w:rPr>
        <w:t>..........</w:t>
      </w:r>
    </w:p>
    <w:p w14:paraId="3DBD6F52" w14:textId="457A9577" w:rsidR="00A51AB6" w:rsidRPr="00B9531A" w:rsidRDefault="00522387" w:rsidP="00EF5341">
      <w:pPr>
        <w:spacing w:after="0"/>
        <w:ind w:right="3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สนองนโยบาย</w:t>
      </w:r>
      <w:r w:rsidR="00741B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A51AB6" w:rsidRPr="007F767F">
        <w:rPr>
          <w:rFonts w:ascii="TH SarabunPSK" w:hAnsi="TH SarabunPSK" w:cs="TH SarabunPSK"/>
          <w:b/>
          <w:bCs/>
          <w:sz w:val="32"/>
          <w:szCs w:val="32"/>
          <w:cs/>
        </w:rPr>
        <w:t>สพ</w:t>
      </w:r>
      <w:proofErr w:type="spellEnd"/>
      <w:r w:rsidR="00A51AB6" w:rsidRPr="007F767F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proofErr w:type="spellStart"/>
      <w:r w:rsidRPr="00522387">
        <w:rPr>
          <w:rFonts w:ascii="TH SarabunPSK" w:hAnsi="TH SarabunPSK" w:cs="TH SarabunPSK" w:hint="cs"/>
          <w:b/>
          <w:bCs/>
          <w:sz w:val="32"/>
          <w:szCs w:val="32"/>
          <w:cs/>
        </w:rPr>
        <w:t>สฎชพ</w:t>
      </w:r>
      <w:proofErr w:type="spellEnd"/>
      <w:r w:rsidR="007161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ด้านที่ </w:t>
      </w:r>
      <w:r w:rsidR="00EF534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A51AB6" w:rsidRPr="007F767F">
        <w:rPr>
          <w:rFonts w:ascii="TH SarabunPSK" w:hAnsi="TH SarabunPSK" w:cs="TH SarabunPSK"/>
          <w:sz w:val="32"/>
          <w:szCs w:val="32"/>
          <w:cs/>
        </w:rPr>
        <w:t>.....</w:t>
      </w:r>
      <w:r w:rsidR="000A2B3C">
        <w:rPr>
          <w:rFonts w:ascii="TH SarabunPSK" w:hAnsi="TH SarabunPSK" w:cs="TH SarabunPSK"/>
          <w:sz w:val="32"/>
          <w:szCs w:val="32"/>
        </w:rPr>
        <w:t>.......</w:t>
      </w:r>
      <w:r w:rsidR="00A51AB6" w:rsidRPr="007F767F">
        <w:rPr>
          <w:rFonts w:ascii="TH SarabunPSK" w:hAnsi="TH SarabunPSK" w:cs="TH SarabunPSK"/>
          <w:sz w:val="32"/>
          <w:szCs w:val="32"/>
        </w:rPr>
        <w:t>..........................</w:t>
      </w:r>
      <w:r w:rsidR="00557F8A">
        <w:rPr>
          <w:rFonts w:ascii="TH SarabunPSK" w:hAnsi="TH SarabunPSK" w:cs="TH SarabunPSK"/>
          <w:sz w:val="32"/>
          <w:szCs w:val="32"/>
        </w:rPr>
        <w:t>............................................</w:t>
      </w:r>
      <w:r w:rsidR="00A51AB6" w:rsidRPr="007F767F">
        <w:rPr>
          <w:rFonts w:ascii="TH SarabunPSK" w:hAnsi="TH SarabunPSK" w:cs="TH SarabunPSK"/>
          <w:sz w:val="32"/>
          <w:szCs w:val="32"/>
        </w:rPr>
        <w:t>..............................</w:t>
      </w:r>
    </w:p>
    <w:p w14:paraId="53F6F25C" w14:textId="5C351FCB" w:rsidR="00B9531A" w:rsidRPr="007F767F" w:rsidRDefault="000C548A" w:rsidP="00EF5341">
      <w:pPr>
        <w:spacing w:after="0"/>
        <w:ind w:right="-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 w:rsidR="00B9531A" w:rsidRPr="00B9531A">
        <w:rPr>
          <w:rFonts w:ascii="TH SarabunPSK" w:hAnsi="TH SarabunPSK" w:cs="TH SarabunPSK" w:hint="cs"/>
          <w:b/>
          <w:bCs/>
          <w:sz w:val="32"/>
          <w:szCs w:val="32"/>
          <w:cs/>
        </w:rPr>
        <w:t>กับกลยุทธ์โรงเรียน</w:t>
      </w:r>
      <w:r w:rsidR="00EF53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ข้อที่</w:t>
      </w:r>
      <w:r w:rsidR="00557F8A">
        <w:rPr>
          <w:rFonts w:ascii="TH SarabunPSK" w:hAnsi="TH SarabunPSK" w:cs="TH SarabunPSK" w:hint="cs"/>
          <w:sz w:val="32"/>
          <w:szCs w:val="32"/>
          <w:cs/>
        </w:rPr>
        <w:t>....</w:t>
      </w:r>
      <w:r w:rsidR="00510F88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B9531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557F8A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="00B9531A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3273014C" w14:textId="138A8DCC" w:rsidR="00A51AB6" w:rsidRPr="00B11E4A" w:rsidRDefault="000C548A" w:rsidP="00EF534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 w:rsidR="00977CC1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="00A51AB6"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มาตรฐานการศึกษาของโรงเรียน </w:t>
      </w:r>
      <w:r w:rsidR="00EF5341">
        <w:rPr>
          <w:rFonts w:ascii="TH SarabunPSK" w:hAnsi="TH SarabunPSK" w:cs="TH SarabunPSK" w:hint="cs"/>
          <w:b/>
          <w:bCs/>
          <w:sz w:val="32"/>
          <w:szCs w:val="32"/>
          <w:cs/>
        </w:rPr>
        <w:t>ข้อที่</w:t>
      </w:r>
      <w:r w:rsidR="00A51AB6"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 w:rsidR="00A51AB6" w:rsidRPr="007F767F">
        <w:rPr>
          <w:rFonts w:ascii="TH SarabunPSK" w:hAnsi="TH SarabunPSK" w:cs="TH SarabunPSK"/>
          <w:sz w:val="32"/>
          <w:szCs w:val="32"/>
        </w:rPr>
        <w:t>.......................</w:t>
      </w:r>
      <w:r w:rsidR="00EF5341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EF5341" w:rsidRPr="00B11E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51AB6" w:rsidRPr="00B11E4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EF53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ข้อที่</w:t>
      </w:r>
      <w:r w:rsidR="00B11E4A" w:rsidRPr="00B11E4A">
        <w:rPr>
          <w:rFonts w:ascii="TH SarabunPSK" w:hAnsi="TH SarabunPSK" w:cs="TH SarabunPSK" w:hint="cs"/>
          <w:sz w:val="32"/>
          <w:szCs w:val="32"/>
          <w:cs/>
        </w:rPr>
        <w:t>....</w:t>
      </w:r>
      <w:r w:rsidR="00A51AB6" w:rsidRPr="00B11E4A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A51AB6" w:rsidRPr="00B11E4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 w:rsidR="00557F8A" w:rsidRPr="00B11E4A">
        <w:rPr>
          <w:rFonts w:ascii="TH SarabunPSK" w:hAnsi="TH SarabunPSK" w:cs="TH SarabunPSK"/>
          <w:sz w:val="32"/>
          <w:szCs w:val="32"/>
        </w:rPr>
        <w:t>..............</w:t>
      </w:r>
      <w:r w:rsidR="00A51AB6" w:rsidRPr="00B11E4A">
        <w:rPr>
          <w:rFonts w:ascii="TH SarabunPSK" w:hAnsi="TH SarabunPSK" w:cs="TH SarabunPSK"/>
          <w:sz w:val="32"/>
          <w:szCs w:val="32"/>
        </w:rPr>
        <w:t>.............</w:t>
      </w:r>
      <w:r w:rsidR="000A2B3C" w:rsidRPr="00B11E4A">
        <w:rPr>
          <w:rFonts w:ascii="TH SarabunPSK" w:hAnsi="TH SarabunPSK" w:cs="TH SarabunPSK"/>
          <w:sz w:val="32"/>
          <w:szCs w:val="32"/>
        </w:rPr>
        <w:t>.</w:t>
      </w:r>
      <w:r w:rsidR="00EF5341">
        <w:rPr>
          <w:rFonts w:ascii="TH SarabunPSK" w:hAnsi="TH SarabunPSK" w:cs="TH SarabunPSK"/>
          <w:sz w:val="32"/>
          <w:szCs w:val="32"/>
        </w:rPr>
        <w:t>.........</w:t>
      </w:r>
      <w:r w:rsidR="000A2B3C" w:rsidRPr="00B11E4A">
        <w:rPr>
          <w:rFonts w:ascii="TH SarabunPSK" w:hAnsi="TH SarabunPSK" w:cs="TH SarabunPSK"/>
          <w:sz w:val="32"/>
          <w:szCs w:val="32"/>
        </w:rPr>
        <w:t>..</w:t>
      </w:r>
    </w:p>
    <w:p w14:paraId="501F92A5" w14:textId="370AEAD5" w:rsidR="00A51AB6" w:rsidRPr="00B11E4A" w:rsidRDefault="00A51AB6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="00557F8A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</w:t>
      </w:r>
      <w:r w:rsidR="00557F8A">
        <w:rPr>
          <w:rFonts w:ascii="TH SarabunPSK" w:hAnsi="TH SarabunPSK" w:cs="TH SarabunPSK"/>
          <w:sz w:val="32"/>
          <w:szCs w:val="32"/>
        </w:rPr>
        <w:t>............</w:t>
      </w:r>
      <w:r w:rsidRPr="007F767F">
        <w:rPr>
          <w:rFonts w:ascii="TH SarabunPSK" w:hAnsi="TH SarabunPSK" w:cs="TH SarabunPSK"/>
          <w:sz w:val="32"/>
          <w:szCs w:val="32"/>
        </w:rPr>
        <w:t>....</w:t>
      </w:r>
      <w:r w:rsidR="000A2B3C">
        <w:rPr>
          <w:rFonts w:ascii="TH SarabunPSK" w:hAnsi="TH SarabunPSK" w:cs="TH SarabunPSK"/>
          <w:sz w:val="32"/>
          <w:szCs w:val="32"/>
        </w:rPr>
        <w:t>...........</w:t>
      </w:r>
      <w:r w:rsidR="00EF5341">
        <w:rPr>
          <w:rFonts w:ascii="TH SarabunPSK" w:hAnsi="TH SarabunPSK" w:cs="TH SarabunPSK"/>
          <w:sz w:val="32"/>
          <w:szCs w:val="32"/>
        </w:rPr>
        <w:t>............</w:t>
      </w:r>
      <w:r w:rsidRPr="007F767F">
        <w:rPr>
          <w:rFonts w:ascii="TH SarabunPSK" w:hAnsi="TH SarabunPSK" w:cs="TH SarabunPSK"/>
          <w:sz w:val="32"/>
          <w:szCs w:val="32"/>
        </w:rPr>
        <w:t>..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ลักษณะงาน/โครงการ</w:t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ใหม่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ต่อเนื่อง</w:t>
      </w:r>
    </w:p>
    <w:p w14:paraId="333F2763" w14:textId="717FA053" w:rsidR="00A51AB6" w:rsidRPr="007F767F" w:rsidRDefault="00A51AB6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14:paraId="63884158" w14:textId="2FCD199E" w:rsidR="00510F88" w:rsidRPr="007F767F" w:rsidRDefault="00A51AB6" w:rsidP="00EF534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7F767F">
        <w:rPr>
          <w:rFonts w:ascii="TH SarabunPSK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.…………………………</w:t>
      </w:r>
      <w:r w:rsidR="00510F88"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…………………………………………………………………………………………………………………………….………………………</w:t>
      </w:r>
    </w:p>
    <w:p w14:paraId="776FF114" w14:textId="38DFAE91" w:rsidR="00411A3B" w:rsidRPr="00EF5341" w:rsidRDefault="00A51AB6" w:rsidP="00EF534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…………………………………………………………………………………………………………………………….…………………………………</w:t>
      </w:r>
    </w:p>
    <w:p w14:paraId="01C38E7C" w14:textId="075588DB" w:rsidR="00A61F0D" w:rsidRDefault="001275E8" w:rsidP="00A61F0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61F0D">
        <w:rPr>
          <w:rFonts w:ascii="TH SarabunPSK" w:hAnsi="TH SarabunPSK" w:cs="TH SarabunPSK"/>
          <w:sz w:val="32"/>
          <w:szCs w:val="32"/>
          <w:cs/>
        </w:rPr>
        <w:t xml:space="preserve">** </w:t>
      </w:r>
      <w:r w:rsidR="00B43348" w:rsidRPr="00A61F0D">
        <w:rPr>
          <w:rFonts w:ascii="TH SarabunPSK" w:hAnsi="TH SarabunPSK" w:cs="TH SarabunPSK"/>
          <w:sz w:val="32"/>
          <w:szCs w:val="32"/>
          <w:cs/>
        </w:rPr>
        <w:t>ระบุสภาพปัญหา</w:t>
      </w:r>
      <w:r w:rsidRPr="00A61F0D">
        <w:rPr>
          <w:rFonts w:ascii="TH SarabunPSK" w:hAnsi="TH SarabunPSK" w:cs="TH SarabunPSK"/>
          <w:sz w:val="32"/>
          <w:szCs w:val="32"/>
          <w:cs/>
        </w:rPr>
        <w:t>ที่เกิดขึ้น</w:t>
      </w:r>
      <w:r w:rsidR="00A61F0D" w:rsidRPr="00A61F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1F0D">
        <w:rPr>
          <w:rFonts w:ascii="TH SarabunPSK" w:hAnsi="TH SarabunPSK" w:cs="TH SarabunPSK" w:hint="cs"/>
          <w:sz w:val="32"/>
          <w:szCs w:val="32"/>
          <w:cs/>
        </w:rPr>
        <w:t xml:space="preserve">ความจำเป็น  </w:t>
      </w:r>
      <w:r w:rsidR="00A61F0D" w:rsidRPr="00A61F0D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Pr="00A61F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3348" w:rsidRPr="00A61F0D">
        <w:rPr>
          <w:rFonts w:ascii="TH SarabunPSK" w:hAnsi="TH SarabunPSK" w:cs="TH SarabunPSK"/>
          <w:sz w:val="32"/>
          <w:szCs w:val="32"/>
          <w:cs/>
        </w:rPr>
        <w:t>เหตุผล</w:t>
      </w:r>
      <w:r w:rsidR="00D05262" w:rsidRPr="00A61F0D">
        <w:rPr>
          <w:rFonts w:ascii="TH SarabunPSK" w:hAnsi="TH SarabunPSK" w:cs="TH SarabunPSK"/>
          <w:sz w:val="32"/>
          <w:szCs w:val="32"/>
          <w:cs/>
        </w:rPr>
        <w:t xml:space="preserve">ที่จัดทำโครงการ / แนวนโยบาย </w:t>
      </w:r>
      <w:r w:rsidRPr="00A61F0D">
        <w:rPr>
          <w:rFonts w:ascii="TH SarabunPSK" w:hAnsi="TH SarabunPSK" w:cs="TH SarabunPSK"/>
          <w:sz w:val="32"/>
          <w:szCs w:val="32"/>
          <w:cs/>
        </w:rPr>
        <w:t>ยุทธศาสตร์การพัฒนาของหน่วยงานที่เกี่ยวข้อง</w:t>
      </w:r>
      <w:r w:rsidR="00A61F0D">
        <w:rPr>
          <w:rFonts w:ascii="TH SarabunPSK" w:hAnsi="TH SarabunPSK" w:cs="TH SarabunPSK" w:hint="cs"/>
          <w:sz w:val="32"/>
          <w:szCs w:val="32"/>
          <w:cs/>
        </w:rPr>
        <w:t xml:space="preserve">  มีความ</w:t>
      </w:r>
      <w:r w:rsidR="00A61F0D">
        <w:rPr>
          <w:rFonts w:ascii="TH SarabunPSK" w:hAnsi="TH SarabunPSK" w:cs="TH SarabunPSK"/>
          <w:sz w:val="32"/>
          <w:szCs w:val="32"/>
          <w:cs/>
        </w:rPr>
        <w:t>สอดคล</w:t>
      </w:r>
      <w:r w:rsidR="00A61F0D">
        <w:rPr>
          <w:rFonts w:ascii="TH SarabunPSK" w:hAnsi="TH SarabunPSK" w:cs="TH SarabunPSK" w:hint="cs"/>
          <w:sz w:val="32"/>
          <w:szCs w:val="32"/>
          <w:cs/>
        </w:rPr>
        <w:t>้</w:t>
      </w:r>
      <w:r w:rsidR="00A61F0D">
        <w:rPr>
          <w:rFonts w:ascii="TH SarabunPSK" w:hAnsi="TH SarabunPSK" w:cs="TH SarabunPSK"/>
          <w:sz w:val="32"/>
          <w:szCs w:val="32"/>
          <w:cs/>
        </w:rPr>
        <w:t>องก</w:t>
      </w:r>
      <w:r w:rsidR="00A61F0D">
        <w:rPr>
          <w:rFonts w:ascii="TH SarabunPSK" w:hAnsi="TH SarabunPSK" w:cs="TH SarabunPSK" w:hint="cs"/>
          <w:sz w:val="32"/>
          <w:szCs w:val="32"/>
          <w:cs/>
        </w:rPr>
        <w:t>ั</w:t>
      </w:r>
      <w:r w:rsidR="00A61F0D">
        <w:rPr>
          <w:rFonts w:ascii="TH SarabunPSK" w:hAnsi="TH SarabunPSK" w:cs="TH SarabunPSK"/>
          <w:sz w:val="32"/>
          <w:szCs w:val="32"/>
          <w:cs/>
        </w:rPr>
        <w:t>บ</w:t>
      </w:r>
      <w:r w:rsidR="00A61F0D" w:rsidRPr="00A61F0D">
        <w:rPr>
          <w:rFonts w:ascii="TH SarabunPSK" w:hAnsi="TH SarabunPSK" w:cs="TH SarabunPSK"/>
          <w:sz w:val="32"/>
          <w:szCs w:val="32"/>
          <w:cs/>
        </w:rPr>
        <w:t>แผนและนโยบาย</w:t>
      </w:r>
      <w:r w:rsidR="00A61F0D">
        <w:rPr>
          <w:rFonts w:ascii="TH SarabunPSK" w:hAnsi="TH SarabunPSK" w:cs="TH SarabunPSK" w:hint="cs"/>
          <w:sz w:val="32"/>
          <w:szCs w:val="32"/>
          <w:cs/>
        </w:rPr>
        <w:t xml:space="preserve">ต่าง ๆ ของโรงเรียน  </w:t>
      </w:r>
    </w:p>
    <w:p w14:paraId="5D3217DC" w14:textId="2A48FBE2" w:rsidR="00780D53" w:rsidRDefault="00A61F0D" w:rsidP="00902B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A61F0D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ญหาหรือพัฒนา</w:t>
      </w:r>
      <w:r>
        <w:rPr>
          <w:rFonts w:ascii="TH SarabunPSK" w:hAnsi="TH SarabunPSK" w:cs="TH SarabunPSK" w:hint="cs"/>
          <w:sz w:val="32"/>
          <w:szCs w:val="32"/>
          <w:cs/>
        </w:rPr>
        <w:t>คุณภาพการจัดการศึกษาได้</w:t>
      </w:r>
    </w:p>
    <w:p w14:paraId="1CE7E06D" w14:textId="77777777" w:rsidR="00A51AB6" w:rsidRPr="007F767F" w:rsidRDefault="00A51AB6" w:rsidP="00902B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14:paraId="069969D4" w14:textId="77777777" w:rsidR="00A51AB6" w:rsidRPr="007F767F" w:rsidRDefault="00A51AB6" w:rsidP="00902B33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67D8E48" w14:textId="77777777" w:rsidR="00A51AB6" w:rsidRPr="007F767F" w:rsidRDefault="00A51AB6" w:rsidP="00902B33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9C836B2" w14:textId="77777777" w:rsidR="00D05262" w:rsidRDefault="00D05262" w:rsidP="00902B3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*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*  </w:t>
      </w:r>
      <w:r>
        <w:rPr>
          <w:rFonts w:ascii="TH SarabunPSK" w:hAnsi="TH SarabunPSK" w:cs="TH SarabunPSK" w:hint="cs"/>
          <w:sz w:val="32"/>
          <w:szCs w:val="32"/>
          <w:cs/>
        </w:rPr>
        <w:t>ระบุวัตถุประสงค์โครงการ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พิจารณาจากมาตรฐานการศึกษาของโรงเรียน  </w:t>
      </w:r>
      <w:r>
        <w:rPr>
          <w:rFonts w:ascii="TH SarabunPSK" w:hAnsi="TH SarabunPSK" w:cs="TH SarabunPSK"/>
          <w:sz w:val="32"/>
          <w:szCs w:val="32"/>
          <w:cs/>
        </w:rPr>
        <w:t>ควรเขียนเป็นว</w:t>
      </w:r>
      <w:r>
        <w:rPr>
          <w:rFonts w:ascii="TH SarabunPSK" w:hAnsi="TH SarabunPSK" w:cs="TH SarabunPSK" w:hint="cs"/>
          <w:sz w:val="32"/>
          <w:szCs w:val="32"/>
          <w:cs/>
        </w:rPr>
        <w:t>ัตถุประสงค์</w:t>
      </w:r>
    </w:p>
    <w:p w14:paraId="730225E6" w14:textId="4CF3DEB3" w:rsidR="00902B33" w:rsidRPr="00D05262" w:rsidRDefault="00D05262" w:rsidP="00902B3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เชิง</w:t>
      </w:r>
      <w:r w:rsidRPr="00D05262">
        <w:rPr>
          <w:rFonts w:ascii="TH SarabunPSK" w:hAnsi="TH SarabunPSK" w:cs="TH SarabunPSK"/>
          <w:sz w:val="32"/>
          <w:szCs w:val="32"/>
          <w:cs/>
        </w:rPr>
        <w:t>พฤติกรรม เพื่อให้</w:t>
      </w:r>
      <w:r>
        <w:rPr>
          <w:rFonts w:ascii="TH SarabunPSK" w:hAnsi="TH SarabunPSK" w:cs="TH SarabunPSK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>วั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 w:rsidRPr="00D05262">
        <w:rPr>
          <w:rFonts w:ascii="TH SarabunPSK" w:hAnsi="TH SarabunPSK" w:cs="TH SarabunPSK"/>
          <w:sz w:val="32"/>
          <w:szCs w:val="32"/>
          <w:cs/>
        </w:rPr>
        <w:t>ผลหรือประ</w:t>
      </w:r>
      <w:r>
        <w:rPr>
          <w:rFonts w:ascii="TH SarabunPSK" w:hAnsi="TH SarabunPSK" w:cs="TH SarabunPSK"/>
          <w:sz w:val="32"/>
          <w:szCs w:val="32"/>
          <w:cs/>
        </w:rPr>
        <w:t>เมินผลการด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เนินโครงการได</w:t>
      </w:r>
      <w:r>
        <w:rPr>
          <w:rFonts w:ascii="TH SarabunPSK" w:hAnsi="TH SarabunPSK" w:cs="TH SarabunPSK" w:hint="cs"/>
          <w:sz w:val="32"/>
          <w:szCs w:val="32"/>
          <w:cs/>
        </w:rPr>
        <w:t>้อย่าง</w:t>
      </w:r>
      <w:r>
        <w:rPr>
          <w:rFonts w:ascii="TH SarabunPSK" w:hAnsi="TH SarabunPSK" w:cs="TH SarabunPSK"/>
          <w:sz w:val="32"/>
          <w:szCs w:val="32"/>
          <w:cs/>
        </w:rPr>
        <w:t>เป็นรูปธรรม มีการเรียงล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ำดับความสำคัญ </w:t>
      </w:r>
    </w:p>
    <w:p w14:paraId="35E639D1" w14:textId="77777777" w:rsidR="00EF5341" w:rsidRDefault="00EF5341" w:rsidP="00902B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678B304" w14:textId="77777777" w:rsidR="00EF5341" w:rsidRDefault="00EF5341" w:rsidP="00902B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74CCBC" w14:textId="5C44CCFB" w:rsidR="00A51AB6" w:rsidRPr="007F767F" w:rsidRDefault="00A51AB6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14:paraId="7FDF1C96" w14:textId="16B73499" w:rsidR="00A51AB6" w:rsidRDefault="00A51AB6" w:rsidP="00EF534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3.1 เชิงปริมาณ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84CD225" w14:textId="77777777" w:rsidR="005D4329" w:rsidRDefault="005D4329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</w:p>
    <w:p w14:paraId="2D58B3F5" w14:textId="77777777" w:rsidR="00B43348" w:rsidRPr="00B43348" w:rsidRDefault="00B43348" w:rsidP="00EF534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** </w:t>
      </w:r>
      <w:r>
        <w:rPr>
          <w:rFonts w:ascii="TH SarabunPSK" w:hAnsi="TH SarabunPSK" w:cs="TH SarabunPSK"/>
          <w:sz w:val="32"/>
          <w:szCs w:val="32"/>
          <w:cs/>
        </w:rPr>
        <w:t>เป้าหมายเป็นการคาดหว</w:t>
      </w:r>
      <w:r>
        <w:rPr>
          <w:rFonts w:ascii="TH SarabunPSK" w:hAnsi="TH SarabunPSK" w:cs="TH SarabunPSK" w:hint="cs"/>
          <w:sz w:val="32"/>
          <w:szCs w:val="32"/>
          <w:cs/>
        </w:rPr>
        <w:t>ัง</w:t>
      </w:r>
      <w:r>
        <w:rPr>
          <w:rFonts w:ascii="TH SarabunPSK" w:hAnsi="TH SarabunPSK" w:cs="TH SarabunPSK"/>
          <w:sz w:val="32"/>
          <w:szCs w:val="32"/>
          <w:cs/>
        </w:rPr>
        <w:t>ถึงผลที่จะได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B43348">
        <w:rPr>
          <w:rFonts w:ascii="TH SarabunPSK" w:hAnsi="TH SarabunPSK" w:cs="TH SarabunPSK"/>
          <w:sz w:val="32"/>
          <w:szCs w:val="32"/>
          <w:cs/>
        </w:rPr>
        <w:t>บว่าเป็นปริมาณเท่าใด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จำนวนผู้เข้า</w:t>
      </w:r>
      <w:r w:rsidRPr="00B43348">
        <w:rPr>
          <w:rFonts w:ascii="TH SarabunPSK" w:hAnsi="TH SarabunPSK" w:cs="TH SarabunPSK"/>
          <w:sz w:val="32"/>
          <w:szCs w:val="32"/>
          <w:cs/>
        </w:rPr>
        <w:t>ร่วมโครงการ</w:t>
      </w:r>
      <w:r>
        <w:rPr>
          <w:rFonts w:ascii="TH SarabunPSK" w:hAnsi="TH SarabunPSK" w:cs="TH SarabunPSK"/>
          <w:sz w:val="32"/>
          <w:szCs w:val="32"/>
          <w:cs/>
        </w:rPr>
        <w:t>กี่คน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จำนวนครั้งของการจัดกิจกรรม เป็นต้น</w:t>
      </w:r>
    </w:p>
    <w:p w14:paraId="3EFC9572" w14:textId="77777777" w:rsidR="00A51AB6" w:rsidRPr="007F767F" w:rsidRDefault="00A51AB6" w:rsidP="00EF534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3.2 เชิงคุณภาพ</w:t>
      </w:r>
    </w:p>
    <w:p w14:paraId="7AFE0F47" w14:textId="5112D18D" w:rsidR="00A51AB6" w:rsidRDefault="00A51AB6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F9D00F6" w14:textId="77777777" w:rsidR="00B43348" w:rsidRPr="00B43348" w:rsidRDefault="00B43348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B43348">
        <w:rPr>
          <w:rFonts w:ascii="TH SarabunPSK" w:hAnsi="TH SarabunPSK" w:cs="TH SarabunPSK"/>
          <w:sz w:val="32"/>
          <w:szCs w:val="32"/>
        </w:rPr>
        <w:tab/>
        <w:t>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ระบุได้ว่าผู้เข้า</w:t>
      </w:r>
      <w:r>
        <w:rPr>
          <w:rFonts w:ascii="TH SarabunPSK" w:hAnsi="TH SarabunPSK" w:cs="TH SarabunPSK"/>
          <w:sz w:val="32"/>
          <w:szCs w:val="32"/>
          <w:cs/>
        </w:rPr>
        <w:t>ร่วมโครงการสามารถ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B43348">
        <w:rPr>
          <w:rFonts w:ascii="TH SarabunPSK" w:hAnsi="TH SarabunPSK" w:cs="TH SarabunPSK"/>
          <w:sz w:val="32"/>
          <w:szCs w:val="32"/>
          <w:cs/>
        </w:rPr>
        <w:t>อะไรได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ดูจากมาตรฐานการศึกษาของโรงเรียนและวัตถุประสงค์ของโครงการ </w:t>
      </w:r>
    </w:p>
    <w:p w14:paraId="453AEC68" w14:textId="77777777" w:rsidR="00A51AB6" w:rsidRPr="007F767F" w:rsidRDefault="00A51AB6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14:paraId="008C222F" w14:textId="77777777" w:rsidR="00A51AB6" w:rsidRDefault="00A51AB6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</w:p>
    <w:p w14:paraId="5609993A" w14:textId="1E2FEF40" w:rsidR="00952A48" w:rsidRPr="005D4329" w:rsidRDefault="00A61F0D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</w:p>
    <w:p w14:paraId="71281E2E" w14:textId="77777777" w:rsidR="005D4329" w:rsidRDefault="005D4329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</w:p>
    <w:p w14:paraId="4A4B2502" w14:textId="02EDD956" w:rsidR="00B15261" w:rsidRPr="00557F8A" w:rsidRDefault="005D4329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</w:p>
    <w:p w14:paraId="2010117E" w14:textId="0612BEA6" w:rsidR="00A51AB6" w:rsidRPr="007F767F" w:rsidRDefault="00A51AB6" w:rsidP="00A51AB6">
      <w:pPr>
        <w:spacing w:before="24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57122" w:rsidRPr="007F767F">
        <w:rPr>
          <w:rFonts w:ascii="TH SarabunPSK" w:hAnsi="TH SarabunPSK" w:cs="TH SarabunPSK"/>
          <w:b/>
          <w:bCs/>
          <w:sz w:val="32"/>
          <w:szCs w:val="32"/>
          <w:cs/>
        </w:rPr>
        <w:t>.  วิธีการดำเนินการ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tbl>
      <w:tblPr>
        <w:tblW w:w="86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7379"/>
      </w:tblGrid>
      <w:tr w:rsidR="00A57122" w:rsidRPr="007F767F" w14:paraId="511EAB35" w14:textId="77777777" w:rsidTr="00522387">
        <w:trPr>
          <w:jc w:val="center"/>
        </w:trPr>
        <w:tc>
          <w:tcPr>
            <w:tcW w:w="1225" w:type="dxa"/>
          </w:tcPr>
          <w:p w14:paraId="237BDFA9" w14:textId="77777777" w:rsidR="00A57122" w:rsidRPr="007F767F" w:rsidRDefault="00A57122" w:rsidP="00B11E4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79" w:type="dxa"/>
          </w:tcPr>
          <w:p w14:paraId="62402029" w14:textId="77777777" w:rsidR="00A57122" w:rsidRPr="007F767F" w:rsidRDefault="00A57122" w:rsidP="00B11E4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</w:tc>
      </w:tr>
      <w:tr w:rsidR="00A57122" w:rsidRPr="007F767F" w14:paraId="294120DF" w14:textId="77777777" w:rsidTr="00522387">
        <w:trPr>
          <w:trHeight w:val="433"/>
          <w:jc w:val="center"/>
        </w:trPr>
        <w:tc>
          <w:tcPr>
            <w:tcW w:w="1225" w:type="dxa"/>
          </w:tcPr>
          <w:p w14:paraId="209AFE67" w14:textId="77777777" w:rsidR="00A57122" w:rsidRPr="007F767F" w:rsidRDefault="00A57122" w:rsidP="00B11E4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379" w:type="dxa"/>
          </w:tcPr>
          <w:p w14:paraId="751E6957" w14:textId="77777777" w:rsidR="00A57122" w:rsidRPr="007F767F" w:rsidRDefault="00A57122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ขั้นการวางแผนการดำเนินงาน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1E754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ABC2A17" w14:textId="77777777" w:rsidR="00A57122" w:rsidRPr="007F767F" w:rsidRDefault="00A57122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2641114B" w14:textId="7F93D3B7" w:rsidR="00A57122" w:rsidRPr="007F767F" w:rsidRDefault="00A57122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lastRenderedPageBreak/>
              <w:t>……………………………………………………….……………………………………………………….</w:t>
            </w:r>
          </w:p>
        </w:tc>
      </w:tr>
      <w:tr w:rsidR="00A57122" w:rsidRPr="007F767F" w14:paraId="29D9C5CD" w14:textId="77777777" w:rsidTr="00522387">
        <w:trPr>
          <w:trHeight w:val="455"/>
          <w:jc w:val="center"/>
        </w:trPr>
        <w:tc>
          <w:tcPr>
            <w:tcW w:w="1225" w:type="dxa"/>
          </w:tcPr>
          <w:p w14:paraId="4296CE73" w14:textId="77777777" w:rsidR="00A57122" w:rsidRPr="007F767F" w:rsidRDefault="00A57122" w:rsidP="00B11E4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7379" w:type="dxa"/>
          </w:tcPr>
          <w:p w14:paraId="2E7AD789" w14:textId="77777777" w:rsidR="00A57122" w:rsidRPr="007F767F" w:rsidRDefault="00A57122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ขั้นการดำเนินงานตามแผน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1E7546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9AB80BB" w14:textId="77777777" w:rsidR="00A57122" w:rsidRPr="007F767F" w:rsidRDefault="00A57122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6DFD4F58" w14:textId="676B81CE" w:rsidR="00A57122" w:rsidRPr="007F767F" w:rsidRDefault="00A57122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</w:tc>
      </w:tr>
      <w:tr w:rsidR="00A61F0D" w:rsidRPr="007F767F" w14:paraId="3129FDFA" w14:textId="77777777" w:rsidTr="00522387">
        <w:trPr>
          <w:trHeight w:val="564"/>
          <w:jc w:val="center"/>
        </w:trPr>
        <w:tc>
          <w:tcPr>
            <w:tcW w:w="1225" w:type="dxa"/>
          </w:tcPr>
          <w:p w14:paraId="2286136E" w14:textId="77777777" w:rsidR="00A61F0D" w:rsidRPr="007F767F" w:rsidRDefault="00A61F0D" w:rsidP="00B11E4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79" w:type="dxa"/>
          </w:tcPr>
          <w:p w14:paraId="0CA42128" w14:textId="77777777" w:rsidR="00A61F0D" w:rsidRPr="007F767F" w:rsidRDefault="00A61F0D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ขั้นการตรวจสอบผลการดำเนินงาน</w:t>
            </w:r>
            <w:r w:rsidR="001E75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1E7546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F98A5DE" w14:textId="77777777" w:rsidR="00A61F0D" w:rsidRPr="007F767F" w:rsidRDefault="00A61F0D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5CD9F8C8" w14:textId="2A68C8D4" w:rsidR="00A61F0D" w:rsidRPr="007F767F" w:rsidRDefault="00A61F0D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</w:tc>
      </w:tr>
      <w:tr w:rsidR="00A61F0D" w:rsidRPr="007F767F" w14:paraId="37C1E84C" w14:textId="77777777" w:rsidTr="00522387">
        <w:trPr>
          <w:trHeight w:val="430"/>
          <w:jc w:val="center"/>
        </w:trPr>
        <w:tc>
          <w:tcPr>
            <w:tcW w:w="1225" w:type="dxa"/>
          </w:tcPr>
          <w:p w14:paraId="53A09552" w14:textId="77777777" w:rsidR="00A61F0D" w:rsidRPr="007F767F" w:rsidRDefault="00A61F0D" w:rsidP="00B11E4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379" w:type="dxa"/>
          </w:tcPr>
          <w:p w14:paraId="528D4441" w14:textId="77777777" w:rsidR="00A61F0D" w:rsidRPr="007F767F" w:rsidRDefault="00A61F0D" w:rsidP="00B11E4A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ขั้นการปรับปรุงและนำผลไปใช้ 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1E7546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1E754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08046CF" w14:textId="77777777" w:rsidR="00A61F0D" w:rsidRPr="007F767F" w:rsidRDefault="00A61F0D" w:rsidP="00B11E4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5CC2C9BB" w14:textId="2C99AE50" w:rsidR="00A61F0D" w:rsidRPr="00EF5341" w:rsidRDefault="00A61F0D" w:rsidP="00EF534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</w:tc>
      </w:tr>
    </w:tbl>
    <w:p w14:paraId="6A77D92E" w14:textId="12D3BBDD" w:rsidR="00522387" w:rsidRPr="00522387" w:rsidRDefault="00CC5C75" w:rsidP="00522387">
      <w:pPr>
        <w:pStyle w:val="a5"/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 ระบุขั้นตอนการดำเนินการอย่างชัดเจน เป็นรูปธรรม สามารถวัดและประเมินผล ติดตามและตรวจสอบได้</w:t>
      </w:r>
    </w:p>
    <w:p w14:paraId="0F9ECB33" w14:textId="10573766" w:rsidR="002621D6" w:rsidRPr="00090C4F" w:rsidRDefault="00090C4F" w:rsidP="00090C4F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A51AB6" w:rsidRPr="00090C4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="00A51AB6" w:rsidRPr="00090C4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8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577"/>
        <w:gridCol w:w="2621"/>
        <w:gridCol w:w="1781"/>
      </w:tblGrid>
      <w:tr w:rsidR="00A51AB6" w:rsidRPr="007F767F" w14:paraId="2354AAFB" w14:textId="77777777" w:rsidTr="00522387">
        <w:trPr>
          <w:jc w:val="center"/>
        </w:trPr>
        <w:tc>
          <w:tcPr>
            <w:tcW w:w="642" w:type="dxa"/>
          </w:tcPr>
          <w:p w14:paraId="59E61CFF" w14:textId="77777777" w:rsidR="00A51AB6" w:rsidRPr="007F767F" w:rsidRDefault="00A51AB6" w:rsidP="00A51AB6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23" w:type="dxa"/>
          </w:tcPr>
          <w:p w14:paraId="6BF348B0" w14:textId="77777777" w:rsidR="00A51AB6" w:rsidRPr="007F767F" w:rsidRDefault="00A51AB6" w:rsidP="00A51AB6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48" w:type="dxa"/>
          </w:tcPr>
          <w:p w14:paraId="6F3870E9" w14:textId="77777777" w:rsidR="00A51AB6" w:rsidRPr="007F767F" w:rsidRDefault="00A51AB6" w:rsidP="00A51AB6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90" w:type="dxa"/>
          </w:tcPr>
          <w:p w14:paraId="635086EA" w14:textId="77777777" w:rsidR="00A51AB6" w:rsidRPr="007F767F" w:rsidRDefault="00A51AB6" w:rsidP="00A51AB6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51AB6" w:rsidRPr="007F767F" w14:paraId="2388898F" w14:textId="77777777" w:rsidTr="00522387">
        <w:trPr>
          <w:trHeight w:val="575"/>
          <w:jc w:val="center"/>
        </w:trPr>
        <w:tc>
          <w:tcPr>
            <w:tcW w:w="642" w:type="dxa"/>
          </w:tcPr>
          <w:p w14:paraId="02302F36" w14:textId="77777777" w:rsidR="00A51AB6" w:rsidRPr="007F767F" w:rsidRDefault="00A51AB6" w:rsidP="00A51AB6">
            <w:pPr>
              <w:pStyle w:val="a5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23" w:type="dxa"/>
          </w:tcPr>
          <w:p w14:paraId="0D8FDDCC" w14:textId="77777777" w:rsidR="00A51AB6" w:rsidRPr="007F767F" w:rsidRDefault="00A51AB6" w:rsidP="00A51AB6">
            <w:pPr>
              <w:spacing w:before="120" w:after="1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8" w:type="dxa"/>
          </w:tcPr>
          <w:p w14:paraId="633C90E9" w14:textId="77777777" w:rsidR="002621D6" w:rsidRPr="002621D6" w:rsidRDefault="002621D6" w:rsidP="00A51AB6">
            <w:pPr>
              <w:pStyle w:val="a5"/>
              <w:spacing w:before="120" w:after="12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0" w:type="dxa"/>
          </w:tcPr>
          <w:p w14:paraId="25901529" w14:textId="77777777" w:rsidR="00A51AB6" w:rsidRPr="007F767F" w:rsidRDefault="00A51AB6" w:rsidP="00A51AB6">
            <w:pPr>
              <w:pStyle w:val="a5"/>
              <w:spacing w:before="120" w:after="12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1AB6" w:rsidRPr="007F767F" w14:paraId="2FB089D2" w14:textId="77777777" w:rsidTr="00522387">
        <w:trPr>
          <w:trHeight w:val="455"/>
          <w:jc w:val="center"/>
        </w:trPr>
        <w:tc>
          <w:tcPr>
            <w:tcW w:w="642" w:type="dxa"/>
          </w:tcPr>
          <w:p w14:paraId="4811E740" w14:textId="77777777" w:rsidR="00A51AB6" w:rsidRPr="007F767F" w:rsidRDefault="00A51AB6" w:rsidP="00A51AB6">
            <w:pPr>
              <w:pStyle w:val="a5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23" w:type="dxa"/>
          </w:tcPr>
          <w:p w14:paraId="71E153D8" w14:textId="77777777" w:rsidR="00A51AB6" w:rsidRPr="007F767F" w:rsidRDefault="00A51AB6" w:rsidP="00A51AB6">
            <w:pPr>
              <w:spacing w:before="120" w:after="1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8" w:type="dxa"/>
          </w:tcPr>
          <w:p w14:paraId="6C5A7E40" w14:textId="77777777" w:rsidR="00A51AB6" w:rsidRPr="007F767F" w:rsidRDefault="00A51AB6" w:rsidP="00A51AB6">
            <w:pPr>
              <w:pStyle w:val="a5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0" w:type="dxa"/>
          </w:tcPr>
          <w:p w14:paraId="66AA55F5" w14:textId="77777777" w:rsidR="00A51AB6" w:rsidRPr="007F767F" w:rsidRDefault="00A51AB6" w:rsidP="00A51AB6">
            <w:pPr>
              <w:pStyle w:val="a5"/>
              <w:spacing w:before="120" w:after="12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1AB6" w:rsidRPr="007F767F" w14:paraId="4FF39C09" w14:textId="77777777" w:rsidTr="00522387">
        <w:trPr>
          <w:trHeight w:val="564"/>
          <w:jc w:val="center"/>
        </w:trPr>
        <w:tc>
          <w:tcPr>
            <w:tcW w:w="642" w:type="dxa"/>
          </w:tcPr>
          <w:p w14:paraId="22A413C2" w14:textId="77777777" w:rsidR="00A51AB6" w:rsidRPr="007F767F" w:rsidRDefault="00A51AB6" w:rsidP="00A51AB6">
            <w:pPr>
              <w:pStyle w:val="a5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623" w:type="dxa"/>
          </w:tcPr>
          <w:p w14:paraId="0B96C47C" w14:textId="77777777" w:rsidR="00A51AB6" w:rsidRPr="007F767F" w:rsidRDefault="00A51AB6" w:rsidP="00A51AB6">
            <w:pPr>
              <w:spacing w:before="120" w:after="1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48" w:type="dxa"/>
          </w:tcPr>
          <w:p w14:paraId="31FC75B5" w14:textId="77777777" w:rsidR="00A51AB6" w:rsidRPr="007F767F" w:rsidRDefault="00A51AB6" w:rsidP="00A51AB6">
            <w:pPr>
              <w:pStyle w:val="a5"/>
              <w:spacing w:before="120"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0" w:type="dxa"/>
          </w:tcPr>
          <w:p w14:paraId="3D3C5E1F" w14:textId="77777777" w:rsidR="00A51AB6" w:rsidRPr="007F767F" w:rsidRDefault="00A51AB6" w:rsidP="00A51AB6">
            <w:pPr>
              <w:pStyle w:val="a5"/>
              <w:spacing w:before="120" w:after="12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6237B5C" w14:textId="1EC10915" w:rsidR="00B11E4A" w:rsidRPr="00EF5341" w:rsidRDefault="00CC5C75" w:rsidP="00EF5341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** </w:t>
      </w:r>
      <w:r w:rsidRPr="002621D6">
        <w:rPr>
          <w:rFonts w:ascii="TH SarabunPSK" w:hAnsi="TH SarabunPSK" w:cs="TH SarabunPSK"/>
          <w:sz w:val="32"/>
          <w:szCs w:val="32"/>
          <w:cs/>
        </w:rPr>
        <w:t>ระบุวัน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621D6">
        <w:rPr>
          <w:rFonts w:ascii="TH SarabunPSK" w:hAnsi="TH SarabunPSK" w:cs="TH SarabunPSK"/>
          <w:sz w:val="32"/>
          <w:szCs w:val="32"/>
          <w:cs/>
        </w:rPr>
        <w:t>ดำเนินงาน หรืออาจระบุเป็นช่วง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เวลาสั้น ๆ </w:t>
      </w:r>
      <w:r w:rsidRPr="002621D6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2621D6">
        <w:rPr>
          <w:rFonts w:ascii="TH SarabunPSK" w:hAnsi="TH SarabunPSK" w:cs="TH SarabunPSK"/>
          <w:sz w:val="32"/>
          <w:szCs w:val="32"/>
          <w:cs/>
        </w:rPr>
        <w:t>ไตรมาส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หากเป็นกิจกรรมที่ดำเนินการทั้งปี ระบุได้ตลอดปีการศึกษา</w:t>
      </w:r>
    </w:p>
    <w:p w14:paraId="0E235385" w14:textId="64081BE8" w:rsidR="00A51AB6" w:rsidRPr="007F767F" w:rsidRDefault="00A51AB6" w:rsidP="00A51AB6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7.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งบประมาณและรายละเอียดการใช้งบประมาณ</w:t>
      </w:r>
    </w:p>
    <w:p w14:paraId="7C47DC92" w14:textId="2F420744" w:rsidR="00A51AB6" w:rsidRPr="007F767F" w:rsidRDefault="00A51AB6" w:rsidP="00A51AB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จำนวน..................................บาท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9D5284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ประเภทของงบประมาณ.......................................................................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276"/>
        <w:gridCol w:w="1134"/>
        <w:gridCol w:w="1134"/>
        <w:gridCol w:w="1275"/>
      </w:tblGrid>
      <w:tr w:rsidR="00A51AB6" w:rsidRPr="007F767F" w14:paraId="3565BBCA" w14:textId="77777777" w:rsidTr="00674C97"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5C346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กิจกรรมและรายละเอียด</w:t>
            </w:r>
          </w:p>
          <w:p w14:paraId="6881468B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ในการใช้งบประมาณ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C34E9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</w:t>
            </w:r>
          </w:p>
          <w:p w14:paraId="3206B67F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ที่ใช้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3F689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งบประมาณจำแนกตามหมวดรายจ่าย</w:t>
            </w:r>
          </w:p>
        </w:tc>
      </w:tr>
      <w:tr w:rsidR="00A51AB6" w:rsidRPr="007F767F" w14:paraId="774A9645" w14:textId="77777777" w:rsidTr="00674C97"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1FBF1" w14:textId="77777777" w:rsidR="00A51AB6" w:rsidRPr="007F767F" w:rsidRDefault="00A51AB6" w:rsidP="00A51AB6">
            <w:pPr>
              <w:spacing w:after="0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B11EF" w14:textId="77777777" w:rsidR="00A51AB6" w:rsidRPr="007F767F" w:rsidRDefault="00A51AB6" w:rsidP="00A51AB6">
            <w:pPr>
              <w:spacing w:after="0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BDF4E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2993D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ค่าใช้สอย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D9432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ค่าวัสดุ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B369A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ค่าครุภัณฑ์</w:t>
            </w:r>
          </w:p>
        </w:tc>
      </w:tr>
      <w:tr w:rsidR="00A51AB6" w:rsidRPr="007F767F" w14:paraId="570FC2F1" w14:textId="77777777" w:rsidTr="00674C9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73DD97" w14:textId="77777777" w:rsidR="00A51AB6" w:rsidRPr="007F767F" w:rsidRDefault="00A51AB6" w:rsidP="00E637FE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1. กิจกรรม...........................................................</w:t>
            </w:r>
            <w:r w:rsidR="00674C9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089B89" w14:textId="77777777" w:rsidR="00A51AB6" w:rsidRPr="007F767F" w:rsidRDefault="00A51AB6" w:rsidP="00E637FE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439AA7" w14:textId="77777777" w:rsidR="00A51AB6" w:rsidRPr="007F767F" w:rsidRDefault="00A51AB6" w:rsidP="00E637FE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90E83D" w14:textId="77777777" w:rsidR="00A51AB6" w:rsidRPr="007F767F" w:rsidRDefault="00A51AB6" w:rsidP="00E637FE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2A3165" w14:textId="77777777" w:rsidR="00A51AB6" w:rsidRPr="007F767F" w:rsidRDefault="00A51AB6" w:rsidP="00E637FE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B5C33D" w14:textId="77777777" w:rsidR="00A51AB6" w:rsidRPr="007F767F" w:rsidRDefault="00A51AB6" w:rsidP="00E637FE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F11399" w:rsidRPr="007F767F" w14:paraId="3A87EBE2" w14:textId="77777777" w:rsidTr="002621D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B671D8" w14:textId="77777777" w:rsidR="00F11399" w:rsidRPr="007F767F" w:rsidRDefault="00F11399" w:rsidP="002621D6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2</w:t>
            </w: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กิจกรรม...........................................................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3A1A38" w14:textId="77777777" w:rsidR="00F11399" w:rsidRPr="007F767F" w:rsidRDefault="00F11399" w:rsidP="002621D6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0CE3BB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8973D8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2E096D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2C5A10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F11399" w:rsidRPr="007F767F" w14:paraId="19728607" w14:textId="77777777" w:rsidTr="002621D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710F4D" w14:textId="77777777" w:rsidR="00F11399" w:rsidRPr="007F767F" w:rsidRDefault="00F11399" w:rsidP="002621D6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3</w:t>
            </w: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กิจกรรม...........................................................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64BA6B" w14:textId="77777777" w:rsidR="00F11399" w:rsidRPr="007F767F" w:rsidRDefault="00F11399" w:rsidP="002621D6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504C40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8A01A0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6D30D0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F685A9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F11399" w:rsidRPr="007F767F" w14:paraId="7C085CC2" w14:textId="77777777" w:rsidTr="002621D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8C8818" w14:textId="77777777" w:rsidR="00F11399" w:rsidRPr="007F767F" w:rsidRDefault="00F11399" w:rsidP="002621D6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4</w:t>
            </w: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กิจกรรม...........................................................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4DDA7B" w14:textId="77777777" w:rsidR="00F11399" w:rsidRPr="007F767F" w:rsidRDefault="00F11399" w:rsidP="002621D6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C391C0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BB5056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5C80F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D8D8F7" w14:textId="77777777" w:rsidR="00F11399" w:rsidRPr="007F767F" w:rsidRDefault="00F11399" w:rsidP="002621D6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902B33" w:rsidRPr="007F767F" w14:paraId="014D3F39" w14:textId="77777777" w:rsidTr="00643C0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DB874B" w14:textId="77777777" w:rsidR="00902B33" w:rsidRPr="007F767F" w:rsidRDefault="00902B33" w:rsidP="00643C04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5</w:t>
            </w: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กิจกรรม...........................................................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E23C28" w14:textId="77777777" w:rsidR="00902B33" w:rsidRPr="007F767F" w:rsidRDefault="00902B33" w:rsidP="00643C04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2ACAA8" w14:textId="77777777" w:rsidR="00902B33" w:rsidRPr="007F767F" w:rsidRDefault="00902B33" w:rsidP="00643C04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AD8040" w14:textId="77777777" w:rsidR="00902B33" w:rsidRPr="007F767F" w:rsidRDefault="00902B33" w:rsidP="00643C04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1DDC56" w14:textId="77777777" w:rsidR="00902B33" w:rsidRPr="007F767F" w:rsidRDefault="00902B33" w:rsidP="00643C04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9A94D9" w14:textId="77777777" w:rsidR="00902B33" w:rsidRPr="007F767F" w:rsidRDefault="00902B33" w:rsidP="00643C04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A51AB6" w:rsidRPr="007F767F" w14:paraId="54BE084B" w14:textId="77777777" w:rsidTr="00674C97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F20E3" w14:textId="77777777" w:rsidR="00A51AB6" w:rsidRPr="007F767F" w:rsidRDefault="00A51AB6" w:rsidP="00A51AB6">
            <w:pPr>
              <w:spacing w:after="0"/>
              <w:ind w:firstLine="284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5A44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B1B7" w14:textId="77777777" w:rsidR="00A51AB6" w:rsidRPr="007F767F" w:rsidRDefault="00A51AB6" w:rsidP="00A51AB6">
            <w:pPr>
              <w:spacing w:after="0"/>
              <w:jc w:val="right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94DB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6FCF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3D0D" w14:textId="77777777" w:rsidR="00A51AB6" w:rsidRPr="007F767F" w:rsidRDefault="00A51AB6" w:rsidP="00A51AB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</w:p>
        </w:tc>
      </w:tr>
    </w:tbl>
    <w:p w14:paraId="195106BB" w14:textId="77777777" w:rsidR="00A51AB6" w:rsidRPr="007F767F" w:rsidRDefault="00A51AB6" w:rsidP="00A51AB6">
      <w:pPr>
        <w:ind w:right="-635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p w14:paraId="43EB5C35" w14:textId="6E86322F" w:rsidR="00A379D1" w:rsidRDefault="00A51AB6" w:rsidP="00A51AB6">
      <w:pPr>
        <w:pStyle w:val="ac"/>
        <w:snapToGrid w:val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งบประมาณสามารถถัวเฉลี่ยจ่ายได้ทุกรายการ</w:t>
      </w:r>
    </w:p>
    <w:p w14:paraId="2D4020D3" w14:textId="1037F9ED" w:rsidR="00EF5341" w:rsidRDefault="00EF5341" w:rsidP="00A51AB6">
      <w:pPr>
        <w:pStyle w:val="ac"/>
        <w:snapToGri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E7BA036" w14:textId="050CFE5B" w:rsidR="00EF5341" w:rsidRDefault="00EF5341" w:rsidP="00A51AB6">
      <w:pPr>
        <w:pStyle w:val="ac"/>
        <w:snapToGri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E869EA1" w14:textId="77777777" w:rsidR="00EF5341" w:rsidRDefault="00EF5341" w:rsidP="00A51AB6">
      <w:pPr>
        <w:pStyle w:val="ac"/>
        <w:snapToGri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3EC394D" w14:textId="77777777" w:rsidR="002621D6" w:rsidRPr="00813643" w:rsidRDefault="00A51AB6" w:rsidP="00EF5341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136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หน่วยงานที่รับผิดชอบ </w:t>
      </w:r>
    </w:p>
    <w:p w14:paraId="658BCA5D" w14:textId="09BC4AA0" w:rsidR="00A51AB6" w:rsidRPr="002621D6" w:rsidRDefault="002621D6" w:rsidP="00EF534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2051F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Pr="0002051F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02051F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 w:rsidR="00833291">
        <w:rPr>
          <w:rFonts w:ascii="TH SarabunPSK" w:hAnsi="TH SarabunPSK" w:cs="TH SarabunPSK" w:hint="cs"/>
          <w:color w:val="000000"/>
          <w:sz w:val="32"/>
          <w:szCs w:val="32"/>
          <w:cs/>
        </w:rPr>
        <w:t>...........</w:t>
      </w:r>
      <w:r w:rsidR="00557F8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57F8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43348">
        <w:rPr>
          <w:rFonts w:ascii="TH SarabunPSK" w:hAnsi="TH SarabunPSK" w:cs="TH SarabunPSK"/>
          <w:color w:val="000000"/>
          <w:sz w:val="32"/>
          <w:szCs w:val="32"/>
        </w:rPr>
        <w:t xml:space="preserve">** </w:t>
      </w:r>
      <w:r w:rsidR="00A51AB6" w:rsidRPr="002621D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ระบุชื่อกลุ่มบริหาร </w:t>
      </w:r>
      <w:r w:rsidR="00813643">
        <w:rPr>
          <w:rFonts w:ascii="TH SarabunPSK" w:hAnsi="TH SarabunPSK" w:cs="TH SarabunPSK"/>
          <w:color w:val="000000"/>
          <w:sz w:val="32"/>
          <w:szCs w:val="32"/>
          <w:cs/>
        </w:rPr>
        <w:t>/กลุ่มสาระ</w:t>
      </w:r>
      <w:r w:rsidR="005D4329"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  <w:r w:rsidR="005D432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="005D4329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กลุ่มงาน</w:t>
      </w:r>
    </w:p>
    <w:p w14:paraId="3EDF50A4" w14:textId="1787918D" w:rsidR="002621D6" w:rsidRPr="00B43348" w:rsidRDefault="00A51AB6" w:rsidP="00EF534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43348">
        <w:rPr>
          <w:rFonts w:ascii="TH SarabunPSK" w:hAnsi="TH SarabunPSK" w:cs="TH SarabunPSK" w:hint="cs"/>
          <w:color w:val="000000"/>
          <w:sz w:val="32"/>
          <w:szCs w:val="32"/>
          <w:cs/>
        </w:rPr>
        <w:t>**</w:t>
      </w:r>
      <w:r w:rsidR="00557F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433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ระบุชื่อ</w:t>
      </w:r>
      <w:r w:rsidR="00B43348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บุคคลที่รับผิดชอบโครงการ </w:t>
      </w:r>
    </w:p>
    <w:p w14:paraId="18256AEA" w14:textId="77777777" w:rsidR="00A51AB6" w:rsidRPr="007F767F" w:rsidRDefault="0002051F" w:rsidP="00EF534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  <w:r w:rsidR="00A51AB6"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9.  </w:t>
      </w:r>
      <w:r w:rsidR="00A51AB6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จำนวนบุคคลที่ปฏิบัติงาน/โครงการ</w:t>
      </w:r>
    </w:p>
    <w:p w14:paraId="6E83437C" w14:textId="77777777" w:rsidR="00A51AB6" w:rsidRPr="007F767F" w:rsidRDefault="00A51AB6" w:rsidP="00EF534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9.1 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ข้าราชการ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3CC0D9E4" w14:textId="77777777" w:rsidR="00A51AB6" w:rsidRPr="007F767F" w:rsidRDefault="00A51AB6" w:rsidP="00EF534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.2  ลูกจ้างประจำ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59AB5963" w14:textId="33F70B0A" w:rsidR="00AA1CBC" w:rsidRPr="00557F8A" w:rsidRDefault="00A51AB6" w:rsidP="00EF534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.3  ลูกจ้างชั่วคราว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721BB3A6" w14:textId="53DAD45E" w:rsidR="00A51AB6" w:rsidRPr="007F767F" w:rsidRDefault="00A51AB6" w:rsidP="00EF5341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0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หน่วยงานที่เกี่ยวข้อง </w:t>
      </w:r>
    </w:p>
    <w:p w14:paraId="2BC7EAF5" w14:textId="276F5B2C" w:rsidR="00A51AB6" w:rsidRDefault="00A51AB6" w:rsidP="00EF534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</w:t>
      </w:r>
      <w:r w:rsidR="00833291"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2F8D7207" w14:textId="77777777" w:rsidR="00D05262" w:rsidRPr="00D05262" w:rsidRDefault="00D05262" w:rsidP="00EF5341">
      <w:pPr>
        <w:spacing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05262">
        <w:rPr>
          <w:rFonts w:ascii="TH SarabunPSK" w:hAnsi="TH SarabunPSK" w:cs="TH SarabunPSK"/>
          <w:color w:val="000000"/>
          <w:sz w:val="32"/>
          <w:szCs w:val="32"/>
        </w:rPr>
        <w:t xml:space="preserve">** </w:t>
      </w:r>
      <w:r w:rsidRPr="00D05262">
        <w:rPr>
          <w:rFonts w:ascii="TH SarabunPSK" w:hAnsi="TH SarabunPSK" w:cs="TH SarabunPSK" w:hint="cs"/>
          <w:color w:val="000000"/>
          <w:sz w:val="32"/>
          <w:szCs w:val="32"/>
          <w:cs/>
        </w:rPr>
        <w:t>ระบุ</w:t>
      </w:r>
      <w:r w:rsidRPr="00D05262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หน่วยงานที่เกี่ยวข้อง</w:t>
      </w:r>
      <w:r w:rsidRPr="00D0526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ทั้งภายในและภายนอกสถานศึกษา</w:t>
      </w:r>
    </w:p>
    <w:p w14:paraId="605C32C9" w14:textId="77777777" w:rsidR="00A51AB6" w:rsidRPr="007F767F" w:rsidRDefault="0002051F" w:rsidP="00A51AB6">
      <w:pPr>
        <w:spacing w:before="240"/>
        <w:rPr>
          <w:rFonts w:ascii="TH SarabunPSK" w:hAnsi="TH SarabunPSK" w:cs="TH SarabunPSK"/>
          <w:color w:val="000000"/>
          <w:sz w:val="12"/>
          <w:szCs w:val="1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</w:t>
      </w:r>
      <w:r w:rsidR="00A51AB6"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11.</w:t>
      </w:r>
      <w:r w:rsidR="00A51AB6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การติดตามและประเมินผล</w:t>
      </w:r>
      <w:r w:rsidR="00A51AB6" w:rsidRPr="007F767F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A51AB6" w:rsidRPr="007F767F" w14:paraId="231D0DF4" w14:textId="77777777" w:rsidTr="0002051F">
        <w:trPr>
          <w:trHeight w:val="918"/>
        </w:trPr>
        <w:tc>
          <w:tcPr>
            <w:tcW w:w="4503" w:type="dxa"/>
            <w:shd w:val="clear" w:color="auto" w:fill="auto"/>
            <w:vAlign w:val="center"/>
          </w:tcPr>
          <w:p w14:paraId="4C15245B" w14:textId="77777777" w:rsidR="00A51AB6" w:rsidRPr="007F767F" w:rsidRDefault="00A51AB6" w:rsidP="00A51A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220A101" w14:textId="77777777" w:rsidR="00A51AB6" w:rsidRPr="007F767F" w:rsidRDefault="00A51AB6" w:rsidP="00A51A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8CD9D6D" w14:textId="77777777" w:rsidR="00A51AB6" w:rsidRPr="007F767F" w:rsidRDefault="00A51AB6" w:rsidP="00A51A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A51AB6" w:rsidRPr="007F767F" w14:paraId="157DA60A" w14:textId="77777777" w:rsidTr="0002051F">
        <w:tc>
          <w:tcPr>
            <w:tcW w:w="4503" w:type="dxa"/>
            <w:shd w:val="clear" w:color="auto" w:fill="auto"/>
          </w:tcPr>
          <w:p w14:paraId="2CAD1BB0" w14:textId="77777777" w:rsidR="00A51AB6" w:rsidRPr="007F767F" w:rsidRDefault="00A51AB6" w:rsidP="00CC5C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ผลผลิต (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Outputs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080C04CF" w14:textId="77777777" w:rsidR="00A51AB6" w:rsidRPr="007F767F" w:rsidRDefault="00A51AB6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1…………………………………………………………………</w:t>
            </w:r>
          </w:p>
          <w:p w14:paraId="502132D2" w14:textId="77777777" w:rsidR="00A51AB6" w:rsidRDefault="00A51AB6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2…………………………………………………………………</w:t>
            </w:r>
          </w:p>
          <w:p w14:paraId="24A76FEB" w14:textId="77777777" w:rsidR="00CC5C75" w:rsidRDefault="00CC5C75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67D44BD" w14:textId="77777777" w:rsidR="00D05262" w:rsidRDefault="00D05262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**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ระบุตัวชี้วัดความสำเร็จ โดยดูจากเป้าหมายเชิงปริมาณและมาตรฐานการศึกษาของโรงเรียน</w:t>
            </w:r>
          </w:p>
          <w:p w14:paraId="4EC2F39B" w14:textId="77777777" w:rsidR="00CC5C75" w:rsidRPr="007F767F" w:rsidRDefault="00CC5C75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  <w:p w14:paraId="28085F32" w14:textId="77777777" w:rsidR="00A51AB6" w:rsidRPr="007F767F" w:rsidRDefault="00A51AB6" w:rsidP="00CC5C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ผลลัพธ์ (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Outcomes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6438CB7E" w14:textId="77777777" w:rsidR="00A51AB6" w:rsidRPr="007F767F" w:rsidRDefault="00A51AB6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</w:t>
            </w: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  <w:p w14:paraId="71E381CE" w14:textId="77777777" w:rsidR="00CC5C75" w:rsidRDefault="00A51AB6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……………………………………………………………………..</w:t>
            </w:r>
          </w:p>
          <w:p w14:paraId="3FF79E4B" w14:textId="77777777" w:rsidR="00A51AB6" w:rsidRPr="007F767F" w:rsidRDefault="00A51AB6" w:rsidP="00CC5C7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  <w:p w14:paraId="6F741BDF" w14:textId="1DBA3C5B" w:rsidR="00D05262" w:rsidRPr="007F767F" w:rsidRDefault="00D05262" w:rsidP="009D332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**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ระบุตัวชี้วัดความสำเร็จ โดยดูจากเป้าหมายเชิงคุณภาพและมาตรฐานการศึกษาของโรงเรียน</w:t>
            </w:r>
          </w:p>
        </w:tc>
        <w:tc>
          <w:tcPr>
            <w:tcW w:w="2976" w:type="dxa"/>
            <w:shd w:val="clear" w:color="auto" w:fill="auto"/>
          </w:tcPr>
          <w:p w14:paraId="545E2B14" w14:textId="77777777" w:rsidR="00A51AB6" w:rsidRPr="007F767F" w:rsidRDefault="00A51AB6" w:rsidP="00A51AB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จัดเก็บข้อมูลจากเอกสารหลักฐาน</w:t>
            </w:r>
          </w:p>
          <w:p w14:paraId="3BA77BDA" w14:textId="77777777" w:rsidR="00A51AB6" w:rsidRPr="007F767F" w:rsidRDefault="00A51AB6" w:rsidP="00A51AB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สัมภาษณ์เจ้าหน้าที่ที่เกี่ยวข้อง</w:t>
            </w:r>
          </w:p>
          <w:p w14:paraId="23472F04" w14:textId="77777777" w:rsidR="00A51AB6" w:rsidRPr="007F767F" w:rsidRDefault="00A51AB6" w:rsidP="00A51AB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สังเกต</w:t>
            </w:r>
          </w:p>
          <w:p w14:paraId="7CE3779A" w14:textId="77777777" w:rsidR="00A51AB6" w:rsidRPr="007F767F" w:rsidRDefault="00A51AB6" w:rsidP="00A51AB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 วิเคราะห์ สังเคราะห์ รายละเอียดจากข้อมูล</w:t>
            </w:r>
          </w:p>
          <w:p w14:paraId="3D705644" w14:textId="77777777" w:rsidR="00A51AB6" w:rsidRPr="007F767F" w:rsidRDefault="00A51AB6" w:rsidP="00A51AB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19AA4A58" w14:textId="77777777" w:rsidR="00A51AB6" w:rsidRPr="007F767F" w:rsidRDefault="00A51AB6" w:rsidP="00A51AB6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</w:t>
            </w: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</w:t>
            </w:r>
          </w:p>
          <w:p w14:paraId="34F2CB11" w14:textId="77777777" w:rsidR="00A51AB6" w:rsidRPr="007F767F" w:rsidRDefault="002621D6" w:rsidP="00A51AB6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 </w:t>
            </w:r>
            <w:r w:rsidR="00A51AB6"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……………….</w:t>
            </w:r>
          </w:p>
          <w:p w14:paraId="61650E62" w14:textId="77777777" w:rsidR="00A51AB6" w:rsidRPr="007F767F" w:rsidRDefault="00D05262" w:rsidP="00A51AB6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** มีเครื่องมืออะไรบ้างที่ใช้</w:t>
            </w:r>
            <w:r w:rsidR="00455C3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ในการจัด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เก็บข้อมูล เช่น แบบสอบถาม แบบทดสอบ เป็นต้น</w:t>
            </w:r>
          </w:p>
          <w:p w14:paraId="7CE5C32E" w14:textId="77777777" w:rsidR="00A51AB6" w:rsidRPr="007F767F" w:rsidRDefault="00A51AB6" w:rsidP="00A51AB6">
            <w:pPr>
              <w:spacing w:before="24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5AF85C2" w14:textId="77777777" w:rsidR="00EF5341" w:rsidRDefault="00EF5341" w:rsidP="00813643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8D7E6E" w14:textId="77777777" w:rsidR="00EF5341" w:rsidRDefault="00EF5341" w:rsidP="00813643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BA9637E" w14:textId="77777777" w:rsidR="00EF5341" w:rsidRDefault="00EF5341" w:rsidP="00813643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C1BDE62" w14:textId="77777777" w:rsidR="00EF5341" w:rsidRDefault="00EF5341" w:rsidP="00813643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577785" w14:textId="7C5AA293" w:rsidR="00A51AB6" w:rsidRPr="007F767F" w:rsidRDefault="00A51AB6" w:rsidP="00813643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12.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ผลที่คาดว่าจะได้รับ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</w:t>
      </w:r>
      <w:r w:rsidR="0002051F">
        <w:rPr>
          <w:rFonts w:ascii="TH SarabunPSK" w:hAnsi="TH SarabunPSK" w:cs="TH SarabunPSK"/>
          <w:color w:val="000000"/>
          <w:sz w:val="32"/>
          <w:szCs w:val="32"/>
        </w:rPr>
        <w:t>.............................</w:t>
      </w:r>
    </w:p>
    <w:p w14:paraId="0690F167" w14:textId="77777777" w:rsidR="00A51AB6" w:rsidRPr="007F767F" w:rsidRDefault="00A51AB6" w:rsidP="00833291">
      <w:pPr>
        <w:spacing w:after="0"/>
        <w:rPr>
          <w:rFonts w:ascii="TH SarabunPSK" w:hAnsi="TH SarabunPSK" w:cs="TH SarabunPSK"/>
          <w:b/>
          <w:bCs/>
          <w:sz w:val="14"/>
          <w:szCs w:val="14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  <w:r w:rsidR="0002051F">
        <w:rPr>
          <w:rFonts w:ascii="TH SarabunPSK" w:hAnsi="TH SarabunPSK" w:cs="TH SarabunPSK"/>
          <w:b/>
          <w:bCs/>
          <w:sz w:val="14"/>
          <w:szCs w:val="14"/>
        </w:rPr>
        <w:t>.........</w:t>
      </w:r>
    </w:p>
    <w:p w14:paraId="0E6C4689" w14:textId="311561A4" w:rsidR="000C548A" w:rsidRPr="00557F8A" w:rsidRDefault="001275E8" w:rsidP="00557F8A">
      <w:pPr>
        <w:tabs>
          <w:tab w:val="left" w:pos="18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3348">
        <w:rPr>
          <w:rFonts w:ascii="TH SarabunPSK" w:hAnsi="TH SarabunPSK" w:cs="TH SarabunPSK" w:hint="cs"/>
          <w:sz w:val="32"/>
          <w:szCs w:val="32"/>
          <w:cs/>
        </w:rPr>
        <w:t>** ระบุ</w:t>
      </w:r>
      <w:r w:rsidR="00B43348">
        <w:rPr>
          <w:rFonts w:ascii="TH SarabunPSK" w:hAnsi="TH SarabunPSK" w:cs="TH SarabunPSK"/>
          <w:sz w:val="32"/>
          <w:szCs w:val="32"/>
          <w:cs/>
        </w:rPr>
        <w:t>ผลประโยชน์ที่คาดว</w:t>
      </w:r>
      <w:r w:rsidR="00813643">
        <w:rPr>
          <w:rFonts w:ascii="TH SarabunPSK" w:hAnsi="TH SarabunPSK" w:cs="TH SarabunPSK" w:hint="cs"/>
          <w:sz w:val="32"/>
          <w:szCs w:val="32"/>
          <w:cs/>
        </w:rPr>
        <w:t>่</w:t>
      </w:r>
      <w:r w:rsidR="00B43348">
        <w:rPr>
          <w:rFonts w:ascii="TH SarabunPSK" w:hAnsi="TH SarabunPSK" w:cs="TH SarabunPSK"/>
          <w:sz w:val="32"/>
          <w:szCs w:val="32"/>
          <w:cs/>
        </w:rPr>
        <w:t>าจะได</w:t>
      </w:r>
      <w:r w:rsidR="00B43348">
        <w:rPr>
          <w:rFonts w:ascii="TH SarabunPSK" w:hAnsi="TH SarabunPSK" w:cs="TH SarabunPSK" w:hint="cs"/>
          <w:sz w:val="32"/>
          <w:szCs w:val="32"/>
          <w:cs/>
        </w:rPr>
        <w:t>้รับ</w:t>
      </w:r>
      <w:r w:rsidR="00B43348" w:rsidRPr="00B43348">
        <w:rPr>
          <w:rFonts w:ascii="TH SarabunPSK" w:hAnsi="TH SarabunPSK" w:cs="TH SarabunPSK"/>
          <w:sz w:val="32"/>
          <w:szCs w:val="32"/>
          <w:cs/>
        </w:rPr>
        <w:t>จากค</w:t>
      </w:r>
      <w:r w:rsidR="00B43348">
        <w:rPr>
          <w:rFonts w:ascii="TH SarabunPSK" w:hAnsi="TH SarabunPSK" w:cs="TH SarabunPSK"/>
          <w:sz w:val="32"/>
          <w:szCs w:val="32"/>
          <w:cs/>
        </w:rPr>
        <w:t>วามส</w:t>
      </w:r>
      <w:r w:rsidR="00B43348">
        <w:rPr>
          <w:rFonts w:ascii="TH SarabunPSK" w:hAnsi="TH SarabunPSK" w:cs="TH SarabunPSK" w:hint="cs"/>
          <w:sz w:val="32"/>
          <w:szCs w:val="32"/>
          <w:cs/>
        </w:rPr>
        <w:t>ำ</w:t>
      </w:r>
      <w:r w:rsidR="00B43348" w:rsidRPr="00B43348">
        <w:rPr>
          <w:rFonts w:ascii="TH SarabunPSK" w:hAnsi="TH SarabunPSK" w:cs="TH SarabunPSK"/>
          <w:sz w:val="32"/>
          <w:szCs w:val="32"/>
          <w:cs/>
        </w:rPr>
        <w:t>เร็จของ</w:t>
      </w:r>
      <w:r w:rsidR="00B43348">
        <w:rPr>
          <w:rFonts w:ascii="TH SarabunPSK" w:hAnsi="TH SarabunPSK" w:cs="TH SarabunPSK"/>
          <w:sz w:val="32"/>
          <w:szCs w:val="32"/>
          <w:cs/>
        </w:rPr>
        <w:t>โครงการ ท</w:t>
      </w:r>
      <w:r w:rsidR="00B43348">
        <w:rPr>
          <w:rFonts w:ascii="TH SarabunPSK" w:hAnsi="TH SarabunPSK" w:cs="TH SarabunPSK" w:hint="cs"/>
          <w:sz w:val="32"/>
          <w:szCs w:val="32"/>
          <w:cs/>
        </w:rPr>
        <w:t>ั้ง</w:t>
      </w:r>
      <w:r w:rsidR="00813643">
        <w:rPr>
          <w:rFonts w:ascii="TH SarabunPSK" w:hAnsi="TH SarabunPSK" w:cs="TH SarabunPSK"/>
          <w:sz w:val="32"/>
          <w:szCs w:val="32"/>
          <w:cs/>
        </w:rPr>
        <w:t>โดยทางตรงและทางอ</w:t>
      </w:r>
      <w:r w:rsidR="00813643">
        <w:rPr>
          <w:rFonts w:ascii="TH SarabunPSK" w:hAnsi="TH SarabunPSK" w:cs="TH SarabunPSK" w:hint="cs"/>
          <w:sz w:val="32"/>
          <w:szCs w:val="32"/>
          <w:cs/>
        </w:rPr>
        <w:t>้</w:t>
      </w:r>
      <w:r w:rsidR="00813643">
        <w:rPr>
          <w:rFonts w:ascii="TH SarabunPSK" w:hAnsi="TH SarabunPSK" w:cs="TH SarabunPSK"/>
          <w:sz w:val="32"/>
          <w:szCs w:val="32"/>
          <w:cs/>
        </w:rPr>
        <w:t>อ</w:t>
      </w:r>
      <w:r w:rsidR="00B43348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="00B43348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43348">
        <w:rPr>
          <w:rFonts w:ascii="TH SarabunPSK" w:hAnsi="TH SarabunPSK" w:cs="TH SarabunPSK"/>
          <w:sz w:val="32"/>
          <w:szCs w:val="32"/>
          <w:cs/>
        </w:rPr>
        <w:t>ส</w:t>
      </w:r>
      <w:r w:rsidR="00B43348" w:rsidRPr="00B43348">
        <w:rPr>
          <w:rFonts w:ascii="TH SarabunPSK" w:hAnsi="TH SarabunPSK" w:cs="TH SarabunPSK"/>
          <w:sz w:val="32"/>
          <w:szCs w:val="32"/>
          <w:cs/>
        </w:rPr>
        <w:t>อดคล</w:t>
      </w:r>
      <w:r w:rsidR="00B43348">
        <w:rPr>
          <w:rFonts w:ascii="TH SarabunPSK" w:hAnsi="TH SarabunPSK" w:cs="TH SarabunPSK" w:hint="cs"/>
          <w:sz w:val="32"/>
          <w:szCs w:val="32"/>
          <w:cs/>
        </w:rPr>
        <w:t>้</w:t>
      </w:r>
      <w:r w:rsidR="00B43348">
        <w:rPr>
          <w:rFonts w:ascii="TH SarabunPSK" w:hAnsi="TH SarabunPSK" w:cs="TH SarabunPSK"/>
          <w:sz w:val="32"/>
          <w:szCs w:val="32"/>
          <w:cs/>
        </w:rPr>
        <w:t>อง</w:t>
      </w:r>
      <w:r w:rsidR="00B43348">
        <w:rPr>
          <w:rFonts w:ascii="TH SarabunPSK" w:hAnsi="TH SarabunPSK" w:cs="TH SarabunPSK" w:hint="cs"/>
          <w:sz w:val="32"/>
          <w:szCs w:val="32"/>
          <w:cs/>
        </w:rPr>
        <w:t>วั</w:t>
      </w:r>
      <w:r w:rsidR="00D05262">
        <w:rPr>
          <w:rFonts w:ascii="TH SarabunPSK" w:hAnsi="TH SarabunPSK" w:cs="TH SarabunPSK"/>
          <w:sz w:val="32"/>
          <w:szCs w:val="32"/>
          <w:cs/>
        </w:rPr>
        <w:t>ตถุประสงค</w:t>
      </w:r>
      <w:r w:rsidR="00D05262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B43348" w:rsidRPr="00B43348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="00D05262">
        <w:rPr>
          <w:rFonts w:ascii="TH SarabunPSK" w:hAnsi="TH SarabunPSK" w:cs="TH SarabunPSK" w:hint="cs"/>
          <w:sz w:val="32"/>
          <w:szCs w:val="32"/>
          <w:cs/>
        </w:rPr>
        <w:t>ของโครงการ</w:t>
      </w:r>
      <w:r w:rsidR="00B43348" w:rsidRPr="00B43348">
        <w:rPr>
          <w:rFonts w:ascii="TH SarabunPSK" w:hAnsi="TH SarabunPSK" w:cs="TH SarabunPSK"/>
          <w:sz w:val="32"/>
          <w:szCs w:val="32"/>
        </w:rPr>
        <w:t xml:space="preserve"> </w:t>
      </w:r>
    </w:p>
    <w:p w14:paraId="2DCB4B54" w14:textId="43D2F0CA" w:rsidR="00A51AB6" w:rsidRPr="007F767F" w:rsidRDefault="00A51AB6" w:rsidP="00A51AB6">
      <w:pPr>
        <w:tabs>
          <w:tab w:val="left" w:pos="180"/>
        </w:tabs>
        <w:spacing w:before="240"/>
        <w:rPr>
          <w:rFonts w:ascii="TH SarabunPSK" w:hAnsi="TH SarabunPSK" w:cs="TH SarabunPSK"/>
          <w:sz w:val="16"/>
          <w:szCs w:val="16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ปัญหาที่คาดว่าจะเกิดขึ้น/แนวทางแก้ไข</w:t>
      </w:r>
    </w:p>
    <w:tbl>
      <w:tblPr>
        <w:tblW w:w="8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0"/>
        <w:gridCol w:w="4463"/>
      </w:tblGrid>
      <w:tr w:rsidR="00A51AB6" w:rsidRPr="007F767F" w14:paraId="535770E0" w14:textId="77777777" w:rsidTr="00A51AB6"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A367" w14:textId="77777777" w:rsidR="00A51AB6" w:rsidRPr="007F767F" w:rsidRDefault="00A51AB6" w:rsidP="00A51AB6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ปัญหาที่คาดว่าจะเกิดขึ้น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8C5C" w14:textId="77777777" w:rsidR="00A51AB6" w:rsidRPr="007F767F" w:rsidRDefault="00A51AB6" w:rsidP="00A51AB6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แนวทางแก้ไข</w:t>
            </w:r>
          </w:p>
        </w:tc>
      </w:tr>
      <w:tr w:rsidR="00A51AB6" w:rsidRPr="007F767F" w14:paraId="3835A28D" w14:textId="77777777" w:rsidTr="00A51AB6"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17D7" w14:textId="77777777" w:rsidR="00A51AB6" w:rsidRPr="007F767F" w:rsidRDefault="00A51AB6" w:rsidP="00A51AB6">
            <w:pPr>
              <w:tabs>
                <w:tab w:val="left" w:pos="1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8478" w14:textId="77777777" w:rsidR="00A51AB6" w:rsidRDefault="00A51AB6" w:rsidP="00A51AB6">
            <w:pPr>
              <w:tabs>
                <w:tab w:val="left" w:pos="1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BE8FA" w14:textId="77777777" w:rsidR="009F41B4" w:rsidRPr="007F767F" w:rsidRDefault="009F41B4" w:rsidP="00A51AB6">
            <w:pPr>
              <w:tabs>
                <w:tab w:val="left" w:pos="1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903C823" w14:textId="70A25595" w:rsidR="00A51AB6" w:rsidRPr="007F767F" w:rsidRDefault="00A51AB6" w:rsidP="00F11399">
      <w:pPr>
        <w:tabs>
          <w:tab w:val="left" w:pos="1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</w:p>
    <w:p w14:paraId="412199BE" w14:textId="32A951D4" w:rsidR="00151887" w:rsidRPr="00FC58A6" w:rsidRDefault="00A51AB6" w:rsidP="00557F8A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583E">
        <w:rPr>
          <w:rFonts w:ascii="TH SarabunPSK" w:hAnsi="TH SarabunPSK" w:cs="TH SarabunPSK"/>
          <w:sz w:val="32"/>
          <w:szCs w:val="32"/>
          <w:cs/>
        </w:rPr>
        <w:t>ลงชื่อ ......................</w:t>
      </w:r>
      <w:r w:rsidR="00151887">
        <w:rPr>
          <w:rFonts w:ascii="TH SarabunPSK" w:hAnsi="TH SarabunPSK" w:cs="TH SarabunPSK"/>
          <w:sz w:val="32"/>
          <w:szCs w:val="32"/>
          <w:cs/>
        </w:rPr>
        <w:t>......................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...ผู้เสนอโครงการ</w:t>
      </w:r>
      <w:r w:rsidR="00151887">
        <w:rPr>
          <w:rFonts w:ascii="TH SarabunPSK" w:hAnsi="TH SarabunPSK" w:cs="TH SarabunPSK"/>
          <w:sz w:val="32"/>
          <w:szCs w:val="32"/>
        </w:rPr>
        <w:t xml:space="preserve">     </w:t>
      </w:r>
      <w:r w:rsidR="00151887" w:rsidRPr="00FC58A6">
        <w:rPr>
          <w:rFonts w:ascii="TH SarabunPSK" w:hAnsi="TH SarabunPSK" w:cs="TH SarabunPSK"/>
          <w:sz w:val="32"/>
          <w:szCs w:val="32"/>
          <w:cs/>
        </w:rPr>
        <w:t>ลงชื่อ ......</w:t>
      </w:r>
      <w:r w:rsidR="00151887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="00151887" w:rsidRPr="00FC58A6">
        <w:rPr>
          <w:rFonts w:ascii="TH SarabunPSK" w:hAnsi="TH SarabunPSK" w:cs="TH SarabunPSK"/>
          <w:sz w:val="32"/>
          <w:szCs w:val="32"/>
          <w:cs/>
        </w:rPr>
        <w:t>ผู้พิจารณาโครงการ</w:t>
      </w:r>
    </w:p>
    <w:p w14:paraId="4113DC40" w14:textId="62435D0F" w:rsidR="00151887" w:rsidRPr="004A583E" w:rsidRDefault="00151887" w:rsidP="00151887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(................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.....)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4A583E">
        <w:rPr>
          <w:rFonts w:ascii="TH SarabunPSK" w:hAnsi="TH SarabunPSK" w:cs="TH SarabunPSK"/>
          <w:sz w:val="32"/>
          <w:szCs w:val="32"/>
          <w:cs/>
        </w:rPr>
        <w:t>(...................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.....)</w:t>
      </w:r>
    </w:p>
    <w:p w14:paraId="31F54F01" w14:textId="72A06502" w:rsidR="00A51AB6" w:rsidRDefault="00151887" w:rsidP="00151887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51AB6" w:rsidRPr="004A583E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A51AB6" w:rsidRPr="00FC58A6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 / หัวหน้างาน..</w:t>
      </w:r>
      <w:r>
        <w:rPr>
          <w:rFonts w:ascii="TH SarabunPSK" w:hAnsi="TH SarabunPSK" w:cs="TH SarabunPSK"/>
          <w:sz w:val="32"/>
          <w:szCs w:val="32"/>
          <w:cs/>
        </w:rPr>
        <w:t>...........................</w:t>
      </w:r>
    </w:p>
    <w:p w14:paraId="20A7DB7D" w14:textId="77777777" w:rsidR="001D1C48" w:rsidRPr="00FC58A6" w:rsidRDefault="001D1C48" w:rsidP="00557F8A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9C1EED" w14:textId="77777777" w:rsidR="00181F27" w:rsidRPr="00FC58A6" w:rsidRDefault="00181F27" w:rsidP="0002051F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5B661B" w14:textId="77777777" w:rsidR="00A51AB6" w:rsidRPr="00FC58A6" w:rsidRDefault="00A51AB6" w:rsidP="0002051F">
      <w:pPr>
        <w:tabs>
          <w:tab w:val="left" w:pos="180"/>
        </w:tabs>
        <w:spacing w:after="0" w:line="240" w:lineRule="auto"/>
        <w:ind w:right="-275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.......................................</w:t>
      </w:r>
      <w:r w:rsidR="00151887">
        <w:rPr>
          <w:rFonts w:ascii="TH SarabunPSK" w:hAnsi="TH SarabunPSK" w:cs="TH SarabunPSK"/>
          <w:sz w:val="32"/>
          <w:szCs w:val="32"/>
          <w:cs/>
        </w:rPr>
        <w:t>..........</w:t>
      </w:r>
      <w:r w:rsidR="001D1C48">
        <w:rPr>
          <w:rFonts w:ascii="TH SarabunPSK" w:hAnsi="TH SarabunPSK" w:cs="TH SarabunPSK" w:hint="cs"/>
          <w:sz w:val="32"/>
          <w:szCs w:val="32"/>
          <w:cs/>
        </w:rPr>
        <w:t>.</w:t>
      </w:r>
      <w:r w:rsidR="00151887">
        <w:rPr>
          <w:rFonts w:ascii="TH SarabunPSK" w:hAnsi="TH SarabunPSK" w:cs="TH SarabunPSK"/>
          <w:sz w:val="32"/>
          <w:szCs w:val="32"/>
          <w:cs/>
        </w:rPr>
        <w:t>ผู้</w:t>
      </w:r>
      <w:r w:rsidR="00151887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FC58A6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3F68E4E3" w14:textId="77777777" w:rsidR="00A51AB6" w:rsidRPr="00FC58A6" w:rsidRDefault="00A51AB6" w:rsidP="0002051F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>(.</w:t>
      </w:r>
      <w:r w:rsidR="00151887"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FC58A6">
        <w:rPr>
          <w:rFonts w:ascii="TH SarabunPSK" w:hAnsi="TH SarabunPSK" w:cs="TH SarabunPSK"/>
          <w:sz w:val="32"/>
          <w:szCs w:val="32"/>
          <w:cs/>
        </w:rPr>
        <w:t>..........................)</w:t>
      </w:r>
    </w:p>
    <w:p w14:paraId="3621B274" w14:textId="6D929EF1" w:rsidR="00A51AB6" w:rsidRDefault="00A51AB6" w:rsidP="0002051F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  <w:t xml:space="preserve">                  </w:t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57F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112F2">
        <w:rPr>
          <w:rFonts w:ascii="TH SarabunPSK" w:hAnsi="TH SarabunPSK" w:cs="TH SarabunPSK"/>
          <w:sz w:val="32"/>
          <w:szCs w:val="32"/>
          <w:cs/>
        </w:rPr>
        <w:t xml:space="preserve">  รองผู้อำนวยการ</w:t>
      </w:r>
      <w:r w:rsidRPr="00FC58A6">
        <w:rPr>
          <w:rFonts w:ascii="TH SarabunPSK" w:hAnsi="TH SarabunPSK" w:cs="TH SarabunPSK"/>
          <w:sz w:val="32"/>
          <w:szCs w:val="32"/>
          <w:cs/>
        </w:rPr>
        <w:t>กลุ่มบริหา</w:t>
      </w:r>
      <w:r w:rsidR="00151887">
        <w:rPr>
          <w:rFonts w:ascii="TH SarabunPSK" w:hAnsi="TH SarabunPSK" w:cs="TH SarabunPSK"/>
          <w:sz w:val="32"/>
          <w:szCs w:val="32"/>
          <w:cs/>
        </w:rPr>
        <w:t>ร.........</w:t>
      </w:r>
      <w:r w:rsidR="006112F2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151887">
        <w:rPr>
          <w:rFonts w:ascii="TH SarabunPSK" w:hAnsi="TH SarabunPSK" w:cs="TH SarabunPSK"/>
          <w:sz w:val="32"/>
          <w:szCs w:val="32"/>
          <w:cs/>
        </w:rPr>
        <w:t>.............</w:t>
      </w:r>
    </w:p>
    <w:p w14:paraId="21ABF5E6" w14:textId="77777777" w:rsidR="0002051F" w:rsidRPr="00FC58A6" w:rsidRDefault="0002051F" w:rsidP="00557F8A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054787" w14:textId="77777777" w:rsidR="00181F27" w:rsidRPr="00FC58A6" w:rsidRDefault="00181F27" w:rsidP="0002051F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95F11E" w14:textId="77777777" w:rsidR="00A51AB6" w:rsidRPr="00FC58A6" w:rsidRDefault="00A51AB6" w:rsidP="0002051F">
      <w:pPr>
        <w:tabs>
          <w:tab w:val="left" w:pos="180"/>
        </w:tabs>
        <w:spacing w:after="0" w:line="240" w:lineRule="auto"/>
        <w:ind w:right="-275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1D1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............................</w:t>
      </w:r>
      <w:r w:rsidR="00151887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FC58A6">
        <w:rPr>
          <w:rFonts w:ascii="TH SarabunPSK" w:hAnsi="TH SarabunPSK" w:cs="TH SarabunPSK"/>
          <w:sz w:val="32"/>
          <w:szCs w:val="32"/>
          <w:cs/>
        </w:rPr>
        <w:t>.</w:t>
      </w:r>
      <w:r w:rsidR="001D1C48">
        <w:rPr>
          <w:rFonts w:ascii="TH SarabunPSK" w:hAnsi="TH SarabunPSK" w:cs="TH SarabunPSK" w:hint="cs"/>
          <w:sz w:val="32"/>
          <w:szCs w:val="32"/>
          <w:cs/>
        </w:rPr>
        <w:t>.</w:t>
      </w:r>
      <w:r w:rsidRPr="00FC58A6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14:paraId="494FD507" w14:textId="1479B126" w:rsidR="00A51AB6" w:rsidRPr="00FC58A6" w:rsidRDefault="00FC58A6" w:rsidP="0002051F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FF2AA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EF5341">
        <w:rPr>
          <w:rFonts w:ascii="TH SarabunPSK" w:hAnsi="TH SarabunPSK" w:cs="TH SarabunPSK" w:hint="cs"/>
          <w:sz w:val="32"/>
          <w:szCs w:val="32"/>
          <w:cs/>
        </w:rPr>
        <w:t>เอกวุฒิ  ไกรมาก</w:t>
      </w:r>
      <w:r w:rsidR="00A51AB6" w:rsidRPr="00FC58A6">
        <w:rPr>
          <w:rFonts w:ascii="TH SarabunPSK" w:hAnsi="TH SarabunPSK" w:cs="TH SarabunPSK"/>
          <w:sz w:val="32"/>
          <w:szCs w:val="32"/>
          <w:cs/>
        </w:rPr>
        <w:t>)</w:t>
      </w:r>
    </w:p>
    <w:p w14:paraId="16AC522D" w14:textId="20DFB25D" w:rsidR="00A51AB6" w:rsidRDefault="00A51AB6" w:rsidP="0002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</w:rPr>
        <w:t xml:space="preserve">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667F74" w:rsidRPr="00FC58A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205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C58A6">
        <w:rPr>
          <w:rFonts w:ascii="TH SarabunPSK" w:hAnsi="TH SarabunPSK" w:cs="TH SarabunPSK"/>
          <w:sz w:val="32"/>
          <w:szCs w:val="32"/>
          <w:cs/>
        </w:rPr>
        <w:t>ผู้อำนวยการโรงเรียนศรียาภัย</w:t>
      </w:r>
    </w:p>
    <w:p w14:paraId="6BD939A6" w14:textId="77777777" w:rsidR="0002051F" w:rsidRDefault="0002051F" w:rsidP="0002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024DCA" w14:textId="77777777" w:rsidR="0002051F" w:rsidRPr="00FC58A6" w:rsidRDefault="0002051F" w:rsidP="0002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6F08B5" w14:textId="77777777" w:rsidR="00FC58A6" w:rsidRPr="00FC58A6" w:rsidRDefault="00FC58A6" w:rsidP="0002051F">
      <w:pPr>
        <w:tabs>
          <w:tab w:val="left" w:pos="180"/>
        </w:tabs>
        <w:spacing w:after="0" w:line="240" w:lineRule="auto"/>
        <w:ind w:right="-275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1D1C4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.......................</w:t>
      </w:r>
      <w:r w:rsidR="00151887">
        <w:rPr>
          <w:rFonts w:ascii="TH SarabunPSK" w:hAnsi="TH SarabunPSK" w:cs="TH SarabunPSK"/>
          <w:sz w:val="32"/>
          <w:szCs w:val="32"/>
          <w:cs/>
        </w:rPr>
        <w:t>.......</w:t>
      </w:r>
      <w:r w:rsidR="00151887">
        <w:rPr>
          <w:rFonts w:ascii="TH SarabunPSK" w:hAnsi="TH SarabunPSK" w:cs="TH SarabunPSK" w:hint="cs"/>
          <w:sz w:val="32"/>
          <w:szCs w:val="32"/>
          <w:cs/>
        </w:rPr>
        <w:t>...</w:t>
      </w:r>
      <w:r w:rsidR="00151887">
        <w:rPr>
          <w:rFonts w:ascii="TH SarabunPSK" w:hAnsi="TH SarabunPSK" w:cs="TH SarabunPSK"/>
          <w:sz w:val="32"/>
          <w:szCs w:val="32"/>
          <w:cs/>
        </w:rPr>
        <w:t>..............</w:t>
      </w:r>
      <w:r w:rsidR="001D1C48">
        <w:rPr>
          <w:rFonts w:ascii="TH SarabunPSK" w:hAnsi="TH SarabunPSK" w:cs="TH SarabunPSK" w:hint="cs"/>
          <w:sz w:val="32"/>
          <w:szCs w:val="32"/>
          <w:cs/>
        </w:rPr>
        <w:t>.</w:t>
      </w:r>
      <w:r w:rsidR="00151887">
        <w:rPr>
          <w:rFonts w:ascii="TH SarabunPSK" w:hAnsi="TH SarabunPSK" w:cs="TH SarabunPSK"/>
          <w:sz w:val="32"/>
          <w:szCs w:val="32"/>
          <w:cs/>
        </w:rPr>
        <w:t>ผู้</w:t>
      </w:r>
      <w:r w:rsidR="00151887">
        <w:rPr>
          <w:rFonts w:ascii="TH SarabunPSK" w:hAnsi="TH SarabunPSK" w:cs="TH SarabunPSK" w:hint="cs"/>
          <w:sz w:val="32"/>
          <w:szCs w:val="32"/>
          <w:cs/>
        </w:rPr>
        <w:t>เห็นชอบ</w:t>
      </w:r>
      <w:r w:rsidRPr="00FC58A6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6DAE0F26" w14:textId="50CF7DE2" w:rsidR="00FC58A6" w:rsidRPr="00FC58A6" w:rsidRDefault="00FC58A6" w:rsidP="0002051F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2C8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C58A6">
        <w:rPr>
          <w:rFonts w:ascii="TH SarabunPSK" w:hAnsi="TH SarabunPSK" w:cs="TH SarabunPSK"/>
          <w:sz w:val="32"/>
          <w:szCs w:val="32"/>
          <w:cs/>
        </w:rPr>
        <w:t>(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411A3B">
        <w:rPr>
          <w:rFonts w:ascii="TH SarabunPSK" w:hAnsi="TH SarabunPSK" w:cs="TH SarabunPSK" w:hint="cs"/>
          <w:sz w:val="32"/>
          <w:szCs w:val="32"/>
          <w:cs/>
        </w:rPr>
        <w:t>อนันต์  มณีรัตน์</w:t>
      </w:r>
      <w:r w:rsidRPr="00FC58A6">
        <w:rPr>
          <w:rFonts w:ascii="TH SarabunPSK" w:hAnsi="TH SarabunPSK" w:cs="TH SarabunPSK"/>
          <w:sz w:val="32"/>
          <w:szCs w:val="32"/>
          <w:cs/>
        </w:rPr>
        <w:t>)</w:t>
      </w:r>
    </w:p>
    <w:p w14:paraId="49880756" w14:textId="4DA3D3F5" w:rsidR="00FC58A6" w:rsidRPr="00FC58A6" w:rsidRDefault="00FC58A6" w:rsidP="0002051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5188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F2C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12F2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411A3B">
        <w:rPr>
          <w:rFonts w:ascii="TH SarabunPSK" w:hAnsi="TH SarabunPSK" w:cs="TH SarabunPSK" w:hint="cs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sz w:val="32"/>
          <w:szCs w:val="32"/>
          <w:cs/>
        </w:rPr>
        <w:t>ศึกษาขั้นพื้นฐา</w:t>
      </w:r>
      <w:r w:rsidR="009B237C">
        <w:rPr>
          <w:rFonts w:ascii="TH SarabunPSK" w:hAnsi="TH SarabunPSK" w:cs="TH SarabunPSK" w:hint="cs"/>
          <w:sz w:val="32"/>
          <w:szCs w:val="32"/>
          <w:cs/>
        </w:rPr>
        <w:t xml:space="preserve">น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โรงเรียนศรียาภัย</w:t>
      </w:r>
    </w:p>
    <w:p w14:paraId="028E42B1" w14:textId="77777777" w:rsidR="00181F27" w:rsidRDefault="00181F27" w:rsidP="00A51AB6">
      <w:pPr>
        <w:rPr>
          <w:rFonts w:ascii="TH SarabunPSK" w:hAnsi="TH SarabunPSK" w:cs="TH SarabunPSK"/>
        </w:rPr>
      </w:pPr>
    </w:p>
    <w:p w14:paraId="1420FA75" w14:textId="77777777" w:rsidR="00B11E4A" w:rsidRPr="00254669" w:rsidRDefault="00B11E4A" w:rsidP="00740B64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0955D442" w14:textId="503510E7" w:rsidR="00181F27" w:rsidRPr="00B11E4A" w:rsidRDefault="00181F27" w:rsidP="00B11E4A">
      <w:pPr>
        <w:tabs>
          <w:tab w:val="left" w:pos="180"/>
        </w:tabs>
        <w:rPr>
          <w:rFonts w:ascii="TH SarabunPSK" w:hAnsi="TH SarabunPSK" w:cs="TH SarabunPSK"/>
          <w:b/>
          <w:bCs/>
          <w:sz w:val="32"/>
          <w:szCs w:val="36"/>
          <w:u w:val="single"/>
        </w:rPr>
      </w:pPr>
      <w:r w:rsidRPr="00B11E4A">
        <w:rPr>
          <w:rFonts w:ascii="TH SarabunPSK" w:hAnsi="TH SarabunPSK" w:cs="TH SarabunPSK"/>
          <w:b/>
          <w:bCs/>
          <w:sz w:val="32"/>
          <w:szCs w:val="36"/>
          <w:u w:val="single"/>
          <w:cs/>
        </w:rPr>
        <w:t>รายละเอียดการใช้จ่ายงบประมาณ</w:t>
      </w:r>
    </w:p>
    <w:p w14:paraId="3CBCB022" w14:textId="0BC214B7" w:rsidR="006112F2" w:rsidRPr="004F0152" w:rsidRDefault="00181F27" w:rsidP="00181F27">
      <w:pPr>
        <w:ind w:right="-99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ค่าตอบแทน</w:t>
      </w:r>
      <w:r w:rsidR="006112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112F2" w:rsidRPr="007F767F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ค่าใช้จ่ายตอบแทนให้แก่ผู้ปฏิบัติงานให้ทางราชการ ตามที่กระทรวงการคลัง</w:t>
      </w:r>
      <w:r w:rsidR="006112F2" w:rsidRPr="007F767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กำหนด เช่น  ค่าตอบแทนคณะกรรมการตรวจการจ้างและควบคุมงานก่อสร้างที่มีคำสั่งแต่งตั้งจากทางราชการ เงินสมนาคุณกรรมการสอบสวนวินัยราชการ เงินรางวัลกรรมการสอบสวน ค่าเบี้ยประชุมกรรมการ</w:t>
      </w:r>
      <w:r w:rsidR="004F015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F0152" w:rsidRPr="004F0152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เป็นต้น</w:t>
      </w:r>
    </w:p>
    <w:p w14:paraId="2DBDDF1F" w14:textId="77777777" w:rsidR="00181F27" w:rsidRPr="007F767F" w:rsidRDefault="006112F2" w:rsidP="00181F27">
      <w:pPr>
        <w:ind w:right="-99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ค่า</w:t>
      </w:r>
      <w:r w:rsidR="00181F27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ใช้สอย</w:t>
      </w:r>
      <w:r w:rsidR="00181F27"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คือ ค่าใช้จ่าย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ตอบแทนให้แก่ผู้ปฏิบัติงานให้ทางราชการ ตามที่กระทรวงการคลัง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เช่น</w:t>
      </w:r>
      <w:r w:rsidR="00181F27" w:rsidRPr="007F767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ค่าใช้จ่ายในการเดินทางไปราชการ</w:t>
      </w:r>
      <w:r w:rsidR="00181F27"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ค่าใช้จ่ายในการฝึกอบรม ค่ารับรองและพิธีการ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ค่าอาหารว่างและเครื่องดื่ม ค่าอาหาร เป็นต้น</w:t>
      </w:r>
    </w:p>
    <w:p w14:paraId="682568C6" w14:textId="77777777" w:rsidR="00181F27" w:rsidRPr="007F767F" w:rsidRDefault="00181F27" w:rsidP="00181F27">
      <w:pPr>
        <w:ind w:right="3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ค่าวัสดุ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7F767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คือ  ค่าใช้จ่ายที่จ่ายเพื่อให้ได้มาซึ่งสิ่งของ  ซึ่งโดยสภาพเมื่อใช้แล้วย่อมสิ้นเปลืองหมดไป  หรือ</w:t>
      </w:r>
      <w:r w:rsidRPr="007F767F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สิ่งของที่คงทนถาวรและมีราคาต่อหน่วยต่อชุดต่ำกว่า</w:t>
      </w:r>
      <w:r w:rsidR="006112F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color w:val="000000"/>
          <w:spacing w:val="2"/>
          <w:sz w:val="32"/>
          <w:szCs w:val="32"/>
          <w:cs/>
        </w:rPr>
        <w:t>5,000 บาท หรือโปรแกรมคอมพิวเตอร์ที่มีราคาต่อหน่วยต่อชุด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ไม่เกิน  20,000 บาท</w:t>
      </w:r>
    </w:p>
    <w:p w14:paraId="46C3163E" w14:textId="77777777" w:rsidR="00181F27" w:rsidRPr="007F767F" w:rsidRDefault="00181F27" w:rsidP="00181F27">
      <w:pPr>
        <w:ind w:right="-11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ค่าครุภัณฑ์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7F767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คือ  ค่าใช้จ่ายของสำนักงานที่จ่ายเพื่อให้ได้สิ่งของที่มีความคงทน และมีราคาต่อหน่วย /ต่อชุด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ตั้งแต่ 5,000 บาท ขึ้นไป หรือโปรแกรมคอมพิวเตอร์ที่มีราคาต่อหน่วยต่อชุด เกินกว่า 20,000 บาท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772B90CF" w14:textId="77777777" w:rsidR="00962A7E" w:rsidRPr="00AE50BE" w:rsidRDefault="00962A7E" w:rsidP="00962A7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E50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เงินกิจกรรมพัฒนาคุณภาพผู้เรียน ปี 2568</w:t>
      </w:r>
    </w:p>
    <w:p w14:paraId="5D5F5135" w14:textId="77777777" w:rsidR="00962A7E" w:rsidRPr="00AE50BE" w:rsidRDefault="00962A7E" w:rsidP="00B11E4A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11DA9">
        <w:rPr>
          <w:rFonts w:ascii="TH SarabunPSK" w:hAnsi="TH SarabunPSK" w:cs="TH SarabunPSK"/>
          <w:b/>
          <w:bCs/>
          <w:sz w:val="32"/>
          <w:szCs w:val="32"/>
        </w:rPr>
        <w:tab/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ม.ต้น  คนละ 1</w:t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</w:rPr>
        <w:t>,</w:t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003 บาท/ปี</w:t>
      </w:r>
    </w:p>
    <w:p w14:paraId="2CBB34F3" w14:textId="77777777" w:rsidR="00962A7E" w:rsidRDefault="00962A7E">
      <w:pPr>
        <w:pStyle w:val="a5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1DA9">
        <w:rPr>
          <w:rFonts w:ascii="TH SarabunPSK" w:hAnsi="TH SarabunPSK" w:cs="TH SarabunPSK"/>
          <w:sz w:val="32"/>
          <w:szCs w:val="32"/>
          <w:cs/>
        </w:rPr>
        <w:t xml:space="preserve">กิจกรรมส่งเสริมความเป็นเลิศทางวิชาการ ม.ต้น </w:t>
      </w:r>
      <w:r>
        <w:rPr>
          <w:rFonts w:ascii="TH SarabunPSK" w:hAnsi="TH SarabunPSK" w:cs="TH SarabunPSK" w:hint="cs"/>
          <w:sz w:val="32"/>
          <w:szCs w:val="32"/>
          <w:cs/>
        </w:rPr>
        <w:t>(ส่วนที่เหลือจากข้อ 2-3)</w:t>
      </w:r>
    </w:p>
    <w:p w14:paraId="24EB07D3" w14:textId="77777777" w:rsidR="00962A7E" w:rsidRPr="00A40B0B" w:rsidRDefault="00962A7E">
      <w:pPr>
        <w:pStyle w:val="a5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111DA9">
        <w:rPr>
          <w:rFonts w:ascii="TH SarabunPSK" w:hAnsi="TH SarabunPSK" w:cs="TH SarabunPSK"/>
          <w:sz w:val="32"/>
          <w:szCs w:val="32"/>
          <w:cs/>
        </w:rPr>
        <w:t xml:space="preserve">กิจกรรมเดินทางไกลแรมคืนและทัศนศึกษา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และนักเรียน 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ม.ต้น </w:t>
      </w:r>
      <w:r w:rsidRPr="00A40B0B">
        <w:rPr>
          <w:rFonts w:ascii="TH SarabunPSK" w:hAnsi="TH SarabunPSK" w:cs="TH SarabunPSK" w:hint="cs"/>
          <w:sz w:val="32"/>
          <w:szCs w:val="32"/>
          <w:cs/>
        </w:rPr>
        <w:t>คนละ</w:t>
      </w:r>
      <w:r w:rsidRPr="00A40B0B">
        <w:rPr>
          <w:rFonts w:ascii="TH SarabunPSK" w:hAnsi="TH SarabunPSK" w:cs="TH SarabunPSK"/>
          <w:sz w:val="32"/>
          <w:szCs w:val="32"/>
          <w:cs/>
        </w:rPr>
        <w:t xml:space="preserve">  480 บาท</w:t>
      </w:r>
      <w:r w:rsidRPr="00A40B0B">
        <w:rPr>
          <w:rFonts w:ascii="TH SarabunPSK" w:hAnsi="TH SarabunPSK" w:cs="TH SarabunPSK" w:hint="cs"/>
          <w:sz w:val="32"/>
          <w:szCs w:val="32"/>
          <w:cs/>
        </w:rPr>
        <w:t xml:space="preserve"> ค่าใช้จ่าย ได้แก่ ค่าจ้างเหมาจัดค่าย ตามที่จ่ายจริงแต่ไม่เกิน 480 บาท </w:t>
      </w:r>
    </w:p>
    <w:p w14:paraId="6797F04F" w14:textId="77777777" w:rsidR="00962A7E" w:rsidRPr="00A40B0B" w:rsidRDefault="00962A7E">
      <w:pPr>
        <w:pStyle w:val="a5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โครงการการ</w:t>
      </w:r>
      <w:r w:rsidRPr="00111DA9">
        <w:rPr>
          <w:rFonts w:ascii="TH SarabunPSK" w:hAnsi="TH SarabunPSK" w:cs="TH SarabunPSK"/>
          <w:sz w:val="32"/>
          <w:szCs w:val="32"/>
          <w:cs/>
        </w:rPr>
        <w:t>บริการเทคโนโลยี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สารสนเทศและการสื่อสารสำหรับนักเรียน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 ม.ต้น </w:t>
      </w:r>
      <w:r w:rsidRPr="00A40B0B">
        <w:rPr>
          <w:rFonts w:ascii="TH SarabunPSK" w:hAnsi="TH SarabunPSK" w:cs="TH SarabunPSK"/>
          <w:sz w:val="32"/>
          <w:szCs w:val="32"/>
          <w:cs/>
        </w:rPr>
        <w:t>รายหัว  25 บาท</w:t>
      </w:r>
    </w:p>
    <w:p w14:paraId="315B6CCC" w14:textId="77777777" w:rsidR="00962A7E" w:rsidRPr="00AE50BE" w:rsidRDefault="00962A7E" w:rsidP="00B11E4A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11DA9">
        <w:rPr>
          <w:rFonts w:ascii="TH SarabunPSK" w:hAnsi="TH SarabunPSK" w:cs="TH SarabunPSK"/>
          <w:b/>
          <w:bCs/>
          <w:sz w:val="32"/>
          <w:szCs w:val="32"/>
        </w:rPr>
        <w:tab/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ม.</w:t>
      </w:r>
      <w:r w:rsidRPr="00AE50B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ปลาย</w:t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คนละ 1</w:t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</w:rPr>
        <w:t>,</w:t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0</w:t>
      </w:r>
      <w:r w:rsidRPr="00AE50B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83</w:t>
      </w:r>
      <w:r w:rsidRPr="00AE50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บาท/ปี</w:t>
      </w:r>
    </w:p>
    <w:p w14:paraId="1B698928" w14:textId="77777777" w:rsidR="00962A7E" w:rsidRDefault="00962A7E">
      <w:pPr>
        <w:pStyle w:val="a5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1DA9">
        <w:rPr>
          <w:rFonts w:ascii="TH SarabunPSK" w:hAnsi="TH SarabunPSK" w:cs="TH SarabunPSK"/>
          <w:sz w:val="32"/>
          <w:szCs w:val="32"/>
          <w:cs/>
        </w:rPr>
        <w:t>กิจกรรมส่งเสริมความเป็นเลิศทางวิชาการ  ม.</w:t>
      </w:r>
      <w:r>
        <w:rPr>
          <w:rFonts w:ascii="TH SarabunPSK" w:hAnsi="TH SarabunPSK" w:cs="TH SarabunPSK" w:hint="cs"/>
          <w:sz w:val="32"/>
          <w:szCs w:val="32"/>
          <w:cs/>
        </w:rPr>
        <w:t>ปลาย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(ส่วนที่เหลือจากข้อ 2-3)</w:t>
      </w:r>
    </w:p>
    <w:p w14:paraId="3ABF7C1A" w14:textId="77777777" w:rsidR="00962A7E" w:rsidRPr="00A40B0B" w:rsidRDefault="00962A7E">
      <w:pPr>
        <w:pStyle w:val="a5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1DA9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ทัศนศึกษาพัฒนาทักษะชีวิต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ปลาย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  รายหัว  </w:t>
      </w:r>
      <w:r>
        <w:rPr>
          <w:rFonts w:ascii="TH SarabunPSK" w:hAnsi="TH SarabunPSK" w:cs="TH SarabunPSK" w:hint="cs"/>
          <w:sz w:val="32"/>
          <w:szCs w:val="32"/>
          <w:cs/>
        </w:rPr>
        <w:t>500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40B0B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  ได้แก่ ค่าเช่าเหมารถ / ค่าอาหารครูและนักเรียน ไม่เกินคนละ 80 บาทต่อคน / </w:t>
      </w:r>
    </w:p>
    <w:p w14:paraId="5F08D09A" w14:textId="77777777" w:rsidR="00962A7E" w:rsidRPr="00AA2FB2" w:rsidRDefault="00962A7E" w:rsidP="00B11E4A">
      <w:pPr>
        <w:pStyle w:val="a5"/>
        <w:spacing w:after="0"/>
        <w:ind w:left="1080" w:right="-613"/>
        <w:rPr>
          <w:rFonts w:ascii="TH SarabunPSK" w:hAnsi="TH SarabunPSK" w:cs="TH SarabunPSK"/>
          <w:sz w:val="32"/>
          <w:szCs w:val="32"/>
          <w:cs/>
        </w:rPr>
      </w:pPr>
      <w:r w:rsidRPr="00AA2FB2">
        <w:rPr>
          <w:rFonts w:ascii="TH SarabunPSK" w:hAnsi="TH SarabunPSK" w:cs="TH SarabunPSK" w:hint="cs"/>
          <w:sz w:val="32"/>
          <w:szCs w:val="32"/>
          <w:cs/>
        </w:rPr>
        <w:t>ค่าใช้จ่ายอื่น ๆ ที่ตั้งไว้ตามแผน (ไม่เกินจากเงินรายหัว 500 บาท ที่ตั้งไว้)</w:t>
      </w:r>
    </w:p>
    <w:p w14:paraId="1CCDF7B0" w14:textId="518B96C4" w:rsidR="00B11E4A" w:rsidRPr="00B11E4A" w:rsidRDefault="00962A7E">
      <w:pPr>
        <w:pStyle w:val="a5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โครงการการ</w:t>
      </w:r>
      <w:r w:rsidRPr="00111DA9">
        <w:rPr>
          <w:rFonts w:ascii="TH SarabunPSK" w:hAnsi="TH SarabunPSK" w:cs="TH SarabunPSK"/>
          <w:sz w:val="32"/>
          <w:szCs w:val="32"/>
          <w:cs/>
        </w:rPr>
        <w:t>บริการเทคโนโลยี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สารสนเทศและการสื่อสารสำหรับนักเรียน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  ม.</w:t>
      </w:r>
      <w:r>
        <w:rPr>
          <w:rFonts w:ascii="TH SarabunPSK" w:hAnsi="TH SarabunPSK" w:cs="TH SarabunPSK" w:hint="cs"/>
          <w:sz w:val="32"/>
          <w:szCs w:val="32"/>
          <w:cs/>
        </w:rPr>
        <w:t>ปลาย</w:t>
      </w:r>
      <w:r w:rsidRPr="00111D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0B0B">
        <w:rPr>
          <w:rFonts w:ascii="TH SarabunPSK" w:hAnsi="TH SarabunPSK" w:cs="TH SarabunPSK"/>
          <w:sz w:val="32"/>
          <w:szCs w:val="32"/>
          <w:cs/>
        </w:rPr>
        <w:t>รายหัว  25 บาท</w:t>
      </w:r>
    </w:p>
    <w:p w14:paraId="737F7A6B" w14:textId="1ED642D0" w:rsidR="00962A7E" w:rsidRPr="00BA58E7" w:rsidRDefault="00962A7E" w:rsidP="00962A7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BA58E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เงินอุดหนุนรายหัวนักเรียน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ปีการศึกษา 2568 </w:t>
      </w:r>
    </w:p>
    <w:p w14:paraId="7C885F7E" w14:textId="77777777" w:rsidR="00962A7E" w:rsidRDefault="00962A7E">
      <w:pPr>
        <w:pStyle w:val="a5"/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การจัดกิจกรรมอบรม / ประชุม / สัมมนา / หรือรูปแบบอื่น ๆ ภายในสถานศึกษา</w:t>
      </w:r>
    </w:p>
    <w:p w14:paraId="16C45219" w14:textId="77777777" w:rsidR="00962A7E" w:rsidRDefault="00962A7E" w:rsidP="00962A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BA58E7">
        <w:rPr>
          <w:rFonts w:ascii="TH SarabunPSK" w:hAnsi="TH SarabunPSK" w:cs="TH SarabunPSK" w:hint="cs"/>
          <w:sz w:val="32"/>
          <w:szCs w:val="32"/>
          <w:cs/>
        </w:rPr>
        <w:t xml:space="preserve">กรณีเบิกจ่ายค่าอาหาร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ไม่เกินคนละ </w:t>
      </w:r>
      <w:r w:rsidRPr="00BA58E7">
        <w:rPr>
          <w:rFonts w:ascii="TH SarabunPSK" w:hAnsi="TH SarabunPSK" w:cs="TH SarabunPSK" w:hint="cs"/>
          <w:sz w:val="32"/>
          <w:szCs w:val="32"/>
          <w:cs/>
        </w:rPr>
        <w:t xml:space="preserve"> 60 บาท / ค่าอาหารว่างและเครื่องดื่ม 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ไม่เกินคนละ</w:t>
      </w:r>
      <w:r w:rsidRPr="00BA58E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8E3D29" w14:textId="7323C0C8" w:rsidR="00962A7E" w:rsidRDefault="00962A7E" w:rsidP="00962A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BA58E7">
        <w:rPr>
          <w:rFonts w:ascii="TH SarabunPSK" w:hAnsi="TH SarabunPSK" w:cs="TH SarabunPSK" w:hint="cs"/>
          <w:sz w:val="32"/>
          <w:szCs w:val="32"/>
          <w:cs/>
        </w:rPr>
        <w:t xml:space="preserve">30 บาท </w:t>
      </w:r>
    </w:p>
    <w:p w14:paraId="19AE6DE7" w14:textId="77777777" w:rsidR="0025390F" w:rsidRDefault="0025390F" w:rsidP="00962A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14:paraId="5FCD0A96" w14:textId="77777777" w:rsidR="00962A7E" w:rsidRPr="00BA58E7" w:rsidRDefault="00962A7E">
      <w:pPr>
        <w:pStyle w:val="a5"/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A58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การจัดกิจกรรมอบรม / ประชุม / สัมมนา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หรือรูปแบบอื่น ๆ </w:t>
      </w:r>
      <w:r w:rsidRPr="00BA58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ภายนอกสถานศึกษา </w:t>
      </w:r>
    </w:p>
    <w:p w14:paraId="581BFB46" w14:textId="77777777" w:rsidR="00962A7E" w:rsidRDefault="00962A7E" w:rsidP="00962A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กรณีจัดที่โรงแรมหรือสถานที่เอกชน  เบิกจ่ายค่าอาหาร ไม่เกินคนละ 100 บาท / ค่าอาหารว่างและเครื่องดื่ม ไม่เกินคนละ 50 บาท </w:t>
      </w:r>
    </w:p>
    <w:p w14:paraId="4483A404" w14:textId="77777777" w:rsidR="00962A7E" w:rsidRPr="00D02E0A" w:rsidRDefault="00962A7E">
      <w:pPr>
        <w:pStyle w:val="a5"/>
        <w:numPr>
          <w:ilvl w:val="0"/>
          <w:numId w:val="9"/>
        </w:numPr>
        <w:ind w:right="-330"/>
        <w:rPr>
          <w:rFonts w:ascii="TH SarabunPSK" w:hAnsi="TH SarabunPSK" w:cs="TH SarabunPSK"/>
          <w:b/>
          <w:bCs/>
          <w:sz w:val="32"/>
          <w:szCs w:val="32"/>
        </w:rPr>
      </w:pPr>
      <w:r w:rsidRPr="00D02E0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การแข่งขัน</w:t>
      </w:r>
      <w:proofErr w:type="spellStart"/>
      <w:r w:rsidRPr="00D02E0A">
        <w:rPr>
          <w:rFonts w:ascii="TH SarabunPSK" w:hAnsi="TH SarabunPSK" w:cs="TH SarabunPSK" w:hint="cs"/>
          <w:b/>
          <w:bCs/>
          <w:sz w:val="32"/>
          <w:szCs w:val="32"/>
          <w:cs/>
        </w:rPr>
        <w:t>ศิลป</w:t>
      </w:r>
      <w:proofErr w:type="spellEnd"/>
      <w:r w:rsidRPr="00D02E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หัตถกรรมนักเรียน </w:t>
      </w:r>
    </w:p>
    <w:p w14:paraId="034A28D7" w14:textId="77777777" w:rsidR="00B11E4A" w:rsidRDefault="00962A7E" w:rsidP="00962A7E">
      <w:pPr>
        <w:pStyle w:val="a5"/>
        <w:ind w:left="1080" w:right="-330"/>
        <w:rPr>
          <w:rFonts w:ascii="TH SarabunPSK" w:hAnsi="TH SarabunPSK" w:cs="TH SarabunPSK"/>
          <w:sz w:val="32"/>
          <w:szCs w:val="32"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กรณีเบิกจ่ายค่าอาหารนักเรียนในการฝึกซ้อม คนละ 100 บาท ได้แก่ ค่าอาหาร จำนวน 2 มื้อ ๆ ละ </w:t>
      </w:r>
    </w:p>
    <w:p w14:paraId="09380366" w14:textId="3E6D545C" w:rsidR="00962A7E" w:rsidRPr="00A40B0B" w:rsidRDefault="00962A7E" w:rsidP="00962A7E">
      <w:pPr>
        <w:pStyle w:val="a5"/>
        <w:ind w:left="1080" w:right="-330"/>
        <w:rPr>
          <w:rFonts w:ascii="TH SarabunPSK" w:hAnsi="TH SarabunPSK" w:cs="TH SarabunPSK"/>
          <w:sz w:val="32"/>
          <w:szCs w:val="32"/>
          <w:cs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>50 บาท (ภายในสถานศึกษา)</w:t>
      </w:r>
    </w:p>
    <w:p w14:paraId="44E720A5" w14:textId="77777777" w:rsidR="00962A7E" w:rsidRPr="00D02E0A" w:rsidRDefault="00962A7E">
      <w:pPr>
        <w:pStyle w:val="a5"/>
        <w:numPr>
          <w:ilvl w:val="0"/>
          <w:numId w:val="9"/>
        </w:numPr>
        <w:ind w:right="-330"/>
        <w:rPr>
          <w:rFonts w:ascii="TH SarabunPSK" w:hAnsi="TH SarabunPSK" w:cs="TH SarabunPSK"/>
          <w:b/>
          <w:bCs/>
          <w:sz w:val="32"/>
          <w:szCs w:val="32"/>
        </w:rPr>
      </w:pPr>
      <w:r w:rsidRPr="00D02E0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การแข่งขัน</w:t>
      </w:r>
      <w:proofErr w:type="spellStart"/>
      <w:r w:rsidRPr="00D02E0A">
        <w:rPr>
          <w:rFonts w:ascii="TH SarabunPSK" w:hAnsi="TH SarabunPSK" w:cs="TH SarabunPSK" w:hint="cs"/>
          <w:b/>
          <w:bCs/>
          <w:sz w:val="32"/>
          <w:szCs w:val="32"/>
          <w:cs/>
        </w:rPr>
        <w:t>ศิลป</w:t>
      </w:r>
      <w:proofErr w:type="spellEnd"/>
      <w:r w:rsidRPr="00D02E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หัตถกรรมนักเรียน </w:t>
      </w:r>
    </w:p>
    <w:p w14:paraId="71DC2371" w14:textId="1DE40316" w:rsidR="00962A7E" w:rsidRDefault="00962A7E" w:rsidP="00962A7E">
      <w:pPr>
        <w:pStyle w:val="a5"/>
        <w:ind w:left="1080" w:right="-330"/>
        <w:rPr>
          <w:rFonts w:ascii="TH SarabunPSK" w:hAnsi="TH SarabunPSK" w:cs="TH SarabunPSK"/>
          <w:sz w:val="32"/>
          <w:szCs w:val="32"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>กรณีเบิกจ่ายค่าอาหารนักเรียนใน</w:t>
      </w:r>
      <w:r>
        <w:rPr>
          <w:rFonts w:ascii="TH SarabunPSK" w:hAnsi="TH SarabunPSK" w:cs="TH SarabunPSK" w:hint="cs"/>
          <w:sz w:val="32"/>
          <w:szCs w:val="32"/>
          <w:cs/>
        </w:rPr>
        <w:t>การแข่งขัน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คนละ </w:t>
      </w:r>
      <w:r w:rsidR="004B1969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บาท จำนวน 2 มื้อ ๆ ละ </w:t>
      </w:r>
      <w:r w:rsidR="004B1969">
        <w:rPr>
          <w:rFonts w:ascii="TH SarabunPSK" w:hAnsi="TH SarabunPSK" w:cs="TH SarabunPSK" w:hint="cs"/>
          <w:sz w:val="32"/>
          <w:szCs w:val="32"/>
          <w:cs/>
        </w:rPr>
        <w:t>6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0 บาท </w:t>
      </w:r>
    </w:p>
    <w:p w14:paraId="7035B0BD" w14:textId="10EBDDB3" w:rsidR="00962A7E" w:rsidRPr="00175E20" w:rsidRDefault="00962A7E" w:rsidP="00175E20">
      <w:pPr>
        <w:pStyle w:val="a5"/>
        <w:ind w:left="1080" w:right="-330"/>
        <w:rPr>
          <w:rFonts w:ascii="TH SarabunPSK" w:hAnsi="TH SarabunPSK" w:cs="TH SarabunPSK"/>
          <w:sz w:val="32"/>
          <w:szCs w:val="32"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>(ภายใน</w:t>
      </w:r>
      <w:r>
        <w:rPr>
          <w:rFonts w:ascii="TH SarabunPSK" w:hAnsi="TH SarabunPSK" w:cs="TH SarabunPSK" w:hint="cs"/>
          <w:sz w:val="32"/>
          <w:szCs w:val="32"/>
          <w:cs/>
        </w:rPr>
        <w:t>/นอก</w:t>
      </w:r>
      <w:r w:rsidRPr="00D02E0A">
        <w:rPr>
          <w:rFonts w:ascii="TH SarabunPSK" w:hAnsi="TH SarabunPSK" w:cs="TH SarabunPSK" w:hint="cs"/>
          <w:sz w:val="32"/>
          <w:szCs w:val="32"/>
          <w:cs/>
        </w:rPr>
        <w:t>สถานศึกษา)</w:t>
      </w:r>
    </w:p>
    <w:p w14:paraId="56CA324D" w14:textId="77777777" w:rsidR="00962A7E" w:rsidRPr="00252027" w:rsidRDefault="00962A7E">
      <w:pPr>
        <w:pStyle w:val="a5"/>
        <w:numPr>
          <w:ilvl w:val="0"/>
          <w:numId w:val="9"/>
        </w:numPr>
        <w:ind w:right="-3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520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การนำนักเรียนไปราชการเพื่อเข้าร่วมการแข่งขันภายนอกสถานศึกษา </w:t>
      </w:r>
    </w:p>
    <w:p w14:paraId="25F8A6B1" w14:textId="77777777" w:rsidR="00962A7E" w:rsidRPr="008D2A61" w:rsidRDefault="00962A7E">
      <w:pPr>
        <w:pStyle w:val="a5"/>
        <w:numPr>
          <w:ilvl w:val="0"/>
          <w:numId w:val="10"/>
        </w:numPr>
        <w:ind w:right="-330"/>
        <w:rPr>
          <w:rFonts w:ascii="TH SarabunPSK" w:hAnsi="TH SarabunPSK" w:cs="TH SarabunPSK"/>
          <w:sz w:val="32"/>
          <w:szCs w:val="32"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lastRenderedPageBreak/>
        <w:t>กรณีเบิกจ่ายค่าอาหารนักเรียนใน</w:t>
      </w:r>
      <w:r>
        <w:rPr>
          <w:rFonts w:ascii="TH SarabunPSK" w:hAnsi="TH SarabunPSK" w:cs="TH SarabunPSK" w:hint="cs"/>
          <w:sz w:val="32"/>
          <w:szCs w:val="32"/>
          <w:cs/>
        </w:rPr>
        <w:t>การแข่งขัน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คนละ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 240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1A72B0">
        <w:rPr>
          <w:rFonts w:ascii="TH SarabunPSK" w:hAnsi="TH SarabunPSK" w:cs="TH SarabunPSK" w:hint="cs"/>
          <w:sz w:val="32"/>
          <w:szCs w:val="32"/>
          <w:cs/>
        </w:rPr>
        <w:t xml:space="preserve">(ภายนอกสถานศึกษา)  </w:t>
      </w:r>
      <w:r w:rsidRPr="001A72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 </w:t>
      </w:r>
    </w:p>
    <w:p w14:paraId="4F1F8B4C" w14:textId="77777777" w:rsidR="00962A7E" w:rsidRDefault="00962A7E" w:rsidP="00962A7E">
      <w:pPr>
        <w:pStyle w:val="a5"/>
        <w:ind w:left="1440" w:right="-330"/>
        <w:rPr>
          <w:rFonts w:ascii="TH SarabunPSK" w:hAnsi="TH SarabunPSK" w:cs="TH SarabunPSK"/>
          <w:sz w:val="32"/>
          <w:szCs w:val="32"/>
        </w:rPr>
      </w:pPr>
      <w:r w:rsidRPr="008D2A61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กรณีภายในจังหวัดหรือไม่เต็มวัน พิจารณาเป็นรายกรณี **</w:t>
      </w:r>
    </w:p>
    <w:p w14:paraId="082FC8E4" w14:textId="77777777" w:rsidR="00962A7E" w:rsidRPr="008D2A61" w:rsidRDefault="00962A7E">
      <w:pPr>
        <w:pStyle w:val="a5"/>
        <w:numPr>
          <w:ilvl w:val="0"/>
          <w:numId w:val="10"/>
        </w:numPr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ค่าที่พักนักเรียน เหมาจ่ายไม่เกินคนละ 500 บาท</w:t>
      </w:r>
    </w:p>
    <w:p w14:paraId="2C3A83FC" w14:textId="77777777" w:rsidR="00962A7E" w:rsidRPr="00A40B0B" w:rsidRDefault="00962A7E">
      <w:pPr>
        <w:pStyle w:val="a5"/>
        <w:numPr>
          <w:ilvl w:val="0"/>
          <w:numId w:val="10"/>
        </w:numPr>
        <w:ind w:right="-330"/>
        <w:rPr>
          <w:rFonts w:ascii="TH SarabunPSK" w:hAnsi="TH SarabunPSK" w:cs="TH SarabunPSK"/>
          <w:sz w:val="32"/>
          <w:szCs w:val="32"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>กรณีเบิกจ่าย</w:t>
      </w:r>
      <w:r>
        <w:rPr>
          <w:rFonts w:ascii="TH SarabunPSK" w:hAnsi="TH SarabunPSK" w:cs="TH SarabunPSK" w:hint="cs"/>
          <w:sz w:val="32"/>
          <w:szCs w:val="32"/>
          <w:cs/>
        </w:rPr>
        <w:t>ค่าเบี้ยเลี้ยงครูและพนักงานขับรถ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คนละ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 240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1A72B0">
        <w:rPr>
          <w:rFonts w:ascii="TH SarabunPSK" w:hAnsi="TH SarabunPSK" w:cs="TH SarabunPSK" w:hint="cs"/>
          <w:sz w:val="32"/>
          <w:szCs w:val="32"/>
          <w:cs/>
        </w:rPr>
        <w:t xml:space="preserve"> (ภายนอกสถานศึกษา)  </w:t>
      </w:r>
      <w:r w:rsidRPr="001A72B0">
        <w:rPr>
          <w:rFonts w:ascii="TH SarabunPSK" w:hAnsi="TH SarabunPSK" w:cs="TH SarabunPSK" w:hint="cs"/>
          <w:b/>
          <w:bCs/>
          <w:sz w:val="32"/>
          <w:szCs w:val="32"/>
          <w:cs/>
        </w:rPr>
        <w:t>** กรณีภายในจังหวัดหรือไม่เต็มวัน พิจารณาเป็นรายกรณี **</w:t>
      </w:r>
    </w:p>
    <w:p w14:paraId="5BE61404" w14:textId="77777777" w:rsidR="00962A7E" w:rsidRDefault="00962A7E">
      <w:pPr>
        <w:pStyle w:val="a5"/>
        <w:numPr>
          <w:ilvl w:val="0"/>
          <w:numId w:val="9"/>
        </w:numPr>
        <w:ind w:right="-330"/>
        <w:rPr>
          <w:rFonts w:ascii="TH SarabunPSK" w:hAnsi="TH SarabunPSK" w:cs="TH SarabunPSK"/>
          <w:b/>
          <w:bCs/>
          <w:sz w:val="32"/>
          <w:szCs w:val="32"/>
        </w:rPr>
      </w:pPr>
      <w:r w:rsidRPr="001A72B0">
        <w:rPr>
          <w:rFonts w:ascii="TH SarabunPSK" w:hAnsi="TH SarabunPSK" w:cs="TH SarabunPSK" w:hint="cs"/>
          <w:b/>
          <w:bCs/>
          <w:sz w:val="32"/>
          <w:szCs w:val="32"/>
          <w:cs/>
        </w:rPr>
        <w:t>การฝึกซ้อมนักเรียนเฉพาะกลุ่มที่จัดสรรตามแผน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 ได้แก่ กลุ่มสาระฯศิลปะ / กลุ่มสาระฯ</w:t>
      </w:r>
    </w:p>
    <w:p w14:paraId="249AC382" w14:textId="77777777" w:rsidR="00962A7E" w:rsidRPr="001A72B0" w:rsidRDefault="00962A7E" w:rsidP="00962A7E">
      <w:pPr>
        <w:pStyle w:val="a5"/>
        <w:ind w:left="1080" w:right="-33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สุขศึกษาฯ </w:t>
      </w:r>
    </w:p>
    <w:p w14:paraId="604B14D6" w14:textId="77777777" w:rsidR="00962A7E" w:rsidRPr="0006395B" w:rsidRDefault="00962A7E">
      <w:pPr>
        <w:pStyle w:val="a5"/>
        <w:numPr>
          <w:ilvl w:val="0"/>
          <w:numId w:val="10"/>
        </w:numPr>
        <w:ind w:right="-330"/>
        <w:rPr>
          <w:rFonts w:ascii="TH SarabunPSK" w:hAnsi="TH SarabunPSK" w:cs="TH SarabunPSK"/>
          <w:sz w:val="32"/>
          <w:szCs w:val="32"/>
          <w:cs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กรณีเบิกจ่ายค่าอาหารนักเรียนในการฝึกซ้อม 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ไม่เกินคน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0 บาท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ค่าอาหารว่างและเครื่องดื่ม ไม่เกินคนละ 30 บาท  </w:t>
      </w:r>
      <w:r w:rsidRPr="00D02E0A">
        <w:rPr>
          <w:rFonts w:ascii="TH SarabunPSK" w:hAnsi="TH SarabunPSK" w:cs="TH SarabunPSK" w:hint="cs"/>
          <w:sz w:val="32"/>
          <w:szCs w:val="32"/>
          <w:cs/>
        </w:rPr>
        <w:t>(ภายในสถานศึกษา)</w:t>
      </w:r>
    </w:p>
    <w:p w14:paraId="3B6B41F0" w14:textId="77777777" w:rsidR="00962A7E" w:rsidRPr="0006395B" w:rsidRDefault="00962A7E" w:rsidP="00962A7E">
      <w:pPr>
        <w:ind w:right="-330"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06395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เงินรายได้สถานศึกษา (เงินบำรุงการศึกษาห้องเรียนพิเศษ)</w:t>
      </w:r>
    </w:p>
    <w:p w14:paraId="1CCD791E" w14:textId="77777777" w:rsidR="00962A7E" w:rsidRPr="0006395B" w:rsidRDefault="00962A7E">
      <w:pPr>
        <w:pStyle w:val="a5"/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639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การจัดกิจกรรมอบรม / ประชุม / สัมมนา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หรือรูปแบบอื่น ๆ </w:t>
      </w:r>
      <w:r w:rsidRPr="0006395B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ภายในสถานศึกษา</w:t>
      </w:r>
    </w:p>
    <w:p w14:paraId="18495331" w14:textId="4E4B6BA4" w:rsidR="00962A7E" w:rsidRPr="00B11E4A" w:rsidRDefault="00962A7E" w:rsidP="00B11E4A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BA58E7">
        <w:rPr>
          <w:rFonts w:ascii="TH SarabunPSK" w:hAnsi="TH SarabunPSK" w:cs="TH SarabunPSK" w:hint="cs"/>
          <w:sz w:val="32"/>
          <w:szCs w:val="32"/>
          <w:cs/>
        </w:rPr>
        <w:t xml:space="preserve">กรณีเบิกจ่ายค่าอาหาร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ไม่เกินคนละ </w:t>
      </w:r>
      <w:r w:rsidRPr="00BA58E7">
        <w:rPr>
          <w:rFonts w:ascii="TH SarabunPSK" w:hAnsi="TH SarabunPSK" w:cs="TH SarabunPSK" w:hint="cs"/>
          <w:sz w:val="32"/>
          <w:szCs w:val="32"/>
          <w:cs/>
        </w:rPr>
        <w:t xml:space="preserve"> 60 บาท / ค่าอาหารว่างและเครื่องดื่ม 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ไม่เกินคนละ</w:t>
      </w:r>
      <w:r w:rsidRPr="00BA58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1E4A">
        <w:rPr>
          <w:rFonts w:ascii="TH SarabunPSK" w:hAnsi="TH SarabunPSK" w:cs="TH SarabunPSK" w:hint="cs"/>
          <w:sz w:val="32"/>
          <w:szCs w:val="32"/>
          <w:cs/>
        </w:rPr>
        <w:t xml:space="preserve">30 บาท </w:t>
      </w:r>
    </w:p>
    <w:p w14:paraId="500937BF" w14:textId="77777777" w:rsidR="00962A7E" w:rsidRPr="00BA58E7" w:rsidRDefault="00962A7E">
      <w:pPr>
        <w:pStyle w:val="a5"/>
        <w:numPr>
          <w:ilvl w:val="0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A58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การจัดกิจกรรมอบรม / ประชุม / สัมมนา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หรือรูปแบบอื่น ๆ </w:t>
      </w:r>
      <w:r w:rsidRPr="00BA58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ภายนอกสถานศึกษา </w:t>
      </w:r>
    </w:p>
    <w:p w14:paraId="287C4E36" w14:textId="37D06650" w:rsidR="00175E20" w:rsidRPr="00B11E4A" w:rsidRDefault="00962A7E" w:rsidP="00B11E4A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กรณีจัดที่โรงแรมหรือสถานที่เอกชน  เบิกจ่ายค่าอาหาร ไม่เกินคนละ 100 บาท / ค่าอาหารว่างและเครื่องดื่ม ไม่เกินคนละ 50 บาท </w:t>
      </w:r>
    </w:p>
    <w:p w14:paraId="4F38A3A3" w14:textId="77777777" w:rsidR="00962A7E" w:rsidRPr="0006395B" w:rsidRDefault="00962A7E">
      <w:pPr>
        <w:pStyle w:val="a5"/>
        <w:numPr>
          <w:ilvl w:val="0"/>
          <w:numId w:val="11"/>
        </w:numPr>
        <w:ind w:right="-3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39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การนำนักเรียนเพื่อเข้าร่วมการแข่งขันภายนอกสถานศึกษา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ทัศนศึกษา / ไปราชการอื่น ๆ </w:t>
      </w:r>
    </w:p>
    <w:p w14:paraId="4AEA8DCA" w14:textId="77777777" w:rsidR="00962A7E" w:rsidRDefault="00962A7E">
      <w:pPr>
        <w:pStyle w:val="a5"/>
        <w:numPr>
          <w:ilvl w:val="0"/>
          <w:numId w:val="10"/>
        </w:numPr>
        <w:ind w:right="-330"/>
        <w:rPr>
          <w:rFonts w:ascii="TH SarabunPSK" w:hAnsi="TH SarabunPSK" w:cs="TH SarabunPSK"/>
          <w:sz w:val="32"/>
          <w:szCs w:val="32"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>กรณีเบิกจ่ายค่าอาหารนักเรียน คนละ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 240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1A72B0">
        <w:rPr>
          <w:rFonts w:ascii="TH SarabunPSK" w:hAnsi="TH SarabunPSK" w:cs="TH SarabunPSK" w:hint="cs"/>
          <w:sz w:val="32"/>
          <w:szCs w:val="32"/>
          <w:cs/>
        </w:rPr>
        <w:t xml:space="preserve">(ภายนอกสถานศึกษา)  </w:t>
      </w:r>
    </w:p>
    <w:p w14:paraId="234E559A" w14:textId="77777777" w:rsidR="00962A7E" w:rsidRPr="008157AF" w:rsidRDefault="00962A7E" w:rsidP="00962A7E">
      <w:pPr>
        <w:pStyle w:val="a5"/>
        <w:ind w:left="1440" w:right="-330"/>
        <w:rPr>
          <w:rFonts w:ascii="TH SarabunPSK" w:hAnsi="TH SarabunPSK" w:cs="TH SarabunPSK"/>
          <w:sz w:val="32"/>
          <w:szCs w:val="32"/>
        </w:rPr>
      </w:pPr>
      <w:r w:rsidRPr="001A72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 </w:t>
      </w:r>
      <w:r w:rsidRPr="008157AF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กรณีภายในจังหวัดหรือไม่เต็มวัน พิจารณาเป็นรายกรณี **</w:t>
      </w:r>
    </w:p>
    <w:p w14:paraId="0F36B8E9" w14:textId="77777777" w:rsidR="00962A7E" w:rsidRPr="008D2A61" w:rsidRDefault="00962A7E">
      <w:pPr>
        <w:pStyle w:val="a5"/>
        <w:numPr>
          <w:ilvl w:val="0"/>
          <w:numId w:val="10"/>
        </w:numPr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ค่าที่พักนักเรียน เหมาจ่ายไม่เกินคนละ 500 บาท</w:t>
      </w:r>
    </w:p>
    <w:p w14:paraId="41606C74" w14:textId="77777777" w:rsidR="00962A7E" w:rsidRPr="008157AF" w:rsidRDefault="00962A7E">
      <w:pPr>
        <w:pStyle w:val="a5"/>
        <w:numPr>
          <w:ilvl w:val="0"/>
          <w:numId w:val="10"/>
        </w:numPr>
        <w:ind w:right="-330"/>
        <w:rPr>
          <w:rFonts w:ascii="TH SarabunPSK" w:hAnsi="TH SarabunPSK" w:cs="TH SarabunPSK"/>
          <w:sz w:val="32"/>
          <w:szCs w:val="32"/>
        </w:rPr>
      </w:pPr>
      <w:r w:rsidRPr="00D02E0A">
        <w:rPr>
          <w:rFonts w:ascii="TH SarabunPSK" w:hAnsi="TH SarabunPSK" w:cs="TH SarabunPSK" w:hint="cs"/>
          <w:sz w:val="32"/>
          <w:szCs w:val="32"/>
          <w:cs/>
        </w:rPr>
        <w:t>กรณีเบิกจ่าย</w:t>
      </w:r>
      <w:r>
        <w:rPr>
          <w:rFonts w:ascii="TH SarabunPSK" w:hAnsi="TH SarabunPSK" w:cs="TH SarabunPSK" w:hint="cs"/>
          <w:sz w:val="32"/>
          <w:szCs w:val="32"/>
          <w:cs/>
        </w:rPr>
        <w:t>ค่าเบี้ยเลี้ยงครูและพนักงานขับรถ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คนละ</w:t>
      </w:r>
      <w:r>
        <w:rPr>
          <w:rFonts w:ascii="TH SarabunPSK" w:hAnsi="TH SarabunPSK" w:cs="TH SarabunPSK" w:hint="cs"/>
          <w:sz w:val="32"/>
          <w:szCs w:val="32"/>
          <w:cs/>
        </w:rPr>
        <w:t>ไม่เกิน 240</w:t>
      </w:r>
      <w:r w:rsidRPr="00D02E0A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1A72B0">
        <w:rPr>
          <w:rFonts w:ascii="TH SarabunPSK" w:hAnsi="TH SarabunPSK" w:cs="TH SarabunPSK" w:hint="cs"/>
          <w:sz w:val="32"/>
          <w:szCs w:val="32"/>
          <w:cs/>
        </w:rPr>
        <w:t xml:space="preserve"> (ภายนอกสถานศึกษา)  </w:t>
      </w:r>
    </w:p>
    <w:p w14:paraId="685E7D47" w14:textId="48F24049" w:rsidR="00175E20" w:rsidRPr="00B11E4A" w:rsidRDefault="00962A7E" w:rsidP="00B11E4A">
      <w:pPr>
        <w:ind w:left="360" w:right="-330" w:firstLine="720"/>
        <w:rPr>
          <w:rFonts w:ascii="TH SarabunPSK" w:hAnsi="TH SarabunPSK" w:cs="TH SarabunPSK"/>
          <w:sz w:val="32"/>
          <w:szCs w:val="32"/>
        </w:rPr>
      </w:pPr>
      <w:r w:rsidRPr="008157AF">
        <w:rPr>
          <w:rFonts w:ascii="TH SarabunPSK" w:hAnsi="TH SarabunPSK" w:cs="TH SarabunPSK" w:hint="cs"/>
          <w:b/>
          <w:bCs/>
          <w:sz w:val="32"/>
          <w:szCs w:val="32"/>
          <w:cs/>
        </w:rPr>
        <w:t>** กรณีภายในจังหวัดหรือไม่เต็มวัน พิจารณาเป็นรายกรณี **</w:t>
      </w:r>
    </w:p>
    <w:p w14:paraId="09990F94" w14:textId="6D51837E" w:rsidR="00E614A7" w:rsidRPr="008F005B" w:rsidRDefault="00E614A7" w:rsidP="00EF534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8E85C08" wp14:editId="351F8D34">
                <wp:simplePos x="0" y="0"/>
                <wp:positionH relativeFrom="column">
                  <wp:posOffset>1418590</wp:posOffset>
                </wp:positionH>
                <wp:positionV relativeFrom="paragraph">
                  <wp:posOffset>-107087</wp:posOffset>
                </wp:positionV>
                <wp:extent cx="3095625" cy="561975"/>
                <wp:effectExtent l="0" t="0" r="28575" b="28575"/>
                <wp:wrapNone/>
                <wp:docPr id="5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5C650648" id="สี่เหลี่ยมผืนผ้า: มุมมน 16" o:spid="_x0000_s1026" style="position:absolute;margin-left:111.7pt;margin-top:-8.45pt;width:243.75pt;height:44.2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" fillcolor="white [3201]" strokecolor="#70ad47 [3209]" strokeweight="1pt">
                <v:stroke joinstyle="miter"/>
              </v:roundrect>
            </w:pict>
          </mc:Fallback>
        </mc:AlternateContent>
      </w:r>
      <w:r w:rsidRPr="007F767F">
        <w:rPr>
          <w:rFonts w:ascii="TH SarabunPSK" w:hAnsi="TH SarabunPSK" w:cs="TH SarabunPSK"/>
          <w:b/>
          <w:bCs/>
          <w:sz w:val="40"/>
          <w:szCs w:val="40"/>
          <w:cs/>
        </w:rPr>
        <w:t>แบบฟอร์มการเขียนโครงการ</w:t>
      </w:r>
    </w:p>
    <w:p w14:paraId="4FF75284" w14:textId="77777777" w:rsidR="00E614A7" w:rsidRPr="007F767F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</w:t>
      </w:r>
    </w:p>
    <w:p w14:paraId="5E25832B" w14:textId="77777777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การพัฒนาคุณภ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าพผู้เรียน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25F411" w14:textId="77777777" w:rsidR="00E614A7" w:rsidRPr="007F767F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การพัฒนาคุณภาพครูและบุคลากรทางการศึกษา</w:t>
      </w:r>
    </w:p>
    <w:p w14:paraId="2B111C26" w14:textId="77777777" w:rsidR="00E614A7" w:rsidRPr="007F767F" w:rsidRDefault="00E614A7" w:rsidP="00EF5341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 การพัฒนาระบบการบริหารจัดการ</w:t>
      </w:r>
    </w:p>
    <w:p w14:paraId="4A71ADD4" w14:textId="0C5EEBA0" w:rsidR="00E614A7" w:rsidRPr="00B11E4A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softHyphen/>
      </w:r>
      <w:r w:rsidR="00522387">
        <w:rPr>
          <w:rFonts w:ascii="TH SarabunPSK" w:hAnsi="TH SarabunPSK" w:cs="TH SarabunPSK" w:hint="cs"/>
          <w:b/>
          <w:bCs/>
          <w:sz w:val="32"/>
          <w:szCs w:val="32"/>
          <w:cs/>
        </w:rPr>
        <w:t>สนอง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r w:rsidR="00B1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/จุดเน้น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="007161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ด้านที่ </w:t>
      </w:r>
      <w:r w:rsidR="0071619D" w:rsidRPr="0071619D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B11E4A" w:rsidRPr="0071619D">
        <w:rPr>
          <w:rFonts w:ascii="TH SarabunPSK" w:hAnsi="TH SarabunPSK" w:cs="TH SarabunPSK" w:hint="cs"/>
          <w:sz w:val="32"/>
          <w:szCs w:val="32"/>
          <w:cs/>
        </w:rPr>
        <w:t>...</w:t>
      </w:r>
      <w:r w:rsidR="00B11E4A" w:rsidRPr="00B11E4A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Pr="00B11E4A">
        <w:rPr>
          <w:rFonts w:ascii="TH SarabunPSK" w:hAnsi="TH SarabunPSK" w:cs="TH SarabunPSK"/>
          <w:sz w:val="32"/>
          <w:szCs w:val="32"/>
          <w:cs/>
        </w:rPr>
        <w:t>..........</w:t>
      </w:r>
      <w:r w:rsidR="0071619D">
        <w:rPr>
          <w:rFonts w:ascii="TH SarabunPSK" w:hAnsi="TH SarabunPSK" w:cs="TH SarabunPSK" w:hint="cs"/>
          <w:sz w:val="32"/>
          <w:szCs w:val="32"/>
          <w:cs/>
        </w:rPr>
        <w:t>.</w:t>
      </w:r>
      <w:r w:rsidRPr="00B11E4A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F005B" w:rsidRPr="00B11E4A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B11E4A">
        <w:rPr>
          <w:rFonts w:ascii="TH SarabunPSK" w:hAnsi="TH SarabunPSK" w:cs="TH SarabunPSK"/>
          <w:sz w:val="32"/>
          <w:szCs w:val="32"/>
        </w:rPr>
        <w:t>..............</w:t>
      </w:r>
      <w:r w:rsidRPr="00B11E4A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71619D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CC55EC0" w14:textId="0B661C60" w:rsidR="00E614A7" w:rsidRPr="00C468E8" w:rsidRDefault="00522387" w:rsidP="00EF5341">
      <w:pPr>
        <w:spacing w:after="0"/>
        <w:ind w:right="3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สนองนโยบาย</w:t>
      </w:r>
      <w:r w:rsidR="00E614A7"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E614A7" w:rsidRPr="007F767F">
        <w:rPr>
          <w:rFonts w:ascii="TH SarabunPSK" w:hAnsi="TH SarabunPSK" w:cs="TH SarabunPSK"/>
          <w:b/>
          <w:bCs/>
          <w:sz w:val="32"/>
          <w:szCs w:val="32"/>
          <w:cs/>
        </w:rPr>
        <w:t>สพ</w:t>
      </w:r>
      <w:proofErr w:type="spellEnd"/>
      <w:r w:rsidR="00E614A7" w:rsidRPr="007F767F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สฎชพ</w:t>
      </w:r>
      <w:proofErr w:type="spellEnd"/>
      <w:r w:rsidR="00E614A7"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619D" w:rsidRPr="0071619D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ด้านที่</w:t>
      </w:r>
      <w:r w:rsidR="007161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1E4A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E614A7" w:rsidRPr="007F767F">
        <w:rPr>
          <w:rFonts w:ascii="TH SarabunPSK" w:hAnsi="TH SarabunPSK" w:cs="TH SarabunPSK"/>
          <w:sz w:val="32"/>
          <w:szCs w:val="32"/>
          <w:cs/>
        </w:rPr>
        <w:t>......</w:t>
      </w:r>
      <w:r w:rsidR="00E614A7">
        <w:rPr>
          <w:rFonts w:ascii="TH SarabunPSK" w:hAnsi="TH SarabunPSK" w:cs="TH SarabunPSK"/>
          <w:sz w:val="32"/>
          <w:szCs w:val="32"/>
          <w:cs/>
        </w:rPr>
        <w:t>....................</w:t>
      </w:r>
      <w:r w:rsidR="008F005B">
        <w:rPr>
          <w:rFonts w:ascii="TH SarabunPSK" w:hAnsi="TH SarabunPSK" w:cs="TH SarabunPSK" w:hint="cs"/>
          <w:sz w:val="32"/>
          <w:szCs w:val="32"/>
          <w:cs/>
        </w:rPr>
        <w:t>.</w:t>
      </w:r>
      <w:r w:rsidR="00E614A7" w:rsidRPr="007F767F">
        <w:rPr>
          <w:rFonts w:ascii="TH SarabunPSK" w:hAnsi="TH SarabunPSK" w:cs="TH SarabunPSK"/>
          <w:sz w:val="32"/>
          <w:szCs w:val="32"/>
        </w:rPr>
        <w:t>...</w:t>
      </w:r>
      <w:r w:rsidR="00E614A7">
        <w:rPr>
          <w:rFonts w:ascii="TH SarabunPSK" w:hAnsi="TH SarabunPSK" w:cs="TH SarabunPSK"/>
          <w:sz w:val="32"/>
          <w:szCs w:val="32"/>
        </w:rPr>
        <w:t>.......................</w:t>
      </w:r>
      <w:r w:rsidR="00E614A7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8F005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71619D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02E06A12" w14:textId="6CF48CBE" w:rsidR="00E614A7" w:rsidRPr="007F767F" w:rsidRDefault="00522387" w:rsidP="00EF5341">
      <w:pPr>
        <w:spacing w:after="0"/>
        <w:ind w:right="-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="00D628A8">
        <w:rPr>
          <w:rFonts w:ascii="TH SarabunPSK" w:hAnsi="TH SarabunPSK" w:cs="TH SarabunPSK" w:hint="cs"/>
          <w:b/>
          <w:bCs/>
          <w:sz w:val="32"/>
          <w:szCs w:val="32"/>
          <w:cs/>
        </w:rPr>
        <w:t>อดคล้องกับ</w:t>
      </w:r>
      <w:r w:rsidR="00E614A7" w:rsidRPr="00B953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กลยุทธ์โรงเรียน </w:t>
      </w:r>
      <w:r w:rsidR="00B1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</w:t>
      </w:r>
      <w:r w:rsidR="00B11E4A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E614A7" w:rsidRPr="00987616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E614A7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B11E4A">
        <w:rPr>
          <w:rFonts w:ascii="TH SarabunPSK" w:hAnsi="TH SarabunPSK" w:cs="TH SarabunPSK" w:hint="cs"/>
          <w:sz w:val="32"/>
          <w:szCs w:val="32"/>
          <w:cs/>
        </w:rPr>
        <w:t>...</w:t>
      </w:r>
      <w:r w:rsidR="00E614A7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E614A7" w:rsidRPr="00987616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8F005B">
        <w:rPr>
          <w:rFonts w:ascii="TH SarabunPSK" w:hAnsi="TH SarabunPSK" w:cs="TH SarabunPSK"/>
          <w:sz w:val="32"/>
          <w:szCs w:val="32"/>
        </w:rPr>
        <w:t>........................</w:t>
      </w:r>
    </w:p>
    <w:p w14:paraId="7651E803" w14:textId="33580501" w:rsidR="00E614A7" w:rsidRPr="007F767F" w:rsidRDefault="00E1111F" w:rsidP="00EF534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 w:rsidR="00E614A7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="00E614A7"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มาตรฐานการศึกษาของโรงเรียน </w:t>
      </w:r>
      <w:r w:rsidR="00B11E4A" w:rsidRPr="0071619D">
        <w:rPr>
          <w:rFonts w:ascii="TH SarabunPSK" w:hAnsi="TH SarabunPSK" w:cs="TH SarabunPSK" w:hint="cs"/>
          <w:b/>
          <w:bCs/>
          <w:sz w:val="32"/>
          <w:szCs w:val="32"/>
          <w:cs/>
        </w:rPr>
        <w:t>ข้อที่</w:t>
      </w:r>
      <w:r w:rsidR="00B11E4A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E614A7" w:rsidRPr="007F767F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="00E614A7">
        <w:rPr>
          <w:rFonts w:ascii="TH SarabunPSK" w:hAnsi="TH SarabunPSK" w:cs="TH SarabunPSK" w:hint="cs"/>
          <w:sz w:val="32"/>
          <w:szCs w:val="32"/>
          <w:cs/>
        </w:rPr>
        <w:t>...</w:t>
      </w:r>
      <w:r w:rsidR="00E614A7" w:rsidRPr="007F767F">
        <w:rPr>
          <w:rFonts w:ascii="TH SarabunPSK" w:hAnsi="TH SarabunPSK" w:cs="TH SarabunPSK"/>
          <w:sz w:val="32"/>
          <w:szCs w:val="32"/>
          <w:cs/>
        </w:rPr>
        <w:t>.....</w:t>
      </w:r>
      <w:r w:rsidR="00B11E4A">
        <w:rPr>
          <w:rFonts w:ascii="TH SarabunPSK" w:hAnsi="TH SarabunPSK" w:cs="TH SarabunPSK" w:hint="cs"/>
          <w:sz w:val="32"/>
          <w:szCs w:val="32"/>
          <w:cs/>
        </w:rPr>
        <w:t>.</w:t>
      </w:r>
      <w:r w:rsidR="00E614A7" w:rsidRPr="007F767F">
        <w:rPr>
          <w:rFonts w:ascii="TH SarabunPSK" w:hAnsi="TH SarabunPSK" w:cs="TH SarabunPSK"/>
          <w:sz w:val="32"/>
          <w:szCs w:val="32"/>
          <w:cs/>
        </w:rPr>
        <w:t>.........</w:t>
      </w:r>
      <w:r w:rsidR="00E614A7" w:rsidRPr="007F767F">
        <w:rPr>
          <w:rFonts w:ascii="TH SarabunPSK" w:hAnsi="TH SarabunPSK" w:cs="TH SarabunPSK"/>
          <w:sz w:val="32"/>
          <w:szCs w:val="32"/>
        </w:rPr>
        <w:t>........</w:t>
      </w:r>
      <w:r w:rsidR="00E614A7">
        <w:rPr>
          <w:rFonts w:ascii="TH SarabunPSK" w:hAnsi="TH SarabunPSK" w:cs="TH SarabunPSK"/>
          <w:sz w:val="32"/>
          <w:szCs w:val="32"/>
        </w:rPr>
        <w:t>........................</w:t>
      </w:r>
      <w:r w:rsidR="00E614A7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3F3EB321" w14:textId="7238C287" w:rsidR="00E614A7" w:rsidRPr="007F767F" w:rsidRDefault="00E614A7" w:rsidP="00EF5341">
      <w:pPr>
        <w:spacing w:after="0"/>
        <w:ind w:right="-95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1619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B11E4A" w:rsidRPr="007161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ข้อที่</w:t>
      </w:r>
      <w:r w:rsidR="00B11E4A">
        <w:rPr>
          <w:rFonts w:ascii="TH SarabunPSK" w:hAnsi="TH SarabunPSK" w:cs="TH SarabunPSK" w:hint="cs"/>
          <w:sz w:val="32"/>
          <w:szCs w:val="32"/>
          <w:cs/>
        </w:rPr>
        <w:t xml:space="preserve"> .........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</w:t>
      </w:r>
      <w:r w:rsidRPr="007F767F">
        <w:rPr>
          <w:rFonts w:ascii="TH SarabunPSK" w:hAnsi="TH SarabunPSK" w:cs="TH SarabunPSK"/>
          <w:sz w:val="32"/>
          <w:szCs w:val="32"/>
        </w:rPr>
        <w:t>....................</w:t>
      </w:r>
      <w:r w:rsidR="00B11E4A">
        <w:rPr>
          <w:rFonts w:ascii="TH SarabunPSK" w:hAnsi="TH SarabunPSK" w:cs="TH SarabunPSK"/>
          <w:sz w:val="32"/>
          <w:szCs w:val="32"/>
        </w:rPr>
        <w:t>..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7F767F">
        <w:rPr>
          <w:rFonts w:ascii="TH SarabunPSK" w:hAnsi="TH SarabunPSK" w:cs="TH SarabunPSK"/>
          <w:sz w:val="32"/>
          <w:szCs w:val="32"/>
        </w:rPr>
        <w:t>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="0071619D">
        <w:rPr>
          <w:rFonts w:ascii="TH SarabunPSK" w:hAnsi="TH SarabunPSK" w:cs="TH SarabunPSK"/>
          <w:sz w:val="32"/>
          <w:szCs w:val="32"/>
        </w:rPr>
        <w:t>.................</w:t>
      </w:r>
    </w:p>
    <w:p w14:paraId="636AC317" w14:textId="0AEF47C3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="00B11E4A">
        <w:rPr>
          <w:rFonts w:ascii="TH SarabunPSK" w:hAnsi="TH SarabunPSK" w:cs="TH SarabunPSK" w:hint="cs"/>
          <w:sz w:val="32"/>
          <w:szCs w:val="32"/>
          <w:cs/>
        </w:rPr>
        <w:t>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7F767F"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B11E4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11CB3BD9" w14:textId="77777777" w:rsidR="00E614A7" w:rsidRPr="007F767F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ลักษณะงาน/โครงการ</w:t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ใหม่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0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ต่อเนื่อง</w:t>
      </w:r>
    </w:p>
    <w:p w14:paraId="3CC3BC4A" w14:textId="77777777" w:rsidR="00E614A7" w:rsidRPr="007F767F" w:rsidRDefault="00E614A7" w:rsidP="00760C3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678C5C1" wp14:editId="324749FE">
                <wp:simplePos x="0" y="0"/>
                <wp:positionH relativeFrom="column">
                  <wp:posOffset>10160</wp:posOffset>
                </wp:positionH>
                <wp:positionV relativeFrom="paragraph">
                  <wp:posOffset>154940</wp:posOffset>
                </wp:positionV>
                <wp:extent cx="5549900" cy="0"/>
                <wp:effectExtent l="10160" t="9525" r="12065" b="9525"/>
                <wp:wrapNone/>
                <wp:docPr id="21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shape w14:anchorId="4B04F4AC" id="ลูกศรเชื่อมต่อแบบตรง 17" o:spid="_x0000_s1026" type="#_x0000_t32" style="position:absolute;margin-left:.8pt;margin-top:12.2pt;width:437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" strokeweight="1.5pt"/>
            </w:pict>
          </mc:Fallback>
        </mc:AlternateContent>
      </w:r>
    </w:p>
    <w:p w14:paraId="3C1B2F29" w14:textId="77777777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  หลักการและเหตุผล</w:t>
      </w:r>
    </w:p>
    <w:p w14:paraId="79ED0E49" w14:textId="03A2B18F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.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2DAC3E84" w14:textId="7F0A4FE8" w:rsidR="00E614A7" w:rsidRPr="00522387" w:rsidRDefault="008F005B" w:rsidP="00EF5341">
      <w:pPr>
        <w:spacing w:after="0"/>
        <w:rPr>
          <w:rFonts w:ascii="TH SarabunPSK" w:hAnsi="TH SarabunPSK" w:cs="TH SarabunPSK"/>
          <w:b/>
          <w:bCs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119BBA36" w14:textId="77777777" w:rsidR="00E614A7" w:rsidRPr="007F767F" w:rsidRDefault="00E614A7" w:rsidP="00EF53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14:paraId="1E436A5C" w14:textId="33BA3BC1" w:rsidR="00E614A7" w:rsidRPr="007F767F" w:rsidRDefault="00E614A7" w:rsidP="00EF5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1B53FC81" w14:textId="38085BE5" w:rsidR="00E614A7" w:rsidRPr="007F767F" w:rsidRDefault="00E614A7" w:rsidP="00EF5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7966660B" w14:textId="53F3E37F" w:rsidR="00B11E4A" w:rsidRPr="00EF5341" w:rsidRDefault="00E614A7" w:rsidP="00EF5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30C440F6" w14:textId="66EEFCD5" w:rsidR="00E614A7" w:rsidRPr="007F767F" w:rsidRDefault="00E614A7" w:rsidP="00EF53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14:paraId="73FCDF9A" w14:textId="0681CA5E" w:rsidR="00E614A7" w:rsidRDefault="00E614A7" w:rsidP="00EF534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3.1 เชิ</w:t>
      </w:r>
      <w:r w:rsidR="00E1111F">
        <w:rPr>
          <w:rFonts w:ascii="TH SarabunPSK" w:hAnsi="TH SarabunPSK" w:cs="TH SarabunPSK" w:hint="cs"/>
          <w:sz w:val="32"/>
          <w:szCs w:val="32"/>
          <w:cs/>
        </w:rPr>
        <w:t>ง</w:t>
      </w:r>
      <w:r w:rsidRPr="007F767F">
        <w:rPr>
          <w:rFonts w:ascii="TH SarabunPSK" w:hAnsi="TH SarabunPSK" w:cs="TH SarabunPSK"/>
          <w:sz w:val="32"/>
          <w:szCs w:val="32"/>
          <w:cs/>
        </w:rPr>
        <w:t>ปริมาณ</w:t>
      </w:r>
    </w:p>
    <w:p w14:paraId="0FF65F5D" w14:textId="5E34B3C0" w:rsidR="00E1111F" w:rsidRDefault="00E1111F" w:rsidP="00EF5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  <w:r>
        <w:rPr>
          <w:rFonts w:ascii="TH SarabunPSK" w:hAnsi="TH SarabunPSK" w:cs="TH SarabunPSK"/>
          <w:sz w:val="32"/>
          <w:szCs w:val="32"/>
        </w:rPr>
        <w:t>......</w:t>
      </w:r>
    </w:p>
    <w:p w14:paraId="3C3D1FB6" w14:textId="24A5E532" w:rsidR="00E1111F" w:rsidRDefault="00E1111F" w:rsidP="00EF534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471B144D" w14:textId="77777777" w:rsidR="00E614A7" w:rsidRDefault="00E614A7" w:rsidP="00EF534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เชิงคุณภาพ</w:t>
      </w:r>
    </w:p>
    <w:p w14:paraId="18286AF4" w14:textId="672E1CDA" w:rsidR="00760C3C" w:rsidRPr="0025390F" w:rsidRDefault="00E614A7" w:rsidP="002539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</w:t>
      </w:r>
      <w:r w:rsidR="00E1111F">
        <w:rPr>
          <w:rFonts w:ascii="TH SarabunPSK" w:hAnsi="TH SarabunPSK" w:cs="TH SarabunPSK"/>
          <w:sz w:val="32"/>
          <w:szCs w:val="32"/>
        </w:rPr>
        <w:t>.....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</w:t>
      </w:r>
      <w:r w:rsidR="00E1111F">
        <w:rPr>
          <w:rFonts w:ascii="TH SarabunPSK" w:hAnsi="TH SarabunPSK" w:cs="TH SarabunPSK"/>
          <w:sz w:val="32"/>
          <w:szCs w:val="32"/>
        </w:rPr>
        <w:t>.....</w:t>
      </w:r>
    </w:p>
    <w:p w14:paraId="4F19EFBC" w14:textId="55E29046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14:paraId="310EE187" w14:textId="70392549" w:rsidR="00E614A7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  <w:r w:rsidR="00E1111F">
        <w:rPr>
          <w:rFonts w:ascii="TH SarabunPSK" w:hAnsi="TH SarabunPSK" w:cs="TH SarabunPSK"/>
          <w:sz w:val="32"/>
          <w:szCs w:val="32"/>
        </w:rPr>
        <w:t>...</w:t>
      </w:r>
    </w:p>
    <w:p w14:paraId="22EED6E7" w14:textId="60ECFA36" w:rsidR="00E614A7" w:rsidRPr="007F767F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</w:t>
      </w:r>
      <w:r w:rsidR="00E1111F">
        <w:rPr>
          <w:rFonts w:ascii="TH SarabunPSK" w:hAnsi="TH SarabunPSK" w:cs="TH SarabunPSK"/>
          <w:sz w:val="32"/>
          <w:szCs w:val="32"/>
        </w:rPr>
        <w:t>...</w:t>
      </w:r>
    </w:p>
    <w:p w14:paraId="3FB7341C" w14:textId="77777777" w:rsidR="00E614A7" w:rsidRPr="007F767F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.  วิธีการดำเนินการ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1271"/>
        <w:gridCol w:w="7938"/>
      </w:tblGrid>
      <w:tr w:rsidR="00E614A7" w:rsidRPr="007F767F" w14:paraId="5517F401" w14:textId="77777777" w:rsidTr="00E1111F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E7FE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E29A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</w:tc>
      </w:tr>
      <w:tr w:rsidR="00E614A7" w:rsidRPr="007F767F" w14:paraId="747BC6C9" w14:textId="77777777" w:rsidTr="00E1111F">
        <w:trPr>
          <w:trHeight w:val="43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9DD6" w14:textId="77777777" w:rsidR="00E614A7" w:rsidRPr="007F767F" w:rsidRDefault="00E614A7" w:rsidP="00EF5341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DB8E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ขั้นการวางแผนการดำเนินงาน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5B2B4FF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23D66F62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</w:tc>
      </w:tr>
      <w:tr w:rsidR="00E614A7" w:rsidRPr="007F767F" w14:paraId="7792CDDB" w14:textId="77777777" w:rsidTr="00E1111F">
        <w:trPr>
          <w:trHeight w:val="4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F219" w14:textId="77777777" w:rsidR="00E614A7" w:rsidRPr="007F767F" w:rsidRDefault="00E614A7" w:rsidP="00EF5341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8444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ขั้นการดำเนินงานตามแผน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4D02715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60780633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</w:tc>
      </w:tr>
      <w:tr w:rsidR="00E614A7" w:rsidRPr="007F767F" w14:paraId="69E779B4" w14:textId="77777777" w:rsidTr="00E1111F">
        <w:trPr>
          <w:trHeight w:val="56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4A03" w14:textId="77777777" w:rsidR="00E614A7" w:rsidRPr="007F767F" w:rsidRDefault="00E614A7" w:rsidP="00EF5341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2DE0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ขั้นการตรวจสอบผลการดำเนินงาน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E70F3F1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4E4B5145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3A79B37C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</w:tc>
      </w:tr>
      <w:tr w:rsidR="00E614A7" w:rsidRPr="007F767F" w14:paraId="12E02063" w14:textId="77777777" w:rsidTr="00E1111F">
        <w:trPr>
          <w:trHeight w:val="43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F08A" w14:textId="77777777" w:rsidR="00E614A7" w:rsidRPr="007F767F" w:rsidRDefault="00E614A7" w:rsidP="00EF5341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CB87" w14:textId="77777777" w:rsidR="00E614A7" w:rsidRPr="00265E13" w:rsidRDefault="00E614A7" w:rsidP="00EF5341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65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ขั้นการปรับปรุงและนำผลไปใช้ </w:t>
            </w:r>
            <w:r w:rsidRPr="00265E13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265E13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65E1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265E1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218DB60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  <w:p w14:paraId="7EA4C9D6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……………………………………………………….……………………………………………………….</w:t>
            </w:r>
          </w:p>
        </w:tc>
      </w:tr>
    </w:tbl>
    <w:p w14:paraId="3168B316" w14:textId="77777777" w:rsidR="0025390F" w:rsidRDefault="0025390F" w:rsidP="00EF53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7F038FA" w14:textId="6F15C663" w:rsidR="00E614A7" w:rsidRPr="00090C4F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090C4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090C4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9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588"/>
        <w:gridCol w:w="2496"/>
        <w:gridCol w:w="2266"/>
      </w:tblGrid>
      <w:tr w:rsidR="00E614A7" w:rsidRPr="007F767F" w14:paraId="3532A81C" w14:textId="77777777" w:rsidTr="00760C3C">
        <w:trPr>
          <w:jc w:val="center"/>
        </w:trPr>
        <w:tc>
          <w:tcPr>
            <w:tcW w:w="988" w:type="dxa"/>
          </w:tcPr>
          <w:p w14:paraId="15C6A1C5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88" w:type="dxa"/>
          </w:tcPr>
          <w:p w14:paraId="0038B8F8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96" w:type="dxa"/>
          </w:tcPr>
          <w:p w14:paraId="1B1CB0A0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6" w:type="dxa"/>
          </w:tcPr>
          <w:p w14:paraId="36B0BC40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14A7" w:rsidRPr="007F767F" w14:paraId="7B440341" w14:textId="77777777" w:rsidTr="00760C3C">
        <w:trPr>
          <w:trHeight w:val="575"/>
          <w:jc w:val="center"/>
        </w:trPr>
        <w:tc>
          <w:tcPr>
            <w:tcW w:w="988" w:type="dxa"/>
          </w:tcPr>
          <w:p w14:paraId="7368113C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88" w:type="dxa"/>
          </w:tcPr>
          <w:p w14:paraId="7A6A2D8B" w14:textId="77777777" w:rsidR="00E614A7" w:rsidRPr="007F767F" w:rsidRDefault="00E614A7" w:rsidP="00EF5341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96" w:type="dxa"/>
          </w:tcPr>
          <w:p w14:paraId="56622C59" w14:textId="77777777" w:rsidR="00E614A7" w:rsidRPr="002621D6" w:rsidRDefault="00E614A7" w:rsidP="00EF5341">
            <w:pPr>
              <w:pStyle w:val="a5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6" w:type="dxa"/>
          </w:tcPr>
          <w:p w14:paraId="0F4C401B" w14:textId="77777777" w:rsidR="00E614A7" w:rsidRPr="007F767F" w:rsidRDefault="00E614A7" w:rsidP="00EF5341">
            <w:pPr>
              <w:pStyle w:val="a5"/>
              <w:spacing w:after="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614A7" w:rsidRPr="007F767F" w14:paraId="66257BB8" w14:textId="77777777" w:rsidTr="00760C3C">
        <w:trPr>
          <w:trHeight w:val="455"/>
          <w:jc w:val="center"/>
        </w:trPr>
        <w:tc>
          <w:tcPr>
            <w:tcW w:w="988" w:type="dxa"/>
          </w:tcPr>
          <w:p w14:paraId="7B3DBE55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3588" w:type="dxa"/>
          </w:tcPr>
          <w:p w14:paraId="0ABBCE79" w14:textId="77777777" w:rsidR="00E614A7" w:rsidRPr="007F767F" w:rsidRDefault="00E614A7" w:rsidP="00EF5341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96" w:type="dxa"/>
          </w:tcPr>
          <w:p w14:paraId="61ECBAB7" w14:textId="77777777" w:rsidR="00E614A7" w:rsidRPr="007F767F" w:rsidRDefault="00E614A7" w:rsidP="00EF5341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51C3F89D" w14:textId="77777777" w:rsidR="00E614A7" w:rsidRPr="007F767F" w:rsidRDefault="00E614A7" w:rsidP="00EF5341">
            <w:pPr>
              <w:pStyle w:val="a5"/>
              <w:spacing w:after="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60C3C" w:rsidRPr="007F767F" w14:paraId="038B34E6" w14:textId="77777777" w:rsidTr="007301AA">
        <w:trPr>
          <w:trHeight w:val="455"/>
          <w:jc w:val="center"/>
        </w:trPr>
        <w:tc>
          <w:tcPr>
            <w:tcW w:w="988" w:type="dxa"/>
          </w:tcPr>
          <w:p w14:paraId="375948E2" w14:textId="54E95B96" w:rsidR="00760C3C" w:rsidRPr="007F767F" w:rsidRDefault="00760C3C" w:rsidP="007301A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88" w:type="dxa"/>
          </w:tcPr>
          <w:p w14:paraId="774DE688" w14:textId="77777777" w:rsidR="00760C3C" w:rsidRPr="007F767F" w:rsidRDefault="00760C3C" w:rsidP="007301AA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96" w:type="dxa"/>
          </w:tcPr>
          <w:p w14:paraId="0291E6D9" w14:textId="77777777" w:rsidR="00760C3C" w:rsidRPr="007F767F" w:rsidRDefault="00760C3C" w:rsidP="007301A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3251B4A0" w14:textId="77777777" w:rsidR="00760C3C" w:rsidRPr="007F767F" w:rsidRDefault="00760C3C" w:rsidP="007301AA">
            <w:pPr>
              <w:pStyle w:val="a5"/>
              <w:spacing w:after="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64BE26F" w14:textId="77777777" w:rsidR="0025390F" w:rsidRDefault="0025390F" w:rsidP="00EF5341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9265BFE" w14:textId="18AB14DB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7.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งบประมาณและรายละเอียดการใช้งบประมาณ</w:t>
      </w:r>
    </w:p>
    <w:p w14:paraId="3FA3E2DC" w14:textId="77777777" w:rsidR="00E614A7" w:rsidRDefault="00E614A7" w:rsidP="00EF5341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7E5E54"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จำนวน..................................บาท</w:t>
      </w:r>
      <w:r w:rsidRPr="007E5E54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7E5E54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ประเภทของงบประมาณ...............................................................</w:t>
      </w:r>
    </w:p>
    <w:p w14:paraId="5CB642F3" w14:textId="77777777" w:rsidR="0025390F" w:rsidRPr="007E5E54" w:rsidRDefault="0025390F" w:rsidP="00EF5341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276"/>
        <w:gridCol w:w="1134"/>
        <w:gridCol w:w="1134"/>
        <w:gridCol w:w="1275"/>
      </w:tblGrid>
      <w:tr w:rsidR="00E614A7" w:rsidRPr="007F767F" w14:paraId="5A3BFE34" w14:textId="77777777" w:rsidTr="00B15261"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2E59F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กิจกรรมและรายละเอียด</w:t>
            </w:r>
          </w:p>
          <w:p w14:paraId="5A6FB41D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ในการใช้งบประมาณ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DB4F3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</w:t>
            </w:r>
          </w:p>
          <w:p w14:paraId="47F37DC8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ที่ใช้</w:t>
            </w:r>
          </w:p>
        </w:tc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D41A3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งบประมาณจำแนกตามหมวดรายจ่าย</w:t>
            </w:r>
          </w:p>
        </w:tc>
      </w:tr>
      <w:tr w:rsidR="00E614A7" w:rsidRPr="007F767F" w14:paraId="590B6B03" w14:textId="77777777" w:rsidTr="00B15261"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3F19F" w14:textId="77777777" w:rsidR="00E614A7" w:rsidRPr="007F767F" w:rsidRDefault="00E614A7" w:rsidP="00EF5341">
            <w:pPr>
              <w:spacing w:after="0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94DB6" w14:textId="77777777" w:rsidR="00E614A7" w:rsidRPr="007F767F" w:rsidRDefault="00E614A7" w:rsidP="00EF5341">
            <w:pPr>
              <w:spacing w:after="0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6F6A5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0BBE8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ค่าใช้สอย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59451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ค่าวัสดุ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BA86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ค่าครุภัณฑ์</w:t>
            </w:r>
          </w:p>
        </w:tc>
      </w:tr>
      <w:tr w:rsidR="00E614A7" w:rsidRPr="007F767F" w14:paraId="1D77E663" w14:textId="77777777" w:rsidTr="00B15261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15451B" w14:textId="77777777" w:rsidR="00E614A7" w:rsidRPr="007F767F" w:rsidRDefault="00E614A7" w:rsidP="00EF5341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1. กิจกรรม...........................................................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08EFAF" w14:textId="77777777" w:rsidR="00E614A7" w:rsidRPr="007F767F" w:rsidRDefault="00E614A7" w:rsidP="00EF5341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FBC02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3C4B61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2499FC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3438E7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E614A7" w:rsidRPr="007F767F" w14:paraId="3873D541" w14:textId="77777777" w:rsidTr="00760C3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E302B" w14:textId="77777777" w:rsidR="00E614A7" w:rsidRPr="007F767F" w:rsidRDefault="00E614A7" w:rsidP="00EF5341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2</w:t>
            </w: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กิจกรรม...........................................................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AB10B" w14:textId="77777777" w:rsidR="00E614A7" w:rsidRPr="007F767F" w:rsidRDefault="00E614A7" w:rsidP="00EF5341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E184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5BB8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88B9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E3BE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E614A7" w:rsidRPr="007F767F" w14:paraId="0D57F2A9" w14:textId="77777777" w:rsidTr="00760C3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2F818F" w14:textId="56D38D5A" w:rsidR="00E614A7" w:rsidRPr="007F767F" w:rsidRDefault="00760C3C" w:rsidP="00EF5341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3</w:t>
            </w:r>
            <w:r w:rsidR="00E614A7"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กิจกรรม...........................................................</w:t>
            </w:r>
            <w:r w:rsidR="00E614A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89EFBC" w14:textId="77777777" w:rsidR="00E614A7" w:rsidRPr="007F767F" w:rsidRDefault="00E614A7" w:rsidP="00EF5341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BF069F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6DB70A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13B3BA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E2D024" w14:textId="77777777" w:rsidR="00E614A7" w:rsidRPr="007F767F" w:rsidRDefault="00E614A7" w:rsidP="00EF534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760C3C" w:rsidRPr="007F767F" w14:paraId="4D0585E8" w14:textId="77777777" w:rsidTr="00760C3C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5D0E447" w14:textId="77777777" w:rsidR="00760C3C" w:rsidRPr="007F767F" w:rsidRDefault="00760C3C" w:rsidP="00760C3C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กิจกรรมและรายละเอียด</w:t>
            </w:r>
          </w:p>
          <w:p w14:paraId="19E835A8" w14:textId="69D2694F" w:rsidR="00760C3C" w:rsidRDefault="00760C3C" w:rsidP="00760C3C">
            <w:pPr>
              <w:pStyle w:val="ac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ในการใช้งบประมาณ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81EDCBB" w14:textId="77777777" w:rsidR="00760C3C" w:rsidRPr="007F767F" w:rsidRDefault="00760C3C" w:rsidP="00760C3C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</w:t>
            </w:r>
          </w:p>
          <w:p w14:paraId="7C5F35F6" w14:textId="6306D463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ที่ใช้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1188ED55" w14:textId="180ECDBB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งบประมาณจำแนกตามหมวดรายจ่าย</w:t>
            </w:r>
          </w:p>
        </w:tc>
      </w:tr>
      <w:tr w:rsidR="00760C3C" w:rsidRPr="007F767F" w14:paraId="67B94A13" w14:textId="77777777" w:rsidTr="00D0592B">
        <w:tc>
          <w:tcPr>
            <w:tcW w:w="368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CD7833" w14:textId="77777777" w:rsidR="00760C3C" w:rsidRDefault="00760C3C" w:rsidP="00760C3C">
            <w:pPr>
              <w:pStyle w:val="ac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88F818" w14:textId="77777777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A29A13" w14:textId="0AF74AC4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FD7DDA" w14:textId="4BFBEDC9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ค่าใช้สอย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D201D0" w14:textId="1ADE14C9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ค่าวัสดุ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9C7ECD" w14:textId="54D0118D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ค่าครุภัณฑ์</w:t>
            </w:r>
          </w:p>
        </w:tc>
      </w:tr>
      <w:tr w:rsidR="00760C3C" w:rsidRPr="007F767F" w14:paraId="6F0FA497" w14:textId="77777777" w:rsidTr="007301AA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CDA8B2" w14:textId="2F0DE075" w:rsidR="00760C3C" w:rsidRPr="007F767F" w:rsidRDefault="00760C3C" w:rsidP="00760C3C">
            <w:pPr>
              <w:pStyle w:val="ac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4</w:t>
            </w:r>
            <w:r w:rsidRPr="007F767F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. กิจกรรม...........................................................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eastAsia="ja-JP"/>
              </w:rPr>
              <w:t>............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CD84C3" w14:textId="77777777" w:rsidR="00760C3C" w:rsidRPr="007F767F" w:rsidRDefault="00760C3C" w:rsidP="00760C3C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6B0D5A" w14:textId="77777777" w:rsidR="00760C3C" w:rsidRPr="007F767F" w:rsidRDefault="00760C3C" w:rsidP="00760C3C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EBE75F" w14:textId="77777777" w:rsidR="00760C3C" w:rsidRPr="007F767F" w:rsidRDefault="00760C3C" w:rsidP="00760C3C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1811C3" w14:textId="77777777" w:rsidR="00760C3C" w:rsidRPr="007F767F" w:rsidRDefault="00760C3C" w:rsidP="00760C3C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6E2F0C" w14:textId="77777777" w:rsidR="00760C3C" w:rsidRPr="007F767F" w:rsidRDefault="00760C3C" w:rsidP="00760C3C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</w:tr>
      <w:tr w:rsidR="00760C3C" w:rsidRPr="007F767F" w14:paraId="5702CE18" w14:textId="77777777" w:rsidTr="00B15261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A81F0" w14:textId="77777777" w:rsidR="00760C3C" w:rsidRPr="007F767F" w:rsidRDefault="00760C3C" w:rsidP="00760C3C">
            <w:pPr>
              <w:spacing w:after="0"/>
              <w:ind w:firstLine="284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8A5C" w14:textId="77777777" w:rsidR="00760C3C" w:rsidRPr="007F767F" w:rsidRDefault="00760C3C" w:rsidP="00760C3C">
            <w:pPr>
              <w:spacing w:after="0"/>
              <w:jc w:val="center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D1C6" w14:textId="77777777" w:rsidR="00760C3C" w:rsidRPr="007F767F" w:rsidRDefault="00760C3C" w:rsidP="00760C3C">
            <w:pPr>
              <w:spacing w:after="0"/>
              <w:jc w:val="right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776B" w14:textId="77777777" w:rsidR="00760C3C" w:rsidRPr="007F767F" w:rsidRDefault="00760C3C" w:rsidP="00760C3C">
            <w:pPr>
              <w:spacing w:after="0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F937" w14:textId="77777777" w:rsidR="00760C3C" w:rsidRPr="007F767F" w:rsidRDefault="00760C3C" w:rsidP="00760C3C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BFC6" w14:textId="77777777" w:rsidR="00760C3C" w:rsidRPr="007F767F" w:rsidRDefault="00760C3C" w:rsidP="00760C3C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</w:p>
        </w:tc>
      </w:tr>
    </w:tbl>
    <w:p w14:paraId="21A94D48" w14:textId="77777777" w:rsidR="00E614A7" w:rsidRPr="007F767F" w:rsidRDefault="00E614A7" w:rsidP="00EF5341">
      <w:pPr>
        <w:spacing w:after="0"/>
        <w:ind w:right="-635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p w14:paraId="77067F78" w14:textId="77777777" w:rsidR="00E614A7" w:rsidRPr="007F767F" w:rsidRDefault="00E614A7" w:rsidP="00EF5341">
      <w:pPr>
        <w:pStyle w:val="ac"/>
        <w:snapToGrid w:val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งบประมาณสามารถถัวเฉลี่ยจ่ายได้ทุกรายการ</w:t>
      </w:r>
    </w:p>
    <w:p w14:paraId="4F552743" w14:textId="77777777" w:rsidR="00E614A7" w:rsidRPr="00AC6976" w:rsidRDefault="00E614A7" w:rsidP="00EF5341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Pr="00AC697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หน่วยงานที่รับผิดชอบ </w:t>
      </w:r>
    </w:p>
    <w:p w14:paraId="10D01B2C" w14:textId="5699D26B" w:rsidR="00E614A7" w:rsidRPr="0002051F" w:rsidRDefault="00E614A7" w:rsidP="00EF5341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2051F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Pr="0002051F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02051F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</w:p>
    <w:p w14:paraId="1AAF14B1" w14:textId="662A40B7" w:rsidR="00E614A7" w:rsidRDefault="00E614A7" w:rsidP="00EF5341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>
        <w:rPr>
          <w:rFonts w:ascii="TH SarabunPSK" w:hAnsi="TH SarabunPSK" w:cs="TH SarabunPSK"/>
          <w:color w:val="000000"/>
          <w:sz w:val="32"/>
          <w:szCs w:val="32"/>
        </w:rPr>
        <w:t>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</w:p>
    <w:p w14:paraId="545ADC52" w14:textId="0EF47EF2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จำนวนบุคคลที่ปฏิบัติงาน/โครงการ</w:t>
      </w:r>
    </w:p>
    <w:p w14:paraId="3CC3274E" w14:textId="77777777" w:rsidR="00E614A7" w:rsidRPr="007F767F" w:rsidRDefault="00E614A7" w:rsidP="00EF5341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9.1 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ข้าราชการ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25C7BC4C" w14:textId="77777777" w:rsidR="00E614A7" w:rsidRPr="007F767F" w:rsidRDefault="00E614A7" w:rsidP="00EF5341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.2  ลูกจ้างประจำ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608C2FE4" w14:textId="6865BF10" w:rsidR="00522387" w:rsidRPr="00B11E4A" w:rsidRDefault="00E614A7" w:rsidP="00EF5341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.3  ลูกจ้างชั่วคราว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....................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6A1851D1" w14:textId="49A881E6" w:rsidR="00E614A7" w:rsidRPr="007F767F" w:rsidRDefault="00E614A7" w:rsidP="00EF5341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10.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หน่วยงานที่เกี่ยวข้อง </w:t>
      </w:r>
    </w:p>
    <w:p w14:paraId="4207B0BE" w14:textId="1A87F14C" w:rsidR="00E614A7" w:rsidRDefault="00E614A7" w:rsidP="00EF5341">
      <w:pPr>
        <w:spacing w:after="0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</w:t>
      </w:r>
    </w:p>
    <w:p w14:paraId="3C143F7E" w14:textId="7E019141" w:rsidR="00E614A7" w:rsidRPr="00780D53" w:rsidRDefault="00E614A7" w:rsidP="00EF534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</w:t>
      </w:r>
    </w:p>
    <w:p w14:paraId="3A11C810" w14:textId="77777777" w:rsidR="00B11E4A" w:rsidRDefault="00B11E4A" w:rsidP="00EF5341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FD48FC6" w14:textId="4F2E30C5" w:rsidR="00E614A7" w:rsidRPr="00AC6976" w:rsidRDefault="00E614A7" w:rsidP="00EF5341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11.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การติดตามและประเมินผล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E614A7" w:rsidRPr="007F767F" w14:paraId="327464D0" w14:textId="77777777" w:rsidTr="00B15261">
        <w:trPr>
          <w:trHeight w:val="918"/>
        </w:trPr>
        <w:tc>
          <w:tcPr>
            <w:tcW w:w="4503" w:type="dxa"/>
            <w:shd w:val="clear" w:color="auto" w:fill="auto"/>
            <w:vAlign w:val="center"/>
          </w:tcPr>
          <w:p w14:paraId="489C9850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A8C18CB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B9FF485" w14:textId="77777777" w:rsidR="00E614A7" w:rsidRPr="007F767F" w:rsidRDefault="00E614A7" w:rsidP="00EF534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E614A7" w:rsidRPr="007F767F" w14:paraId="7B100815" w14:textId="77777777" w:rsidTr="00B15261">
        <w:tc>
          <w:tcPr>
            <w:tcW w:w="4503" w:type="dxa"/>
            <w:shd w:val="clear" w:color="auto" w:fill="auto"/>
          </w:tcPr>
          <w:p w14:paraId="364C58E1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ผลผลิต (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Outputs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29FA76FF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1…………………………………………………………………</w:t>
            </w:r>
          </w:p>
          <w:p w14:paraId="08B3E484" w14:textId="77777777" w:rsidR="00E614A7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    2…………………………………………………………………</w:t>
            </w:r>
          </w:p>
          <w:p w14:paraId="78524130" w14:textId="77777777" w:rsidR="00E614A7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69BD935" w14:textId="77777777" w:rsidR="00E614A7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3E88904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  <w:p w14:paraId="2ADD3239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ผลลัพธ์ (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Outcomes</w:t>
            </w:r>
            <w:r w:rsidRPr="007F76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02DC9166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...............................................................................</w:t>
            </w: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  <w:p w14:paraId="62C29D9D" w14:textId="77777777" w:rsidR="00E614A7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……………………………………………………………………..</w:t>
            </w:r>
          </w:p>
          <w:p w14:paraId="5F258CA4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E91630B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6" w:type="dxa"/>
            <w:shd w:val="clear" w:color="auto" w:fill="auto"/>
          </w:tcPr>
          <w:p w14:paraId="6A917350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1.</w:t>
            </w: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จัดเก็บข้อมูลจากเอกสารหลักฐาน</w:t>
            </w:r>
          </w:p>
          <w:p w14:paraId="6901A77D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2. สัมภาษณ์เจ้าหน้าที่ที่เกี่ยวข้อง</w:t>
            </w:r>
          </w:p>
          <w:p w14:paraId="7F836808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สังเกต</w:t>
            </w:r>
          </w:p>
          <w:p w14:paraId="6F3B043F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 วิเคราะห์ สังเคราะห์ รายละเอียดจากข้อมูล</w:t>
            </w:r>
          </w:p>
          <w:p w14:paraId="461EE324" w14:textId="77777777" w:rsidR="00E614A7" w:rsidRPr="007F767F" w:rsidRDefault="00E614A7" w:rsidP="00EF534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29FCB877" w14:textId="77777777" w:rsidR="00E614A7" w:rsidRPr="007F767F" w:rsidRDefault="00E614A7" w:rsidP="00EF5341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1. </w:t>
            </w: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</w:t>
            </w:r>
          </w:p>
          <w:p w14:paraId="5F3D85A5" w14:textId="77777777" w:rsidR="00E614A7" w:rsidRPr="007F767F" w:rsidRDefault="00E614A7" w:rsidP="00EF5341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 </w:t>
            </w:r>
            <w:r w:rsidRPr="007F76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……………….</w:t>
            </w:r>
          </w:p>
          <w:p w14:paraId="563CF1AB" w14:textId="77777777" w:rsidR="00E614A7" w:rsidRPr="007F767F" w:rsidRDefault="00E614A7" w:rsidP="00EF5341">
            <w:pPr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112FB1A" w14:textId="77777777" w:rsidR="00E614A7" w:rsidRDefault="00E614A7" w:rsidP="00EF5341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037D675" w14:textId="77777777" w:rsidR="00E614A7" w:rsidRPr="007F767F" w:rsidRDefault="00E614A7" w:rsidP="00EF5341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12.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ผลที่คาดว่าจะได้รับ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..................................</w:t>
      </w:r>
    </w:p>
    <w:p w14:paraId="392B2151" w14:textId="77777777" w:rsidR="00E614A7" w:rsidRPr="007F767F" w:rsidRDefault="00E614A7" w:rsidP="00EF5341">
      <w:pPr>
        <w:spacing w:after="0"/>
        <w:rPr>
          <w:rFonts w:ascii="TH SarabunPSK" w:hAnsi="TH SarabunPSK" w:cs="TH SarabunPSK"/>
          <w:b/>
          <w:bCs/>
          <w:sz w:val="14"/>
          <w:szCs w:val="14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</w:t>
      </w:r>
    </w:p>
    <w:p w14:paraId="73B80E57" w14:textId="13778745" w:rsidR="00E614A7" w:rsidRPr="00074B23" w:rsidRDefault="00E614A7" w:rsidP="00EF5341">
      <w:pPr>
        <w:tabs>
          <w:tab w:val="left" w:pos="18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ปัญหาที่คาดว่าจะเกิดขึ้น/แนวทางแก้ไข</w:t>
      </w:r>
    </w:p>
    <w:tbl>
      <w:tblPr>
        <w:tblW w:w="8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0"/>
        <w:gridCol w:w="4463"/>
      </w:tblGrid>
      <w:tr w:rsidR="00E614A7" w:rsidRPr="007F767F" w14:paraId="2BB780E0" w14:textId="77777777" w:rsidTr="00B15261"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0342" w14:textId="77777777" w:rsidR="00E614A7" w:rsidRPr="007F767F" w:rsidRDefault="00E614A7" w:rsidP="00EF5341">
            <w:pPr>
              <w:tabs>
                <w:tab w:val="left" w:pos="1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ปัญหาที่คาดว่าจะเกิดขึ้น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EB4A" w14:textId="77777777" w:rsidR="00E614A7" w:rsidRPr="007F767F" w:rsidRDefault="00E614A7" w:rsidP="00EF5341">
            <w:pPr>
              <w:tabs>
                <w:tab w:val="left" w:pos="18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แนวทางแก้ไข</w:t>
            </w:r>
          </w:p>
        </w:tc>
      </w:tr>
      <w:tr w:rsidR="00E614A7" w:rsidRPr="007F767F" w14:paraId="3D2405FF" w14:textId="77777777" w:rsidTr="00B15261"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E91E" w14:textId="77777777" w:rsidR="00E614A7" w:rsidRPr="007F767F" w:rsidRDefault="00E614A7" w:rsidP="00EF5341">
            <w:pPr>
              <w:tabs>
                <w:tab w:val="left" w:pos="180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F246" w14:textId="77777777" w:rsidR="00E614A7" w:rsidRDefault="00E614A7" w:rsidP="00EF5341">
            <w:pPr>
              <w:tabs>
                <w:tab w:val="left" w:pos="18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59411F" w14:textId="77777777" w:rsidR="00E614A7" w:rsidRPr="007F767F" w:rsidRDefault="00E614A7" w:rsidP="00EF5341">
            <w:pPr>
              <w:tabs>
                <w:tab w:val="left" w:pos="180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A06E945" w14:textId="77777777" w:rsidR="00E614A7" w:rsidRPr="007F767F" w:rsidRDefault="00E614A7" w:rsidP="00EF5341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2FC98A" w14:textId="6C40A8CE" w:rsidR="00E614A7" w:rsidRPr="00FC58A6" w:rsidRDefault="00E614A7" w:rsidP="00EF5341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A583E">
        <w:rPr>
          <w:rFonts w:ascii="TH SarabunPSK" w:hAnsi="TH SarabunPSK" w:cs="TH SarabunPSK"/>
          <w:sz w:val="32"/>
          <w:szCs w:val="32"/>
          <w:cs/>
        </w:rPr>
        <w:t>ลงชื่อ 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...ผู้เสนอโครงการ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FC58A6">
        <w:rPr>
          <w:rFonts w:ascii="TH SarabunPSK" w:hAnsi="TH SarabunPSK" w:cs="TH SarabunPSK"/>
          <w:sz w:val="32"/>
          <w:szCs w:val="32"/>
          <w:cs/>
        </w:rPr>
        <w:t>ผู้พิจารณาโครงการ</w:t>
      </w:r>
    </w:p>
    <w:p w14:paraId="5253AC4B" w14:textId="098E3CAE" w:rsidR="00E614A7" w:rsidRPr="004A583E" w:rsidRDefault="00E614A7" w:rsidP="00EF5341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(................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...)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Pr="004A583E">
        <w:rPr>
          <w:rFonts w:ascii="TH SarabunPSK" w:hAnsi="TH SarabunPSK" w:cs="TH SarabunPSK"/>
          <w:sz w:val="32"/>
          <w:szCs w:val="32"/>
          <w:cs/>
        </w:rPr>
        <w:t>(...................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4A583E">
        <w:rPr>
          <w:rFonts w:ascii="TH SarabunPSK" w:hAnsi="TH SarabunPSK" w:cs="TH SarabunPSK"/>
          <w:sz w:val="32"/>
          <w:szCs w:val="32"/>
          <w:cs/>
        </w:rPr>
        <w:t>.....)</w:t>
      </w:r>
    </w:p>
    <w:p w14:paraId="6F058811" w14:textId="7AFAEC2E" w:rsidR="00E614A7" w:rsidRDefault="00E614A7" w:rsidP="00EF5341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A583E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005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 / หัวหน้างาน</w:t>
      </w:r>
    </w:p>
    <w:p w14:paraId="4241F7AD" w14:textId="77777777" w:rsidR="00E614A7" w:rsidRPr="00FC58A6" w:rsidRDefault="00E614A7" w:rsidP="00EF5341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C7794B" w14:textId="77777777" w:rsidR="00E614A7" w:rsidRPr="00FC58A6" w:rsidRDefault="00E614A7" w:rsidP="00EF5341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851D18" w14:textId="77777777" w:rsidR="00E614A7" w:rsidRPr="00FC58A6" w:rsidRDefault="00E614A7" w:rsidP="00EF5341">
      <w:pPr>
        <w:tabs>
          <w:tab w:val="left" w:pos="180"/>
        </w:tabs>
        <w:spacing w:after="0" w:line="240" w:lineRule="auto"/>
        <w:ind w:right="-275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FC58A6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1FB9FC76" w14:textId="77777777" w:rsidR="00E614A7" w:rsidRPr="00FC58A6" w:rsidRDefault="00E614A7" w:rsidP="00EF5341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>(.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FC58A6">
        <w:rPr>
          <w:rFonts w:ascii="TH SarabunPSK" w:hAnsi="TH SarabunPSK" w:cs="TH SarabunPSK"/>
          <w:sz w:val="32"/>
          <w:szCs w:val="32"/>
          <w:cs/>
        </w:rPr>
        <w:t>..........................)</w:t>
      </w:r>
    </w:p>
    <w:p w14:paraId="3D16ED12" w14:textId="77777777" w:rsidR="00E614A7" w:rsidRDefault="00E614A7" w:rsidP="00EF5341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รองผู้อำนวยการ</w:t>
      </w:r>
      <w:r w:rsidRPr="00FC58A6">
        <w:rPr>
          <w:rFonts w:ascii="TH SarabunPSK" w:hAnsi="TH SarabunPSK" w:cs="TH SarabunPSK"/>
          <w:sz w:val="32"/>
          <w:szCs w:val="32"/>
          <w:cs/>
        </w:rPr>
        <w:t>กลุ่มบริหา</w:t>
      </w:r>
      <w:r>
        <w:rPr>
          <w:rFonts w:ascii="TH SarabunPSK" w:hAnsi="TH SarabunPSK" w:cs="TH SarabunPSK"/>
          <w:sz w:val="32"/>
          <w:szCs w:val="32"/>
          <w:cs/>
        </w:rPr>
        <w:t>ร......................</w:t>
      </w:r>
    </w:p>
    <w:p w14:paraId="339199D7" w14:textId="77777777" w:rsidR="00E614A7" w:rsidRDefault="00E614A7" w:rsidP="00EF5341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C79FD3" w14:textId="77777777" w:rsidR="00E614A7" w:rsidRPr="00FC58A6" w:rsidRDefault="00E614A7" w:rsidP="00EF5341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4B4FDF" w14:textId="77777777" w:rsidR="00E614A7" w:rsidRPr="00FC58A6" w:rsidRDefault="00E614A7" w:rsidP="00EF5341">
      <w:pPr>
        <w:tabs>
          <w:tab w:val="left" w:pos="180"/>
        </w:tabs>
        <w:spacing w:after="0" w:line="240" w:lineRule="auto"/>
        <w:ind w:right="-275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FC58A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C58A6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14:paraId="0043FF59" w14:textId="43B0E9F0" w:rsidR="00E614A7" w:rsidRPr="00FC58A6" w:rsidRDefault="00E614A7" w:rsidP="00EF5341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EF5341">
        <w:rPr>
          <w:rFonts w:ascii="TH SarabunPSK" w:hAnsi="TH SarabunPSK" w:cs="TH SarabunPSK" w:hint="cs"/>
          <w:sz w:val="32"/>
          <w:szCs w:val="32"/>
          <w:cs/>
        </w:rPr>
        <w:t>เอกวุฒิ  ไกรมาก</w:t>
      </w:r>
      <w:r w:rsidRPr="00FC58A6">
        <w:rPr>
          <w:rFonts w:ascii="TH SarabunPSK" w:hAnsi="TH SarabunPSK" w:cs="TH SarabunPSK"/>
          <w:sz w:val="32"/>
          <w:szCs w:val="32"/>
          <w:cs/>
        </w:rPr>
        <w:t>)</w:t>
      </w:r>
    </w:p>
    <w:p w14:paraId="4BA7AAEF" w14:textId="0743A5A3" w:rsidR="00E614A7" w:rsidRDefault="00E614A7" w:rsidP="00EF5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</w:rPr>
        <w:t xml:space="preserve">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C58A6">
        <w:rPr>
          <w:rFonts w:ascii="TH SarabunPSK" w:hAnsi="TH SarabunPSK" w:cs="TH SarabunPSK"/>
          <w:sz w:val="32"/>
          <w:szCs w:val="32"/>
          <w:cs/>
        </w:rPr>
        <w:t>ผู้อำนวยการโรงเรียนศรียาภัย</w:t>
      </w:r>
    </w:p>
    <w:p w14:paraId="7A55761A" w14:textId="77777777" w:rsidR="00E614A7" w:rsidRDefault="00E614A7" w:rsidP="00EF5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A0C585" w14:textId="77777777" w:rsidR="00E614A7" w:rsidRPr="00FC58A6" w:rsidRDefault="00E614A7" w:rsidP="00EF5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C665BF" w14:textId="77777777" w:rsidR="00E614A7" w:rsidRPr="00FC58A6" w:rsidRDefault="00E614A7" w:rsidP="00EF5341">
      <w:pPr>
        <w:tabs>
          <w:tab w:val="left" w:pos="180"/>
        </w:tabs>
        <w:spacing w:after="0" w:line="240" w:lineRule="auto"/>
        <w:ind w:right="-275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.......................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เห็นชอบ</w:t>
      </w:r>
      <w:r w:rsidRPr="00FC58A6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533A0F7A" w14:textId="49361AAF" w:rsidR="00E614A7" w:rsidRPr="00FC58A6" w:rsidRDefault="00E614A7" w:rsidP="00EF5341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อนันต์  มณีรัตน์</w:t>
      </w:r>
      <w:r w:rsidRPr="00FC58A6">
        <w:rPr>
          <w:rFonts w:ascii="TH SarabunPSK" w:hAnsi="TH SarabunPSK" w:cs="TH SarabunPSK"/>
          <w:sz w:val="32"/>
          <w:szCs w:val="32"/>
          <w:cs/>
        </w:rPr>
        <w:t>)</w:t>
      </w:r>
    </w:p>
    <w:p w14:paraId="757092E9" w14:textId="3BAA7574" w:rsidR="00E614A7" w:rsidRPr="00FC58A6" w:rsidRDefault="00E614A7" w:rsidP="00E614A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ประธาน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สถานศึกษาขั้นพื้นฐาน โรงเรียนศรียาภัย</w:t>
      </w:r>
    </w:p>
    <w:p w14:paraId="7AC0DB71" w14:textId="77777777" w:rsidR="00E614A7" w:rsidRDefault="00E614A7" w:rsidP="00E614A7">
      <w:pPr>
        <w:rPr>
          <w:rFonts w:ascii="TH SarabunPSK" w:hAnsi="TH SarabunPSK" w:cs="TH SarabunPSK"/>
        </w:rPr>
      </w:pPr>
    </w:p>
    <w:p w14:paraId="53AF8658" w14:textId="77777777" w:rsidR="00E614A7" w:rsidRDefault="00E614A7" w:rsidP="00E614A7">
      <w:pPr>
        <w:rPr>
          <w:rFonts w:ascii="TH SarabunPSK" w:hAnsi="TH SarabunPSK" w:cs="TH SarabunPSK"/>
        </w:rPr>
      </w:pPr>
    </w:p>
    <w:p w14:paraId="0FC1C765" w14:textId="77777777" w:rsidR="00E614A7" w:rsidRDefault="00E614A7" w:rsidP="00E614A7">
      <w:pPr>
        <w:rPr>
          <w:rFonts w:ascii="TH SarabunPSK" w:hAnsi="TH SarabunPSK" w:cs="TH SarabunPSK"/>
        </w:rPr>
      </w:pPr>
    </w:p>
    <w:p w14:paraId="180B36F9" w14:textId="77777777" w:rsidR="00E614A7" w:rsidRDefault="00E614A7" w:rsidP="00E614A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48BAAA" w14:textId="77777777" w:rsidR="00E614A7" w:rsidRDefault="00E614A7" w:rsidP="00E614A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E162BD" w14:textId="77777777" w:rsidR="006A1F53" w:rsidRDefault="006A1F53" w:rsidP="00EF534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78BA6" w14:textId="21B6622F" w:rsidR="00E614A7" w:rsidRDefault="00E614A7" w:rsidP="00E614A7">
      <w:pPr>
        <w:spacing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43C04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รายละเอียดแนบท้ายการใช้งบประมาณ</w:t>
      </w:r>
      <w:r w:rsidRPr="00643C0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ในกิจกรรมตามโครงการ</w:t>
      </w:r>
    </w:p>
    <w:p w14:paraId="103517CE" w14:textId="77777777" w:rsidR="00E614A7" w:rsidRPr="00643C04" w:rsidRDefault="00E614A7" w:rsidP="00E614A7">
      <w:pPr>
        <w:spacing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5FDEEBA9" w14:textId="043786DC" w:rsidR="00E614A7" w:rsidRDefault="00E614A7" w:rsidP="00E614A7">
      <w:pPr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1.ชื่อโครงการ</w:t>
      </w:r>
      <w:r w:rsidRPr="00F11399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F11399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</w:t>
      </w:r>
      <w:r w:rsidRPr="00F11399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</w:t>
      </w:r>
      <w:r w:rsidR="00A90776">
        <w:rPr>
          <w:rFonts w:ascii="TH SarabunPSK" w:hAnsi="TH SarabunPSK" w:cs="TH SarabunPSK"/>
          <w:color w:val="000000"/>
          <w:sz w:val="32"/>
          <w:szCs w:val="32"/>
        </w:rPr>
        <w:t>..................</w:t>
      </w:r>
    </w:p>
    <w:p w14:paraId="0603AA95" w14:textId="647E4105" w:rsidR="00E614A7" w:rsidRPr="00F11399" w:rsidRDefault="00E614A7" w:rsidP="00E614A7">
      <w:pPr>
        <w:spacing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2.ชื่อ</w:t>
      </w:r>
      <w:r w:rsidRPr="00F1139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F11399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</w:t>
      </w:r>
      <w:r w:rsidRPr="00F11399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F11399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</w:t>
      </w:r>
      <w:r w:rsidR="00A90776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</w:p>
    <w:p w14:paraId="55B3D717" w14:textId="733BE4F6" w:rsidR="00E614A7" w:rsidRPr="007F767F" w:rsidRDefault="00E614A7" w:rsidP="00E614A7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C3776D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มาตรฐานการศึกษาของโรงเรียน </w:t>
      </w:r>
      <w:r>
        <w:rPr>
          <w:rFonts w:ascii="TH SarabunPSK" w:hAnsi="TH SarabunPSK" w:cs="TH SarabunPSK"/>
          <w:sz w:val="32"/>
          <w:szCs w:val="32"/>
          <w:cs/>
        </w:rPr>
        <w:t>ข้อที่........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7F767F">
        <w:rPr>
          <w:rFonts w:ascii="TH SarabunPSK" w:hAnsi="TH SarabunPSK" w:cs="TH SarabunPSK"/>
          <w:sz w:val="32"/>
          <w:szCs w:val="32"/>
          <w:cs/>
        </w:rPr>
        <w:t>....</w:t>
      </w:r>
      <w:r w:rsidRPr="007F767F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/>
          <w:sz w:val="32"/>
          <w:szCs w:val="32"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</w:t>
      </w:r>
      <w:r w:rsidR="00A90776">
        <w:rPr>
          <w:rFonts w:ascii="TH SarabunPSK" w:hAnsi="TH SarabunPSK" w:cs="TH SarabunPSK"/>
          <w:sz w:val="32"/>
          <w:szCs w:val="32"/>
        </w:rPr>
        <w:t>................</w:t>
      </w:r>
    </w:p>
    <w:p w14:paraId="6F4F79B3" w14:textId="05752F55" w:rsidR="00E614A7" w:rsidRPr="007F767F" w:rsidRDefault="00E614A7" w:rsidP="00E614A7">
      <w:pPr>
        <w:ind w:right="-95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767F">
        <w:rPr>
          <w:rFonts w:ascii="TH SarabunPSK" w:hAnsi="TH SarabunPSK" w:cs="TH SarabunPSK"/>
          <w:sz w:val="32"/>
          <w:szCs w:val="32"/>
          <w:cs/>
        </w:rPr>
        <w:tab/>
        <w:t>ตัวชี้วัดข้อที่.......................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7F767F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7F767F">
        <w:rPr>
          <w:rFonts w:ascii="TH SarabunPSK" w:hAnsi="TH SarabunPSK" w:cs="TH SarabunPSK"/>
          <w:sz w:val="32"/>
          <w:szCs w:val="32"/>
        </w:rPr>
        <w:t>.</w:t>
      </w:r>
    </w:p>
    <w:p w14:paraId="56FCBAE4" w14:textId="0B917729" w:rsidR="00E614A7" w:rsidRDefault="00E614A7" w:rsidP="00E614A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="00175E20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</w:t>
      </w:r>
      <w:r w:rsidRPr="007F767F"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7F767F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7F767F">
        <w:rPr>
          <w:rFonts w:ascii="TH SarabunPSK" w:hAnsi="TH SarabunPSK" w:cs="TH SarabunPSK"/>
          <w:sz w:val="32"/>
          <w:szCs w:val="32"/>
        </w:rPr>
        <w:t>....</w:t>
      </w:r>
    </w:p>
    <w:p w14:paraId="389AA833" w14:textId="77777777" w:rsidR="00E614A7" w:rsidRPr="007F767F" w:rsidRDefault="00E614A7" w:rsidP="00E614A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0339188" w14:textId="7BA58C6B" w:rsidR="00E614A7" w:rsidRPr="007F767F" w:rsidRDefault="00E614A7" w:rsidP="00A907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7F767F"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7562E28C" w14:textId="1908DC16" w:rsidR="00E614A7" w:rsidRPr="007F767F" w:rsidRDefault="00E614A7" w:rsidP="00A907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14:paraId="6D9A1463" w14:textId="03EFEB2C" w:rsidR="00E614A7" w:rsidRPr="007F767F" w:rsidRDefault="00E614A7" w:rsidP="00A907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/>
          <w:sz w:val="32"/>
          <w:szCs w:val="32"/>
        </w:rPr>
        <w:t>...</w:t>
      </w:r>
    </w:p>
    <w:p w14:paraId="35B506BE" w14:textId="77777777" w:rsidR="00E614A7" w:rsidRPr="007F767F" w:rsidRDefault="00E614A7" w:rsidP="00A90776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CD068BB" w14:textId="6D17B27E" w:rsidR="00E614A7" w:rsidRDefault="00E614A7" w:rsidP="00A907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.1 เชิงปริมาณ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624ED999" w14:textId="412770DA" w:rsidR="00E614A7" w:rsidRPr="007F767F" w:rsidRDefault="00E614A7" w:rsidP="00A90776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14:paraId="05FEB29B" w14:textId="77777777" w:rsidR="00E614A7" w:rsidRPr="007F767F" w:rsidRDefault="00E614A7" w:rsidP="00A9077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.2 เชิงคุณภาพ</w:t>
      </w:r>
    </w:p>
    <w:p w14:paraId="171686A1" w14:textId="21213663" w:rsidR="00E614A7" w:rsidRDefault="00E614A7" w:rsidP="00A90776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7F767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</w:t>
      </w:r>
    </w:p>
    <w:p w14:paraId="5637894E" w14:textId="1230299E" w:rsidR="00E614A7" w:rsidRDefault="00E614A7" w:rsidP="00A907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/>
          <w:sz w:val="32"/>
          <w:szCs w:val="32"/>
        </w:rPr>
        <w:t>..........</w:t>
      </w:r>
      <w:r w:rsidRPr="007F767F"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7F767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/>
          <w:sz w:val="32"/>
          <w:szCs w:val="32"/>
        </w:rPr>
        <w:t>....</w:t>
      </w:r>
    </w:p>
    <w:p w14:paraId="2B9B65BB" w14:textId="77777777" w:rsidR="00E614A7" w:rsidRPr="007F767F" w:rsidRDefault="00E614A7" w:rsidP="00A9077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14:paraId="043E25FD" w14:textId="100F719D" w:rsidR="00B15261" w:rsidRPr="00A90776" w:rsidRDefault="00E614A7" w:rsidP="00A90776">
      <w:pPr>
        <w:spacing w:after="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5897714B" w14:textId="38829295" w:rsidR="00E614A7" w:rsidRDefault="00E614A7" w:rsidP="00E614A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C7ED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C7EDC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44E23C83" w14:textId="1A8634CB" w:rsidR="00E614A7" w:rsidRPr="007F767F" w:rsidRDefault="00E614A7" w:rsidP="00E614A7">
      <w:pPr>
        <w:ind w:right="-472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17277056" w14:textId="77777777" w:rsidR="00A90776" w:rsidRDefault="00A90776" w:rsidP="00E614A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A9BAAA" w14:textId="77777777" w:rsidR="00A90776" w:rsidRDefault="00A90776" w:rsidP="00E614A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8FA06C" w14:textId="77777777" w:rsidR="00A90776" w:rsidRDefault="00A90776" w:rsidP="00E614A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384781" w14:textId="7C6ADC3A" w:rsidR="00E614A7" w:rsidRPr="00CC7EDC" w:rsidRDefault="00E614A7" w:rsidP="00E614A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9.รายละเอียดการใช้งบประมาณ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134"/>
        <w:gridCol w:w="1134"/>
        <w:gridCol w:w="1134"/>
      </w:tblGrid>
      <w:tr w:rsidR="00E614A7" w:rsidRPr="007F767F" w14:paraId="271520C0" w14:textId="77777777" w:rsidTr="00B15261"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BF881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lastRenderedPageBreak/>
              <w:t>รายละเอียดในการใช้งบประมาณ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94221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</w:t>
            </w:r>
          </w:p>
          <w:p w14:paraId="680AE0F3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ที่ใช้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4B8E0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งบประมาณจำแนกตามหมวดรายจ่าย</w:t>
            </w:r>
          </w:p>
        </w:tc>
      </w:tr>
      <w:tr w:rsidR="00E614A7" w:rsidRPr="007F767F" w14:paraId="2F62C8A9" w14:textId="77777777" w:rsidTr="00B15261"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62224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8A85A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F667A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B31BB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ค่าใช้สอย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FC3DA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ค่าวัสดุ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951C5" w14:textId="77777777" w:rsidR="00E614A7" w:rsidRPr="007F767F" w:rsidRDefault="00E614A7" w:rsidP="00B1526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ค่าครุภัณฑ์</w:t>
            </w:r>
          </w:p>
        </w:tc>
      </w:tr>
      <w:tr w:rsidR="00E614A7" w:rsidRPr="007F767F" w14:paraId="74C467D2" w14:textId="77777777" w:rsidTr="00B15261">
        <w:trPr>
          <w:trHeight w:val="409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E47D6B" w14:textId="77777777" w:rsidR="00E614A7" w:rsidRPr="007F767F" w:rsidRDefault="00E614A7" w:rsidP="00B1526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AC6BC8" w14:textId="77777777" w:rsidR="00E614A7" w:rsidRPr="007F767F" w:rsidRDefault="00E614A7" w:rsidP="00B15261">
            <w:pPr>
              <w:pStyle w:val="ac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AF9F83" w14:textId="77777777" w:rsidR="00E614A7" w:rsidRPr="007F767F" w:rsidRDefault="00E614A7" w:rsidP="00B1526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8745D9" w14:textId="77777777" w:rsidR="00E614A7" w:rsidRPr="007F767F" w:rsidRDefault="00E614A7" w:rsidP="00B1526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8F66D4" w14:textId="77777777" w:rsidR="00E614A7" w:rsidRPr="007F767F" w:rsidRDefault="00E614A7" w:rsidP="00B1526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68BA6B" w14:textId="77777777" w:rsidR="00E614A7" w:rsidRPr="007F767F" w:rsidRDefault="00E614A7" w:rsidP="00B15261">
            <w:pPr>
              <w:pStyle w:val="ac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</w:p>
        </w:tc>
      </w:tr>
      <w:tr w:rsidR="00E614A7" w:rsidRPr="007F767F" w14:paraId="31564160" w14:textId="77777777" w:rsidTr="00B15261"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FD209" w14:textId="77777777" w:rsidR="00E614A7" w:rsidRPr="007F767F" w:rsidRDefault="00E614A7" w:rsidP="00B15261">
            <w:pPr>
              <w:spacing w:after="0"/>
              <w:ind w:firstLine="284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68BB" w14:textId="77777777" w:rsidR="00E614A7" w:rsidRPr="007F767F" w:rsidRDefault="00E614A7" w:rsidP="00B15261">
            <w:pPr>
              <w:spacing w:after="0"/>
              <w:jc w:val="center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9006" w14:textId="77777777" w:rsidR="00E614A7" w:rsidRPr="007F767F" w:rsidRDefault="00E614A7" w:rsidP="00B15261">
            <w:pPr>
              <w:spacing w:after="0"/>
              <w:jc w:val="right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F198" w14:textId="77777777" w:rsidR="00E614A7" w:rsidRPr="007F767F" w:rsidRDefault="00E614A7" w:rsidP="00B15261">
            <w:pPr>
              <w:spacing w:after="0"/>
              <w:jc w:val="center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55FF" w14:textId="77777777" w:rsidR="00E614A7" w:rsidRPr="007F767F" w:rsidRDefault="00E614A7" w:rsidP="00B1526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E231" w14:textId="77777777" w:rsidR="00E614A7" w:rsidRPr="007F767F" w:rsidRDefault="00E614A7" w:rsidP="00B15261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</w:p>
        </w:tc>
      </w:tr>
    </w:tbl>
    <w:p w14:paraId="5516D5F7" w14:textId="77777777" w:rsidR="00E614A7" w:rsidRPr="007F767F" w:rsidRDefault="00E614A7" w:rsidP="00E614A7">
      <w:pPr>
        <w:ind w:right="-635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p w14:paraId="681B599E" w14:textId="77777777" w:rsidR="00E614A7" w:rsidRPr="003C3C5A" w:rsidRDefault="00E614A7" w:rsidP="00E614A7">
      <w:pPr>
        <w:pStyle w:val="ac"/>
        <w:snapToGrid w:val="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งบประมาณสามารถถัวเฉลี่ยจ่ายได้ทุกรายการ</w:t>
      </w:r>
    </w:p>
    <w:p w14:paraId="7C49EA05" w14:textId="77777777" w:rsidR="00E614A7" w:rsidRDefault="00E614A7" w:rsidP="00E614A7">
      <w:pPr>
        <w:tabs>
          <w:tab w:val="left" w:pos="180"/>
        </w:tabs>
        <w:rPr>
          <w:rFonts w:ascii="TH SarabunPSK" w:hAnsi="TH SarabunPSK" w:cs="TH SarabunPSK"/>
          <w:b/>
          <w:bCs/>
          <w:sz w:val="32"/>
          <w:szCs w:val="36"/>
        </w:rPr>
      </w:pPr>
    </w:p>
    <w:p w14:paraId="3AA3CA09" w14:textId="77777777" w:rsidR="00E614A7" w:rsidRPr="007F767F" w:rsidRDefault="00E614A7" w:rsidP="00E614A7">
      <w:pPr>
        <w:tabs>
          <w:tab w:val="left" w:pos="180"/>
        </w:tabs>
        <w:spacing w:line="240" w:lineRule="auto"/>
        <w:jc w:val="center"/>
        <w:rPr>
          <w:rFonts w:ascii="TH SarabunPSK" w:hAnsi="TH SarabunPSK" w:cs="TH SarabunPSK"/>
          <w:sz w:val="31"/>
          <w:szCs w:val="31"/>
        </w:rPr>
      </w:pP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 w:rsidRPr="007F767F">
        <w:rPr>
          <w:rFonts w:ascii="TH SarabunPSK" w:hAnsi="TH SarabunPSK" w:cs="TH SarabunPSK"/>
          <w:sz w:val="31"/>
          <w:szCs w:val="31"/>
          <w:cs/>
        </w:rPr>
        <w:t>ลงชื่อ ............................................</w:t>
      </w:r>
      <w:r>
        <w:rPr>
          <w:rFonts w:ascii="TH SarabunPSK" w:hAnsi="TH SarabunPSK" w:cs="TH SarabunPSK"/>
          <w:sz w:val="31"/>
          <w:szCs w:val="31"/>
          <w:cs/>
        </w:rPr>
        <w:t>..........ผู้เสนอ</w:t>
      </w:r>
      <w:r>
        <w:rPr>
          <w:rFonts w:ascii="TH SarabunPSK" w:hAnsi="TH SarabunPSK" w:cs="TH SarabunPSK" w:hint="cs"/>
          <w:sz w:val="31"/>
          <w:szCs w:val="31"/>
          <w:cs/>
        </w:rPr>
        <w:t>โครงการ / กิจกรรม</w:t>
      </w:r>
    </w:p>
    <w:p w14:paraId="388A9DCD" w14:textId="77777777" w:rsidR="00E614A7" w:rsidRDefault="00E614A7" w:rsidP="00E614A7">
      <w:pPr>
        <w:tabs>
          <w:tab w:val="left" w:pos="180"/>
        </w:tabs>
        <w:spacing w:line="240" w:lineRule="auto"/>
        <w:jc w:val="center"/>
        <w:rPr>
          <w:rFonts w:ascii="TH SarabunPSK" w:hAnsi="TH SarabunPSK" w:cs="TH SarabunPSK"/>
          <w:sz w:val="31"/>
          <w:szCs w:val="31"/>
        </w:rPr>
      </w:pPr>
      <w:r>
        <w:rPr>
          <w:rFonts w:ascii="TH SarabunPSK" w:hAnsi="TH SarabunPSK" w:cs="TH SarabunPSK"/>
          <w:sz w:val="31"/>
          <w:szCs w:val="31"/>
          <w:cs/>
        </w:rPr>
        <w:tab/>
      </w:r>
      <w:r>
        <w:rPr>
          <w:rFonts w:ascii="TH SarabunPSK" w:hAnsi="TH SarabunPSK" w:cs="TH SarabunPSK"/>
          <w:sz w:val="31"/>
          <w:szCs w:val="31"/>
          <w:cs/>
        </w:rPr>
        <w:tab/>
      </w:r>
      <w:r>
        <w:rPr>
          <w:rFonts w:ascii="TH SarabunPSK" w:hAnsi="TH SarabunPSK" w:cs="TH SarabunPSK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 xml:space="preserve">      </w:t>
      </w:r>
      <w:r w:rsidRPr="007F767F">
        <w:rPr>
          <w:rFonts w:ascii="TH SarabunPSK" w:hAnsi="TH SarabunPSK" w:cs="TH SarabunPSK"/>
          <w:sz w:val="31"/>
          <w:szCs w:val="31"/>
          <w:cs/>
        </w:rPr>
        <w:t>(...................</w:t>
      </w:r>
      <w:r>
        <w:rPr>
          <w:rFonts w:ascii="TH SarabunPSK" w:hAnsi="TH SarabunPSK" w:cs="TH SarabunPSK"/>
          <w:sz w:val="31"/>
          <w:szCs w:val="31"/>
          <w:cs/>
        </w:rPr>
        <w:t>...........................</w:t>
      </w:r>
      <w:r w:rsidRPr="007F767F">
        <w:rPr>
          <w:rFonts w:ascii="TH SarabunPSK" w:hAnsi="TH SarabunPSK" w:cs="TH SarabunPSK"/>
          <w:sz w:val="31"/>
          <w:szCs w:val="31"/>
          <w:cs/>
        </w:rPr>
        <w:t>.........)</w:t>
      </w:r>
    </w:p>
    <w:p w14:paraId="38D495D8" w14:textId="2CE47948" w:rsidR="00E614A7" w:rsidRPr="009D7508" w:rsidRDefault="00E614A7" w:rsidP="00E614A7">
      <w:pPr>
        <w:tabs>
          <w:tab w:val="left" w:pos="180"/>
        </w:tabs>
        <w:spacing w:line="240" w:lineRule="auto"/>
        <w:jc w:val="center"/>
        <w:rPr>
          <w:rFonts w:ascii="TH SarabunPSK" w:hAnsi="TH SarabunPSK" w:cs="TH SarabunPSK"/>
          <w:sz w:val="31"/>
          <w:szCs w:val="31"/>
        </w:rPr>
      </w:pPr>
      <w:r>
        <w:rPr>
          <w:rFonts w:ascii="TH SarabunPSK" w:hAnsi="TH SarabunPSK" w:cs="TH SarabunPSK"/>
          <w:sz w:val="31"/>
          <w:szCs w:val="31"/>
        </w:rPr>
        <w:t xml:space="preserve">                          </w:t>
      </w:r>
      <w:r w:rsidR="00211107">
        <w:rPr>
          <w:rFonts w:ascii="TH SarabunPSK" w:hAnsi="TH SarabunPSK" w:cs="TH SarabunPSK" w:hint="cs"/>
          <w:sz w:val="31"/>
          <w:szCs w:val="31"/>
          <w:cs/>
        </w:rPr>
        <w:t>ตำแหน่ง</w:t>
      </w:r>
      <w:r>
        <w:rPr>
          <w:rFonts w:ascii="TH SarabunPSK" w:hAnsi="TH SarabunPSK" w:cs="TH SarabunPSK"/>
          <w:sz w:val="31"/>
          <w:szCs w:val="31"/>
        </w:rPr>
        <w:t>…………………………………………………</w:t>
      </w:r>
    </w:p>
    <w:p w14:paraId="4E85472D" w14:textId="77777777" w:rsidR="00E614A7" w:rsidRDefault="00E614A7" w:rsidP="00E614A7">
      <w:pPr>
        <w:tabs>
          <w:tab w:val="left" w:pos="180"/>
        </w:tabs>
        <w:spacing w:after="0" w:line="240" w:lineRule="auto"/>
        <w:rPr>
          <w:rFonts w:ascii="TH SarabunPSK" w:eastAsia="Yu Gothic Medium" w:hAnsi="TH SarabunPSK" w:cs="TH SarabunPSK"/>
          <w:sz w:val="32"/>
          <w:szCs w:val="32"/>
        </w:rPr>
      </w:pPr>
      <w:r w:rsidRPr="00EA03B2">
        <w:rPr>
          <w:rFonts w:ascii="Cambria Math" w:eastAsia="Yu Gothic Medium" w:hAnsi="Cambria Math" w:cs="Cambria Math" w:hint="cs"/>
          <w:sz w:val="32"/>
          <w:szCs w:val="32"/>
          <w:cs/>
        </w:rPr>
        <w:t>◯</w:t>
      </w:r>
      <w:r w:rsidRPr="00EA03B2">
        <w:rPr>
          <w:rFonts w:ascii="TH SarabunPSK" w:eastAsia="Yu Gothic Medium" w:hAnsi="TH SarabunPSK" w:cs="TH SarabunPSK"/>
          <w:sz w:val="32"/>
          <w:szCs w:val="32"/>
          <w:cs/>
        </w:rPr>
        <w:t xml:space="preserve"> ตรวจสอบแล้ว</w:t>
      </w:r>
    </w:p>
    <w:p w14:paraId="6A085CAA" w14:textId="77777777" w:rsidR="00E614A7" w:rsidRPr="00EA03B2" w:rsidRDefault="00E614A7" w:rsidP="00E614A7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D7E55C" w14:textId="77777777" w:rsidR="00E614A7" w:rsidRDefault="00E614A7" w:rsidP="00E614A7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3756">
        <w:rPr>
          <w:rFonts w:ascii="TH SarabunPSK" w:hAnsi="TH SarabunPSK" w:cs="TH SarabunPSK"/>
          <w:sz w:val="32"/>
          <w:szCs w:val="32"/>
          <w:cs/>
        </w:rPr>
        <w:t>ลงชื่อ 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E86E113" w14:textId="77777777" w:rsidR="00E614A7" w:rsidRDefault="00E614A7" w:rsidP="00E614A7">
      <w:pPr>
        <w:tabs>
          <w:tab w:val="left" w:pos="180"/>
        </w:tabs>
        <w:spacing w:after="0" w:line="240" w:lineRule="auto"/>
        <w:ind w:left="5040" w:hanging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B37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756">
        <w:rPr>
          <w:rFonts w:ascii="TH SarabunPSK" w:hAnsi="TH SarabunPSK" w:cs="TH SarabunPSK"/>
          <w:sz w:val="32"/>
          <w:szCs w:val="32"/>
          <w:cs/>
        </w:rPr>
        <w:t>(</w:t>
      </w:r>
      <w:r w:rsidRPr="003B3756">
        <w:rPr>
          <w:rFonts w:ascii="TH SarabunPSK" w:hAnsi="TH SarabunPSK" w:cs="TH SarabunPSK" w:hint="cs"/>
          <w:sz w:val="32"/>
          <w:szCs w:val="32"/>
          <w:cs/>
        </w:rPr>
        <w:t>นางศุภลักษณ์  เพ็งจันทร์</w:t>
      </w:r>
      <w:r w:rsidRPr="003B375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77569E5" w14:textId="77777777" w:rsidR="00E614A7" w:rsidRDefault="00E614A7" w:rsidP="00E614A7">
      <w:pPr>
        <w:tabs>
          <w:tab w:val="left" w:pos="180"/>
        </w:tabs>
        <w:spacing w:after="0" w:line="240" w:lineRule="auto"/>
        <w:ind w:left="5040" w:hanging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หัวหน้างานนโยบายและแผน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B37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4E6C67C8" w14:textId="77777777" w:rsidR="00E614A7" w:rsidRDefault="00E614A7" w:rsidP="00E614A7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B3756">
        <w:rPr>
          <w:rFonts w:ascii="TH SarabunPSK" w:hAnsi="TH SarabunPSK" w:cs="TH SarabunPSK"/>
          <w:sz w:val="32"/>
          <w:szCs w:val="32"/>
          <w:cs/>
        </w:rPr>
        <w:t>ลงชื่อ 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2FD64B95" w14:textId="77777777" w:rsidR="00E614A7" w:rsidRDefault="00E614A7" w:rsidP="00E614A7">
      <w:pPr>
        <w:tabs>
          <w:tab w:val="left" w:pos="180"/>
        </w:tabs>
        <w:spacing w:after="0" w:line="240" w:lineRule="auto"/>
        <w:ind w:left="5040" w:hanging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B37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  แย้ม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พิศ</w:t>
      </w:r>
      <w:r w:rsidRPr="003B3756">
        <w:rPr>
          <w:rFonts w:ascii="TH SarabunPSK" w:hAnsi="TH SarabunPSK" w:cs="TH SarabunPSK"/>
          <w:sz w:val="32"/>
          <w:szCs w:val="32"/>
          <w:cs/>
        </w:rPr>
        <w:t>)</w:t>
      </w:r>
    </w:p>
    <w:p w14:paraId="4B1E6A7F" w14:textId="7331448E" w:rsidR="00E614A7" w:rsidRDefault="00E614A7" w:rsidP="00E614A7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E614A7" w:rsidSect="00380E34">
          <w:footerReference w:type="default" r:id="rId10"/>
          <w:pgSz w:w="11906" w:h="16838"/>
          <w:pgMar w:top="900" w:right="1133" w:bottom="1134" w:left="1440" w:header="709" w:footer="567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รองผู้อำนวยการกลุ่มบริหารง</w:t>
      </w:r>
      <w:r w:rsidR="00321381">
        <w:rPr>
          <w:rFonts w:ascii="TH SarabunPSK" w:hAnsi="TH SarabunPSK" w:cs="TH SarabunPSK" w:hint="cs"/>
          <w:sz w:val="32"/>
          <w:szCs w:val="32"/>
          <w:cs/>
        </w:rPr>
        <w:t>บประมาณ</w:t>
      </w:r>
    </w:p>
    <w:p w14:paraId="497B45BC" w14:textId="28F83D35" w:rsidR="00701857" w:rsidRPr="006A1F53" w:rsidRDefault="006A1F53" w:rsidP="002626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3391" behindDoc="1" locked="0" layoutInCell="1" allowOverlap="1" wp14:anchorId="25134D10" wp14:editId="0805D745">
                <wp:simplePos x="0" y="0"/>
                <wp:positionH relativeFrom="column">
                  <wp:posOffset>742950</wp:posOffset>
                </wp:positionH>
                <wp:positionV relativeFrom="paragraph">
                  <wp:posOffset>-142875</wp:posOffset>
                </wp:positionV>
                <wp:extent cx="4638675" cy="590550"/>
                <wp:effectExtent l="0" t="0" r="28575" b="19050"/>
                <wp:wrapNone/>
                <wp:docPr id="2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5DC3369B" id="สี่เหลี่ยมผืนผ้า: มุมมน 18" o:spid="_x0000_s1026" style="position:absolute;margin-left:58.5pt;margin-top:-11.25pt;width:365.25pt;height:46.5pt;z-index:-2516730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" fillcolor="white [3212]" strokecolor="#1f4d78 [1604]" strokeweight="1pt">
                <v:stroke joinstyle="miter"/>
              </v:roundrect>
            </w:pict>
          </mc:Fallback>
        </mc:AlternateContent>
      </w:r>
      <w:r w:rsidR="00701857" w:rsidRPr="006A1F53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รายงานผลโครงการ โรงเรียนศรียาภัย ปีการศึกษา 256</w:t>
      </w:r>
      <w:r w:rsidR="00211107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192F1BEF" w14:textId="77777777" w:rsidR="00701857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4F631C" w14:textId="3A7834CC" w:rsidR="00701857" w:rsidRPr="009D2659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t>……………..…………………………………………………………………………………………………………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……</w:t>
      </w:r>
      <w:r w:rsidR="00211107">
        <w:rPr>
          <w:rFonts w:ascii="TH SarabunPSK" w:hAnsi="TH SarabunPSK" w:cs="TH SarabunPSK"/>
          <w:sz w:val="32"/>
          <w:szCs w:val="32"/>
        </w:rPr>
        <w:t>…….</w:t>
      </w:r>
      <w:r w:rsidRPr="007F767F">
        <w:rPr>
          <w:rFonts w:ascii="TH SarabunPSK" w:hAnsi="TH SarabunPSK" w:cs="TH SarabunPSK"/>
          <w:sz w:val="32"/>
          <w:szCs w:val="32"/>
        </w:rPr>
        <w:t>……</w:t>
      </w:r>
      <w:r w:rsidR="00211107" w:rsidRPr="00211107">
        <w:rPr>
          <w:rFonts w:ascii="TH SarabunPSK" w:hAnsi="TH SarabunPSK" w:cs="TH SarabunPSK"/>
          <w:sz w:val="32"/>
          <w:szCs w:val="32"/>
        </w:rPr>
        <w:t>…….</w:t>
      </w:r>
    </w:p>
    <w:p w14:paraId="639A075B" w14:textId="746F47B1" w:rsidR="00701857" w:rsidRDefault="00701857" w:rsidP="007018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……………………………………………………………………………………………………….…………</w:t>
      </w:r>
      <w:r w:rsidR="00211107">
        <w:rPr>
          <w:rFonts w:ascii="TH SarabunPSK" w:hAnsi="TH SarabunPSK" w:cs="TH SarabunPSK"/>
          <w:sz w:val="32"/>
          <w:szCs w:val="32"/>
        </w:rPr>
        <w:t>…….</w:t>
      </w:r>
      <w:r w:rsidRPr="007F767F">
        <w:rPr>
          <w:rFonts w:ascii="TH SarabunPSK" w:hAnsi="TH SarabunPSK" w:cs="TH SarabunPSK"/>
          <w:sz w:val="32"/>
          <w:szCs w:val="32"/>
        </w:rPr>
        <w:t>…</w:t>
      </w:r>
      <w:r w:rsidR="00C3776D">
        <w:rPr>
          <w:rFonts w:ascii="TH SarabunPSK" w:hAnsi="TH SarabunPSK" w:cs="TH SarabunPSK"/>
          <w:sz w:val="32"/>
          <w:szCs w:val="32"/>
        </w:rPr>
        <w:t>…</w:t>
      </w:r>
      <w:r w:rsidR="00211107">
        <w:rPr>
          <w:rFonts w:ascii="TH SarabunPSK" w:hAnsi="TH SarabunPSK" w:cs="TH SarabunPSK"/>
          <w:sz w:val="32"/>
          <w:szCs w:val="32"/>
        </w:rPr>
        <w:t>………</w:t>
      </w:r>
      <w:r w:rsidR="00C3776D">
        <w:rPr>
          <w:rFonts w:ascii="TH SarabunPSK" w:hAnsi="TH SarabunPSK" w:cs="TH SarabunPSK"/>
          <w:sz w:val="32"/>
          <w:szCs w:val="32"/>
        </w:rPr>
        <w:t>.</w:t>
      </w:r>
    </w:p>
    <w:p w14:paraId="082B1EE4" w14:textId="7210D4C2" w:rsidR="00701857" w:rsidRPr="00C3776D" w:rsidRDefault="00701857" w:rsidP="007018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สอดคล้องกับ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มาตรฐานการศึกษาโรงเรียนศรียาภัย </w:t>
      </w:r>
      <w:r w:rsidR="00B11E4A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  <w:r w:rsidR="00211107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F767F">
        <w:rPr>
          <w:rFonts w:ascii="TH SarabunPSK" w:hAnsi="TH SarabunPSK" w:cs="TH SarabunPSK"/>
          <w:sz w:val="32"/>
          <w:szCs w:val="32"/>
          <w:cs/>
        </w:rPr>
        <w:t>..</w:t>
      </w:r>
      <w:r w:rsidR="00C3776D">
        <w:rPr>
          <w:rFonts w:ascii="TH SarabunPSK" w:hAnsi="TH SarabunPSK" w:cs="TH SarabunPSK" w:hint="cs"/>
          <w:sz w:val="32"/>
          <w:szCs w:val="32"/>
          <w:cs/>
        </w:rPr>
        <w:t>..</w:t>
      </w:r>
      <w:r w:rsidR="00211107">
        <w:rPr>
          <w:rFonts w:ascii="TH SarabunPSK" w:hAnsi="TH SarabunPSK" w:cs="TH SarabunPSK"/>
          <w:sz w:val="32"/>
          <w:szCs w:val="32"/>
        </w:rPr>
        <w:t>.........</w:t>
      </w:r>
    </w:p>
    <w:p w14:paraId="794CCE6A" w14:textId="562CE231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>กลุ่มบริหาร</w:t>
      </w:r>
      <w:r w:rsidR="00211107">
        <w:rPr>
          <w:rFonts w:ascii="TH SarabunPSK" w:hAnsi="TH SarabunPSK" w:cs="TH SarabunPSK" w:hint="cs"/>
          <w:sz w:val="32"/>
          <w:szCs w:val="32"/>
          <w:cs/>
        </w:rPr>
        <w:t xml:space="preserve"> / กลุ่มสาระการเรียนรู้/กลุ่มงาน 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  <w:r w:rsidR="00211107"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…</w:t>
      </w:r>
      <w:r w:rsidR="00211107">
        <w:rPr>
          <w:rFonts w:ascii="TH SarabunPSK" w:hAnsi="TH SarabunPSK" w:cs="TH SarabunPSK"/>
          <w:sz w:val="32"/>
          <w:szCs w:val="32"/>
        </w:rPr>
        <w:t>……</w:t>
      </w:r>
      <w:r w:rsidRPr="007F767F">
        <w:rPr>
          <w:rFonts w:ascii="TH SarabunPSK" w:hAnsi="TH SarabunPSK" w:cs="TH SarabunPSK"/>
          <w:sz w:val="32"/>
          <w:szCs w:val="32"/>
        </w:rPr>
        <w:t>…</w:t>
      </w:r>
    </w:p>
    <w:p w14:paraId="0C8F83A9" w14:textId="77777777" w:rsidR="00485D82" w:rsidRDefault="00701857" w:rsidP="00C3776D">
      <w:pPr>
        <w:spacing w:after="0" w:line="240" w:lineRule="auto"/>
        <w:ind w:left="1168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1......................................................................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 xml:space="preserve">.....   </w:t>
      </w:r>
    </w:p>
    <w:p w14:paraId="77769777" w14:textId="4C1995AA" w:rsidR="00C3776D" w:rsidRDefault="00C3776D" w:rsidP="00C3776D">
      <w:pPr>
        <w:spacing w:after="0" w:line="240" w:lineRule="auto"/>
        <w:ind w:left="11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701857"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</w:p>
    <w:p w14:paraId="2DB3FE3E" w14:textId="77777777" w:rsidR="00485D82" w:rsidRDefault="00C3776D" w:rsidP="00C3776D">
      <w:pPr>
        <w:spacing w:after="0" w:line="240" w:lineRule="auto"/>
        <w:ind w:left="11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01857"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  <w:proofErr w:type="gramStart"/>
      <w:r w:rsidR="00701857" w:rsidRPr="007F767F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="00701857" w:rsidRPr="007F767F">
        <w:rPr>
          <w:rFonts w:ascii="TH SarabunPSK" w:hAnsi="TH SarabunPSK" w:cs="TH SarabunPSK"/>
          <w:sz w:val="32"/>
          <w:szCs w:val="32"/>
        </w:rPr>
        <w:t xml:space="preserve">  </w:t>
      </w:r>
    </w:p>
    <w:p w14:paraId="635C1B6E" w14:textId="78BAB4B8" w:rsidR="00701857" w:rsidRPr="009D2659" w:rsidRDefault="00701857" w:rsidP="00C3776D">
      <w:pPr>
        <w:spacing w:after="0" w:line="240" w:lineRule="auto"/>
        <w:ind w:left="1168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4…………………………………………………………………….</w:t>
      </w:r>
    </w:p>
    <w:p w14:paraId="5F952C5E" w14:textId="66892E2A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  วัตถุประสงค์ของ</w:t>
      </w:r>
      <w:r w:rsidR="0021110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78D3F114" w14:textId="77777777" w:rsidR="00701857" w:rsidRPr="007F767F" w:rsidRDefault="00701857" w:rsidP="00701857">
      <w:pPr>
        <w:ind w:right="-6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1.1  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75D491C9" w14:textId="77777777" w:rsidR="00701857" w:rsidRPr="007F767F" w:rsidRDefault="00701857" w:rsidP="00701857">
      <w:pPr>
        <w:ind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>1.2  ..........................................................................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</w:t>
      </w:r>
    </w:p>
    <w:p w14:paraId="76E9C03B" w14:textId="77777777" w:rsidR="00701857" w:rsidRPr="009D2659" w:rsidRDefault="00701857" w:rsidP="00701857">
      <w:pPr>
        <w:ind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>1.3  .........................................................................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</w:p>
    <w:p w14:paraId="11FBA31A" w14:textId="59781090" w:rsidR="00701857" w:rsidRDefault="00701857" w:rsidP="00701857">
      <w:pPr>
        <w:ind w:right="-6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2.  การดำเนินงาน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529"/>
        <w:gridCol w:w="1951"/>
        <w:gridCol w:w="1272"/>
        <w:gridCol w:w="1300"/>
        <w:gridCol w:w="1242"/>
        <w:gridCol w:w="1266"/>
        <w:gridCol w:w="1266"/>
        <w:gridCol w:w="1205"/>
      </w:tblGrid>
      <w:tr w:rsidR="00701857" w:rsidRPr="009503F0" w14:paraId="736C09F9" w14:textId="77777777" w:rsidTr="00B15261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BD0E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C117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64B3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FC98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กำลัง</w:t>
            </w:r>
          </w:p>
          <w:p w14:paraId="4F3A3DB1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8D6A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ยังไม่</w:t>
            </w:r>
          </w:p>
          <w:p w14:paraId="0806D462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61E9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07CEE4DD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ที่ขอใช้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B51F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45E74100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7590" w14:textId="77777777" w:rsidR="00701857" w:rsidRPr="009503F0" w:rsidRDefault="00701857" w:rsidP="00D52350">
            <w:pPr>
              <w:spacing w:line="276" w:lineRule="auto"/>
              <w:ind w:right="-4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1857" w14:paraId="1EBF0C49" w14:textId="77777777" w:rsidTr="00B15261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8E8B" w14:textId="6608891F" w:rsidR="00701857" w:rsidRDefault="00701857" w:rsidP="00B15261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325B" w14:textId="798A3AF4" w:rsidR="00701857" w:rsidRDefault="00701857" w:rsidP="00B15261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87F3" w14:textId="34FD6EA3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6CA4" w14:textId="6C19CDEA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90B1" w14:textId="2E40195D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AA39" w14:textId="77777777" w:rsidR="00701857" w:rsidRDefault="00701857" w:rsidP="00B15261">
            <w:pPr>
              <w:spacing w:after="0" w:line="276" w:lineRule="auto"/>
              <w:ind w:left="703" w:right="-472" w:hanging="70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10F7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BFC8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1857" w14:paraId="61BA8E36" w14:textId="77777777" w:rsidTr="00B15261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21F1" w14:textId="70814EE3" w:rsidR="00701857" w:rsidRDefault="00701857" w:rsidP="00B15261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D0BA" w14:textId="14760E94" w:rsidR="00701857" w:rsidRDefault="00701857" w:rsidP="00B15261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2F8F" w14:textId="53CA56F0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5F6F" w14:textId="16303E15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0109" w14:textId="47049761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9CB3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3E1E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DC7D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1857" w14:paraId="7353307D" w14:textId="77777777" w:rsidTr="00B15261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8F8C" w14:textId="138956FE" w:rsidR="00701857" w:rsidRDefault="00701857" w:rsidP="00B15261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F4EE" w14:textId="77777777" w:rsidR="00701857" w:rsidRDefault="00701857" w:rsidP="00B15261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1EDC" w14:textId="3A48BD0C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B3F0" w14:textId="739BC7B1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EC1D" w14:textId="2BBC587F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B38F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3011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ED94" w14:textId="77777777" w:rsidR="00701857" w:rsidRDefault="00701857" w:rsidP="00B15261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A096D4C" w14:textId="77777777" w:rsidR="00701857" w:rsidRPr="007F767F" w:rsidRDefault="00701857" w:rsidP="00701857">
      <w:pPr>
        <w:ind w:right="-6"/>
        <w:rPr>
          <w:rFonts w:ascii="TH SarabunPSK" w:hAnsi="TH SarabunPSK" w:cs="TH SarabunPSK"/>
          <w:b/>
          <w:bCs/>
          <w:sz w:val="32"/>
          <w:szCs w:val="32"/>
        </w:rPr>
      </w:pPr>
    </w:p>
    <w:p w14:paraId="370B9237" w14:textId="731695BC" w:rsidR="006A1F53" w:rsidRPr="00C3776D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 xml:space="preserve">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20"/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ดำเนินการแล้วเสร็จ</w:t>
      </w:r>
      <w:r w:rsidRPr="007F767F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กำลังดำเนินการ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 xml:space="preserve">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ยังไม่ดำเนินการ</w:t>
      </w:r>
    </w:p>
    <w:p w14:paraId="2DDCEA09" w14:textId="63470805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3.  ระยะเวลาดำเนินการ</w:t>
      </w:r>
    </w:p>
    <w:p w14:paraId="0F0B22C1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>3.1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เวลาดำเนินการตามแผน   เริ่ม</w:t>
      </w:r>
      <w:r w:rsidRPr="007F767F">
        <w:rPr>
          <w:rFonts w:ascii="TH SarabunPSK" w:hAnsi="TH SarabunPSK" w:cs="TH SarabunPSK"/>
          <w:sz w:val="32"/>
          <w:szCs w:val="32"/>
        </w:rPr>
        <w:t xml:space="preserve"> ………..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.......................   </w:t>
      </w:r>
    </w:p>
    <w:p w14:paraId="39410487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lastRenderedPageBreak/>
        <w:tab/>
        <w:t>3.</w:t>
      </w:r>
      <w:r w:rsidRPr="007F767F">
        <w:rPr>
          <w:rFonts w:ascii="TH SarabunPSK" w:hAnsi="TH SarabunPSK" w:cs="TH SarabunPSK"/>
          <w:sz w:val="32"/>
          <w:szCs w:val="32"/>
        </w:rPr>
        <w:t>2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สรุปเวลาดำเนินการจริง    เริ่ม</w:t>
      </w:r>
      <w:r w:rsidRPr="007F767F">
        <w:rPr>
          <w:rFonts w:ascii="TH SarabunPSK" w:hAnsi="TH SarabunPSK" w:cs="TH SarabunPSK"/>
          <w:sz w:val="32"/>
          <w:szCs w:val="32"/>
        </w:rPr>
        <w:t xml:space="preserve"> ……………………………..</w:t>
      </w:r>
    </w:p>
    <w:p w14:paraId="0E5794A6" w14:textId="77777777" w:rsidR="00701857" w:rsidRPr="007F767F" w:rsidRDefault="00701857" w:rsidP="00701857">
      <w:pPr>
        <w:ind w:left="360" w:firstLine="720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ตามแผน</w:t>
      </w:r>
    </w:p>
    <w:p w14:paraId="646AD127" w14:textId="66B2DE17" w:rsidR="00701857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เร็วกว่าแผน  </w:t>
      </w:r>
    </w:p>
    <w:p w14:paraId="7916882E" w14:textId="76FEFE41" w:rsidR="00701857" w:rsidRPr="00701857" w:rsidRDefault="00701857" w:rsidP="00701857">
      <w:pPr>
        <w:ind w:left="108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ช้ากว่าแผน เพราะ  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</w:t>
      </w:r>
    </w:p>
    <w:p w14:paraId="5BC21223" w14:textId="0E91592B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4.  บุคคลที่เกี่ยวข้องในการจัดกิจกรรม</w:t>
      </w:r>
    </w:p>
    <w:p w14:paraId="3F3EAE8B" w14:textId="77777777" w:rsidR="00701857" w:rsidRPr="007F767F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4.1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นักเรียน</w:t>
      </w:r>
      <w:proofErr w:type="gramEnd"/>
      <w:r w:rsidRPr="007F767F">
        <w:rPr>
          <w:rFonts w:ascii="TH SarabunPSK" w:hAnsi="TH SarabunPSK" w:cs="TH SarabunPSK"/>
          <w:sz w:val="32"/>
          <w:szCs w:val="32"/>
          <w:cs/>
        </w:rPr>
        <w:t xml:space="preserve"> ชั้น...................   จำนวน ................... คน</w:t>
      </w:r>
    </w:p>
    <w:p w14:paraId="62BADE90" w14:textId="77777777" w:rsidR="00701857" w:rsidRPr="00265E13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4.2 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วิทยากรหรือผู้เกี่ยวข้อง  ครูกลุ่มสาระการเรียนรู้.....................................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จำนวน................คน</w:t>
      </w:r>
    </w:p>
    <w:p w14:paraId="35F932E0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5.  </w:t>
      </w:r>
      <w:r w:rsidRPr="007F767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การปฏิบัติงาน/การจัดกิจกรรมที่ทำให้สำเร็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จลุล่วงตามวัตถุประสงค์ของ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กิจกรรม</w:t>
      </w:r>
      <w:r w:rsidRPr="007F767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และรายงานผล  มีดังนี้</w:t>
      </w:r>
    </w:p>
    <w:p w14:paraId="342178D1" w14:textId="77777777" w:rsidR="00701857" w:rsidRPr="007F767F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5.1  .........................................................................</w:t>
      </w:r>
    </w:p>
    <w:p w14:paraId="0324C1AC" w14:textId="77777777" w:rsidR="00701857" w:rsidRPr="007F767F" w:rsidRDefault="00701857" w:rsidP="00701857">
      <w:pPr>
        <w:ind w:right="-6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5.2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  </w:t>
      </w:r>
    </w:p>
    <w:p w14:paraId="34268B7F" w14:textId="77777777" w:rsidR="00701857" w:rsidRPr="007F767F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5.3 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14:paraId="45C260D4" w14:textId="77777777" w:rsidR="00701857" w:rsidRPr="007F767F" w:rsidRDefault="00701857" w:rsidP="00701857">
      <w:pPr>
        <w:ind w:right="-6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5.4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14:paraId="4D097FC1" w14:textId="77777777" w:rsidR="00701857" w:rsidRPr="007F767F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5.5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</w:p>
    <w:p w14:paraId="0076E7AF" w14:textId="77777777" w:rsidR="00701857" w:rsidRPr="007F767F" w:rsidRDefault="00701857" w:rsidP="0070185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6CA2CC82" w14:textId="77777777" w:rsidR="00701857" w:rsidRPr="007F767F" w:rsidRDefault="00701857" w:rsidP="00701857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.1  งบประมาณที่จัดสรรตามแผน</w:t>
      </w:r>
      <w:proofErr w:type="gramEnd"/>
      <w:r w:rsidRPr="007F767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F767F">
        <w:rPr>
          <w:rFonts w:ascii="TH SarabunPSK" w:hAnsi="TH SarabunPSK" w:cs="TH SarabunPSK"/>
          <w:sz w:val="32"/>
          <w:szCs w:val="32"/>
        </w:rPr>
        <w:t xml:space="preserve"> ………………………….   </w:t>
      </w:r>
      <w:r w:rsidRPr="007F767F">
        <w:rPr>
          <w:rFonts w:ascii="TH SarabunPSK" w:hAnsi="TH SarabunPSK" w:cs="TH SarabunPSK"/>
          <w:sz w:val="32"/>
          <w:szCs w:val="32"/>
          <w:cs/>
        </w:rPr>
        <w:t>บาท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</w:p>
    <w:p w14:paraId="3C8C9050" w14:textId="77777777" w:rsidR="00701857" w:rsidRPr="007F767F" w:rsidRDefault="00701857" w:rsidP="00701857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.2  งบประมาณที่ใช้จริง</w:t>
      </w:r>
      <w:proofErr w:type="gramEnd"/>
      <w:r w:rsidRPr="007F767F">
        <w:rPr>
          <w:rFonts w:ascii="TH SarabunPSK" w:hAnsi="TH SarabunPSK" w:cs="TH SarabunPSK"/>
          <w:sz w:val="32"/>
          <w:szCs w:val="32"/>
          <w:cs/>
        </w:rPr>
        <w:t xml:space="preserve">               ...............................   บาท</w:t>
      </w:r>
    </w:p>
    <w:p w14:paraId="77892074" w14:textId="77777777" w:rsidR="00701857" w:rsidRPr="007F767F" w:rsidRDefault="00701857" w:rsidP="00701857">
      <w:pPr>
        <w:ind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.3  สรุปการใช้จ่ายงบประมาณ</w:t>
      </w:r>
      <w:proofErr w:type="gramEnd"/>
    </w:p>
    <w:p w14:paraId="62AF08B6" w14:textId="54B8380F" w:rsidR="00701857" w:rsidRPr="00265E13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ตามแผน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ต่ำกว่าแผน</w:t>
      </w:r>
      <w:r w:rsidR="006A1F53">
        <w:rPr>
          <w:rFonts w:ascii="TH SarabunPSK" w:hAnsi="TH SarabunPSK" w:cs="TH SarabunPSK" w:hint="cs"/>
          <w:sz w:val="32"/>
          <w:szCs w:val="32"/>
          <w:cs/>
        </w:rPr>
        <w:t>..............บาท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สูงกว่าแผน ........................  บาท</w:t>
      </w:r>
    </w:p>
    <w:p w14:paraId="6FEE10A5" w14:textId="51F51F1F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7.  ประเภทงบประมาณ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เงินอุดหนุน 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 xml:space="preserve">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เงินอื่น ๆ</w:t>
      </w:r>
    </w:p>
    <w:p w14:paraId="1B0184AD" w14:textId="77777777" w:rsidR="00701857" w:rsidRPr="007F767F" w:rsidRDefault="00701857" w:rsidP="00701857">
      <w:pPr>
        <w:ind w:left="720" w:right="-6" w:hanging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8.  ผลสำเร็จที่ปฏิบัติได้ตามตัวชี้วัด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คิดเป็นร้อยละ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</w:p>
    <w:p w14:paraId="244BA8B5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ลการประเมินโดยรวมของกิจกรรม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(สรุปมาจากแบบประเมินความพึงพอใจ)</w:t>
      </w:r>
    </w:p>
    <w:p w14:paraId="0593E2A7" w14:textId="77777777" w:rsidR="00701857" w:rsidRPr="00B26C09" w:rsidRDefault="00701857" w:rsidP="00701857">
      <w:pPr>
        <w:rPr>
          <w:rFonts w:ascii="TH SarabunPSK" w:hAnsi="TH SarabunPSK" w:cs="TH SarabunPSK"/>
          <w:sz w:val="32"/>
          <w:szCs w:val="32"/>
          <w:cs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 xml:space="preserve">     เกณฑ์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ค่าเฉลี่ย    4.50-5.00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 xml:space="preserve">หมายถึง  ระดับความคิดเห็น  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ในระดับยอดเยี่ยม</w:t>
      </w:r>
    </w:p>
    <w:p w14:paraId="156ACB4E" w14:textId="77777777" w:rsidR="00701857" w:rsidRPr="00B26C09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  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3</w:t>
      </w:r>
      <w:r w:rsidRPr="00B26C09">
        <w:rPr>
          <w:rFonts w:ascii="TH SarabunPSK" w:hAnsi="TH SarabunPSK" w:cs="TH SarabunPSK"/>
          <w:sz w:val="32"/>
          <w:szCs w:val="32"/>
          <w:cs/>
        </w:rPr>
        <w:t>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5</w:t>
      </w:r>
      <w:r w:rsidRPr="00B26C09">
        <w:rPr>
          <w:rFonts w:ascii="TH SarabunPSK" w:hAnsi="TH SarabunPSK" w:cs="TH SarabunPSK"/>
          <w:sz w:val="32"/>
          <w:szCs w:val="32"/>
          <w:cs/>
        </w:rPr>
        <w:t>0-4.49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ในระดับดีเลิศ</w:t>
      </w:r>
    </w:p>
    <w:p w14:paraId="3D063060" w14:textId="77777777" w:rsidR="00701857" w:rsidRPr="00B26C09" w:rsidRDefault="00701857" w:rsidP="0070185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lastRenderedPageBreak/>
        <w:t>ค่าเฉลี่ย    3.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0</w:t>
      </w:r>
      <w:r w:rsidRPr="00B26C09">
        <w:rPr>
          <w:rFonts w:ascii="TH SarabunPSK" w:hAnsi="TH SarabunPSK" w:cs="TH SarabunPSK"/>
          <w:sz w:val="32"/>
          <w:szCs w:val="32"/>
          <w:cs/>
        </w:rPr>
        <w:t>0-3.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4</w:t>
      </w:r>
      <w:r w:rsidRPr="00B26C09">
        <w:rPr>
          <w:rFonts w:ascii="TH SarabunPSK" w:hAnsi="TH SarabunPSK" w:cs="TH SarabunPSK"/>
          <w:sz w:val="32"/>
          <w:szCs w:val="32"/>
          <w:cs/>
        </w:rPr>
        <w:t>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ในระดับดี</w:t>
      </w:r>
    </w:p>
    <w:p w14:paraId="317A9FD4" w14:textId="77777777" w:rsidR="00701857" w:rsidRPr="00B26C09" w:rsidRDefault="00701857" w:rsidP="0070185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>ค่าเฉลี่ย    2.50-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2</w:t>
      </w:r>
      <w:r w:rsidRPr="00B26C09">
        <w:rPr>
          <w:rFonts w:ascii="TH SarabunPSK" w:hAnsi="TH SarabunPSK" w:cs="TH SarabunPSK"/>
          <w:sz w:val="32"/>
          <w:szCs w:val="32"/>
          <w:cs/>
        </w:rPr>
        <w:t>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9</w:t>
      </w:r>
      <w:r w:rsidRPr="00B26C09">
        <w:rPr>
          <w:rFonts w:ascii="TH SarabunPSK" w:hAnsi="TH SarabunPSK" w:cs="TH SarabunPSK"/>
          <w:sz w:val="32"/>
          <w:szCs w:val="32"/>
          <w:cs/>
        </w:rPr>
        <w:t>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ในระดับปานกลาง</w:t>
      </w:r>
    </w:p>
    <w:p w14:paraId="48525065" w14:textId="77777777" w:rsidR="00701857" w:rsidRPr="00B26C09" w:rsidRDefault="00701857" w:rsidP="00701857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>ค่าเฉลี่ย    1.00-2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.</w:t>
      </w:r>
      <w:r w:rsidRPr="00B26C09">
        <w:rPr>
          <w:rFonts w:ascii="TH SarabunPSK" w:hAnsi="TH SarabunPSK" w:cs="TH SarabunPSK"/>
          <w:sz w:val="32"/>
          <w:szCs w:val="32"/>
          <w:cs/>
        </w:rPr>
        <w:t>49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ในระดับกำลังพัฒนา</w:t>
      </w:r>
    </w:p>
    <w:p w14:paraId="18E31E5E" w14:textId="77777777" w:rsidR="00701857" w:rsidRPr="001D7460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  <w:cs/>
        </w:rPr>
        <w:t xml:space="preserve">  ยอดเยี่ยม</w:t>
      </w: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</w:rPr>
        <w:tab/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  <w:cs/>
        </w:rPr>
        <w:t xml:space="preserve">  ดีเลิศ</w:t>
      </w:r>
      <w:r w:rsidRPr="00B26C09">
        <w:rPr>
          <w:rFonts w:ascii="TH SarabunPSK" w:hAnsi="TH SarabunPSK" w:cs="TH SarabunPSK"/>
          <w:sz w:val="32"/>
          <w:szCs w:val="32"/>
        </w:rPr>
        <w:t xml:space="preserve">     </w:t>
      </w:r>
      <w:r w:rsidRPr="00B26C0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  <w:cs/>
        </w:rPr>
        <w:t xml:space="preserve">  ดี</w:t>
      </w: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</w:rPr>
        <w:t xml:space="preserve">   </w:t>
      </w:r>
      <w:r w:rsidRPr="00B26C09">
        <w:rPr>
          <w:rFonts w:ascii="TH SarabunPSK" w:hAnsi="TH SarabunPSK" w:cs="TH SarabunPSK"/>
          <w:sz w:val="32"/>
          <w:szCs w:val="32"/>
        </w:rPr>
        <w:tab/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</w:rPr>
        <w:t xml:space="preserve">  </w:t>
      </w:r>
      <w:r w:rsidRPr="00B26C09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B26C0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</w:rPr>
        <w:t xml:space="preserve">  </w:t>
      </w:r>
      <w:r w:rsidRPr="00B26C09">
        <w:rPr>
          <w:rFonts w:ascii="TH SarabunPSK" w:hAnsi="TH SarabunPSK" w:cs="TH SarabunPSK"/>
          <w:sz w:val="32"/>
          <w:szCs w:val="32"/>
          <w:cs/>
        </w:rPr>
        <w:t>กำลังพัฒนา</w:t>
      </w:r>
    </w:p>
    <w:p w14:paraId="5C10B04C" w14:textId="5EC6298C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cs/>
        </w:rPr>
        <w:t>สภาพปัญหา  อุปสรรคของ</w:t>
      </w:r>
      <w:r w:rsidR="0021110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proofErr w:type="gramEnd"/>
    </w:p>
    <w:p w14:paraId="07483DA3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…………………………………………………………………….………………………………………………………………………………..</w:t>
      </w:r>
    </w:p>
    <w:p w14:paraId="79714A83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0A447B8E" w14:textId="52EED657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ประโยชน์ของ</w:t>
      </w:r>
      <w:r w:rsidR="0021110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</w:t>
      </w:r>
    </w:p>
    <w:p w14:paraId="0044A2B9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…………………………………………………………………….………………………………………………………………………………..</w:t>
      </w:r>
    </w:p>
    <w:p w14:paraId="64234628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38475A27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.  ข้อเสนอแนะ เพื่อนำไปพัฒนาครั้งต่อไป</w:t>
      </w:r>
    </w:p>
    <w:p w14:paraId="245A686E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…………………………………………………………………………………….........................................................................</w:t>
      </w:r>
    </w:p>
    <w:p w14:paraId="3B650AC5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2E5AF3FF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ลงชื่อ.................................... ผู้รายงาน</w:t>
      </w:r>
    </w:p>
    <w:p w14:paraId="724F3B9A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(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……………………………………..</w:t>
      </w:r>
      <w:r w:rsidRPr="007F767F">
        <w:rPr>
          <w:rFonts w:ascii="TH SarabunPSK" w:hAnsi="TH SarabunPSK" w:cs="TH SarabunPSK"/>
          <w:sz w:val="32"/>
          <w:szCs w:val="32"/>
          <w:cs/>
        </w:rPr>
        <w:t>)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14:paraId="64AE6519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............/................/............</w:t>
      </w:r>
    </w:p>
    <w:p w14:paraId="20EC7F5E" w14:textId="77777777" w:rsidR="0026268B" w:rsidRDefault="0026268B" w:rsidP="0070185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696E7D" w14:textId="44C050E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ความเห็นกลุ่มบริหารที่รับผิดชอบ</w:t>
      </w:r>
    </w:p>
    <w:p w14:paraId="14C0754C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</w:t>
      </w:r>
    </w:p>
    <w:p w14:paraId="3660ADD1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                     </w:t>
      </w:r>
    </w:p>
    <w:p w14:paraId="35F8F029" w14:textId="77777777" w:rsidR="00701857" w:rsidRPr="007F767F" w:rsidRDefault="00701857" w:rsidP="00701857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ลงชื่อ.......................................... รองผู้อำนวยการกลุ่มบริหาร...........................</w:t>
      </w:r>
    </w:p>
    <w:p w14:paraId="2A222871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(................................................)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</w:p>
    <w:p w14:paraId="7B763ED4" w14:textId="77777777" w:rsidR="00701857" w:rsidRPr="007F767F" w:rsidRDefault="00701857" w:rsidP="00701857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 ............/................/............</w:t>
      </w:r>
    </w:p>
    <w:p w14:paraId="02554BAC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ความเห็นผู้อำนวยการ</w:t>
      </w:r>
    </w:p>
    <w:p w14:paraId="1D44B451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</w:t>
      </w:r>
    </w:p>
    <w:p w14:paraId="6FC64F0F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                            </w:t>
      </w:r>
    </w:p>
    <w:p w14:paraId="25D3D5CE" w14:textId="77777777" w:rsidR="00701857" w:rsidRPr="007F767F" w:rsidRDefault="00701857" w:rsidP="00701857">
      <w:pPr>
        <w:jc w:val="center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</w:t>
      </w:r>
    </w:p>
    <w:p w14:paraId="4ABE1448" w14:textId="07ABE94C" w:rsidR="00701857" w:rsidRPr="007F767F" w:rsidRDefault="00701857" w:rsidP="00701857">
      <w:pPr>
        <w:jc w:val="center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(</w:t>
      </w:r>
      <w:r w:rsidR="00A63B44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211107">
        <w:rPr>
          <w:rFonts w:ascii="TH SarabunPSK" w:hAnsi="TH SarabunPSK" w:cs="TH SarabunPSK" w:hint="cs"/>
          <w:sz w:val="32"/>
          <w:szCs w:val="32"/>
          <w:cs/>
        </w:rPr>
        <w:t>เอกวุฒิ  ไกรมาก</w:t>
      </w:r>
      <w:r w:rsidR="00A63B4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91CDCD4" w14:textId="77777777" w:rsidR="00701857" w:rsidRPr="007F767F" w:rsidRDefault="00701857" w:rsidP="00701857">
      <w:pPr>
        <w:jc w:val="center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............/................/............</w:t>
      </w:r>
    </w:p>
    <w:p w14:paraId="6350A694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135575" w14:textId="77777777" w:rsidR="00701857" w:rsidRDefault="00701857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8C22D3E" w14:textId="77777777" w:rsidR="00701857" w:rsidRDefault="00701857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C4E5ECB" w14:textId="77777777" w:rsidR="00701857" w:rsidRDefault="00701857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5975F3A" w14:textId="746CBF4B" w:rsidR="00701857" w:rsidRDefault="00701857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AF387E0" w14:textId="77777777" w:rsidR="00D52350" w:rsidRDefault="00D52350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B2CE081" w14:textId="77777777" w:rsidR="00701857" w:rsidRDefault="00701857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EC4678B" w14:textId="60E305E2" w:rsidR="00701857" w:rsidRPr="00485D82" w:rsidRDefault="00D52350" w:rsidP="00485D82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42366" behindDoc="1" locked="0" layoutInCell="1" allowOverlap="1" wp14:anchorId="2C75DE81" wp14:editId="713FFD51">
                <wp:simplePos x="0" y="0"/>
                <wp:positionH relativeFrom="column">
                  <wp:posOffset>463550</wp:posOffset>
                </wp:positionH>
                <wp:positionV relativeFrom="paragraph">
                  <wp:posOffset>390526</wp:posOffset>
                </wp:positionV>
                <wp:extent cx="5067300" cy="438150"/>
                <wp:effectExtent l="0" t="0" r="19050" b="19050"/>
                <wp:wrapNone/>
                <wp:docPr id="2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49D500EC" id="สี่เหลี่ยมผืนผ้า: มุมมน 19" o:spid="_x0000_s1026" style="position:absolute;margin-left:36.5pt;margin-top:30.75pt;width:399pt;height:34.5pt;z-index:-2516741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" fillcolor="white [3212]" strokecolor="#1f4d78 [1604]" strokeweight="1pt">
                <v:stroke joinstyle="miter"/>
              </v:roundrect>
            </w:pict>
          </mc:Fallback>
        </mc:AlternateContent>
      </w:r>
      <w:r w:rsidR="00485D8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29D2927" wp14:editId="7D9815D2">
                <wp:simplePos x="0" y="0"/>
                <wp:positionH relativeFrom="column">
                  <wp:posOffset>2644775</wp:posOffset>
                </wp:positionH>
                <wp:positionV relativeFrom="paragraph">
                  <wp:posOffset>-408305</wp:posOffset>
                </wp:positionV>
                <wp:extent cx="3714750" cy="438150"/>
                <wp:effectExtent l="0" t="0" r="0" b="0"/>
                <wp:wrapNone/>
                <wp:docPr id="3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DE310" w14:textId="7FC752CB" w:rsidR="005B35DD" w:rsidRPr="00B15261" w:rsidRDefault="005B35DD" w:rsidP="00B152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B15261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รายงานเฉพาะกิจกรรมที่ดำเนินการ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shapetype w14:anchorId="129D292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2" type="#_x0000_t202" style="position:absolute;left:0;text-align:left;margin-left:208.25pt;margin-top:-32.15pt;width:292.5pt;height:34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" filled="f" stroked="f">
                <v:textbox>
                  <w:txbxContent>
                    <w:p w14:paraId="3E7DE310" w14:textId="7FC752CB" w:rsidR="005B35DD" w:rsidRPr="00B15261" w:rsidRDefault="005B35DD" w:rsidP="00B15261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B15261"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รายงานเฉพาะกิจกรรมที่ดำเนินการ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68E949FE" w14:textId="4DDA8DEE" w:rsidR="00701857" w:rsidRPr="00960259" w:rsidRDefault="00701857" w:rsidP="0070185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60259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รายงานผลกิจกรรม โรงเรียนศรียาภัย ปีการศึกษา 256</w:t>
      </w:r>
      <w:r w:rsidR="00211107" w:rsidRPr="0096025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8C87EFF" w14:textId="77777777" w:rsidR="00701857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BCE1CB" w14:textId="2C084D74" w:rsidR="00701857" w:rsidRPr="009D2659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t>……………..…………………………………………………………………………………………………………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7F767F">
        <w:rPr>
          <w:rFonts w:ascii="TH SarabunPSK" w:hAnsi="TH SarabunPSK" w:cs="TH SarabunPSK"/>
          <w:sz w:val="32"/>
          <w:szCs w:val="32"/>
        </w:rPr>
        <w:t>……</w:t>
      </w:r>
      <w:r w:rsidR="00211107">
        <w:rPr>
          <w:rFonts w:ascii="TH SarabunPSK" w:hAnsi="TH SarabunPSK" w:cs="TH SarabunPSK"/>
          <w:sz w:val="32"/>
          <w:szCs w:val="32"/>
        </w:rPr>
        <w:t>………</w:t>
      </w:r>
      <w:r w:rsidRPr="007F767F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4F2EE477" w14:textId="033AC0F9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……………………………………………………………………………………………………….………….………</w:t>
      </w:r>
      <w:r w:rsidR="00211107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…..</w:t>
      </w:r>
    </w:p>
    <w:p w14:paraId="67FE0A99" w14:textId="0F8C5213" w:rsidR="00701857" w:rsidRPr="00C87C0F" w:rsidRDefault="00701857" w:rsidP="007018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สอดคล้องกับ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มาตรฐานการศึกษาโรงเรียนศรียาภัย ที่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  <w:cs/>
        </w:rPr>
        <w:t>..</w:t>
      </w:r>
      <w:r w:rsidR="00211107">
        <w:rPr>
          <w:rFonts w:ascii="TH SarabunPSK" w:hAnsi="TH SarabunPSK" w:cs="TH SarabunPSK"/>
          <w:sz w:val="32"/>
          <w:szCs w:val="32"/>
        </w:rPr>
        <w:t>...........</w:t>
      </w:r>
    </w:p>
    <w:p w14:paraId="17E98705" w14:textId="55F354A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>กลุ่มบริหาร</w:t>
      </w:r>
      <w:r w:rsidR="00211107">
        <w:rPr>
          <w:rFonts w:ascii="TH SarabunPSK" w:hAnsi="TH SarabunPSK" w:cs="TH SarabunPSK"/>
          <w:sz w:val="32"/>
          <w:szCs w:val="32"/>
        </w:rPr>
        <w:t xml:space="preserve"> / </w:t>
      </w:r>
      <w:r w:rsidR="00211107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 / กลุ่มงาน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</w:t>
      </w:r>
    </w:p>
    <w:p w14:paraId="615DDA51" w14:textId="77777777" w:rsidR="00B15261" w:rsidRDefault="00701857" w:rsidP="00C3776D">
      <w:pPr>
        <w:ind w:left="117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1......................................................................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 xml:space="preserve">.....  </w:t>
      </w:r>
    </w:p>
    <w:p w14:paraId="74ED92D2" w14:textId="1CC04204" w:rsidR="00701857" w:rsidRPr="007F767F" w:rsidRDefault="00C3776D" w:rsidP="00C3776D">
      <w:pPr>
        <w:ind w:left="11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</w:t>
      </w:r>
      <w:r w:rsidR="00701857"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</w:p>
    <w:p w14:paraId="0EC7CDEF" w14:textId="77777777" w:rsidR="00B15261" w:rsidRDefault="00C3776D" w:rsidP="00C3776D">
      <w:pPr>
        <w:ind w:left="1170" w:firstLine="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01857"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  <w:proofErr w:type="gramStart"/>
      <w:r w:rsidR="00701857" w:rsidRPr="007F767F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="00701857" w:rsidRPr="007F767F">
        <w:rPr>
          <w:rFonts w:ascii="TH SarabunPSK" w:hAnsi="TH SarabunPSK" w:cs="TH SarabunPSK"/>
          <w:sz w:val="32"/>
          <w:szCs w:val="32"/>
        </w:rPr>
        <w:t xml:space="preserve">  </w:t>
      </w:r>
    </w:p>
    <w:p w14:paraId="5926717B" w14:textId="688D461E" w:rsidR="00701857" w:rsidRPr="009D2659" w:rsidRDefault="00701857" w:rsidP="00C3776D">
      <w:pPr>
        <w:ind w:left="1170" w:firstLine="3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4…………………………………………………………………….</w:t>
      </w:r>
    </w:p>
    <w:p w14:paraId="32DC6ACE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  วัตถุประสงค์ของ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</w:p>
    <w:p w14:paraId="4CFA229F" w14:textId="77777777" w:rsidR="00701857" w:rsidRPr="007F767F" w:rsidRDefault="00701857" w:rsidP="00701857">
      <w:pPr>
        <w:ind w:right="-6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1.1  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330F1A09" w14:textId="77777777" w:rsidR="00701857" w:rsidRPr="007F767F" w:rsidRDefault="00701857" w:rsidP="00701857">
      <w:pPr>
        <w:ind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>1.2  ..........................................................................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..........</w:t>
      </w:r>
    </w:p>
    <w:p w14:paraId="656690CD" w14:textId="77777777" w:rsidR="00701857" w:rsidRPr="009D2659" w:rsidRDefault="00701857" w:rsidP="00701857">
      <w:pPr>
        <w:ind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>1.3  .........................................................................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</w:t>
      </w:r>
    </w:p>
    <w:p w14:paraId="2ACDF7E5" w14:textId="77777777" w:rsidR="00701857" w:rsidRPr="007F767F" w:rsidRDefault="00701857" w:rsidP="00701857">
      <w:pPr>
        <w:ind w:right="-6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2.  การดำเนินงาน</w:t>
      </w:r>
    </w:p>
    <w:p w14:paraId="3AABC37D" w14:textId="77777777" w:rsidR="00701857" w:rsidRPr="00F04D3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 xml:space="preserve">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20"/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ดำเนินการแล้วเสร็จ</w:t>
      </w:r>
      <w:r w:rsidRPr="007F767F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กำลังดำเนินการ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 xml:space="preserve">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ยังไม่ดำเนินการ</w:t>
      </w:r>
    </w:p>
    <w:p w14:paraId="6A776E32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3.  ระยะเวลาดำเนินการ</w:t>
      </w:r>
    </w:p>
    <w:p w14:paraId="02CB6190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>3.1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เวลาดำเนินการตามแผน   เริ่ม</w:t>
      </w:r>
      <w:r w:rsidRPr="007F767F">
        <w:rPr>
          <w:rFonts w:ascii="TH SarabunPSK" w:hAnsi="TH SarabunPSK" w:cs="TH SarabunPSK"/>
          <w:sz w:val="32"/>
          <w:szCs w:val="32"/>
        </w:rPr>
        <w:t xml:space="preserve"> ………..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.......................   </w:t>
      </w:r>
    </w:p>
    <w:p w14:paraId="4F6A8C48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7F767F">
        <w:rPr>
          <w:rFonts w:ascii="TH SarabunPSK" w:hAnsi="TH SarabunPSK" w:cs="TH SarabunPSK"/>
          <w:sz w:val="32"/>
          <w:szCs w:val="32"/>
        </w:rPr>
        <w:t>2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สรุปเวลาดำเนินการจริง    เริ่ม</w:t>
      </w:r>
      <w:r w:rsidRPr="007F767F">
        <w:rPr>
          <w:rFonts w:ascii="TH SarabunPSK" w:hAnsi="TH SarabunPSK" w:cs="TH SarabunPSK"/>
          <w:sz w:val="32"/>
          <w:szCs w:val="32"/>
        </w:rPr>
        <w:t xml:space="preserve"> ……………………………..</w:t>
      </w:r>
    </w:p>
    <w:p w14:paraId="45947E20" w14:textId="77777777" w:rsidR="00701857" w:rsidRPr="007F767F" w:rsidRDefault="00701857" w:rsidP="00701857">
      <w:pPr>
        <w:ind w:left="360" w:firstLine="720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ตามแผน</w:t>
      </w:r>
    </w:p>
    <w:p w14:paraId="52BF701E" w14:textId="27A90F15" w:rsidR="00701857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เร็วกว่าแผน  </w:t>
      </w:r>
    </w:p>
    <w:p w14:paraId="6423F423" w14:textId="779A675F" w:rsidR="00C87C0F" w:rsidRPr="00C3776D" w:rsidRDefault="00701857" w:rsidP="00C3776D">
      <w:pPr>
        <w:ind w:left="108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ช้ากว่าแผน เพราะ  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.........</w:t>
      </w:r>
    </w:p>
    <w:p w14:paraId="02C3CDB1" w14:textId="5259C180" w:rsidR="00C87C0F" w:rsidRPr="00C87C0F" w:rsidRDefault="00701857" w:rsidP="00C87C0F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4.  บุคคลที่เกี่ยวข้องในการจัดกิจกรรม</w:t>
      </w:r>
    </w:p>
    <w:p w14:paraId="32394EA8" w14:textId="2CB6BEB1" w:rsidR="00701857" w:rsidRPr="007F767F" w:rsidRDefault="00701857" w:rsidP="00C87C0F">
      <w:pPr>
        <w:ind w:left="720" w:right="-6"/>
        <w:rPr>
          <w:rFonts w:ascii="TH SarabunPSK" w:hAnsi="TH SarabunPSK" w:cs="TH SarabunPSK"/>
          <w:sz w:val="32"/>
          <w:szCs w:val="32"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4.1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นักเรียน</w:t>
      </w:r>
      <w:proofErr w:type="gramEnd"/>
      <w:r w:rsidRPr="007F767F">
        <w:rPr>
          <w:rFonts w:ascii="TH SarabunPSK" w:hAnsi="TH SarabunPSK" w:cs="TH SarabunPSK"/>
          <w:sz w:val="32"/>
          <w:szCs w:val="32"/>
          <w:cs/>
        </w:rPr>
        <w:t xml:space="preserve"> ชั้น...................   จำนวน ................... คน</w:t>
      </w:r>
    </w:p>
    <w:p w14:paraId="23B580C5" w14:textId="77777777" w:rsidR="00701857" w:rsidRPr="00265E13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4.2 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วิทยากรหรือผู้เกี่ยวข้อง  ครูกลุ่มสาระการเรียนรู้.....................................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จำนวน................คน</w:t>
      </w:r>
    </w:p>
    <w:p w14:paraId="0519C20A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5.  </w:t>
      </w:r>
      <w:r w:rsidRPr="007F767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การปฏิบัติงาน/การจัดกิจกรรมที่ทำให้สำเร็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จลุล่วงตามวัตถุประสงค์ของ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กิจกรรม</w:t>
      </w:r>
      <w:r w:rsidRPr="007F767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และรายงานผล  มีดังนี้</w:t>
      </w:r>
    </w:p>
    <w:p w14:paraId="48359D26" w14:textId="77777777" w:rsidR="00701857" w:rsidRPr="007F767F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5.1  .........................................................................</w:t>
      </w:r>
    </w:p>
    <w:p w14:paraId="4BDA9864" w14:textId="77777777" w:rsidR="00701857" w:rsidRPr="007F767F" w:rsidRDefault="00701857" w:rsidP="00701857">
      <w:pPr>
        <w:ind w:right="-6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5.2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  </w:t>
      </w:r>
    </w:p>
    <w:p w14:paraId="1C150926" w14:textId="77777777" w:rsidR="00701857" w:rsidRPr="007F767F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5.3 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14:paraId="6E0CC1F5" w14:textId="77777777" w:rsidR="00701857" w:rsidRPr="007F767F" w:rsidRDefault="00701857" w:rsidP="00701857">
      <w:pPr>
        <w:ind w:right="-6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5.4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14:paraId="7A79B4F5" w14:textId="77777777" w:rsidR="00701857" w:rsidRPr="007F767F" w:rsidRDefault="00701857" w:rsidP="00701857">
      <w:pPr>
        <w:ind w:left="720" w:right="-6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lastRenderedPageBreak/>
        <w:t>5.5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</w:p>
    <w:p w14:paraId="2A201D02" w14:textId="77777777" w:rsidR="00701857" w:rsidRPr="007F767F" w:rsidRDefault="00701857" w:rsidP="0070185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D058EE6" w14:textId="77777777" w:rsidR="00701857" w:rsidRPr="007F767F" w:rsidRDefault="00701857" w:rsidP="00701857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.1  งบประมาณที่จัดสรรตามแผน</w:t>
      </w:r>
      <w:proofErr w:type="gramEnd"/>
      <w:r w:rsidRPr="007F767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F767F">
        <w:rPr>
          <w:rFonts w:ascii="TH SarabunPSK" w:hAnsi="TH SarabunPSK" w:cs="TH SarabunPSK"/>
          <w:sz w:val="32"/>
          <w:szCs w:val="32"/>
        </w:rPr>
        <w:t xml:space="preserve"> ………………………….   </w:t>
      </w:r>
      <w:r w:rsidRPr="007F767F">
        <w:rPr>
          <w:rFonts w:ascii="TH SarabunPSK" w:hAnsi="TH SarabunPSK" w:cs="TH SarabunPSK"/>
          <w:sz w:val="32"/>
          <w:szCs w:val="32"/>
          <w:cs/>
        </w:rPr>
        <w:t>บาท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</w:p>
    <w:p w14:paraId="4947D7BC" w14:textId="77777777" w:rsidR="00701857" w:rsidRPr="007F767F" w:rsidRDefault="00701857" w:rsidP="00701857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.2  งบประมาณที่ใช้จริง</w:t>
      </w:r>
      <w:proofErr w:type="gramEnd"/>
      <w:r w:rsidRPr="007F767F">
        <w:rPr>
          <w:rFonts w:ascii="TH SarabunPSK" w:hAnsi="TH SarabunPSK" w:cs="TH SarabunPSK"/>
          <w:sz w:val="32"/>
          <w:szCs w:val="32"/>
          <w:cs/>
        </w:rPr>
        <w:t xml:space="preserve">               ...............................   บาท</w:t>
      </w:r>
    </w:p>
    <w:p w14:paraId="642C1A64" w14:textId="77777777" w:rsidR="00701857" w:rsidRPr="007F767F" w:rsidRDefault="00701857" w:rsidP="00701857">
      <w:pPr>
        <w:ind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7F767F">
        <w:rPr>
          <w:rFonts w:ascii="TH SarabunPSK" w:hAnsi="TH SarabunPSK" w:cs="TH SarabunPSK"/>
          <w:sz w:val="32"/>
          <w:szCs w:val="32"/>
        </w:rPr>
        <w:t>6</w:t>
      </w:r>
      <w:r w:rsidRPr="007F767F">
        <w:rPr>
          <w:rFonts w:ascii="TH SarabunPSK" w:hAnsi="TH SarabunPSK" w:cs="TH SarabunPSK"/>
          <w:sz w:val="32"/>
          <w:szCs w:val="32"/>
          <w:cs/>
        </w:rPr>
        <w:t>.3  สรุปการใช้จ่ายงบประมาณ</w:t>
      </w:r>
      <w:proofErr w:type="gramEnd"/>
    </w:p>
    <w:p w14:paraId="0AFD5908" w14:textId="77777777" w:rsidR="00701857" w:rsidRPr="00265E13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ตามแผน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ต่ำกว่าแผน </w:t>
      </w:r>
      <w:r w:rsidRPr="007F767F">
        <w:rPr>
          <w:rFonts w:ascii="TH SarabunPSK" w:hAnsi="TH SarabunPSK" w:cs="TH SarabunPSK"/>
          <w:sz w:val="32"/>
          <w:szCs w:val="32"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สูงกว่าแผน ........................  บาท</w:t>
      </w:r>
    </w:p>
    <w:p w14:paraId="344D2E32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7.  ประเภทงบประมาณ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เงินอุดหนุน 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 xml:space="preserve">     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เงินอื่น ๆ</w:t>
      </w:r>
    </w:p>
    <w:p w14:paraId="0FF2070A" w14:textId="77777777" w:rsidR="00701857" w:rsidRPr="007F767F" w:rsidRDefault="00701857" w:rsidP="00701857">
      <w:pPr>
        <w:ind w:left="720" w:right="-6" w:hanging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8.  ผลสำเร็จที่ปฏิบัติได้ตามตัวชี้วัด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คิดเป็นร้อยละ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</w:p>
    <w:p w14:paraId="3D4C53E3" w14:textId="77777777" w:rsidR="00C3776D" w:rsidRDefault="00C3776D" w:rsidP="0070185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BD5937" w14:textId="77777777" w:rsidR="00C3776D" w:rsidRDefault="00C3776D" w:rsidP="0070185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04BA10" w14:textId="343B01B5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ลการประเมินโดยรวมของกิจกรรม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(สรุปมาจากแบบประเมินความพึงพอใจ)</w:t>
      </w:r>
    </w:p>
    <w:p w14:paraId="7762D0D3" w14:textId="77777777" w:rsidR="00701857" w:rsidRPr="00B26C09" w:rsidRDefault="00701857" w:rsidP="00701857">
      <w:pPr>
        <w:rPr>
          <w:rFonts w:ascii="TH SarabunPSK" w:hAnsi="TH SarabunPSK" w:cs="TH SarabunPSK"/>
          <w:sz w:val="32"/>
          <w:szCs w:val="32"/>
          <w:cs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 xml:space="preserve">     เกณฑ์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ค่าเฉลี่ย    4.50-5.00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 xml:space="preserve">หมายถึง  ระดับความคิดเห็น  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ในระดับยอดเยี่ยม</w:t>
      </w:r>
    </w:p>
    <w:p w14:paraId="24F226C4" w14:textId="77777777" w:rsidR="00701857" w:rsidRPr="00B26C09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  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3</w:t>
      </w:r>
      <w:r w:rsidRPr="00B26C09">
        <w:rPr>
          <w:rFonts w:ascii="TH SarabunPSK" w:hAnsi="TH SarabunPSK" w:cs="TH SarabunPSK"/>
          <w:sz w:val="32"/>
          <w:szCs w:val="32"/>
          <w:cs/>
        </w:rPr>
        <w:t>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5</w:t>
      </w:r>
      <w:r w:rsidRPr="00B26C09">
        <w:rPr>
          <w:rFonts w:ascii="TH SarabunPSK" w:hAnsi="TH SarabunPSK" w:cs="TH SarabunPSK"/>
          <w:sz w:val="32"/>
          <w:szCs w:val="32"/>
          <w:cs/>
        </w:rPr>
        <w:t>0-4.49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ในระดับดีเลิศ</w:t>
      </w:r>
    </w:p>
    <w:p w14:paraId="78C5E745" w14:textId="77777777" w:rsidR="00701857" w:rsidRPr="00B26C09" w:rsidRDefault="00701857" w:rsidP="0070185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>ค่าเฉลี่ย    3.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0</w:t>
      </w:r>
      <w:r w:rsidRPr="00B26C09">
        <w:rPr>
          <w:rFonts w:ascii="TH SarabunPSK" w:hAnsi="TH SarabunPSK" w:cs="TH SarabunPSK"/>
          <w:sz w:val="32"/>
          <w:szCs w:val="32"/>
          <w:cs/>
        </w:rPr>
        <w:t>0-3.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4</w:t>
      </w:r>
      <w:r w:rsidRPr="00B26C09">
        <w:rPr>
          <w:rFonts w:ascii="TH SarabunPSK" w:hAnsi="TH SarabunPSK" w:cs="TH SarabunPSK"/>
          <w:sz w:val="32"/>
          <w:szCs w:val="32"/>
          <w:cs/>
        </w:rPr>
        <w:t>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ในระดับดี</w:t>
      </w:r>
    </w:p>
    <w:p w14:paraId="5B463980" w14:textId="77777777" w:rsidR="00701857" w:rsidRPr="00B26C09" w:rsidRDefault="00701857" w:rsidP="0070185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>ค่าเฉลี่ย    2.50-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2</w:t>
      </w:r>
      <w:r w:rsidRPr="00B26C09">
        <w:rPr>
          <w:rFonts w:ascii="TH SarabunPSK" w:hAnsi="TH SarabunPSK" w:cs="TH SarabunPSK"/>
          <w:sz w:val="32"/>
          <w:szCs w:val="32"/>
          <w:cs/>
        </w:rPr>
        <w:t>.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9</w:t>
      </w:r>
      <w:r w:rsidRPr="00B26C09">
        <w:rPr>
          <w:rFonts w:ascii="TH SarabunPSK" w:hAnsi="TH SarabunPSK" w:cs="TH SarabunPSK"/>
          <w:sz w:val="32"/>
          <w:szCs w:val="32"/>
          <w:cs/>
        </w:rPr>
        <w:t>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ในระดับปานกลาง</w:t>
      </w:r>
    </w:p>
    <w:p w14:paraId="61C90C5D" w14:textId="3914725D" w:rsidR="00C87C0F" w:rsidRPr="00B26C09" w:rsidRDefault="00701857" w:rsidP="00C3776D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>ค่าเฉลี่ย    1.00-2</w:t>
      </w:r>
      <w:r w:rsidRPr="00B26C09">
        <w:rPr>
          <w:rFonts w:ascii="TH SarabunPSK" w:hAnsi="TH SarabunPSK" w:cs="TH SarabunPSK" w:hint="cs"/>
          <w:sz w:val="32"/>
          <w:szCs w:val="32"/>
          <w:cs/>
        </w:rPr>
        <w:t>.</w:t>
      </w:r>
      <w:r w:rsidRPr="00B26C09">
        <w:rPr>
          <w:rFonts w:ascii="TH SarabunPSK" w:hAnsi="TH SarabunPSK" w:cs="TH SarabunPSK"/>
          <w:sz w:val="32"/>
          <w:szCs w:val="32"/>
          <w:cs/>
        </w:rPr>
        <w:t>49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B26C09">
        <w:rPr>
          <w:rFonts w:ascii="TH SarabunPSK" w:hAnsi="TH SarabunPSK" w:cs="TH SarabunPSK"/>
          <w:sz w:val="32"/>
          <w:szCs w:val="32"/>
          <w:cs/>
        </w:rPr>
        <w:tab/>
        <w:t>ในระดับกำลังพัฒนา</w:t>
      </w:r>
    </w:p>
    <w:p w14:paraId="09D32714" w14:textId="78EC3C2D" w:rsidR="00701857" w:rsidRPr="00C87C0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  <w:cs/>
        </w:rPr>
        <w:t xml:space="preserve">  ยอดเยี่ยม</w:t>
      </w: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</w:rPr>
        <w:tab/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  <w:cs/>
        </w:rPr>
        <w:t xml:space="preserve">  ดีเลิศ</w:t>
      </w:r>
      <w:r w:rsidRPr="00B26C09">
        <w:rPr>
          <w:rFonts w:ascii="TH SarabunPSK" w:hAnsi="TH SarabunPSK" w:cs="TH SarabunPSK"/>
          <w:sz w:val="32"/>
          <w:szCs w:val="32"/>
        </w:rPr>
        <w:t xml:space="preserve">     </w:t>
      </w:r>
      <w:r w:rsidRPr="00B26C0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  <w:cs/>
        </w:rPr>
        <w:t xml:space="preserve">  ดี</w:t>
      </w:r>
      <w:r w:rsidRPr="00B26C09">
        <w:rPr>
          <w:rFonts w:ascii="TH SarabunPSK" w:hAnsi="TH SarabunPSK" w:cs="TH SarabunPSK"/>
          <w:sz w:val="32"/>
          <w:szCs w:val="32"/>
          <w:cs/>
        </w:rPr>
        <w:tab/>
      </w:r>
      <w:r w:rsidRPr="00B26C09">
        <w:rPr>
          <w:rFonts w:ascii="TH SarabunPSK" w:hAnsi="TH SarabunPSK" w:cs="TH SarabunPSK"/>
          <w:sz w:val="32"/>
          <w:szCs w:val="32"/>
        </w:rPr>
        <w:t xml:space="preserve">   </w:t>
      </w:r>
      <w:r w:rsidRPr="00B26C09">
        <w:rPr>
          <w:rFonts w:ascii="TH SarabunPSK" w:hAnsi="TH SarabunPSK" w:cs="TH SarabunPSK"/>
          <w:sz w:val="32"/>
          <w:szCs w:val="32"/>
        </w:rPr>
        <w:tab/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</w:rPr>
        <w:t xml:space="preserve">  </w:t>
      </w:r>
      <w:r w:rsidRPr="00B26C09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B26C0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26C09">
        <w:rPr>
          <w:rFonts w:ascii="TH SarabunPSK" w:hAnsi="TH SarabunPSK" w:cs="TH SarabunPSK"/>
          <w:sz w:val="32"/>
          <w:szCs w:val="32"/>
        </w:rPr>
        <w:sym w:font="Wingdings 2" w:char="F0A3"/>
      </w:r>
      <w:r w:rsidRPr="00B26C09">
        <w:rPr>
          <w:rFonts w:ascii="TH SarabunPSK" w:hAnsi="TH SarabunPSK" w:cs="TH SarabunPSK"/>
          <w:sz w:val="32"/>
          <w:szCs w:val="32"/>
        </w:rPr>
        <w:t xml:space="preserve">  </w:t>
      </w:r>
      <w:r w:rsidRPr="00B26C09">
        <w:rPr>
          <w:rFonts w:ascii="TH SarabunPSK" w:hAnsi="TH SarabunPSK" w:cs="TH SarabunPSK"/>
          <w:sz w:val="32"/>
          <w:szCs w:val="32"/>
          <w:cs/>
        </w:rPr>
        <w:t>กำลังพัฒนา</w:t>
      </w:r>
    </w:p>
    <w:p w14:paraId="37DD9B02" w14:textId="048EE6A9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cs/>
        </w:rPr>
        <w:t>สภาพปัญหา  อุปสรรคของกิจกรรม</w:t>
      </w:r>
      <w:proofErr w:type="gramEnd"/>
    </w:p>
    <w:p w14:paraId="4B905E43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…………………………………………………………………….………………………………………………………………………………..</w:t>
      </w:r>
    </w:p>
    <w:p w14:paraId="7C7D1591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65B144B9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ประโยชน์ของกิจกรรม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</w:t>
      </w:r>
    </w:p>
    <w:p w14:paraId="5CA66085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…………………………………………………………………….………………………………………………………………………………..</w:t>
      </w:r>
    </w:p>
    <w:p w14:paraId="75D1BD0F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0A4ED420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lastRenderedPageBreak/>
        <w:t>12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.  ข้อเสนอแนะ เพื่อนำไปพัฒนาครั้งต่อไป</w:t>
      </w:r>
    </w:p>
    <w:p w14:paraId="0D2C83DA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…………………………………………………………………………………….........................................................................</w:t>
      </w:r>
    </w:p>
    <w:p w14:paraId="7FCB0CD2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14:paraId="2BB7D132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ลงชื่อ.................................... ผู้รายงาน</w:t>
      </w:r>
    </w:p>
    <w:p w14:paraId="45E13D36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(</w:t>
      </w:r>
      <w:r w:rsidRPr="007F767F">
        <w:rPr>
          <w:rFonts w:ascii="TH SarabunPSK" w:hAnsi="TH SarabunPSK" w:cs="TH SarabunPSK"/>
          <w:sz w:val="32"/>
          <w:szCs w:val="32"/>
        </w:rPr>
        <w:t>……………………………………..</w:t>
      </w:r>
      <w:r w:rsidRPr="007F767F">
        <w:rPr>
          <w:rFonts w:ascii="TH SarabunPSK" w:hAnsi="TH SarabunPSK" w:cs="TH SarabunPSK"/>
          <w:sz w:val="32"/>
          <w:szCs w:val="32"/>
          <w:cs/>
        </w:rPr>
        <w:t>)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14:paraId="6CF6167C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............/................/............</w:t>
      </w:r>
    </w:p>
    <w:p w14:paraId="7A2FB8A9" w14:textId="77777777" w:rsidR="00C87C0F" w:rsidRDefault="00C87C0F" w:rsidP="0070185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3DA3AA" w14:textId="77777777" w:rsidR="00C3776D" w:rsidRDefault="00C3776D" w:rsidP="0070185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C97308" w14:textId="02D4602A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ความเห็นกลุ่มบริหารที่รับผิดชอบ</w:t>
      </w:r>
    </w:p>
    <w:p w14:paraId="464EC79B" w14:textId="3A181883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......</w:t>
      </w:r>
      <w:r w:rsidR="00D52350">
        <w:rPr>
          <w:rFonts w:ascii="TH SarabunPSK" w:hAnsi="TH SarabunPSK" w:cs="TH SarabunPSK"/>
          <w:sz w:val="32"/>
          <w:szCs w:val="32"/>
        </w:rPr>
        <w:t>......................</w:t>
      </w:r>
    </w:p>
    <w:p w14:paraId="574C6D02" w14:textId="713E839E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="00D52350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</w:p>
    <w:p w14:paraId="29FECE8E" w14:textId="57EFD8E4" w:rsidR="00701857" w:rsidRPr="007F767F" w:rsidRDefault="00701857" w:rsidP="00701857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ลงชื่อ.............................</w:t>
      </w:r>
      <w:r w:rsidR="0026268B">
        <w:rPr>
          <w:rFonts w:ascii="TH SarabunPSK" w:hAnsi="TH SarabunPSK" w:cs="TH SarabunPSK" w:hint="cs"/>
          <w:sz w:val="32"/>
          <w:szCs w:val="32"/>
          <w:cs/>
        </w:rPr>
        <w:t>....</w:t>
      </w:r>
      <w:r w:rsidRPr="007F767F">
        <w:rPr>
          <w:rFonts w:ascii="TH SarabunPSK" w:hAnsi="TH SarabunPSK" w:cs="TH SarabunPSK"/>
          <w:sz w:val="32"/>
          <w:szCs w:val="32"/>
          <w:cs/>
        </w:rPr>
        <w:t>............. รองผู้อำนวยการกลุ่มบริหาร........................</w:t>
      </w:r>
    </w:p>
    <w:p w14:paraId="2F46D57C" w14:textId="24B50A71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</w:t>
      </w:r>
      <w:r w:rsidR="002626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(................................................)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</w:p>
    <w:p w14:paraId="2EAF6ACA" w14:textId="65BC9AB4" w:rsidR="006A1F53" w:rsidRPr="00C3776D" w:rsidRDefault="00701857" w:rsidP="00C3776D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 ............/................/............</w:t>
      </w:r>
    </w:p>
    <w:p w14:paraId="71F1E9FC" w14:textId="1AF47168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ความเห็นผู้อำนวยการ</w:t>
      </w:r>
    </w:p>
    <w:p w14:paraId="68AA4CE0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F767F">
        <w:rPr>
          <w:rFonts w:ascii="TH SarabunPSK" w:hAnsi="TH SarabunPSK" w:cs="TH SarabunPSK"/>
          <w:sz w:val="32"/>
          <w:szCs w:val="32"/>
        </w:rPr>
        <w:t>.....</w:t>
      </w:r>
    </w:p>
    <w:p w14:paraId="68540F9B" w14:textId="77777777" w:rsidR="00701857" w:rsidRPr="007F767F" w:rsidRDefault="00701857" w:rsidP="00701857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                            </w:t>
      </w:r>
    </w:p>
    <w:p w14:paraId="7BE78C2A" w14:textId="77777777" w:rsidR="00701857" w:rsidRPr="007F767F" w:rsidRDefault="00701857" w:rsidP="00701857">
      <w:pPr>
        <w:jc w:val="center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</w:t>
      </w:r>
    </w:p>
    <w:p w14:paraId="7CF925CF" w14:textId="2C0F9A7A" w:rsidR="00701857" w:rsidRPr="007F767F" w:rsidRDefault="00701857" w:rsidP="00701857">
      <w:pPr>
        <w:jc w:val="center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(</w:t>
      </w:r>
      <w:r w:rsidR="009B1F93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211107">
        <w:rPr>
          <w:rFonts w:ascii="TH SarabunPSK" w:hAnsi="TH SarabunPSK" w:cs="TH SarabunPSK" w:hint="cs"/>
          <w:sz w:val="32"/>
          <w:szCs w:val="32"/>
          <w:cs/>
        </w:rPr>
        <w:t>เอกวุฒิ  ไกรมาก</w:t>
      </w:r>
      <w:r w:rsidRPr="007F767F">
        <w:rPr>
          <w:rFonts w:ascii="TH SarabunPSK" w:hAnsi="TH SarabunPSK" w:cs="TH SarabunPSK"/>
          <w:sz w:val="32"/>
          <w:szCs w:val="32"/>
          <w:cs/>
        </w:rPr>
        <w:t>)</w:t>
      </w:r>
    </w:p>
    <w:p w14:paraId="7D2C6E75" w14:textId="77777777" w:rsidR="00701857" w:rsidRPr="007F767F" w:rsidRDefault="00701857" w:rsidP="00701857">
      <w:pPr>
        <w:jc w:val="center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............/................/............</w:t>
      </w:r>
    </w:p>
    <w:p w14:paraId="21DB9648" w14:textId="77777777" w:rsidR="00701857" w:rsidRDefault="00701857" w:rsidP="00701857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C438D95" w14:textId="77777777" w:rsidR="00C87C0F" w:rsidRDefault="00C87C0F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92500A4" w14:textId="77777777" w:rsidR="00C87C0F" w:rsidRDefault="00C87C0F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70FBB19" w14:textId="77777777" w:rsidR="00C87C0F" w:rsidRDefault="00C87C0F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8240CE2" w14:textId="77777777" w:rsidR="00C87C0F" w:rsidRDefault="00C87C0F" w:rsidP="0070185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A58571D" w14:textId="13B9E505" w:rsidR="00C87C0F" w:rsidRDefault="00C87C0F" w:rsidP="00C3776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4C02C92" w14:textId="77777777" w:rsidR="00C3776D" w:rsidRDefault="00C3776D" w:rsidP="00C3776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0EEE1E1F" w14:textId="4595AE9B" w:rsidR="00701857" w:rsidRPr="007F767F" w:rsidRDefault="00701857" w:rsidP="00701857">
      <w:pPr>
        <w:jc w:val="center"/>
        <w:rPr>
          <w:rFonts w:ascii="TH SarabunPSK" w:hAnsi="TH SarabunPSK" w:cs="TH SarabunPSK"/>
          <w:sz w:val="44"/>
          <w:szCs w:val="44"/>
        </w:rPr>
      </w:pPr>
      <w:r w:rsidRPr="007F767F">
        <w:rPr>
          <w:rFonts w:ascii="TH SarabunPSK" w:hAnsi="TH SarabunPSK" w:cs="TH SarabunPSK"/>
          <w:b/>
          <w:bCs/>
          <w:sz w:val="44"/>
          <w:szCs w:val="44"/>
          <w:cs/>
        </w:rPr>
        <w:t>เอกสารประกอบ</w:t>
      </w:r>
    </w:p>
    <w:p w14:paraId="60064FAB" w14:textId="77777777" w:rsidR="00701857" w:rsidRPr="007F767F" w:rsidRDefault="00701857" w:rsidP="00701857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D2B4D1A" w14:textId="77777777" w:rsidR="00701857" w:rsidRPr="007F767F" w:rsidRDefault="00701857" w:rsidP="00701857">
      <w:pPr>
        <w:ind w:left="360"/>
        <w:rPr>
          <w:rFonts w:ascii="TH SarabunPSK" w:hAnsi="TH SarabunPSK" w:cs="TH SarabunPSK"/>
          <w:sz w:val="32"/>
          <w:szCs w:val="32"/>
        </w:rPr>
      </w:pPr>
    </w:p>
    <w:p w14:paraId="3139D38F" w14:textId="77777777" w:rsidR="00701857" w:rsidRPr="007F767F" w:rsidRDefault="00701857" w:rsidP="00701857">
      <w:pPr>
        <w:ind w:left="36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1.  ผลการประเมินกิจกรรม</w:t>
      </w:r>
    </w:p>
    <w:p w14:paraId="1275EB32" w14:textId="77777777" w:rsidR="00701857" w:rsidRPr="007F767F" w:rsidRDefault="00701857" w:rsidP="00701857">
      <w:pPr>
        <w:ind w:left="36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2.  ใส่ภาคผนวกรูปภาพการทำกิจกรรม   2-3  รูป</w:t>
      </w:r>
    </w:p>
    <w:p w14:paraId="50CC9343" w14:textId="77777777" w:rsidR="00701857" w:rsidRPr="007F767F" w:rsidRDefault="00701857" w:rsidP="00701857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3A50B9" w14:textId="77777777" w:rsidR="00701857" w:rsidRPr="007F767F" w:rsidRDefault="00701857" w:rsidP="00701857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7ABCF" w14:textId="77777777" w:rsidR="00701857" w:rsidRPr="007F767F" w:rsidRDefault="00701857" w:rsidP="00701857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C725E7" w14:textId="77777777" w:rsidR="00701857" w:rsidRPr="007F767F" w:rsidRDefault="00701857" w:rsidP="00701857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05D295" w14:textId="77777777" w:rsidR="00701857" w:rsidRPr="007F767F" w:rsidRDefault="00701857" w:rsidP="00701857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145DDB" w14:textId="77777777" w:rsidR="00701857" w:rsidRPr="007F767F" w:rsidRDefault="00701857" w:rsidP="00701857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618C5F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F767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หมายเหตุ</w:t>
      </w:r>
    </w:p>
    <w:p w14:paraId="22531558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รายงานผล จัดทำ จำนวน 3 ชุด</w:t>
      </w:r>
    </w:p>
    <w:p w14:paraId="68669C1F" w14:textId="77777777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1.  ส่งที่งานนโยบายและแผน  จำนวน 1 ชุด (ไม่ต้องเข้าเล่มรายงาน) </w:t>
      </w:r>
    </w:p>
    <w:p w14:paraId="43803238" w14:textId="1876A4BD" w:rsidR="00701857" w:rsidRPr="007F767F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2.  เก็บไว้ที่กลุ่ม</w:t>
      </w:r>
      <w:r w:rsidR="006A1F53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 1 ชุด</w:t>
      </w: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(เข้าเล่มหรือใส่แฟ้มรายงาน)</w:t>
      </w:r>
    </w:p>
    <w:p w14:paraId="281369D5" w14:textId="77777777" w:rsidR="00701857" w:rsidRDefault="00701857" w:rsidP="00701857">
      <w:pPr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3.  เก็บไว้ที่ตนเอง เพื่อทำผลงานและความก้าวหน้าทางวิชาชีพ จำนวน  1 ชุด</w:t>
      </w: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(เข้าเล่มหรือใส่แฟ้มรายงาน)</w:t>
      </w:r>
    </w:p>
    <w:p w14:paraId="6B56A6AB" w14:textId="77777777" w:rsidR="00701857" w:rsidRPr="007F767F" w:rsidRDefault="00701857" w:rsidP="00181F27">
      <w:pPr>
        <w:ind w:right="-11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28E9297" w14:textId="77777777" w:rsidR="00181F27" w:rsidRPr="007F767F" w:rsidRDefault="00181F27" w:rsidP="00A51AB6">
      <w:pPr>
        <w:rPr>
          <w:rFonts w:ascii="TH SarabunPSK" w:hAnsi="TH SarabunPSK" w:cs="TH SarabunPSK"/>
        </w:rPr>
      </w:pPr>
    </w:p>
    <w:p w14:paraId="229A78C8" w14:textId="77777777" w:rsidR="00A51AB6" w:rsidRPr="007F767F" w:rsidRDefault="00A51AB6" w:rsidP="00A51AB6">
      <w:pPr>
        <w:rPr>
          <w:rFonts w:ascii="TH SarabunPSK" w:hAnsi="TH SarabunPSK" w:cs="TH SarabunPSK"/>
        </w:rPr>
      </w:pPr>
    </w:p>
    <w:p w14:paraId="1B1866E7" w14:textId="77777777" w:rsidR="00FF56E9" w:rsidRDefault="00FF56E9" w:rsidP="000C2E5E">
      <w:pPr>
        <w:ind w:right="-11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8D1F75A" w14:textId="77777777" w:rsidR="00554F79" w:rsidRDefault="00554F79" w:rsidP="000C2E5E">
      <w:pPr>
        <w:ind w:right="-11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A0B198D" w14:textId="77777777" w:rsidR="00554F79" w:rsidRDefault="00554F79" w:rsidP="000C2E5E">
      <w:pPr>
        <w:ind w:right="-11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3395ADC" w14:textId="223405EB" w:rsidR="00701857" w:rsidRDefault="00701857" w:rsidP="00554F79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0D3D5C6" w14:textId="19BCD8C3" w:rsidR="00B15261" w:rsidRDefault="00B15261" w:rsidP="00554F79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CD45D6B" w14:textId="77777777" w:rsidR="00B15261" w:rsidRDefault="00B15261" w:rsidP="00554F79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B2E0124" w14:textId="05742E71" w:rsidR="00701857" w:rsidRDefault="00701857" w:rsidP="00554F79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5265B5F" w14:textId="1AFEE34F" w:rsidR="009B1F93" w:rsidRDefault="009B1F93" w:rsidP="00554F79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F62FE2E" w14:textId="77777777" w:rsidR="00CD7F5E" w:rsidRDefault="00CD7F5E" w:rsidP="00554F79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BB6E34C" w14:textId="77777777" w:rsidR="009B1F93" w:rsidRDefault="009B1F93" w:rsidP="00554F79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E75F9F2" w14:textId="25C1E9AB" w:rsidR="00554F79" w:rsidRDefault="00554F79" w:rsidP="00554F79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E6922F2" wp14:editId="550494D0">
                <wp:simplePos x="0" y="0"/>
                <wp:positionH relativeFrom="column">
                  <wp:posOffset>615951</wp:posOffset>
                </wp:positionH>
                <wp:positionV relativeFrom="paragraph">
                  <wp:posOffset>22860</wp:posOffset>
                </wp:positionV>
                <wp:extent cx="4514850" cy="1104900"/>
                <wp:effectExtent l="0" t="0" r="19050" b="19050"/>
                <wp:wrapNone/>
                <wp:docPr id="10" name="สี่เหลี่ยมผืนผ้า: 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39B06839" id="สี่เหลี่ยมผืนผ้า: มุมมน 21" o:spid="_x0000_s1026" style="position:absolute;margin-left:48.5pt;margin-top:1.8pt;width:355.5pt;height:87pt;z-index:-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38F67FDF" w14:textId="67244B5C" w:rsidR="00AE31F4" w:rsidRDefault="00C87C0F" w:rsidP="00C87C0F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ตัวอย่าง</w:t>
      </w:r>
      <w:r w:rsidR="006A1F53">
        <w:rPr>
          <w:rFonts w:ascii="TH SarabunPSK" w:hAnsi="TH SarabunPSK" w:cs="TH SarabunPSK" w:hint="cs"/>
          <w:b/>
          <w:bCs/>
          <w:sz w:val="72"/>
          <w:szCs w:val="72"/>
          <w:cs/>
        </w:rPr>
        <w:t>การเขียน</w:t>
      </w:r>
      <w:r w:rsidR="00427A01">
        <w:rPr>
          <w:rFonts w:ascii="TH SarabunPSK" w:hAnsi="TH SarabunPSK" w:cs="TH SarabunPSK" w:hint="cs"/>
          <w:b/>
          <w:bCs/>
          <w:sz w:val="72"/>
          <w:szCs w:val="72"/>
          <w:cs/>
        </w:rPr>
        <w:t>โครงการ</w:t>
      </w:r>
    </w:p>
    <w:p w14:paraId="4FB2E5BA" w14:textId="1D23DFC6" w:rsidR="00701857" w:rsidRDefault="00701857" w:rsidP="00701857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44C622F" w14:textId="4EEE9403" w:rsidR="00701857" w:rsidRDefault="00701857" w:rsidP="00701857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1B115B0" w14:textId="7199D3F5" w:rsidR="00701857" w:rsidRDefault="00701857" w:rsidP="00701857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56541BC" w14:textId="7FB719B1" w:rsidR="00701857" w:rsidRDefault="00701857" w:rsidP="00701857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9012695" w14:textId="77777777" w:rsidR="00CD7F5E" w:rsidRDefault="00CD7F5E" w:rsidP="00455C3A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</w:p>
    <w:p w14:paraId="209FB8AE" w14:textId="77777777" w:rsidR="00CD7F5E" w:rsidRPr="00CD7F5E" w:rsidRDefault="00CD7F5E" w:rsidP="00455C3A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65EE270" w14:textId="7C31E15D" w:rsidR="00100C77" w:rsidRDefault="00100C77" w:rsidP="007511BF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>โครงการยกระดับผลสัมฤทธิ์ทางการเรียน กลุ่มสาระการเรียนรู้ภาษาต่างประเทศ</w:t>
      </w:r>
    </w:p>
    <w:p w14:paraId="7F9EE588" w14:textId="4C3CAAF2" w:rsidR="00100C77" w:rsidRPr="007F767F" w:rsidRDefault="00100C77" w:rsidP="007511BF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ab/>
      </w:r>
      <w:r w:rsidR="007E0611" w:rsidRPr="007F767F">
        <w:rPr>
          <w:rFonts w:ascii="TH SarabunPSK" w:hAnsi="TH SarabunPSK" w:cs="TH SarabunPSK"/>
          <w:sz w:val="32"/>
          <w:szCs w:val="32"/>
        </w:rPr>
        <w:sym w:font="Wingdings 2" w:char="F052"/>
      </w:r>
      <w:r w:rsidR="007E0611" w:rsidRPr="007F767F">
        <w:rPr>
          <w:rFonts w:ascii="TH SarabunPSK" w:hAnsi="TH SarabunPSK" w:cs="TH SarabunPSK"/>
          <w:sz w:val="32"/>
          <w:szCs w:val="32"/>
        </w:rPr>
        <w:t xml:space="preserve"> </w:t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การพัฒนาคุณภาพผู้เรียน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525568" w14:textId="00FCD989" w:rsidR="00100C77" w:rsidRPr="007F767F" w:rsidRDefault="00100C77" w:rsidP="007511BF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="00522387" w:rsidRPr="00522387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sym w:font="Wingdings 2" w:char="F02A"/>
      </w:r>
      <w:r w:rsidR="00522387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7F767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การพัฒนาคุณภาพครูและบุคลากรทางการศึกษา</w:t>
      </w:r>
    </w:p>
    <w:p w14:paraId="6227809C" w14:textId="4C9EBE71" w:rsidR="00ED4CE0" w:rsidRPr="007F767F" w:rsidRDefault="00522387" w:rsidP="007511BF">
      <w:pPr>
        <w:spacing w:after="0" w:line="276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522387">
        <w:rPr>
          <w:rFonts w:ascii="TH SarabunPSK" w:hAnsi="TH SarabunPSK" w:cs="TH SarabunPSK"/>
          <w:color w:val="333333"/>
          <w:sz w:val="36"/>
          <w:szCs w:val="36"/>
          <w:shd w:val="clear" w:color="auto" w:fill="FFFFFF"/>
        </w:rPr>
        <w:sym w:font="Wingdings 2" w:char="F02A"/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314C5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การพัฒนาระบบการบริหารจัดการ</w:t>
      </w:r>
    </w:p>
    <w:p w14:paraId="6730CD40" w14:textId="33D9A565" w:rsidR="00F765BF" w:rsidRDefault="00EC0BE8" w:rsidP="00266ED5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E3D6B">
        <w:rPr>
          <w:rFonts w:ascii="TH SarabunPSK" w:hAnsi="TH SarabunPSK" w:cs="TH SarabunPSK"/>
          <w:b/>
          <w:bCs/>
          <w:sz w:val="32"/>
          <w:szCs w:val="32"/>
          <w:cs/>
        </w:rPr>
        <w:softHyphen/>
      </w:r>
      <w:bookmarkStart w:id="16" w:name="_Hlk98197834"/>
      <w:r w:rsidR="00522387">
        <w:rPr>
          <w:rFonts w:ascii="TH SarabunPSK" w:hAnsi="TH SarabunPSK" w:cs="TH SarabunPSK" w:hint="cs"/>
          <w:b/>
          <w:bCs/>
          <w:sz w:val="32"/>
          <w:szCs w:val="32"/>
          <w:cs/>
        </w:rPr>
        <w:t>สนอง</w:t>
      </w:r>
      <w:r w:rsidR="007511BF" w:rsidRPr="005E3D6B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 </w:t>
      </w:r>
      <w:r w:rsidR="001F63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จุดเน้น </w:t>
      </w:r>
      <w:proofErr w:type="spellStart"/>
      <w:r w:rsidR="007511BF" w:rsidRPr="005E3D6B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="007511BF" w:rsidRPr="005E3D6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511BF" w:rsidRPr="005E3D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DC0354" w14:textId="1EDE6282" w:rsidR="00A16F64" w:rsidRPr="009D261F" w:rsidRDefault="00A16F64" w:rsidP="009D261F">
      <w:pPr>
        <w:tabs>
          <w:tab w:val="left" w:pos="1134"/>
          <w:tab w:val="left" w:pos="1276"/>
          <w:tab w:val="left" w:pos="1418"/>
          <w:tab w:val="left" w:pos="1843"/>
        </w:tabs>
        <w:spacing w:line="228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26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ด้านที่ 3 </w:t>
      </w: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>ปรับกระบวนการจัดการเรียนรู้ให้หลากหลาย ด้วยเทคโนโลยีที่ทันสมัย</w:t>
      </w:r>
      <w:r w:rsidRPr="009D261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FAAF147" w14:textId="3C073902" w:rsidR="00A16F64" w:rsidRPr="009D261F" w:rsidRDefault="00A16F64" w:rsidP="009D261F">
      <w:pPr>
        <w:tabs>
          <w:tab w:val="left" w:pos="281"/>
          <w:tab w:val="left" w:pos="699"/>
          <w:tab w:val="left" w:pos="1134"/>
          <w:tab w:val="left" w:pos="1418"/>
          <w:tab w:val="left" w:pos="1985"/>
        </w:tabs>
        <w:spacing w:line="228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z w:val="32"/>
          <w:szCs w:val="32"/>
          <w:cs/>
        </w:rPr>
        <w:tab/>
      </w:r>
      <w:r w:rsidRPr="009D261F">
        <w:rPr>
          <w:rFonts w:ascii="TH SarabunPSK" w:hAnsi="TH SarabunPSK" w:cs="TH SarabunPSK"/>
          <w:sz w:val="32"/>
          <w:szCs w:val="32"/>
          <w:cs/>
        </w:rPr>
        <w:tab/>
        <w:t xml:space="preserve">3.4 </w:t>
      </w:r>
      <w:r w:rsidRPr="009D261F">
        <w:rPr>
          <w:rFonts w:ascii="TH SarabunPSK" w:hAnsi="TH SarabunPSK" w:cs="TH SarabunPSK"/>
          <w:spacing w:val="-10"/>
          <w:sz w:val="32"/>
          <w:szCs w:val="32"/>
          <w:cs/>
        </w:rPr>
        <w:t>พัฒนาศักยภาพและคุณลักษณะผู้เรียนตามความถนัด ความสนใจ ด้วยการเรียนรู้</w:t>
      </w:r>
      <w:r w:rsidRPr="009D261F">
        <w:rPr>
          <w:rFonts w:ascii="TH SarabunPSK" w:hAnsi="TH SarabunPSK" w:cs="TH SarabunPSK"/>
          <w:spacing w:val="-10"/>
          <w:sz w:val="32"/>
          <w:szCs w:val="32"/>
          <w:cs/>
        </w:rPr>
        <w:br/>
        <w:t>อย่างมีความสุข</w:t>
      </w:r>
      <w:r w:rsidRPr="009D261F">
        <w:rPr>
          <w:rFonts w:ascii="TH SarabunPSK" w:hAnsi="TH SarabunPSK" w:cs="TH SarabunPSK"/>
          <w:color w:val="388600"/>
          <w:spacing w:val="-10"/>
          <w:sz w:val="32"/>
          <w:szCs w:val="32"/>
        </w:rPr>
        <w:t xml:space="preserve"> </w:t>
      </w:r>
    </w:p>
    <w:p w14:paraId="61C047A0" w14:textId="28AA4E2D" w:rsidR="00A16F64" w:rsidRPr="009D261F" w:rsidRDefault="00A16F64" w:rsidP="00A16F64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26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ด้านที่ </w:t>
      </w: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9D26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ส่งเสริมการจัดการศึกษาเพื่อความเป็นเลิศสำหรับผู้มีความสามารถพิเศษ</w:t>
      </w:r>
      <w:r w:rsidRPr="009D26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88B452" w14:textId="77777777" w:rsidR="00A16F64" w:rsidRPr="0049461D" w:rsidRDefault="00A16F64" w:rsidP="00A16F64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4"/>
          <w:sz w:val="32"/>
          <w:szCs w:val="32"/>
          <w:cs/>
        </w:rPr>
        <w:tab/>
        <w:t>7.1 สนับสนุนการจัดกิจกรรมเสริมสร้างศักยภาพผู้เรียนตามพหุปัญญา</w:t>
      </w:r>
    </w:p>
    <w:p w14:paraId="1F7A768C" w14:textId="57B9B969" w:rsidR="00A16F64" w:rsidRDefault="00A16F64" w:rsidP="00A16F64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pacing w:val="-12"/>
          <w:sz w:val="32"/>
          <w:szCs w:val="32"/>
          <w:cs/>
        </w:rPr>
        <w:t xml:space="preserve">7.2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ส่งเสริม สนับสนุนการจัดการเรียนรู้ที่เหมาะสมสำหรับผู้มีความสามารถพิเศษ 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ด้านคณิตศาสตร์ด้านวิทยาศาสตร์ ด้านภาษา ด้านทัศนศิลป์ ด้านดนตรี ด้านนาฏศิลป์ ด้านกีฬา และด้านอื่น ๆ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ด้วยวิธีการที่หลากหลายตามความถนัดและความสนใจของผู้เรียน</w:t>
      </w:r>
    </w:p>
    <w:p w14:paraId="0B0AD82D" w14:textId="53A2C408" w:rsidR="00A16F64" w:rsidRPr="009D261F" w:rsidRDefault="009D261F" w:rsidP="00A16F64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color w:val="388600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7.3 ส่งเสริมความเป็นเลิศของผู้มีความสามารถพิเศษ และ </w:t>
      </w:r>
      <w:r w:rsidRPr="0049461D">
        <w:rPr>
          <w:rFonts w:ascii="TH SarabunPSK" w:hAnsi="TH SarabunPSK" w:cs="TH SarabunPSK"/>
          <w:sz w:val="32"/>
          <w:szCs w:val="32"/>
        </w:rPr>
        <w:t xml:space="preserve">Soft Power </w:t>
      </w:r>
      <w:r w:rsidRPr="0049461D">
        <w:rPr>
          <w:rFonts w:ascii="TH SarabunPSK" w:hAnsi="TH SarabunPSK" w:cs="TH SarabunPSK"/>
          <w:sz w:val="32"/>
          <w:szCs w:val="32"/>
          <w:cs/>
        </w:rPr>
        <w:t>อย่างเต็มศักยภาพเพื่อเพิ่มขีดความสามารถในการแข่งขันของประเทศ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</w:p>
    <w:p w14:paraId="478D3BAE" w14:textId="2629874C" w:rsidR="00F765BF" w:rsidRDefault="00522387" w:rsidP="00F765BF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สนองนโยบาย</w:t>
      </w:r>
      <w:r w:rsidR="007511BF" w:rsidRPr="005E3D6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7511BF" w:rsidRPr="005E3D6B">
        <w:rPr>
          <w:rFonts w:ascii="TH SarabunPSK" w:hAnsi="TH SarabunPSK" w:cs="TH SarabunPSK"/>
          <w:b/>
          <w:bCs/>
          <w:sz w:val="32"/>
          <w:szCs w:val="32"/>
          <w:cs/>
        </w:rPr>
        <w:t>สพ</w:t>
      </w:r>
      <w:proofErr w:type="spellEnd"/>
      <w:r w:rsidR="007511BF" w:rsidRPr="005E3D6B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="007511BF" w:rsidRPr="0052238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522387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ส</w:t>
      </w:r>
      <w:r w:rsidR="00B2685D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ฎ</w:t>
      </w:r>
      <w:r w:rsidRPr="00522387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ชพ</w:t>
      </w:r>
      <w:proofErr w:type="spellEnd"/>
      <w:r w:rsidR="00F765B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</w:p>
    <w:p w14:paraId="569D0F0E" w14:textId="46CEF300" w:rsidR="009D261F" w:rsidRPr="009D261F" w:rsidRDefault="00F765BF" w:rsidP="009D261F">
      <w:pPr>
        <w:tabs>
          <w:tab w:val="left" w:pos="1134"/>
          <w:tab w:val="left" w:pos="1418"/>
          <w:tab w:val="left" w:pos="1701"/>
        </w:tabs>
        <w:spacing w:before="120" w:line="228" w:lineRule="auto"/>
        <w:ind w:right="4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261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ด้านที่ </w:t>
      </w:r>
      <w:r w:rsidR="009D261F" w:rsidRPr="009D261F">
        <w:rPr>
          <w:rFonts w:ascii="TH SarabunPSK" w:hAnsi="TH SarabunPSK" w:cs="TH SarabunPSK"/>
          <w:b/>
          <w:bCs/>
          <w:sz w:val="32"/>
          <w:szCs w:val="32"/>
          <w:cs/>
        </w:rPr>
        <w:t>2 ด้านคุณภาพผู้เรียน</w:t>
      </w:r>
    </w:p>
    <w:p w14:paraId="625781A6" w14:textId="77777777" w:rsidR="009D261F" w:rsidRPr="0049461D" w:rsidRDefault="009D261F" w:rsidP="009D261F">
      <w:pPr>
        <w:tabs>
          <w:tab w:val="left" w:pos="440"/>
          <w:tab w:val="left" w:pos="816"/>
          <w:tab w:val="left" w:pos="1134"/>
          <w:tab w:val="left" w:pos="1418"/>
          <w:tab w:val="left" w:pos="156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>2.1</w:t>
      </w:r>
      <w:proofErr w:type="gramStart"/>
      <w:r w:rsidRPr="004946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9461D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ผลสัมฤทธิ์ทางการเรียนของนักเรียนสูงขึ้น</w:t>
      </w:r>
      <w:proofErr w:type="gramEnd"/>
    </w:p>
    <w:p w14:paraId="521596EB" w14:textId="77777777" w:rsidR="009D261F" w:rsidRPr="0049461D" w:rsidRDefault="009D261F" w:rsidP="009D261F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  <w:cs/>
        </w:rPr>
        <w:t xml:space="preserve">2.2 </w:t>
      </w:r>
      <w:r w:rsidRPr="0049461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946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O-NET) </w:t>
      </w:r>
      <w:r w:rsidRPr="004946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ระดับชั้นมัธยมศึกษาปีที่ 3 </w:t>
      </w:r>
      <w:r w:rsidRPr="0049461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มีค่าพัฒนาสูงขึ้น หรือสูงกว่าค่าเฉลี่ยระดับประเทศ</w:t>
      </w:r>
      <w:r w:rsidRPr="004946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44826B8" w14:textId="77777777" w:rsidR="009D261F" w:rsidRPr="0049461D" w:rsidRDefault="009D261F" w:rsidP="009D261F">
      <w:pPr>
        <w:tabs>
          <w:tab w:val="left" w:pos="440"/>
          <w:tab w:val="left" w:pos="816"/>
          <w:tab w:val="left" w:pos="1134"/>
          <w:tab w:val="left" w:pos="1418"/>
          <w:tab w:val="left" w:pos="1560"/>
          <w:tab w:val="left" w:pos="2410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 w:val="32"/>
          <w:szCs w:val="32"/>
        </w:rPr>
        <w:t>2.5</w:t>
      </w:r>
      <w:r w:rsidRPr="004946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ผู้เรียนมีผลการเรียนผ่านเกณฑ์การประเมินตามหลักสูตรของสถานศึกษา</w:t>
      </w:r>
    </w:p>
    <w:p w14:paraId="2F0210E0" w14:textId="102149C7" w:rsidR="009D261F" w:rsidRPr="009D261F" w:rsidRDefault="009D261F" w:rsidP="009D261F">
      <w:pPr>
        <w:spacing w:before="120" w:after="0" w:line="228" w:lineRule="auto"/>
        <w:ind w:right="45"/>
        <w:jc w:val="thaiDistribute"/>
        <w:rPr>
          <w:rFonts w:ascii="TH SarabunPSK" w:hAnsi="TH SarabunPSK" w:cs="TH SarabunPSK"/>
          <w:sz w:val="32"/>
          <w:szCs w:val="32"/>
        </w:rPr>
      </w:pPr>
      <w:r w:rsidRPr="009D26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ด้านที่ </w:t>
      </w:r>
      <w:r w:rsidRPr="009D261F">
        <w:rPr>
          <w:rFonts w:ascii="TH SarabunPSK" w:hAnsi="TH SarabunPSK" w:cs="TH SarabunPSK"/>
          <w:b/>
          <w:bCs/>
          <w:sz w:val="32"/>
          <w:szCs w:val="32"/>
          <w:cs/>
        </w:rPr>
        <w:t>3 ด้านคุณลักษณะและศักยภาพของผู้เรียน</w:t>
      </w:r>
    </w:p>
    <w:p w14:paraId="7D4E2568" w14:textId="77777777" w:rsidR="009D261F" w:rsidRPr="0049461D" w:rsidRDefault="009D261F" w:rsidP="009D261F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color w:val="FF0000"/>
          <w:szCs w:val="32"/>
        </w:rPr>
      </w:pPr>
      <w:r w:rsidRPr="0049461D">
        <w:rPr>
          <w:rFonts w:ascii="TH SarabunPSK" w:hAnsi="TH SarabunPSK" w:cs="TH SarabunPSK"/>
          <w:color w:val="000000" w:themeColor="text1"/>
          <w:szCs w:val="32"/>
          <w:cs/>
        </w:rPr>
        <w:t>3.</w:t>
      </w:r>
      <w:r w:rsidRPr="0049461D">
        <w:rPr>
          <w:rFonts w:ascii="TH SarabunPSK" w:hAnsi="TH SarabunPSK" w:cs="TH SarabunPSK"/>
          <w:szCs w:val="32"/>
          <w:cs/>
        </w:rPr>
        <w:t>1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49461D">
        <w:rPr>
          <w:rFonts w:ascii="TH SarabunPSK" w:hAnsi="TH SarabunPSK" w:cs="TH SarabunPSK"/>
          <w:szCs w:val="32"/>
          <w:cs/>
        </w:rPr>
        <w:t xml:space="preserve"> ผู้เรียนได้รับการส่งเสริมการจัดกิจกรรมเสริมสร้างศักยภาพตามพหุปัญญา</w:t>
      </w:r>
    </w:p>
    <w:p w14:paraId="39FE0449" w14:textId="77777777" w:rsidR="009D261F" w:rsidRPr="0049461D" w:rsidRDefault="009D261F" w:rsidP="009D261F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228" w:lineRule="auto"/>
        <w:ind w:right="4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9461D">
        <w:rPr>
          <w:rFonts w:ascii="TH SarabunPSK" w:hAnsi="TH SarabunPSK" w:cs="TH SarabunPSK"/>
          <w:szCs w:val="32"/>
          <w:cs/>
        </w:rPr>
        <w:t xml:space="preserve">3.2 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ผู้เรียนที่มีความสามารถพิเศษด้านต่าง ๆ และ </w:t>
      </w:r>
      <w:r w:rsidRPr="0049461D">
        <w:rPr>
          <w:rFonts w:ascii="TH SarabunPSK" w:hAnsi="TH SarabunPSK" w:cs="TH SarabunPSK"/>
          <w:sz w:val="32"/>
          <w:szCs w:val="32"/>
        </w:rPr>
        <w:t>Soft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</w:rPr>
        <w:t xml:space="preserve">Power </w:t>
      </w:r>
      <w:r w:rsidRPr="0049461D">
        <w:rPr>
          <w:rFonts w:ascii="TH SarabunPSK" w:hAnsi="TH SarabunPSK" w:cs="TH SarabunPSK"/>
          <w:sz w:val="32"/>
          <w:szCs w:val="32"/>
          <w:cs/>
        </w:rPr>
        <w:t>ได้รับการส่งเสริม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 xml:space="preserve">ด้านการจัดการเรียนรู้ด้วยวิธีการที่หลากหลายตามความถนัด และความสนใจ ด้วยการเรียนรู้อย่างมีความสุข </w:t>
      </w:r>
      <w:r w:rsidRPr="0049461D">
        <w:rPr>
          <w:rFonts w:ascii="TH SarabunPSK" w:hAnsi="TH SarabunPSK" w:cs="TH SarabunPSK"/>
          <w:sz w:val="32"/>
          <w:szCs w:val="32"/>
          <w:cs/>
        </w:rPr>
        <w:br/>
        <w:t>เพื่อพัฒนาสู่ความเป็นเลิศ เต็มตามศักยภาพเพื่อเพิ่มขีดความสามารถในการแข่งขัน</w:t>
      </w:r>
    </w:p>
    <w:p w14:paraId="0F097A8B" w14:textId="59D585D8" w:rsidR="00F765BF" w:rsidRDefault="009D261F" w:rsidP="009D261F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Cs w:val="32"/>
        </w:rPr>
      </w:pPr>
      <w:r w:rsidRPr="0049461D">
        <w:rPr>
          <w:rFonts w:ascii="TH SarabunPSK" w:hAnsi="TH SarabunPSK" w:cs="TH SarabunPSK"/>
          <w:color w:val="000000" w:themeColor="text1"/>
          <w:szCs w:val="32"/>
          <w:cs/>
        </w:rPr>
        <w:t>3.5 ผู้เรียนได้รับเกียรติบัตร โล่รางวัล การยกย่องชมเชย เชิดชูเกียรติ และเป็นแบบอย่า</w:t>
      </w:r>
      <w:r w:rsidRPr="0049461D">
        <w:rPr>
          <w:rFonts w:ascii="TH SarabunPSK" w:hAnsi="TH SarabunPSK" w:cs="TH SarabunPSK"/>
          <w:szCs w:val="32"/>
          <w:cs/>
        </w:rPr>
        <w:t>งที่ดี</w:t>
      </w:r>
    </w:p>
    <w:p w14:paraId="6F7C8629" w14:textId="633BDBB2" w:rsidR="009D261F" w:rsidRDefault="009D261F" w:rsidP="009D261F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Cs w:val="32"/>
        </w:rPr>
      </w:pPr>
    </w:p>
    <w:p w14:paraId="0A681D13" w14:textId="6D711399" w:rsidR="009D261F" w:rsidRDefault="009D261F" w:rsidP="009D261F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szCs w:val="32"/>
        </w:rPr>
      </w:pPr>
    </w:p>
    <w:p w14:paraId="2609BC5C" w14:textId="77777777" w:rsidR="009D261F" w:rsidRPr="009D261F" w:rsidRDefault="009D261F" w:rsidP="009D261F">
      <w:pPr>
        <w:tabs>
          <w:tab w:val="left" w:pos="390"/>
          <w:tab w:val="left" w:pos="816"/>
          <w:tab w:val="left" w:pos="1134"/>
          <w:tab w:val="left" w:pos="1418"/>
          <w:tab w:val="left" w:pos="1843"/>
        </w:tabs>
        <w:spacing w:after="0" w:line="0" w:lineRule="atLeast"/>
        <w:ind w:right="43" w:firstLine="1134"/>
        <w:jc w:val="thaiDistribute"/>
        <w:rPr>
          <w:rFonts w:ascii="TH SarabunPSK" w:hAnsi="TH SarabunPSK" w:cs="TH SarabunPSK"/>
          <w:color w:val="FF0000"/>
          <w:szCs w:val="32"/>
        </w:rPr>
      </w:pPr>
    </w:p>
    <w:p w14:paraId="56EA1827" w14:textId="53CF26F1" w:rsidR="00AF33F9" w:rsidRPr="00F765BF" w:rsidRDefault="009751E1" w:rsidP="00F765BF">
      <w:pPr>
        <w:spacing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17" w:name="_Hlk98201276"/>
      <w:bookmarkEnd w:id="16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 w:rsidR="00C202CC" w:rsidRPr="00B953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กับกลยุทธ์โรงเรียน </w:t>
      </w:r>
    </w:p>
    <w:bookmarkEnd w:id="17"/>
    <w:p w14:paraId="7F35A140" w14:textId="77777777" w:rsidR="00960259" w:rsidRDefault="009D261F" w:rsidP="00960259">
      <w:pPr>
        <w:spacing w:after="0"/>
        <w:ind w:left="1134" w:hanging="414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960259">
        <w:rPr>
          <w:rFonts w:ascii="TH SarabunPSK" w:eastAsia="Sarabun" w:hAnsi="TH SarabunPSK" w:cs="TH SarabunPSK"/>
          <w:b/>
          <w:bCs/>
          <w:sz w:val="32"/>
          <w:szCs w:val="32"/>
        </w:rPr>
        <w:t>กลยุทธ</w:t>
      </w:r>
      <w:proofErr w:type="spellEnd"/>
      <w:r w:rsidRPr="00960259">
        <w:rPr>
          <w:rFonts w:ascii="TH SarabunPSK" w:eastAsia="Sarabun" w:hAnsi="TH SarabunPSK" w:cs="TH SarabunPSK"/>
          <w:b/>
          <w:bCs/>
          <w:sz w:val="32"/>
          <w:szCs w:val="32"/>
          <w:cs/>
        </w:rPr>
        <w:t>์</w:t>
      </w:r>
      <w:proofErr w:type="spellStart"/>
      <w:r w:rsidRPr="00960259">
        <w:rPr>
          <w:rFonts w:ascii="TH SarabunPSK" w:eastAsia="Sarabun" w:hAnsi="TH SarabunPSK" w:cs="TH SarabunPSK"/>
          <w:b/>
          <w:bCs/>
          <w:sz w:val="32"/>
          <w:szCs w:val="32"/>
        </w:rPr>
        <w:t>ที่</w:t>
      </w:r>
      <w:proofErr w:type="spellEnd"/>
      <w:r w:rsidRPr="00960259">
        <w:rPr>
          <w:rFonts w:ascii="TH SarabunPSK" w:eastAsia="Sarabun" w:hAnsi="TH SarabunPSK" w:cs="TH SarabunPSK"/>
          <w:b/>
          <w:bCs/>
          <w:sz w:val="32"/>
          <w:szCs w:val="32"/>
        </w:rPr>
        <w:t xml:space="preserve"> 2</w:t>
      </w:r>
      <w:r w:rsidRPr="00747032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747032">
        <w:rPr>
          <w:rFonts w:ascii="TH SarabunPSK" w:eastAsia="Sarabun" w:hAnsi="TH SarabunPSK" w:cs="TH SarabunPSK"/>
          <w:sz w:val="32"/>
          <w:szCs w:val="32"/>
          <w:cs/>
        </w:rPr>
        <w:t xml:space="preserve"> พัฒนาศักยภาพผู้เรียนให้มีคุณภาพตามมาตรฐานการศึกษาและมาตรฐานสากล มีคุณธรรม</w:t>
      </w:r>
    </w:p>
    <w:p w14:paraId="43B49DEA" w14:textId="4777FDF9" w:rsidR="001F63F0" w:rsidRPr="009D261F" w:rsidRDefault="009D261F" w:rsidP="00960259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747032">
        <w:rPr>
          <w:rFonts w:ascii="TH SarabunPSK" w:eastAsia="Sarabun" w:hAnsi="TH SarabunPSK" w:cs="TH SarabunPSK"/>
          <w:sz w:val="32"/>
          <w:szCs w:val="32"/>
          <w:cs/>
        </w:rPr>
        <w:t>จริยธรรม</w:t>
      </w:r>
      <w:r w:rsidRPr="0074703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747032">
        <w:rPr>
          <w:rFonts w:ascii="TH SarabunPSK" w:eastAsia="Sarabun" w:hAnsi="TH SarabunPSK" w:cs="TH SarabunPSK"/>
          <w:sz w:val="32"/>
          <w:szCs w:val="32"/>
        </w:rPr>
        <w:t>สอดคล้องกับการเปลี่ยนแปลงในศตวรรษที่</w:t>
      </w:r>
      <w:proofErr w:type="spellEnd"/>
      <w:r w:rsidRPr="00747032">
        <w:rPr>
          <w:rFonts w:ascii="TH SarabunPSK" w:eastAsia="Sarabun" w:hAnsi="TH SarabunPSK" w:cs="TH SarabunPSK"/>
          <w:sz w:val="32"/>
          <w:szCs w:val="32"/>
        </w:rPr>
        <w:t xml:space="preserve"> 21</w:t>
      </w:r>
    </w:p>
    <w:p w14:paraId="4B248E9A" w14:textId="1E692B73" w:rsidR="00AF2893" w:rsidRPr="00F04D3F" w:rsidRDefault="009751E1" w:rsidP="007511BF">
      <w:pPr>
        <w:spacing w:after="0" w:line="276" w:lineRule="auto"/>
        <w:rPr>
          <w:rStyle w:val="fontstyle01"/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 w:rsidR="00EC0BE8" w:rsidRPr="00F04D3F">
        <w:rPr>
          <w:rFonts w:ascii="TH SarabunPSK" w:hAnsi="TH SarabunPSK" w:cs="TH SarabunPSK"/>
          <w:b/>
          <w:bCs/>
          <w:sz w:val="32"/>
          <w:szCs w:val="32"/>
          <w:cs/>
        </w:rPr>
        <w:t>กับ</w:t>
      </w:r>
      <w:r w:rsidR="00100C77" w:rsidRPr="00F04D3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มาตรฐานการศึกษาของโรงเรียน </w:t>
      </w:r>
      <w:r w:rsidR="00100C77" w:rsidRPr="00F04D3F">
        <w:rPr>
          <w:rFonts w:ascii="TH SarabunPSK" w:hAnsi="TH SarabunPSK" w:cs="TH SarabunPSK"/>
          <w:sz w:val="32"/>
          <w:szCs w:val="32"/>
          <w:cs/>
        </w:rPr>
        <w:t>ข้อที่</w:t>
      </w:r>
      <w:r w:rsidR="00E523FC" w:rsidRPr="00F04D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2893" w:rsidRPr="00F04D3F">
        <w:rPr>
          <w:rFonts w:ascii="TH SarabunPSK" w:hAnsi="TH SarabunPSK" w:cs="TH SarabunPSK"/>
          <w:sz w:val="32"/>
          <w:szCs w:val="32"/>
        </w:rPr>
        <w:t xml:space="preserve">1 </w:t>
      </w:r>
      <w:r w:rsidR="00AF2893" w:rsidRPr="00F04D3F">
        <w:rPr>
          <w:rStyle w:val="fontstyle01"/>
          <w:rFonts w:ascii="TH SarabunPSK" w:hAnsi="TH SarabunPSK" w:cs="TH SarabunPSK"/>
          <w:color w:val="auto"/>
          <w:cs/>
        </w:rPr>
        <w:t>คุณภาพของผู้เรียน</w:t>
      </w:r>
      <w:r w:rsidR="00AF2893" w:rsidRPr="00F04D3F">
        <w:rPr>
          <w:rFonts w:ascii="TH SarabunPSK" w:hAnsi="TH SarabunPSK" w:cs="TH SarabunPSK"/>
          <w:sz w:val="32"/>
          <w:szCs w:val="32"/>
        </w:rPr>
        <w:t xml:space="preserve"> </w:t>
      </w:r>
    </w:p>
    <w:p w14:paraId="547F9910" w14:textId="77777777" w:rsidR="00100C77" w:rsidRPr="00F04D3F" w:rsidRDefault="00E523FC" w:rsidP="007511BF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04D3F">
        <w:rPr>
          <w:rStyle w:val="fontstyle01"/>
          <w:rFonts w:ascii="TH SarabunPSK" w:hAnsi="TH SarabunPSK" w:cs="TH SarabunPSK"/>
          <w:b/>
          <w:bCs/>
          <w:color w:val="auto"/>
          <w:cs/>
        </w:rPr>
        <w:lastRenderedPageBreak/>
        <w:t xml:space="preserve">ตัวชี้วัด </w:t>
      </w:r>
      <w:r w:rsidRPr="00F04D3F">
        <w:rPr>
          <w:rStyle w:val="fontstyle01"/>
          <w:rFonts w:ascii="TH SarabunPSK" w:hAnsi="TH SarabunPSK" w:cs="TH SarabunPSK"/>
          <w:color w:val="auto"/>
          <w:cs/>
        </w:rPr>
        <w:t xml:space="preserve"> ข้อที่ </w:t>
      </w:r>
      <w:r w:rsidRPr="00F04D3F">
        <w:rPr>
          <w:rStyle w:val="fontstyle01"/>
          <w:rFonts w:ascii="TH SarabunPSK" w:hAnsi="TH SarabunPSK" w:cs="TH SarabunPSK"/>
          <w:color w:val="auto"/>
        </w:rPr>
        <w:t xml:space="preserve">1.1 </w:t>
      </w:r>
      <w:r w:rsidR="00E637FE" w:rsidRPr="00F04D3F">
        <w:rPr>
          <w:rStyle w:val="fontstyle01"/>
          <w:rFonts w:ascii="TH SarabunPSK" w:hAnsi="TH SarabunPSK" w:cs="TH SarabunPSK"/>
          <w:color w:val="auto"/>
        </w:rPr>
        <w:t xml:space="preserve"> </w:t>
      </w:r>
      <w:r w:rsidR="00AF2893" w:rsidRPr="00F04D3F">
        <w:rPr>
          <w:rStyle w:val="fontstyle01"/>
          <w:rFonts w:ascii="TH SarabunPSK" w:hAnsi="TH SarabunPSK" w:cs="TH SarabunPSK"/>
          <w:color w:val="auto"/>
          <w:cs/>
        </w:rPr>
        <w:t>ผลสัมฤทธิ์ทางวิชาการของผู้เรียน</w:t>
      </w:r>
    </w:p>
    <w:p w14:paraId="3E1FE2F7" w14:textId="77777777" w:rsidR="00E523FC" w:rsidRPr="00F04D3F" w:rsidRDefault="00100C77" w:rsidP="007511BF">
      <w:pPr>
        <w:spacing w:after="0" w:line="276" w:lineRule="auto"/>
        <w:ind w:right="-95"/>
        <w:rPr>
          <w:rFonts w:ascii="TH SarabunPSK" w:hAnsi="TH SarabunPSK" w:cs="TH SarabunPSK"/>
          <w:sz w:val="32"/>
          <w:szCs w:val="32"/>
        </w:rPr>
      </w:pPr>
      <w:bookmarkStart w:id="18" w:name="_Hlk98201392"/>
      <w:r w:rsidRPr="00F04D3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04D3F">
        <w:rPr>
          <w:rFonts w:ascii="TH SarabunPSK" w:hAnsi="TH SarabunPSK" w:cs="TH SarabunPSK"/>
          <w:sz w:val="32"/>
          <w:szCs w:val="32"/>
          <w:cs/>
        </w:rPr>
        <w:tab/>
      </w:r>
      <w:r w:rsidRPr="00F04D3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E523FC" w:rsidRPr="00F04D3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04D3F">
        <w:rPr>
          <w:rFonts w:ascii="TH SarabunPSK" w:hAnsi="TH SarabunPSK" w:cs="TH SarabunPSK"/>
          <w:sz w:val="32"/>
          <w:szCs w:val="32"/>
          <w:cs/>
        </w:rPr>
        <w:t>ข้อที่</w:t>
      </w:r>
      <w:r w:rsidR="00AF2893" w:rsidRPr="00F04D3F">
        <w:rPr>
          <w:rFonts w:ascii="TH SarabunPSK" w:hAnsi="TH SarabunPSK" w:cs="TH SarabunPSK"/>
          <w:sz w:val="32"/>
          <w:szCs w:val="32"/>
        </w:rPr>
        <w:t xml:space="preserve"> </w:t>
      </w:r>
      <w:r w:rsidR="00E523FC" w:rsidRPr="00F04D3F">
        <w:rPr>
          <w:rFonts w:ascii="TH SarabunPSK" w:hAnsi="TH SarabunPSK" w:cs="TH SarabunPSK"/>
          <w:sz w:val="32"/>
          <w:szCs w:val="32"/>
        </w:rPr>
        <w:t xml:space="preserve">1.2  </w:t>
      </w:r>
      <w:r w:rsidR="00E523FC" w:rsidRPr="00F04D3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bookmarkEnd w:id="18"/>
    <w:p w14:paraId="6852E3A3" w14:textId="44E807BA" w:rsidR="00100C77" w:rsidRPr="00F04D3F" w:rsidRDefault="00100C77" w:rsidP="007511BF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4D3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ผู้รับผิดชอบโครงการ  </w:t>
      </w:r>
      <w:r w:rsidRPr="00F04D3F">
        <w:rPr>
          <w:rFonts w:ascii="TH SarabunPSK" w:hAnsi="TH SarabunPSK" w:cs="TH SarabunPSK"/>
          <w:sz w:val="32"/>
          <w:szCs w:val="32"/>
          <w:cs/>
        </w:rPr>
        <w:t>นาง</w:t>
      </w:r>
      <w:r w:rsidR="00522387">
        <w:rPr>
          <w:rFonts w:ascii="TH SarabunPSK" w:hAnsi="TH SarabunPSK" w:cs="TH SarabunPSK" w:hint="cs"/>
          <w:sz w:val="32"/>
          <w:szCs w:val="32"/>
          <w:cs/>
        </w:rPr>
        <w:t>สาวศศลักษณ์  ไชยต่อเขตต์</w:t>
      </w:r>
      <w:r w:rsidRPr="00F04D3F">
        <w:rPr>
          <w:rFonts w:ascii="TH SarabunPSK" w:hAnsi="TH SarabunPSK" w:cs="TH SarabunPSK"/>
          <w:sz w:val="32"/>
          <w:szCs w:val="32"/>
          <w:cs/>
        </w:rPr>
        <w:t xml:space="preserve"> หัวหน้ากลุ่มสาระการเรียนรู้ภาษาต่างประเทศ</w:t>
      </w:r>
    </w:p>
    <w:p w14:paraId="4EF3D01C" w14:textId="77777777" w:rsidR="00100C77" w:rsidRPr="00F04D3F" w:rsidRDefault="00100C77" w:rsidP="007511BF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04D3F">
        <w:rPr>
          <w:rFonts w:ascii="TH SarabunPSK" w:hAnsi="TH SarabunPSK" w:cs="TH SarabunPSK"/>
          <w:b/>
          <w:bCs/>
          <w:sz w:val="32"/>
          <w:szCs w:val="32"/>
          <w:cs/>
        </w:rPr>
        <w:t>ลักษณะงาน/โครงการ</w:t>
      </w:r>
      <w:r w:rsidRPr="00F04D3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F04D3F">
        <w:rPr>
          <w:rFonts w:ascii="TH SarabunPSK" w:hAnsi="TH SarabunPSK" w:cs="TH SarabunPSK"/>
          <w:sz w:val="32"/>
          <w:szCs w:val="32"/>
          <w:cs/>
        </w:rPr>
        <w:tab/>
      </w:r>
      <w:r w:rsidRPr="00F04D3F">
        <w:rPr>
          <w:rFonts w:ascii="TH SarabunPSK" w:hAnsi="TH SarabunPSK" w:cs="TH SarabunPSK"/>
          <w:sz w:val="32"/>
          <w:szCs w:val="32"/>
        </w:rPr>
        <w:sym w:font="Wingdings 2" w:char="00A3"/>
      </w:r>
      <w:r w:rsidRPr="00F04D3F">
        <w:rPr>
          <w:rFonts w:ascii="TH SarabunPSK" w:hAnsi="TH SarabunPSK" w:cs="TH SarabunPSK"/>
          <w:sz w:val="32"/>
          <w:szCs w:val="32"/>
          <w:cs/>
        </w:rPr>
        <w:t xml:space="preserve">  ใหม่</w:t>
      </w:r>
      <w:r w:rsidRPr="00F04D3F">
        <w:rPr>
          <w:rFonts w:ascii="TH SarabunPSK" w:hAnsi="TH SarabunPSK" w:cs="TH SarabunPSK"/>
          <w:sz w:val="32"/>
          <w:szCs w:val="32"/>
          <w:cs/>
        </w:rPr>
        <w:tab/>
      </w:r>
      <w:r w:rsidR="00CF4DA9" w:rsidRPr="00F04D3F">
        <w:rPr>
          <w:rFonts w:ascii="TH SarabunPSK" w:hAnsi="TH SarabunPSK" w:cs="TH SarabunPSK"/>
          <w:sz w:val="32"/>
          <w:szCs w:val="32"/>
        </w:rPr>
        <w:sym w:font="Wingdings 2" w:char="F052"/>
      </w:r>
      <w:r w:rsidR="00CF4DA9" w:rsidRPr="00F04D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4D3F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14:paraId="0A92107E" w14:textId="77777777" w:rsidR="00A12F83" w:rsidRDefault="00100C77" w:rsidP="00A12F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4D3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F736147" wp14:editId="5867A43A">
                <wp:simplePos x="0" y="0"/>
                <wp:positionH relativeFrom="column">
                  <wp:posOffset>10160</wp:posOffset>
                </wp:positionH>
                <wp:positionV relativeFrom="paragraph">
                  <wp:posOffset>154940</wp:posOffset>
                </wp:positionV>
                <wp:extent cx="5549900" cy="0"/>
                <wp:effectExtent l="15240" t="11430" r="16510" b="17145"/>
                <wp:wrapNone/>
                <wp:docPr id="56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shape w14:anchorId="351C52A8" id="ลูกศรเชื่อมต่อแบบตรง 22" o:spid="_x0000_s1026" type="#_x0000_t32" style="position:absolute;margin-left:.8pt;margin-top:12.2pt;width:43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" strokeweight="1.5pt"/>
            </w:pict>
          </mc:Fallback>
        </mc:AlternateContent>
      </w:r>
    </w:p>
    <w:p w14:paraId="2940CB84" w14:textId="208F797B" w:rsidR="00100C77" w:rsidRPr="007F767F" w:rsidRDefault="00100C77" w:rsidP="00A12F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14:paraId="0CDF6926" w14:textId="52ECBC26" w:rsidR="00BA795C" w:rsidRPr="00BA795C" w:rsidRDefault="009D261F" w:rsidP="009D261F">
      <w:pPr>
        <w:tabs>
          <w:tab w:val="left" w:pos="281"/>
          <w:tab w:val="left" w:pos="699"/>
          <w:tab w:val="left" w:pos="851"/>
          <w:tab w:val="left" w:pos="1134"/>
          <w:tab w:val="left" w:pos="1276"/>
          <w:tab w:val="left" w:pos="1418"/>
          <w:tab w:val="left" w:pos="1985"/>
        </w:tabs>
        <w:spacing w:line="233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00C77" w:rsidRPr="000A5F9D">
        <w:rPr>
          <w:rFonts w:ascii="TH SarabunPSK" w:hAnsi="TH SarabunPSK" w:cs="TH SarabunPSK"/>
          <w:sz w:val="32"/>
          <w:szCs w:val="32"/>
          <w:cs/>
        </w:rPr>
        <w:t>ตามที่</w:t>
      </w:r>
      <w:r w:rsidR="00CF4DA9" w:rsidRPr="000A5F9D">
        <w:rPr>
          <w:rFonts w:ascii="TH SarabunPSK" w:hAnsi="TH SarabunPSK" w:cs="TH SarabunPSK"/>
          <w:sz w:val="32"/>
          <w:szCs w:val="32"/>
          <w:cs/>
        </w:rPr>
        <w:t>สำน</w:t>
      </w:r>
      <w:r w:rsidR="006A5DE9" w:rsidRPr="000A5F9D">
        <w:rPr>
          <w:rFonts w:ascii="TH SarabunPSK" w:hAnsi="TH SarabunPSK" w:cs="TH SarabunPSK"/>
          <w:sz w:val="32"/>
          <w:szCs w:val="32"/>
          <w:cs/>
        </w:rPr>
        <w:t>ักงานคณะกรรมการศึกษาขั้นพื้นฐาน</w:t>
      </w:r>
      <w:r w:rsidR="006A5DE9" w:rsidRPr="000A5F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0C77" w:rsidRPr="000A5F9D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="00AF2893" w:rsidRPr="000A5F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C77" w:rsidRPr="000A5F9D">
        <w:rPr>
          <w:rFonts w:ascii="TH SarabunPSK" w:hAnsi="TH SarabunPSK" w:cs="TH SarabunPSK"/>
          <w:sz w:val="32"/>
          <w:szCs w:val="32"/>
          <w:cs/>
        </w:rPr>
        <w:t>ได้</w:t>
      </w:r>
      <w:r w:rsidR="00CF4DA9" w:rsidRPr="000A5F9D">
        <w:rPr>
          <w:rFonts w:ascii="TH SarabunPSK" w:hAnsi="TH SarabunPSK" w:cs="TH SarabunPSK"/>
          <w:sz w:val="32"/>
          <w:szCs w:val="32"/>
          <w:cs/>
        </w:rPr>
        <w:t>กำหนดนโยบาย</w:t>
      </w:r>
      <w:r w:rsidR="0071619D">
        <w:rPr>
          <w:rFonts w:ascii="TH SarabunPSK" w:hAnsi="TH SarabunPSK" w:cs="TH SarabunPSK" w:hint="cs"/>
          <w:sz w:val="32"/>
          <w:szCs w:val="32"/>
          <w:cs/>
        </w:rPr>
        <w:t xml:space="preserve">และจุดเน้น </w:t>
      </w:r>
      <w:r w:rsidR="00CF4DA9" w:rsidRPr="000A5F9D">
        <w:rPr>
          <w:rFonts w:ascii="TH SarabunPSK" w:hAnsi="TH SarabunPSK" w:cs="TH SarabunPSK"/>
          <w:sz w:val="32"/>
          <w:szCs w:val="32"/>
          <w:cs/>
        </w:rPr>
        <w:t>ด้านการจัดการศึกษา</w:t>
      </w:r>
      <w:r w:rsidR="000A5F9D" w:rsidRPr="000A5F9D">
        <w:rPr>
          <w:rFonts w:ascii="TH SarabunPSK" w:hAnsi="TH SarabunPSK" w:cs="TH SarabunPSK" w:hint="cs"/>
          <w:sz w:val="32"/>
          <w:szCs w:val="32"/>
          <w:cs/>
        </w:rPr>
        <w:t xml:space="preserve">ด้านที่ </w:t>
      </w:r>
      <w:r w:rsidR="000A5F9D" w:rsidRPr="000A5F9D">
        <w:rPr>
          <w:rFonts w:ascii="TH SarabunPSK" w:hAnsi="TH SarabunPSK" w:cs="TH SarabunPSK"/>
          <w:sz w:val="32"/>
          <w:szCs w:val="32"/>
        </w:rPr>
        <w:t xml:space="preserve">7 </w:t>
      </w:r>
      <w:r w:rsidRPr="009D261F">
        <w:rPr>
          <w:rFonts w:ascii="TH SarabunPSK" w:hAnsi="TH SarabunPSK" w:cs="TH SarabunPSK"/>
          <w:sz w:val="32"/>
          <w:szCs w:val="32"/>
          <w:cs/>
        </w:rPr>
        <w:t>ส่งเสริมการจัดการศึกษาเพื่อความเป็นเลิศสำหรับผู้มีความสามารถพิเศษ</w:t>
      </w:r>
      <w:r w:rsidRPr="009D261F">
        <w:rPr>
          <w:rFonts w:ascii="TH SarabunPSK" w:hAnsi="TH SarabunPSK" w:cs="TH SarabunPSK"/>
          <w:sz w:val="32"/>
          <w:szCs w:val="32"/>
        </w:rPr>
        <w:t xml:space="preserve"> </w:t>
      </w:r>
      <w:r w:rsidRPr="009D261F">
        <w:rPr>
          <w:rFonts w:ascii="TH SarabunPSK" w:hAnsi="TH SarabunPSK" w:cs="TH SarabunPSK"/>
          <w:spacing w:val="4"/>
          <w:sz w:val="32"/>
          <w:szCs w:val="32"/>
          <w:cs/>
        </w:rPr>
        <w:t>สนับสนุนการจัดกิจกรรมเสริมสร้างศักยภาพผู้เรียนตามพหุปัญญา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9461D">
        <w:rPr>
          <w:rFonts w:ascii="TH SarabunPSK" w:hAnsi="TH SarabunPSK" w:cs="TH SarabunPSK"/>
          <w:sz w:val="32"/>
          <w:szCs w:val="32"/>
          <w:cs/>
        </w:rPr>
        <w:t>ส่งเสริม สนับสนุนการจัดการเรียนรู้ที่เหมาะสมสำหรับผู้มีความสามารถพิเศษ ด้านคณิตศาสตร์ด้านวิทยาศาสตร์ ด้านภาษา ด้านทัศนศิลป์ ด้านดนตรี ด้านนาฏศิลป์ ด้านกีฬา และด้านอื่น ๆ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Pr="0049461D">
        <w:rPr>
          <w:rFonts w:ascii="TH SarabunPSK" w:hAnsi="TH SarabunPSK" w:cs="TH SarabunPSK"/>
          <w:sz w:val="32"/>
          <w:szCs w:val="32"/>
          <w:cs/>
        </w:rPr>
        <w:t>ด้วยวิธีการที่หลากหลายตามความถนัดและความสนใจของผู้เรียน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Pr="0049461D">
        <w:rPr>
          <w:rFonts w:ascii="TH SarabunPSK" w:hAnsi="TH SarabunPSK" w:cs="TH SarabunPSK"/>
          <w:sz w:val="32"/>
          <w:szCs w:val="32"/>
          <w:cs/>
        </w:rPr>
        <w:t xml:space="preserve">ส่งเสริมความเป็นเลิศของผู้มีความสามารถพิเศษ และ </w:t>
      </w:r>
      <w:r w:rsidRPr="0049461D">
        <w:rPr>
          <w:rFonts w:ascii="TH SarabunPSK" w:hAnsi="TH SarabunPSK" w:cs="TH SarabunPSK"/>
          <w:sz w:val="32"/>
          <w:szCs w:val="32"/>
        </w:rPr>
        <w:t xml:space="preserve">Soft Power </w:t>
      </w:r>
      <w:r w:rsidRPr="0049461D">
        <w:rPr>
          <w:rFonts w:ascii="TH SarabunPSK" w:hAnsi="TH SarabunPSK" w:cs="TH SarabunPSK"/>
          <w:sz w:val="32"/>
          <w:szCs w:val="32"/>
          <w:cs/>
        </w:rPr>
        <w:t>อย่างเต็มศักยภาพเพื่อเพิ่มขีดความสามารถในการแข่งขันของประเทศ</w:t>
      </w:r>
      <w:r w:rsidRPr="0049461D">
        <w:rPr>
          <w:rFonts w:ascii="TH SarabunPSK" w:hAnsi="TH SarabunPSK" w:cs="TH SarabunPSK"/>
          <w:sz w:val="32"/>
          <w:szCs w:val="32"/>
        </w:rPr>
        <w:t xml:space="preserve"> </w:t>
      </w:r>
      <w:r w:rsidR="006A5DE9" w:rsidRPr="000A5F9D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ED4CE0" w:rsidRPr="000A5F9D">
        <w:rPr>
          <w:rFonts w:ascii="TH SarabunPSK" w:hAnsi="TH SarabunPSK" w:cs="TH SarabunPSK"/>
          <w:sz w:val="32"/>
          <w:szCs w:val="32"/>
          <w:cs/>
        </w:rPr>
        <w:t>ได้</w:t>
      </w:r>
      <w:r w:rsidR="000A5F9D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สำนักงานเขตพื้นที่การศึกษามัธยมศึกษาสุราษฎร์ธานี ชุมพร ได้</w:t>
      </w:r>
      <w:r w:rsidR="00ED4CE0" w:rsidRPr="000A5F9D">
        <w:rPr>
          <w:rFonts w:ascii="TH SarabunPSK" w:hAnsi="TH SarabunPSK" w:cs="TH SarabunPSK"/>
          <w:sz w:val="32"/>
          <w:szCs w:val="32"/>
          <w:cs/>
        </w:rPr>
        <w:t>กำหนด</w:t>
      </w:r>
      <w:r w:rsidR="000A5F9D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="00100C77" w:rsidRPr="000A5F9D">
        <w:rPr>
          <w:rFonts w:ascii="TH SarabunPSK" w:hAnsi="TH SarabunPSK" w:cs="TH SarabunPSK"/>
          <w:sz w:val="32"/>
          <w:szCs w:val="32"/>
          <w:cs/>
        </w:rPr>
        <w:t>ให้</w:t>
      </w:r>
      <w:r w:rsidR="00BA795C">
        <w:rPr>
          <w:rFonts w:ascii="TH SarabunPSK" w:hAnsi="TH SarabunPSK" w:cs="TH SarabunPSK" w:hint="cs"/>
          <w:sz w:val="32"/>
          <w:szCs w:val="32"/>
          <w:cs/>
        </w:rPr>
        <w:t>ผู้เรียนมี</w:t>
      </w:r>
      <w:r w:rsidR="00100C77" w:rsidRPr="000A5F9D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</w:t>
      </w:r>
      <w:r w:rsidR="00BA795C">
        <w:rPr>
          <w:rFonts w:ascii="TH SarabunPSK" w:hAnsi="TH SarabunPSK" w:cs="TH SarabunPSK" w:hint="cs"/>
          <w:sz w:val="32"/>
          <w:szCs w:val="32"/>
          <w:cs/>
        </w:rPr>
        <w:t>สูงขึ้น และมี</w:t>
      </w:r>
      <w:r w:rsidR="00BA795C" w:rsidRPr="00906639">
        <w:rPr>
          <w:rFonts w:ascii="TH SarabunPSK" w:hAnsi="TH SarabunPSK" w:cs="TH SarabunPSK"/>
          <w:sz w:val="32"/>
          <w:szCs w:val="32"/>
          <w:cs/>
        </w:rPr>
        <w:t>ผลการทดสอบทางการศึกษาระดับชาติขั้นพื้นฐาน (</w:t>
      </w:r>
      <w:r w:rsidR="00BA795C" w:rsidRPr="00906639">
        <w:rPr>
          <w:rFonts w:ascii="TH SarabunPSK" w:hAnsi="TH SarabunPSK" w:cs="TH SarabunPSK"/>
          <w:sz w:val="32"/>
          <w:szCs w:val="32"/>
        </w:rPr>
        <w:t xml:space="preserve">O-NET) </w:t>
      </w:r>
      <w:r w:rsidR="00BA795C" w:rsidRPr="00906639">
        <w:rPr>
          <w:rFonts w:ascii="TH SarabunPSK" w:hAnsi="TH SarabunPSK" w:cs="TH SarabunPSK"/>
          <w:sz w:val="32"/>
          <w:szCs w:val="32"/>
          <w:cs/>
        </w:rPr>
        <w:t xml:space="preserve">ระดับชั้นมัธยมศึกษาปีที่ </w:t>
      </w:r>
      <w:r w:rsidR="00BA795C" w:rsidRPr="00906639">
        <w:rPr>
          <w:rFonts w:ascii="TH SarabunPSK" w:hAnsi="TH SarabunPSK" w:cs="TH SarabunPSK"/>
          <w:sz w:val="32"/>
          <w:szCs w:val="32"/>
        </w:rPr>
        <w:t xml:space="preserve">3 </w:t>
      </w:r>
      <w:r w:rsidR="00BA795C" w:rsidRPr="00906639">
        <w:rPr>
          <w:rFonts w:ascii="TH SarabunPSK" w:hAnsi="TH SarabunPSK" w:cs="TH SarabunPSK"/>
          <w:sz w:val="32"/>
          <w:szCs w:val="32"/>
          <w:cs/>
        </w:rPr>
        <w:t>มีค่าพัฒนาสูงขึ้น</w:t>
      </w:r>
      <w:r w:rsidR="00BA795C" w:rsidRPr="00906639">
        <w:rPr>
          <w:rFonts w:ascii="TH SarabunPSK" w:hAnsi="TH SarabunPSK" w:cs="TH SarabunPSK"/>
          <w:sz w:val="32"/>
          <w:szCs w:val="32"/>
        </w:rPr>
        <w:t xml:space="preserve"> </w:t>
      </w:r>
      <w:r w:rsidR="00BA795C" w:rsidRPr="00906639">
        <w:rPr>
          <w:rFonts w:ascii="TH SarabunPSK" w:hAnsi="TH SarabunPSK" w:cs="TH SarabunPSK"/>
          <w:sz w:val="32"/>
          <w:szCs w:val="32"/>
          <w:cs/>
        </w:rPr>
        <w:t>หรือสูงกว่าค่าเฉลี่ยระดับประเทศ</w:t>
      </w:r>
      <w:r w:rsidR="00BA795C" w:rsidRPr="00906639">
        <w:rPr>
          <w:rFonts w:ascii="TH SarabunPSK" w:hAnsi="TH SarabunPSK" w:cs="TH SarabunPSK"/>
          <w:sz w:val="32"/>
          <w:szCs w:val="32"/>
        </w:rPr>
        <w:t xml:space="preserve"> </w:t>
      </w:r>
      <w:r w:rsidR="00BA795C" w:rsidRPr="00906639">
        <w:rPr>
          <w:rFonts w:ascii="TH SarabunPSK" w:hAnsi="TH SarabunPSK" w:cs="TH SarabunPSK"/>
          <w:sz w:val="32"/>
          <w:szCs w:val="32"/>
          <w:cs/>
        </w:rPr>
        <w:t xml:space="preserve">โรงเรียนปลอด </w:t>
      </w:r>
      <w:r w:rsidR="00BA795C" w:rsidRPr="00906639">
        <w:rPr>
          <w:rFonts w:ascii="TH SarabunPSK" w:hAnsi="TH SarabunPSK" w:cs="TH SarabunPSK"/>
          <w:sz w:val="32"/>
          <w:szCs w:val="32"/>
        </w:rPr>
        <w:t xml:space="preserve">0 </w:t>
      </w:r>
      <w:r w:rsidR="00BA795C" w:rsidRPr="00906639">
        <w:rPr>
          <w:rFonts w:ascii="TH SarabunPSK" w:hAnsi="TH SarabunPSK" w:cs="TH SarabunPSK"/>
          <w:sz w:val="32"/>
          <w:szCs w:val="32"/>
          <w:cs/>
        </w:rPr>
        <w:t xml:space="preserve">ร </w:t>
      </w:r>
      <w:proofErr w:type="spellStart"/>
      <w:r w:rsidR="00BA795C" w:rsidRPr="00906639">
        <w:rPr>
          <w:rFonts w:ascii="TH SarabunPSK" w:hAnsi="TH SarabunPSK" w:cs="TH SarabunPSK"/>
          <w:sz w:val="32"/>
          <w:szCs w:val="32"/>
          <w:cs/>
        </w:rPr>
        <w:t>มส</w:t>
      </w:r>
      <w:proofErr w:type="spellEnd"/>
      <w:r w:rsidR="00BA795C" w:rsidRPr="00906639">
        <w:rPr>
          <w:rFonts w:ascii="TH SarabunPSK" w:hAnsi="TH SarabunPSK" w:cs="TH SarabunPSK"/>
          <w:sz w:val="32"/>
          <w:szCs w:val="32"/>
        </w:rPr>
        <w:t xml:space="preserve"> </w:t>
      </w:r>
      <w:r w:rsidR="00BA795C">
        <w:rPr>
          <w:rFonts w:ascii="TH SarabunPSK" w:hAnsi="TH SarabunPSK" w:cs="TH SarabunPSK"/>
          <w:sz w:val="32"/>
          <w:szCs w:val="32"/>
        </w:rPr>
        <w:t xml:space="preserve"> </w:t>
      </w:r>
      <w:r w:rsidR="00BA795C">
        <w:rPr>
          <w:rFonts w:ascii="TH SarabunPSK" w:hAnsi="TH SarabunPSK" w:cs="TH SarabunPSK" w:hint="cs"/>
          <w:sz w:val="32"/>
          <w:szCs w:val="32"/>
          <w:cs/>
        </w:rPr>
        <w:t>อีกทั้ง</w:t>
      </w:r>
      <w:r w:rsidR="00BA795C" w:rsidRPr="00BA795C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BA795C" w:rsidRPr="00BA795C">
        <w:rPr>
          <w:rFonts w:ascii="TH SarabunPSK" w:hAnsi="TH SarabunPSK" w:cs="TH SarabunPSK"/>
          <w:sz w:val="32"/>
          <w:szCs w:val="32"/>
          <w:cs/>
        </w:rPr>
        <w:t>คุณลักษณะและศักยภาพของผู้เรียน</w:t>
      </w:r>
      <w:r w:rsidR="00BA795C" w:rsidRPr="00BA795C">
        <w:rPr>
          <w:rFonts w:ascii="TH SarabunPSK" w:hAnsi="TH SarabunPSK" w:cs="TH SarabunPSK"/>
          <w:sz w:val="32"/>
          <w:szCs w:val="32"/>
        </w:rPr>
        <w:t xml:space="preserve"> </w:t>
      </w:r>
      <w:r w:rsidR="00BA795C">
        <w:rPr>
          <w:rFonts w:ascii="TH SarabunPSK" w:hAnsi="TH SarabunPSK" w:cs="TH SarabunPSK" w:hint="cs"/>
          <w:sz w:val="32"/>
          <w:szCs w:val="32"/>
          <w:cs/>
        </w:rPr>
        <w:t>ผู้เรียนต้องได้รับการ</w:t>
      </w:r>
      <w:r w:rsidR="00BA795C" w:rsidRPr="00BA795C">
        <w:rPr>
          <w:rFonts w:ascii="TH SarabunPSK" w:hAnsi="TH SarabunPSK" w:cs="TH SarabunPSK"/>
          <w:sz w:val="32"/>
          <w:szCs w:val="32"/>
          <w:cs/>
        </w:rPr>
        <w:t>ส่งเสริม สนับสนุน พัฒนาศักยภาพสู่ความเป็นเลิศด้านต่าง ๆ ตามพหุปัญญา และ</w:t>
      </w:r>
      <w:r w:rsidR="00BA795C" w:rsidRPr="00BA795C">
        <w:rPr>
          <w:rFonts w:ascii="TH SarabunPSK" w:hAnsi="TH SarabunPSK" w:cs="TH SarabunPSK"/>
          <w:sz w:val="32"/>
          <w:szCs w:val="32"/>
        </w:rPr>
        <w:t xml:space="preserve"> Soft Power </w:t>
      </w:r>
      <w:r w:rsidR="00BA795C" w:rsidRPr="00BA795C">
        <w:rPr>
          <w:rFonts w:ascii="TH SarabunPSK" w:hAnsi="TH SarabunPSK" w:cs="TH SarabunPSK"/>
          <w:sz w:val="32"/>
          <w:szCs w:val="32"/>
          <w:cs/>
        </w:rPr>
        <w:t>เต็มตามศักยภาพของผู้เรียน</w:t>
      </w:r>
      <w:r w:rsidR="00BA795C" w:rsidRPr="00BA795C">
        <w:rPr>
          <w:rFonts w:ascii="TH SarabunPSK" w:hAnsi="TH SarabunPSK" w:cs="TH SarabunPSK"/>
          <w:sz w:val="32"/>
          <w:szCs w:val="32"/>
        </w:rPr>
        <w:t xml:space="preserve"> </w:t>
      </w:r>
      <w:r w:rsidR="00BA795C" w:rsidRPr="00BA795C">
        <w:rPr>
          <w:rFonts w:ascii="TH SarabunPSK" w:hAnsi="TH SarabunPSK" w:cs="TH SarabunPSK"/>
          <w:sz w:val="32"/>
          <w:szCs w:val="32"/>
          <w:cs/>
        </w:rPr>
        <w:t>ผู้เรียนได้รับเกียรติบัตร โล่รางวัล การยกย่องชมเชย เชิดชูเกียรติ และเป็นแบบอย่างที่ดี</w:t>
      </w:r>
      <w:r w:rsidR="00BA795C" w:rsidRPr="00BA795C">
        <w:rPr>
          <w:rFonts w:ascii="TH SarabunPSK" w:hAnsi="TH SarabunPSK" w:cs="TH SarabunPSK"/>
          <w:sz w:val="32"/>
          <w:szCs w:val="32"/>
        </w:rPr>
        <w:t xml:space="preserve"> </w:t>
      </w:r>
      <w:r w:rsidR="00BA795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A795C" w:rsidRPr="00BA795C">
        <w:rPr>
          <w:rFonts w:ascii="TH SarabunPSK" w:hAnsi="TH SarabunPSK" w:cs="TH SarabunPSK"/>
          <w:sz w:val="32"/>
          <w:szCs w:val="32"/>
          <w:cs/>
        </w:rPr>
        <w:t>มีคุณลักษณะอันพึงประสงค์ และค่านิยมที่ดีงาม มีจิตสำนึกในการอนุรักษ์ ฟื้นฟู</w:t>
      </w:r>
      <w:r w:rsidR="00BA795C" w:rsidRPr="00BA795C">
        <w:rPr>
          <w:rFonts w:ascii="TH SarabunPSK" w:hAnsi="TH SarabunPSK" w:cs="TH SarabunPSK"/>
          <w:sz w:val="32"/>
          <w:szCs w:val="32"/>
        </w:rPr>
        <w:t xml:space="preserve"> </w:t>
      </w:r>
      <w:r w:rsidR="00BA795C" w:rsidRPr="00BA795C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ทรัพยากรธรรมชาติและสิ่งแวดล้อม</w:t>
      </w:r>
      <w:r w:rsidR="00BA795C" w:rsidRPr="00BA795C">
        <w:rPr>
          <w:rFonts w:ascii="TH SarabunPSK" w:hAnsi="TH SarabunPSK" w:cs="TH SarabunPSK"/>
          <w:sz w:val="32"/>
          <w:szCs w:val="32"/>
        </w:rPr>
        <w:t xml:space="preserve"> </w:t>
      </w:r>
    </w:p>
    <w:p w14:paraId="065FE8A0" w14:textId="15217408" w:rsidR="00411A3B" w:rsidRPr="000A5F9D" w:rsidRDefault="00AF2893" w:rsidP="00BA795C">
      <w:pPr>
        <w:pStyle w:val="af3"/>
        <w:shd w:val="clear" w:color="auto" w:fill="FFFFFF"/>
        <w:spacing w:before="0" w:beforeAutospacing="0" w:after="0" w:afterAutospacing="0"/>
        <w:ind w:firstLine="720"/>
        <w:jc w:val="thaiDistribute"/>
        <w:rPr>
          <w:rStyle w:val="af"/>
          <w:rFonts w:ascii="TH SarabunPSK" w:hAnsi="TH SarabunPSK" w:cs="TH SarabunPSK"/>
          <w:b w:val="0"/>
          <w:bCs w:val="0"/>
          <w:sz w:val="32"/>
          <w:szCs w:val="32"/>
        </w:rPr>
      </w:pPr>
      <w:r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BA795C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ดังนั้น </w:t>
      </w:r>
      <w:r w:rsidR="00100C77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ปัจจัยที่สำคัญในการพัฒนาผู้เรียนให</w:t>
      </w:r>
      <w:r w:rsidR="001A31B8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้มีคุณภาพตาม</w:t>
      </w:r>
      <w:r w:rsidR="00ED4CE0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มาตรฐาน</w:t>
      </w:r>
      <w:r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และ</w:t>
      </w:r>
      <w:r w:rsidR="00100C77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ตัวชี้วัดนั้น</w:t>
      </w:r>
      <w:r w:rsidR="00CD3681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2A545A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ครู</w:t>
      </w:r>
      <w:r w:rsidR="00ED4CE0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ต้องออกแบบกระบวนการพัฒนาผู้เรียน</w:t>
      </w:r>
      <w:r w:rsidR="002A545A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และกิจกรรม</w:t>
      </w:r>
      <w:r w:rsidR="00ED4CE0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เสริมหลักสูตร </w:t>
      </w:r>
      <w:r w:rsidR="002A545A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บูรณา</w:t>
      </w:r>
      <w:r w:rsidR="00100C77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การ</w:t>
      </w:r>
      <w:r w:rsidR="002A545A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กับกระบวนการ</w:t>
      </w:r>
      <w:r w:rsidR="00100C77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จัดการเรียนการสอน </w:t>
      </w:r>
      <w:r w:rsidR="00945EE7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เพื่อ</w:t>
      </w:r>
      <w:r w:rsidR="00EC0BE8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ส่งเสริมให้</w:t>
      </w:r>
      <w:r w:rsidR="00100C77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ผู้เรียนมีศักยภาพเป็นพลโลกที่ดี </w:t>
      </w:r>
      <w:r w:rsidR="002A545A" w:rsidRPr="000A5F9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100C77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มีทักษะในการใช้ภาษาต่างประเทศ</w:t>
      </w:r>
      <w:r w:rsidR="00FA72FC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100C77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เพื่อการสื่อสารที่หลากหลาย เช่น ภาษาอังกฤษ ภาษาฝรั่งเศส ภาษาจีน เป็นพื้นฐานในการศึกษาต่อในระดับที่สูงขึ้นและประกอบอาชีพใน</w:t>
      </w:r>
      <w:r w:rsidR="00E523FC" w:rsidRPr="000A5F9D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อนาคต</w:t>
      </w:r>
    </w:p>
    <w:p w14:paraId="7CFA99CB" w14:textId="604ED05D" w:rsidR="007B0522" w:rsidRDefault="00100C77" w:rsidP="007B0522">
      <w:pPr>
        <w:spacing w:after="0" w:line="276" w:lineRule="auto"/>
        <w:ind w:firstLine="720"/>
        <w:jc w:val="thaiDistribute"/>
        <w:rPr>
          <w:rStyle w:val="af"/>
          <w:rFonts w:ascii="TH SarabunPSK" w:hAnsi="TH SarabunPSK" w:cs="TH SarabunPSK"/>
          <w:b w:val="0"/>
          <w:bCs w:val="0"/>
          <w:sz w:val="32"/>
          <w:szCs w:val="32"/>
        </w:rPr>
      </w:pPr>
      <w:r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กลุ</w:t>
      </w:r>
      <w:r w:rsidR="002A545A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่มสาระการเรียนรู้ภาษาต่างประเทศ</w:t>
      </w:r>
      <w:r w:rsidR="002A545A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จึงจัดทำโครงการยกระดับผลสัมฤทธิ์ทางการเรียน ซึ่งประกอบด้วยกิจกรรมต่าง</w:t>
      </w:r>
      <w:r w:rsidR="00AB2983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ๆ เพื่</w:t>
      </w:r>
      <w:r w:rsidR="00945EE7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อยกระดับผลสัมฤทธิ์ทางการเรียน</w:t>
      </w:r>
      <w:r w:rsidR="00945EE7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ของ</w:t>
      </w:r>
      <w:r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ผู้เรียน</w:t>
      </w:r>
      <w:r w:rsidR="002A545A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ให้สูงขึ้น </w:t>
      </w:r>
      <w:r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2A545A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ผู้เรียน</w:t>
      </w:r>
      <w:r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มีสมรรถนะที่สำคัญสู่มาตรฐานสากล </w:t>
      </w:r>
      <w:r w:rsidR="00EC0BE8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ได้รับการส่งเสริมการใช้สื่อ เทคโนโลยีสารสนเทศเพื่อการเรียนการสอนให้มีคุณภาพตามมาตรฐาน</w:t>
      </w:r>
      <w:r w:rsidR="00FA72FC"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AB2983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FA72FC"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ทำให้</w:t>
      </w:r>
      <w:r w:rsidR="00FA72FC" w:rsidRPr="007F767F">
        <w:rPr>
          <w:rFonts w:ascii="TH SarabunPSK" w:hAnsi="TH SarabunPSK" w:cs="TH SarabunPSK"/>
          <w:sz w:val="32"/>
          <w:szCs w:val="32"/>
          <w:cs/>
        </w:rPr>
        <w:t xml:space="preserve">ผู้เรียนได้รับการพัฒนาตามจุดมุ่งหมายของหลักสูตร และมีทักษะความสามารถที่สอดคล้องกับทักษะที่จำเป็นในศตวรรษที่ </w:t>
      </w:r>
      <w:r w:rsidR="00FA72FC" w:rsidRPr="007F767F">
        <w:rPr>
          <w:rFonts w:ascii="TH SarabunPSK" w:hAnsi="TH SarabunPSK" w:cs="TH SarabunPSK"/>
          <w:sz w:val="32"/>
          <w:szCs w:val="32"/>
        </w:rPr>
        <w:t>21</w:t>
      </w:r>
      <w:r w:rsidR="00FA72FC" w:rsidRPr="007F767F">
        <w:rPr>
          <w:rFonts w:ascii="TH SarabunPSK" w:hAnsi="TH SarabunPSK" w:cs="TH SarabunPSK"/>
          <w:sz w:val="32"/>
          <w:szCs w:val="32"/>
          <w:cs/>
        </w:rPr>
        <w:t xml:space="preserve"> มีความยืดหยุ่นทางด้านความคิด </w:t>
      </w:r>
      <w:r w:rsidR="00EC0B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72FC" w:rsidRPr="007F767F">
        <w:rPr>
          <w:rFonts w:ascii="TH SarabunPSK" w:hAnsi="TH SarabunPSK" w:cs="TH SarabunPSK"/>
          <w:sz w:val="32"/>
          <w:szCs w:val="32"/>
          <w:cs/>
        </w:rPr>
        <w:t>สามารถทำงานร่วมกับผู้อื่นได้ภายใต้สังคมที่เป็นพหุวัฒนธรรม รวมถึงการวางพื้นฐานการเรียนรู้เพื่อการวางแผนชีวิตที่เหมาะสมในแต่ละช่วงวัยและนำไปปฏิบัติได้</w:t>
      </w:r>
      <w:r w:rsidR="00771334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อย่าง</w:t>
      </w:r>
      <w:r w:rsidR="00FA72FC" w:rsidRPr="007F767F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มีประสิทธิภาพ</w:t>
      </w:r>
    </w:p>
    <w:p w14:paraId="34EB0033" w14:textId="39505E4B" w:rsidR="00100C77" w:rsidRPr="007B0522" w:rsidRDefault="00100C77" w:rsidP="007B052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14:paraId="36737D51" w14:textId="640369EB" w:rsidR="00100C77" w:rsidRPr="007B0522" w:rsidRDefault="00100C77" w:rsidP="00455C3A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     1. </w:t>
      </w:r>
      <w:r w:rsidR="00900137">
        <w:rPr>
          <w:rFonts w:ascii="TH SarabunPSK" w:hAnsi="TH SarabunPSK" w:cs="TH SarabunPSK"/>
          <w:sz w:val="32"/>
          <w:szCs w:val="32"/>
          <w:cs/>
        </w:rPr>
        <w:t>เพื่อ</w:t>
      </w:r>
      <w:r w:rsidR="00BC5569" w:rsidRPr="007F767F">
        <w:rPr>
          <w:rFonts w:ascii="TH SarabunPSK" w:hAnsi="TH SarabunPSK" w:cs="TH SarabunPSK"/>
          <w:sz w:val="32"/>
          <w:szCs w:val="32"/>
          <w:cs/>
        </w:rPr>
        <w:t>ยกระดับผล</w:t>
      </w:r>
      <w:r w:rsidR="00BC5569">
        <w:rPr>
          <w:rFonts w:ascii="TH SarabunPSK" w:hAnsi="TH SarabunPSK" w:cs="TH SarabunPSK"/>
          <w:sz w:val="32"/>
          <w:szCs w:val="32"/>
          <w:cs/>
        </w:rPr>
        <w:t>สัมฤทธิ์ทางการเรียนตามเกณฑ์ของ</w:t>
      </w:r>
      <w:r w:rsidR="00BC5569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702783">
        <w:rPr>
          <w:rFonts w:ascii="TH SarabunPSK" w:hAnsi="TH SarabunPSK" w:cs="TH SarabunPSK" w:hint="cs"/>
          <w:sz w:val="32"/>
          <w:szCs w:val="32"/>
          <w:cs/>
        </w:rPr>
        <w:t>ให้สูงขึ้น</w:t>
      </w:r>
    </w:p>
    <w:p w14:paraId="079B6FA2" w14:textId="77777777" w:rsidR="00100C77" w:rsidRPr="007F767F" w:rsidRDefault="00100C77" w:rsidP="00455C3A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     2. </w:t>
      </w:r>
      <w:r w:rsidR="007B0522">
        <w:rPr>
          <w:rFonts w:ascii="TH SarabunPSK" w:hAnsi="TH SarabunPSK" w:cs="TH SarabunPSK"/>
          <w:sz w:val="32"/>
          <w:szCs w:val="32"/>
          <w:cs/>
        </w:rPr>
        <w:t>เพื่อ</w:t>
      </w:r>
      <w:r w:rsidR="00900137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7B0522">
        <w:rPr>
          <w:rFonts w:ascii="TH SarabunPSK" w:hAnsi="TH SarabunPSK" w:cs="TH SarabunPSK"/>
          <w:sz w:val="32"/>
          <w:szCs w:val="32"/>
          <w:cs/>
        </w:rPr>
        <w:t>ให้</w:t>
      </w:r>
      <w:r w:rsidR="007B0522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587F00">
        <w:rPr>
          <w:rFonts w:ascii="TH SarabunPSK" w:hAnsi="TH SarabunPSK" w:cs="TH SarabunPSK"/>
          <w:sz w:val="32"/>
          <w:szCs w:val="32"/>
          <w:cs/>
        </w:rPr>
        <w:t>เรียน</w:t>
      </w:r>
      <w:r w:rsidR="00587F00">
        <w:rPr>
          <w:rFonts w:ascii="TH SarabunPSK" w:hAnsi="TH SarabunPSK" w:cs="TH SarabunPSK" w:hint="cs"/>
          <w:sz w:val="32"/>
          <w:szCs w:val="32"/>
          <w:cs/>
        </w:rPr>
        <w:t>มี</w:t>
      </w:r>
      <w:r w:rsidR="00571127">
        <w:rPr>
          <w:rFonts w:ascii="TH SarabunPSK" w:hAnsi="TH SarabunPSK" w:cs="TH SarabunPSK"/>
          <w:sz w:val="32"/>
          <w:szCs w:val="32"/>
          <w:cs/>
        </w:rPr>
        <w:t>ทักษะ</w:t>
      </w:r>
      <w:r w:rsidR="00C60D5E">
        <w:rPr>
          <w:rFonts w:ascii="TH SarabunPSK" w:hAnsi="TH SarabunPSK" w:cs="TH SarabunPSK" w:hint="cs"/>
          <w:sz w:val="32"/>
          <w:szCs w:val="32"/>
          <w:cs/>
        </w:rPr>
        <w:t>การสื่อสารภาษาต่างประเทศมากขึ้น</w:t>
      </w:r>
    </w:p>
    <w:p w14:paraId="190D71F2" w14:textId="3048310A" w:rsidR="004E5BF2" w:rsidRDefault="00100C77" w:rsidP="00411A3B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C556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7B0522">
        <w:rPr>
          <w:rFonts w:ascii="TH SarabunPSK" w:hAnsi="TH SarabunPSK" w:cs="TH SarabunPSK"/>
          <w:sz w:val="32"/>
          <w:szCs w:val="32"/>
          <w:cs/>
        </w:rPr>
        <w:t>3. เพื่อให้</w:t>
      </w:r>
      <w:r w:rsidR="007B0522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C5569">
        <w:rPr>
          <w:rFonts w:ascii="TH SarabunPSK" w:hAnsi="TH SarabunPSK" w:cs="TH SarabunPSK"/>
          <w:sz w:val="32"/>
          <w:szCs w:val="32"/>
          <w:cs/>
        </w:rPr>
        <w:t>เรียน</w:t>
      </w:r>
      <w:r w:rsidR="00BC5569" w:rsidRPr="00BC5569">
        <w:rPr>
          <w:rFonts w:ascii="TH SarabunPSK" w:hAnsi="TH SarabunPSK" w:cs="TH SarabunPSK" w:hint="cs"/>
          <w:sz w:val="32"/>
          <w:szCs w:val="32"/>
          <w:cs/>
        </w:rPr>
        <w:t>มี</w:t>
      </w:r>
      <w:r w:rsidR="007B0522" w:rsidRPr="00D647C8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 w:rsidR="007B0522">
        <w:rPr>
          <w:rFonts w:ascii="TH SarabunPSK" w:hAnsi="TH SarabunPSK" w:cs="TH SarabunPSK" w:hint="cs"/>
          <w:sz w:val="32"/>
          <w:szCs w:val="32"/>
          <w:cs/>
        </w:rPr>
        <w:t>และสมรรถนะสำคัญตามหลักสูตรของสถานศึกษา</w:t>
      </w:r>
    </w:p>
    <w:p w14:paraId="0275C09A" w14:textId="1CC64858" w:rsidR="00100C77" w:rsidRPr="0040583A" w:rsidRDefault="00100C77" w:rsidP="0040583A">
      <w:pPr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 เป้าหมาย</w:t>
      </w:r>
    </w:p>
    <w:p w14:paraId="7A6A846C" w14:textId="77777777" w:rsidR="00100C77" w:rsidRPr="007F767F" w:rsidRDefault="00100C77" w:rsidP="00455C3A">
      <w:pPr>
        <w:spacing w:after="0" w:line="276" w:lineRule="auto"/>
        <w:ind w:left="1065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3.1 เชิงปริมาณ</w:t>
      </w:r>
    </w:p>
    <w:p w14:paraId="63671114" w14:textId="75E883E2" w:rsidR="00100C77" w:rsidRPr="00411A3B" w:rsidRDefault="00100C77" w:rsidP="00455C3A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1A3B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E3053D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="00AB642E" w:rsidRPr="00E3053D">
        <w:rPr>
          <w:rFonts w:ascii="TH SarabunPSK" w:hAnsi="TH SarabunPSK" w:cs="TH SarabunPSK" w:hint="cs"/>
          <w:sz w:val="32"/>
          <w:szCs w:val="32"/>
          <w:cs/>
        </w:rPr>
        <w:t>จำนวน 3,</w:t>
      </w:r>
      <w:r w:rsidR="00522387">
        <w:rPr>
          <w:rFonts w:ascii="TH SarabunPSK" w:hAnsi="TH SarabunPSK" w:cs="TH SarabunPSK" w:hint="cs"/>
          <w:sz w:val="32"/>
          <w:szCs w:val="32"/>
          <w:cs/>
        </w:rPr>
        <w:t>1</w:t>
      </w:r>
      <w:r w:rsidR="001F63F0">
        <w:rPr>
          <w:rFonts w:ascii="TH SarabunPSK" w:hAnsi="TH SarabunPSK" w:cs="TH SarabunPSK" w:hint="cs"/>
          <w:sz w:val="32"/>
          <w:szCs w:val="32"/>
          <w:cs/>
        </w:rPr>
        <w:t>58</w:t>
      </w:r>
      <w:r w:rsidR="005223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053D">
        <w:rPr>
          <w:rFonts w:ascii="TH SarabunPSK" w:hAnsi="TH SarabunPSK" w:cs="TH SarabunPSK"/>
          <w:sz w:val="32"/>
          <w:szCs w:val="32"/>
          <w:cs/>
        </w:rPr>
        <w:t>คน</w:t>
      </w:r>
      <w:r w:rsidRPr="00411A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4072820" w14:textId="2E17BCC8" w:rsidR="00E23B1A" w:rsidRPr="007F767F" w:rsidRDefault="00E23B1A" w:rsidP="00455C3A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ครูกลุ่มสาระกา</w:t>
      </w:r>
      <w:r w:rsidR="004A339D">
        <w:rPr>
          <w:rFonts w:ascii="TH SarabunPSK" w:hAnsi="TH SarabunPSK" w:cs="TH SarabunPSK" w:hint="cs"/>
          <w:sz w:val="32"/>
          <w:szCs w:val="32"/>
          <w:cs/>
        </w:rPr>
        <w:t xml:space="preserve">รเรียนรู้ภาษาต่างประเทศ </w:t>
      </w:r>
      <w:r w:rsidR="004A339D" w:rsidRPr="00BF2C5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430FEC">
        <w:rPr>
          <w:rFonts w:ascii="TH SarabunPSK" w:hAnsi="TH SarabunPSK" w:cs="TH SarabunPSK" w:hint="cs"/>
          <w:sz w:val="32"/>
          <w:szCs w:val="32"/>
          <w:cs/>
        </w:rPr>
        <w:t>33</w:t>
      </w:r>
      <w:r w:rsidRPr="00BF2C58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219B10C5" w14:textId="77777777" w:rsidR="00100C77" w:rsidRPr="007F767F" w:rsidRDefault="00100C77" w:rsidP="00455C3A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 3.2 เชิงคุณภาพ</w:t>
      </w:r>
    </w:p>
    <w:p w14:paraId="657C02BB" w14:textId="77777777" w:rsidR="001F63F0" w:rsidRDefault="00100C77" w:rsidP="001F63F0">
      <w:pPr>
        <w:spacing w:after="0" w:line="240" w:lineRule="auto"/>
        <w:ind w:left="720" w:firstLine="720"/>
        <w:jc w:val="thaiDistribute"/>
        <w:rPr>
          <w:rStyle w:val="af"/>
          <w:rFonts w:ascii="TH SarabunPSK" w:hAnsi="TH SarabunPSK" w:cs="TH SarabunPSK"/>
          <w:b w:val="0"/>
          <w:bCs w:val="0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00137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ผู้เรียนมี</w:t>
      </w:r>
      <w:r w:rsidR="001A31B8" w:rsidRPr="00BC5569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ผลสัมฤทธิ์</w:t>
      </w:r>
      <w:r w:rsidR="001A31B8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ทางการเรียน</w:t>
      </w:r>
      <w:r w:rsidR="007B0522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ภาษาต่างประเทศ ใน</w:t>
      </w:r>
      <w:r w:rsidR="007B0522" w:rsidRPr="00752A47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7B0522" w:rsidRPr="00752A47">
        <w:rPr>
          <w:rFonts w:ascii="TH SarabunPSK" w:hAnsi="TH SarabunPSK" w:cs="TH SarabunPSK"/>
          <w:sz w:val="32"/>
          <w:szCs w:val="32"/>
        </w:rPr>
        <w:t xml:space="preserve">3 </w:t>
      </w:r>
      <w:r w:rsidR="007B0522" w:rsidRPr="00752A47">
        <w:rPr>
          <w:rFonts w:ascii="TH SarabunPSK" w:hAnsi="TH SarabunPSK" w:cs="TH SarabunPSK" w:hint="cs"/>
          <w:sz w:val="32"/>
          <w:szCs w:val="32"/>
          <w:cs/>
        </w:rPr>
        <w:t>ขึ้</w:t>
      </w:r>
      <w:r w:rsidR="007B0522">
        <w:rPr>
          <w:rFonts w:ascii="TH SarabunPSK" w:hAnsi="TH SarabunPSK" w:cs="TH SarabunPSK" w:hint="cs"/>
          <w:sz w:val="32"/>
          <w:szCs w:val="32"/>
          <w:cs/>
        </w:rPr>
        <w:t>นไป</w:t>
      </w:r>
      <w:r w:rsidR="001A31B8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และ</w:t>
      </w:r>
      <w:r w:rsidR="007B0522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มี</w:t>
      </w:r>
      <w:r w:rsidR="001A31B8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การทดสอ</w:t>
      </w:r>
      <w:r w:rsidR="00C3776D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บ</w:t>
      </w:r>
      <w:r w:rsidR="001A31B8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ระดับชาติ</w:t>
      </w:r>
    </w:p>
    <w:p w14:paraId="3F79FD05" w14:textId="6A309975" w:rsidR="006A1F53" w:rsidRPr="00C3776D" w:rsidRDefault="00900137" w:rsidP="001F63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สูงขึ้น 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1A31B8" w:rsidRPr="00BC5569">
        <w:rPr>
          <w:rFonts w:ascii="TH SarabunPSK" w:hAnsi="TH SarabunPSK" w:cs="TH SarabunPSK" w:hint="cs"/>
          <w:sz w:val="32"/>
          <w:szCs w:val="32"/>
          <w:cs/>
        </w:rPr>
        <w:t>สื่อสา</w:t>
      </w:r>
      <w:r w:rsidR="001A31B8">
        <w:rPr>
          <w:rFonts w:ascii="TH SarabunPSK" w:hAnsi="TH SarabunPSK" w:cs="TH SarabunPSK" w:hint="cs"/>
          <w:sz w:val="32"/>
          <w:szCs w:val="32"/>
          <w:cs/>
        </w:rPr>
        <w:t>ร</w:t>
      </w:r>
      <w:r w:rsidR="001A31B8" w:rsidRPr="00B14AFD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1A31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31B8" w:rsidRPr="00B14AFD">
        <w:rPr>
          <w:rFonts w:ascii="TH SarabunPSK" w:hAnsi="TH SarabunPSK" w:cs="TH SarabunPSK" w:hint="cs"/>
          <w:sz w:val="32"/>
          <w:szCs w:val="32"/>
          <w:cs/>
        </w:rPr>
        <w:t>ภาษาจี</w:t>
      </w:r>
      <w:r w:rsidR="001A31B8">
        <w:rPr>
          <w:rFonts w:ascii="TH SarabunPSK" w:hAnsi="TH SarabunPSK" w:cs="TH SarabunPSK" w:hint="cs"/>
          <w:sz w:val="32"/>
          <w:szCs w:val="32"/>
          <w:cs/>
        </w:rPr>
        <w:t>น ภาษาญี่ปุ่น และภาษาฝรั่งเศส</w:t>
      </w:r>
      <w:r w:rsidR="007B0522">
        <w:rPr>
          <w:rFonts w:ascii="TH SarabunPSK" w:hAnsi="TH SarabunPSK" w:cs="TH SarabunPSK" w:hint="cs"/>
          <w:sz w:val="32"/>
          <w:szCs w:val="32"/>
          <w:cs/>
        </w:rPr>
        <w:t xml:space="preserve"> ในระดับดีเลิศ</w:t>
      </w:r>
      <w:r w:rsidR="00571127">
        <w:rPr>
          <w:rFonts w:ascii="TH SarabunPSK" w:hAnsi="TH SarabunPSK" w:cs="TH SarabunPSK" w:hint="cs"/>
          <w:sz w:val="32"/>
          <w:szCs w:val="32"/>
          <w:cs/>
        </w:rPr>
        <w:t>ขึ้นไป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และมี</w:t>
      </w:r>
      <w:r w:rsidRPr="00D647C8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และสมรรถนะสำคัญตามหลักสูตรของสถานศึกษา</w:t>
      </w:r>
    </w:p>
    <w:p w14:paraId="57A31944" w14:textId="1856FDB2" w:rsidR="00587F00" w:rsidRPr="00587F00" w:rsidRDefault="00587F00" w:rsidP="00A81E2D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7F00">
        <w:rPr>
          <w:rFonts w:ascii="TH SarabunPSK" w:hAnsi="TH SarabunPSK" w:cs="TH SarabunPSK" w:hint="cs"/>
          <w:b/>
          <w:bCs/>
          <w:sz w:val="32"/>
          <w:szCs w:val="32"/>
          <w:cs/>
        </w:rPr>
        <w:t>4.  พื้นที่ดำเนินการ</w:t>
      </w:r>
    </w:p>
    <w:p w14:paraId="270D1787" w14:textId="77777777" w:rsidR="00100C77" w:rsidRPr="007F767F" w:rsidRDefault="00100C77" w:rsidP="00A81E2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 4.1 โรงเรียนศรียาภัย จังหวัดชุมพร</w:t>
      </w:r>
    </w:p>
    <w:p w14:paraId="24AE9DDE" w14:textId="1186C2A8" w:rsidR="00C53983" w:rsidRPr="00C3776D" w:rsidRDefault="00100C77" w:rsidP="00A81E2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 xml:space="preserve">     4.2 หน่วยงานอื่นๆที่เกี่ยวข้อง</w:t>
      </w:r>
      <w:r w:rsidR="001E2DB2">
        <w:rPr>
          <w:rFonts w:ascii="TH SarabunPSK" w:hAnsi="TH SarabunPSK" w:cs="TH SarabunPSK"/>
          <w:sz w:val="32"/>
          <w:szCs w:val="32"/>
          <w:cs/>
        </w:rPr>
        <w:t>ในการจัดกิจกรรมต่างๆ ตามโครงการ</w:t>
      </w:r>
      <w:r w:rsidR="001E2DB2">
        <w:rPr>
          <w:rFonts w:ascii="TH SarabunPSK" w:hAnsi="TH SarabunPSK" w:cs="TH SarabunPSK" w:hint="cs"/>
          <w:sz w:val="32"/>
          <w:szCs w:val="32"/>
          <w:cs/>
        </w:rPr>
        <w:t xml:space="preserve">ทั้งภายในและภายนอกสถานศึกษา </w:t>
      </w:r>
    </w:p>
    <w:p w14:paraId="57B2ADB5" w14:textId="6A67C838" w:rsidR="00100C77" w:rsidRPr="007F767F" w:rsidRDefault="00100C77" w:rsidP="00A81E2D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.  วิธีการดำเนินการ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0"/>
        <w:gridCol w:w="8263"/>
      </w:tblGrid>
      <w:tr w:rsidR="00100C77" w:rsidRPr="007F767F" w14:paraId="206845B4" w14:textId="77777777" w:rsidTr="004F13B8">
        <w:trPr>
          <w:jc w:val="center"/>
        </w:trPr>
        <w:tc>
          <w:tcPr>
            <w:tcW w:w="1230" w:type="dxa"/>
          </w:tcPr>
          <w:p w14:paraId="7CBEEB9E" w14:textId="77777777" w:rsidR="00100C77" w:rsidRPr="007F767F" w:rsidRDefault="00100C77" w:rsidP="00053C5E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263" w:type="dxa"/>
          </w:tcPr>
          <w:p w14:paraId="4361F7B2" w14:textId="77777777" w:rsidR="00100C77" w:rsidRPr="007F767F" w:rsidRDefault="00100C77" w:rsidP="00053C5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</w:tc>
      </w:tr>
      <w:tr w:rsidR="00100C77" w:rsidRPr="007F767F" w14:paraId="000C133C" w14:textId="77777777" w:rsidTr="004F13B8">
        <w:trPr>
          <w:trHeight w:val="433"/>
          <w:jc w:val="center"/>
        </w:trPr>
        <w:tc>
          <w:tcPr>
            <w:tcW w:w="1230" w:type="dxa"/>
          </w:tcPr>
          <w:p w14:paraId="5B46BC4B" w14:textId="77777777" w:rsidR="00100C77" w:rsidRPr="007F767F" w:rsidRDefault="00100C77" w:rsidP="00C53983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5511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263" w:type="dxa"/>
          </w:tcPr>
          <w:p w14:paraId="43B26209" w14:textId="77777777" w:rsidR="00100C77" w:rsidRPr="00571127" w:rsidRDefault="00100C77" w:rsidP="00C5398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11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ขั้นการวางแผนการดำเนินงาน</w:t>
            </w:r>
            <w:r w:rsidR="00587F00" w:rsidRPr="005711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="00587F00" w:rsidRPr="005711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="00587F00" w:rsidRPr="005711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D67D67A" w14:textId="77777777" w:rsidR="00DC4124" w:rsidRPr="007F767F" w:rsidRDefault="005044CE" w:rsidP="00C539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C4124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สำรวจข้อมูลสารสนเทศในการดำเนิน</w:t>
            </w:r>
            <w:r w:rsidR="005A798E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</w:p>
          <w:p w14:paraId="039BCCAF" w14:textId="77777777" w:rsidR="005A798E" w:rsidRPr="00587F00" w:rsidRDefault="005044CE" w:rsidP="00C539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2.</w:t>
            </w:r>
            <w:r w:rsidRPr="007F767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="005A798E" w:rsidRPr="007F767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ประชุมครู นักเรีย</w:t>
            </w:r>
            <w:r w:rsidR="00587F0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น</w:t>
            </w:r>
            <w:r w:rsidR="005A798E" w:rsidRPr="007F767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และผู้ที่เกี่ยวข้อง เพื่อวางแผนการจัดทำโครงการ</w:t>
            </w:r>
            <w:r w:rsidR="00587F0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587F0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  <w:p w14:paraId="0B07F832" w14:textId="77777777" w:rsidR="00DC4124" w:rsidRPr="007F767F" w:rsidRDefault="005044CE" w:rsidP="00C539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C4124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</w:t>
            </w:r>
            <w:r w:rsidR="005A798E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 </w:t>
            </w:r>
            <w:r w:rsidR="005A798E" w:rsidRPr="007F767F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 w:rsidR="005A798E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กิจกรรมเพื่อ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ขอ</w:t>
            </w:r>
            <w:r w:rsidR="005A798E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</w:t>
            </w:r>
          </w:p>
          <w:p w14:paraId="4BC9467E" w14:textId="77777777" w:rsidR="00DC4124" w:rsidRPr="007F767F" w:rsidRDefault="005044CE" w:rsidP="00C539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C4124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แต่งตั้งคณะกรรมการฯ</w:t>
            </w:r>
          </w:p>
          <w:p w14:paraId="7DAD3839" w14:textId="77777777" w:rsidR="00C72D08" w:rsidRDefault="00D9780B" w:rsidP="00C539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044CE" w:rsidRPr="007F767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5A798E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ติดต่อประสานงานกับหน่วยงาน องค์กรที่เกี่ยวข้อง</w:t>
            </w:r>
          </w:p>
          <w:p w14:paraId="03A22FB0" w14:textId="0EB98197" w:rsidR="00A81E2D" w:rsidRPr="007F767F" w:rsidRDefault="00A81E2D" w:rsidP="00C539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1E2D" w:rsidRPr="007F767F" w14:paraId="311149EE" w14:textId="77777777" w:rsidTr="007301AA">
        <w:trPr>
          <w:jc w:val="center"/>
        </w:trPr>
        <w:tc>
          <w:tcPr>
            <w:tcW w:w="1230" w:type="dxa"/>
          </w:tcPr>
          <w:p w14:paraId="212C4D4A" w14:textId="77777777" w:rsidR="00A81E2D" w:rsidRPr="007F767F" w:rsidRDefault="00A81E2D" w:rsidP="007301AA">
            <w:pPr>
              <w:pStyle w:val="a5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263" w:type="dxa"/>
          </w:tcPr>
          <w:p w14:paraId="3B9DD56B" w14:textId="77777777" w:rsidR="00A81E2D" w:rsidRPr="007F767F" w:rsidRDefault="00A81E2D" w:rsidP="007301A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</w:tc>
      </w:tr>
      <w:tr w:rsidR="00A81E2D" w:rsidRPr="007F767F" w14:paraId="28D4789F" w14:textId="77777777" w:rsidTr="00C74A35">
        <w:trPr>
          <w:trHeight w:val="3364"/>
          <w:jc w:val="center"/>
        </w:trPr>
        <w:tc>
          <w:tcPr>
            <w:tcW w:w="1230" w:type="dxa"/>
          </w:tcPr>
          <w:p w14:paraId="6A4AA349" w14:textId="77777777" w:rsidR="00A81E2D" w:rsidRPr="007F767F" w:rsidRDefault="00A81E2D" w:rsidP="00C53983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263" w:type="dxa"/>
          </w:tcPr>
          <w:p w14:paraId="4C671417" w14:textId="77777777" w:rsidR="00A81E2D" w:rsidRPr="00571127" w:rsidRDefault="00A81E2D" w:rsidP="00C5398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11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ขั้นการดำเนินงานตามแผน </w:t>
            </w:r>
            <w:r w:rsidRPr="005711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5711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  <w:r w:rsidRPr="005711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97AA567" w14:textId="77777777" w:rsidR="00A81E2D" w:rsidRPr="007067F2" w:rsidRDefault="00A81E2D" w:rsidP="00C53983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ดำเนินงานตามกิจกรรมที่กำหนดไว้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</w:t>
            </w:r>
          </w:p>
          <w:p w14:paraId="61281B3C" w14:textId="77777777" w:rsidR="00A81E2D" w:rsidRDefault="00A81E2D" w:rsidP="00C53983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ประชาสัมพันธ์ โครงการ / กิจกรรม</w:t>
            </w:r>
          </w:p>
          <w:p w14:paraId="2E119058" w14:textId="77777777" w:rsidR="00A81E2D" w:rsidRPr="007F767F" w:rsidRDefault="00A81E2D" w:rsidP="00C53983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รับสมัคร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นักเรียนที่สนใจเข้าร่วมโครงการ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กิจกรรม</w:t>
            </w:r>
          </w:p>
          <w:p w14:paraId="72DB407B" w14:textId="77777777" w:rsidR="00A81E2D" w:rsidRPr="007F767F" w:rsidRDefault="00A81E2D" w:rsidP="00F43D58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ฝึกซ้อมนักเรียน</w:t>
            </w:r>
          </w:p>
          <w:p w14:paraId="60459795" w14:textId="77777777" w:rsidR="00A81E2D" w:rsidRDefault="00A81E2D" w:rsidP="00F43D5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จัดทำแบบทดสอบ</w:t>
            </w:r>
            <w:r w:rsidRPr="007F76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8D5145B" w14:textId="77777777" w:rsidR="00A81E2D" w:rsidRDefault="00A81E2D" w:rsidP="00F43D58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จัดทำแบบประเมินผลโครงการ </w:t>
            </w:r>
            <w:r w:rsidRPr="007F767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</w:t>
            </w:r>
          </w:p>
          <w:p w14:paraId="1FDE28EB" w14:textId="517AD01B" w:rsidR="00A81E2D" w:rsidRPr="007F767F" w:rsidRDefault="00A81E2D" w:rsidP="00F43D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นำนักเรียนเข้าร่วมกิจกรรม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ในและ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นอกสถานศึกษา</w:t>
            </w:r>
          </w:p>
        </w:tc>
      </w:tr>
      <w:tr w:rsidR="005044CE" w:rsidRPr="007F767F" w14:paraId="4D6E7BA7" w14:textId="77777777" w:rsidTr="004F13B8">
        <w:trPr>
          <w:trHeight w:val="564"/>
          <w:jc w:val="center"/>
        </w:trPr>
        <w:tc>
          <w:tcPr>
            <w:tcW w:w="1230" w:type="dxa"/>
          </w:tcPr>
          <w:p w14:paraId="02833665" w14:textId="77777777" w:rsidR="005044CE" w:rsidRPr="007F767F" w:rsidRDefault="005044CE" w:rsidP="00C53983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E5511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263" w:type="dxa"/>
          </w:tcPr>
          <w:p w14:paraId="2AA010A9" w14:textId="77777777" w:rsidR="004E5BF2" w:rsidRPr="004E5BF2" w:rsidRDefault="004E5BF2" w:rsidP="00C5398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5B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ขั้นการตรวจสอบผลการดำเนินงาน (</w:t>
            </w:r>
            <w:r w:rsidRPr="004E5BF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C)</w:t>
            </w:r>
          </w:p>
          <w:p w14:paraId="59ABE3E8" w14:textId="77777777" w:rsidR="004E5BF2" w:rsidRPr="004E5BF2" w:rsidRDefault="004E5BF2" w:rsidP="00C5398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5BF2">
              <w:rPr>
                <w:rFonts w:ascii="TH SarabunPSK" w:hAnsi="TH SarabunPSK" w:cs="TH SarabunPSK"/>
                <w:sz w:val="32"/>
                <w:szCs w:val="32"/>
                <w:cs/>
              </w:rPr>
              <w:t>1. ประเมินผลการจัดโครงการ / กิจกรรม</w:t>
            </w:r>
          </w:p>
          <w:p w14:paraId="3253242F" w14:textId="77777777" w:rsidR="004E5BF2" w:rsidRPr="004E5BF2" w:rsidRDefault="004E5BF2" w:rsidP="00C5398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5BF2">
              <w:rPr>
                <w:rFonts w:ascii="TH SarabunPSK" w:hAnsi="TH SarabunPSK" w:cs="TH SarabunPSK"/>
                <w:sz w:val="32"/>
                <w:szCs w:val="32"/>
                <w:cs/>
              </w:rPr>
              <w:t>2. วิเคราะห์ผลการประเมิน</w:t>
            </w:r>
          </w:p>
          <w:p w14:paraId="34982FCC" w14:textId="3A9FDDF1" w:rsidR="004E5BF2" w:rsidRPr="007F767F" w:rsidRDefault="004E5BF2" w:rsidP="00C5398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5BF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 จัดทำรายงานผลโครงการ / กิจกรรม</w:t>
            </w:r>
          </w:p>
        </w:tc>
      </w:tr>
      <w:tr w:rsidR="00100C77" w:rsidRPr="007F767F" w14:paraId="3C787016" w14:textId="77777777" w:rsidTr="004F13B8">
        <w:trPr>
          <w:trHeight w:val="430"/>
          <w:jc w:val="center"/>
        </w:trPr>
        <w:tc>
          <w:tcPr>
            <w:tcW w:w="1230" w:type="dxa"/>
          </w:tcPr>
          <w:p w14:paraId="228A87A4" w14:textId="77777777" w:rsidR="00100C77" w:rsidRPr="007F767F" w:rsidRDefault="00100C77" w:rsidP="00C53983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  <w:r w:rsidR="00E5511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8263" w:type="dxa"/>
          </w:tcPr>
          <w:p w14:paraId="37826D7A" w14:textId="77777777" w:rsidR="00100C77" w:rsidRPr="00571127" w:rsidRDefault="00100C77" w:rsidP="00C53983">
            <w:pPr>
              <w:pStyle w:val="ac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5711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ขั้นการปรับปรุงและนำผลไปใช้ </w:t>
            </w:r>
            <w:r w:rsidR="00587F00" w:rsidRPr="00571127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  <w:r w:rsidR="00587F00" w:rsidRPr="005711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587F00" w:rsidRPr="005711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="00587F00" w:rsidRPr="005711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1AEC56D" w14:textId="77777777" w:rsidR="00DC4124" w:rsidRPr="007F767F" w:rsidRDefault="00DC4124" w:rsidP="00C53983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สรุปผลการดำเนินงาน ปัญหาและอุปสรรค ในการดำเนินงาน</w:t>
            </w:r>
          </w:p>
          <w:p w14:paraId="48D8B3D9" w14:textId="77777777" w:rsidR="005A798E" w:rsidRPr="007F767F" w:rsidRDefault="00DC4124" w:rsidP="00C53983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2.  แลกเปลี่ยนความคิดเห็นผลการจัดกิจกรรม เพื่อปรับปรุงพัฒนาในครั้งต่อไป</w:t>
            </w:r>
          </w:p>
        </w:tc>
      </w:tr>
    </w:tbl>
    <w:p w14:paraId="7370D72D" w14:textId="2BF9304E" w:rsidR="00100C77" w:rsidRPr="007F767F" w:rsidRDefault="00100C77" w:rsidP="00A81E2D">
      <w:pPr>
        <w:spacing w:before="240" w:after="0" w:line="276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3585"/>
        <w:gridCol w:w="1956"/>
        <w:gridCol w:w="2863"/>
      </w:tblGrid>
      <w:tr w:rsidR="00100C77" w:rsidRPr="004F13B8" w14:paraId="1CD10B84" w14:textId="77777777" w:rsidTr="00C72D08">
        <w:tc>
          <w:tcPr>
            <w:tcW w:w="1093" w:type="dxa"/>
          </w:tcPr>
          <w:p w14:paraId="4AFBDBB9" w14:textId="77777777" w:rsidR="00100C77" w:rsidRPr="004F13B8" w:rsidRDefault="00100C77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85" w:type="dxa"/>
          </w:tcPr>
          <w:p w14:paraId="3B292425" w14:textId="77777777" w:rsidR="00100C77" w:rsidRPr="004F13B8" w:rsidRDefault="00100C77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56" w:type="dxa"/>
          </w:tcPr>
          <w:p w14:paraId="345C7469" w14:textId="77777777" w:rsidR="00100C77" w:rsidRPr="004F13B8" w:rsidRDefault="00100C77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63" w:type="dxa"/>
          </w:tcPr>
          <w:p w14:paraId="59EAB93C" w14:textId="77777777" w:rsidR="00100C77" w:rsidRPr="004F13B8" w:rsidRDefault="00100C77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55A23" w:rsidRPr="00C162CA" w14:paraId="2B079F57" w14:textId="77777777" w:rsidTr="00C72D08">
        <w:tc>
          <w:tcPr>
            <w:tcW w:w="1093" w:type="dxa"/>
          </w:tcPr>
          <w:p w14:paraId="1AB37CD4" w14:textId="77777777" w:rsidR="00055A23" w:rsidRPr="00C162CA" w:rsidRDefault="00055A23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585" w:type="dxa"/>
          </w:tcPr>
          <w:p w14:paraId="72C89B7E" w14:textId="77777777" w:rsidR="00055A23" w:rsidRPr="00C162CA" w:rsidRDefault="00055A23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กิจกรรมพัฒนาภาษาอังกฤษแบบเข้ม</w:t>
            </w:r>
          </w:p>
        </w:tc>
        <w:tc>
          <w:tcPr>
            <w:tcW w:w="1956" w:type="dxa"/>
          </w:tcPr>
          <w:p w14:paraId="15021FBF" w14:textId="3C81FFC4" w:rsidR="00055A23" w:rsidRPr="00C162CA" w:rsidRDefault="001F63F0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พ.ค.68-ก.พ.69</w:t>
            </w:r>
          </w:p>
        </w:tc>
        <w:tc>
          <w:tcPr>
            <w:tcW w:w="2863" w:type="dxa"/>
          </w:tcPr>
          <w:p w14:paraId="0D889651" w14:textId="77777777" w:rsidR="00055A23" w:rsidRPr="00C162CA" w:rsidRDefault="00055A23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ริลักษณ์  พัฒนธานี</w:t>
            </w:r>
          </w:p>
          <w:p w14:paraId="033FDBBE" w14:textId="77777777" w:rsidR="00055A23" w:rsidRPr="00C162CA" w:rsidRDefault="00055A23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3C2740"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</w:t>
            </w: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พัชรพร  ฉาย</w:t>
            </w:r>
            <w:proofErr w:type="spellStart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ตั้น</w:t>
            </w:r>
            <w:proofErr w:type="spellEnd"/>
          </w:p>
          <w:p w14:paraId="43DDB222" w14:textId="2B032AE1" w:rsidR="00EE3F84" w:rsidRPr="00C162CA" w:rsidRDefault="00055A23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ศิริวัฒน์</w:t>
            </w:r>
            <w:proofErr w:type="spellEnd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คงเพชรพันธ์</w:t>
            </w:r>
          </w:p>
        </w:tc>
      </w:tr>
      <w:tr w:rsidR="00EE3F84" w:rsidRPr="00C162CA" w14:paraId="44A06D6E" w14:textId="77777777" w:rsidTr="00C72D08">
        <w:trPr>
          <w:trHeight w:val="274"/>
        </w:trPr>
        <w:tc>
          <w:tcPr>
            <w:tcW w:w="1093" w:type="dxa"/>
          </w:tcPr>
          <w:p w14:paraId="2B00BF57" w14:textId="71C7FE2A" w:rsidR="00EE3F84" w:rsidRPr="004F13B8" w:rsidRDefault="00EE3F84" w:rsidP="00A81E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62C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C162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85" w:type="dxa"/>
          </w:tcPr>
          <w:p w14:paraId="56B94120" w14:textId="206E8147" w:rsidR="00EE3F84" w:rsidRPr="004F13B8" w:rsidRDefault="00EE3F84" w:rsidP="00A81E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กิจกรรมพัฒนาทักษะภาษาอังกฤษเพื่อเตรียมสอบวัดระดับ (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CEFR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956" w:type="dxa"/>
          </w:tcPr>
          <w:p w14:paraId="1C043E45" w14:textId="0D97E962" w:rsidR="00EE3F84" w:rsidRPr="004F13B8" w:rsidRDefault="001F63F0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พ.ค.68-ก.พ.69</w:t>
            </w:r>
          </w:p>
        </w:tc>
        <w:tc>
          <w:tcPr>
            <w:tcW w:w="2863" w:type="dxa"/>
          </w:tcPr>
          <w:p w14:paraId="37AC6803" w14:textId="77777777" w:rsidR="00EE3F84" w:rsidRPr="00C162CA" w:rsidRDefault="00EE3F84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นางศศิวิมล  แย้มเพ็ง</w:t>
            </w:r>
          </w:p>
          <w:p w14:paraId="69D5A824" w14:textId="5330D4EB" w:rsidR="00EE3F84" w:rsidRPr="00FE316A" w:rsidRDefault="00EE3F84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ปัทวรร</w:t>
            </w:r>
            <w:proofErr w:type="spellEnd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 </w:t>
            </w:r>
            <w:r w:rsidR="00A81E2D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พันธุ์สุวรรณ</w:t>
            </w:r>
          </w:p>
        </w:tc>
      </w:tr>
      <w:tr w:rsidR="00EE3F84" w:rsidRPr="00C162CA" w14:paraId="009366F8" w14:textId="77777777" w:rsidTr="00C72D08">
        <w:trPr>
          <w:trHeight w:val="274"/>
        </w:trPr>
        <w:tc>
          <w:tcPr>
            <w:tcW w:w="1093" w:type="dxa"/>
          </w:tcPr>
          <w:p w14:paraId="55E4464A" w14:textId="5B17AAD3" w:rsidR="00EE3F84" w:rsidRPr="004F13B8" w:rsidRDefault="00EE3F84" w:rsidP="00A81E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62C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3585" w:type="dxa"/>
          </w:tcPr>
          <w:p w14:paraId="3169683D" w14:textId="36C25FA9" w:rsidR="00EE3F84" w:rsidRPr="00EE3F84" w:rsidRDefault="00EE3F84" w:rsidP="00A81E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</w:t>
            </w:r>
            <w:r w:rsidRPr="00C162CA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คำศัพท์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ภาษาอังกฤษ</w:t>
            </w:r>
            <w:r w:rsidRPr="00C162CA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เทียบเคียงมาตรฐานสากล 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CEFR Vocabulary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956" w:type="dxa"/>
          </w:tcPr>
          <w:p w14:paraId="33D0C075" w14:textId="17E11857" w:rsidR="00EE3F84" w:rsidRPr="004F13B8" w:rsidRDefault="001F63F0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พ.ค.68-ก.พ.69</w:t>
            </w:r>
          </w:p>
        </w:tc>
        <w:tc>
          <w:tcPr>
            <w:tcW w:w="2863" w:type="dxa"/>
          </w:tcPr>
          <w:p w14:paraId="6A74093D" w14:textId="23401A9B" w:rsidR="00EE3F84" w:rsidRPr="004F13B8" w:rsidRDefault="00EE3F84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ศิริวัฒน์</w:t>
            </w:r>
            <w:proofErr w:type="spellEnd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คงเพชรพันธ์</w:t>
            </w:r>
          </w:p>
        </w:tc>
      </w:tr>
      <w:tr w:rsidR="00EE3F84" w:rsidRPr="00C162CA" w14:paraId="265142C5" w14:textId="77777777" w:rsidTr="00C72D08">
        <w:trPr>
          <w:trHeight w:val="455"/>
        </w:trPr>
        <w:tc>
          <w:tcPr>
            <w:tcW w:w="1093" w:type="dxa"/>
          </w:tcPr>
          <w:p w14:paraId="1A19DD0F" w14:textId="77777777" w:rsidR="00EE3F84" w:rsidRPr="00C162CA" w:rsidRDefault="00EE3F84" w:rsidP="00A81E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162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</w:p>
        </w:tc>
        <w:tc>
          <w:tcPr>
            <w:tcW w:w="3585" w:type="dxa"/>
          </w:tcPr>
          <w:p w14:paraId="6D425912" w14:textId="4FC2960D" w:rsidR="00EE3F84" w:rsidRPr="00C162CA" w:rsidRDefault="00EE3F84" w:rsidP="00A81E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กิจกรรมพัฒนาทักษะภาษาจีนเพื่อเตรียมสอบวัดระดับ (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HSK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) </w:t>
            </w:r>
            <w:r w:rsidRPr="00C162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FE316A" w:rsidRPr="00FE316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A-LEVEL</w:t>
            </w:r>
          </w:p>
        </w:tc>
        <w:tc>
          <w:tcPr>
            <w:tcW w:w="1956" w:type="dxa"/>
          </w:tcPr>
          <w:p w14:paraId="255FF277" w14:textId="316F7CE0" w:rsidR="00EE3F84" w:rsidRPr="00C162CA" w:rsidRDefault="001F63F0" w:rsidP="00A81E2D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พ.ค.68-ก.พ.69</w:t>
            </w:r>
          </w:p>
        </w:tc>
        <w:tc>
          <w:tcPr>
            <w:tcW w:w="2863" w:type="dxa"/>
          </w:tcPr>
          <w:p w14:paraId="6CE57A7F" w14:textId="77777777" w:rsidR="00EE3F84" w:rsidRPr="00C162CA" w:rsidRDefault="00EE3F84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นางสาวจันทนา สอนสุวรรณ</w:t>
            </w:r>
          </w:p>
          <w:p w14:paraId="449D7ACC" w14:textId="77777777" w:rsidR="00EE3F84" w:rsidRDefault="00EE3F84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โสภิ</w:t>
            </w:r>
            <w:proofErr w:type="spellEnd"/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ตา  ร่มแจ้ง</w:t>
            </w:r>
          </w:p>
          <w:p w14:paraId="3A994DFA" w14:textId="63D5906E" w:rsidR="00EE3F84" w:rsidRPr="00C162CA" w:rsidRDefault="00EE3F84" w:rsidP="00A81E2D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นางสาวรุ่งนภา  บัวประคอง</w:t>
            </w:r>
          </w:p>
        </w:tc>
      </w:tr>
      <w:tr w:rsidR="00FE316A" w:rsidRPr="004F13B8" w14:paraId="1E6B0FFC" w14:textId="77777777" w:rsidTr="007301AA">
        <w:tc>
          <w:tcPr>
            <w:tcW w:w="1093" w:type="dxa"/>
          </w:tcPr>
          <w:p w14:paraId="0D336909" w14:textId="77777777" w:rsidR="00FE316A" w:rsidRPr="004F13B8" w:rsidRDefault="00FE316A" w:rsidP="007301AA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85" w:type="dxa"/>
          </w:tcPr>
          <w:p w14:paraId="08513319" w14:textId="77777777" w:rsidR="00FE316A" w:rsidRPr="004F13B8" w:rsidRDefault="00FE316A" w:rsidP="007301AA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56" w:type="dxa"/>
          </w:tcPr>
          <w:p w14:paraId="2E21FBBB" w14:textId="77777777" w:rsidR="00FE316A" w:rsidRPr="004F13B8" w:rsidRDefault="00FE316A" w:rsidP="007301AA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63" w:type="dxa"/>
          </w:tcPr>
          <w:p w14:paraId="68C310DE" w14:textId="77777777" w:rsidR="00FE316A" w:rsidRPr="004F13B8" w:rsidRDefault="00FE316A" w:rsidP="007301AA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E3F84" w:rsidRPr="00C162CA" w14:paraId="7DD33711" w14:textId="77777777" w:rsidTr="00C72D08">
        <w:trPr>
          <w:trHeight w:val="564"/>
        </w:trPr>
        <w:tc>
          <w:tcPr>
            <w:tcW w:w="1093" w:type="dxa"/>
          </w:tcPr>
          <w:p w14:paraId="167B35F8" w14:textId="77777777" w:rsidR="00EE3F84" w:rsidRPr="00C162CA" w:rsidRDefault="00EE3F84" w:rsidP="00EE3F8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162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</w:t>
            </w:r>
          </w:p>
        </w:tc>
        <w:tc>
          <w:tcPr>
            <w:tcW w:w="3585" w:type="dxa"/>
          </w:tcPr>
          <w:p w14:paraId="0FD219A1" w14:textId="44A9C7DE" w:rsidR="00751AB4" w:rsidRPr="00C162CA" w:rsidRDefault="00EE3F84" w:rsidP="00EE3F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กิจกรรมพัฒนาทักษะภาษาฝรั่งเศสเพื่อเตรียมสอบวัดระดับ (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DELF</w:t>
            </w: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  <w:r w:rsidRPr="00C162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56" w:type="dxa"/>
          </w:tcPr>
          <w:p w14:paraId="0A2DE140" w14:textId="1D166ADA" w:rsidR="00EE3F84" w:rsidRPr="00C162CA" w:rsidRDefault="001F63F0" w:rsidP="00EE3F84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พ.ค.68-ก.พ.69</w:t>
            </w:r>
          </w:p>
        </w:tc>
        <w:tc>
          <w:tcPr>
            <w:tcW w:w="2863" w:type="dxa"/>
          </w:tcPr>
          <w:p w14:paraId="1D270ABA" w14:textId="77777777" w:rsidR="00EE3F84" w:rsidRPr="00C162CA" w:rsidRDefault="00EE3F84" w:rsidP="00EE3F84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นางศุภลักษณ์  เพ็งจันทร์</w:t>
            </w:r>
          </w:p>
        </w:tc>
      </w:tr>
      <w:tr w:rsidR="00EE3F84" w:rsidRPr="00C162CA" w14:paraId="35164E41" w14:textId="77777777" w:rsidTr="00C72D08">
        <w:trPr>
          <w:trHeight w:val="430"/>
        </w:trPr>
        <w:tc>
          <w:tcPr>
            <w:tcW w:w="1093" w:type="dxa"/>
          </w:tcPr>
          <w:p w14:paraId="2AF47B8B" w14:textId="77777777" w:rsidR="00EE3F84" w:rsidRPr="00C162CA" w:rsidRDefault="00EE3F84" w:rsidP="00EE3F8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162CA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</w:t>
            </w:r>
          </w:p>
        </w:tc>
        <w:tc>
          <w:tcPr>
            <w:tcW w:w="3585" w:type="dxa"/>
          </w:tcPr>
          <w:p w14:paraId="00343A6C" w14:textId="77777777" w:rsidR="00EE3F84" w:rsidRPr="00C162CA" w:rsidRDefault="00EE3F84" w:rsidP="00EE3F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กิจกรรมพัฒนาทักษะภาษาฝรั่งเศสเพื่อการสื่อสาร (คลินิกภาษาฝรั่งเศส)</w:t>
            </w:r>
          </w:p>
        </w:tc>
        <w:tc>
          <w:tcPr>
            <w:tcW w:w="1956" w:type="dxa"/>
          </w:tcPr>
          <w:p w14:paraId="6EB1FA2D" w14:textId="000DFFFF" w:rsidR="00EE3F84" w:rsidRPr="00C162CA" w:rsidRDefault="001F63F0" w:rsidP="00EE3F84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พ.ค.68-ก.พ.69</w:t>
            </w:r>
          </w:p>
        </w:tc>
        <w:tc>
          <w:tcPr>
            <w:tcW w:w="2863" w:type="dxa"/>
          </w:tcPr>
          <w:p w14:paraId="3CD7925A" w14:textId="77777777" w:rsidR="00EE3F84" w:rsidRPr="00C162CA" w:rsidRDefault="00EE3F84" w:rsidP="00EE3F84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นางศุภลักษณ์  เพ็งจันทร์</w:t>
            </w:r>
          </w:p>
        </w:tc>
      </w:tr>
      <w:tr w:rsidR="00EE3F84" w:rsidRPr="00C162CA" w14:paraId="569E2AAA" w14:textId="77777777" w:rsidTr="00C72D08">
        <w:trPr>
          <w:trHeight w:val="564"/>
        </w:trPr>
        <w:tc>
          <w:tcPr>
            <w:tcW w:w="1093" w:type="dxa"/>
          </w:tcPr>
          <w:p w14:paraId="33C4D8FF" w14:textId="77777777" w:rsidR="00EE3F84" w:rsidRPr="00C162CA" w:rsidRDefault="00EE3F84" w:rsidP="00EE3F8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162C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7.</w:t>
            </w:r>
          </w:p>
        </w:tc>
        <w:tc>
          <w:tcPr>
            <w:tcW w:w="3585" w:type="dxa"/>
          </w:tcPr>
          <w:p w14:paraId="21C5901F" w14:textId="2BA2949E" w:rsidR="00EE3F84" w:rsidRPr="00C162CA" w:rsidRDefault="00EE3F84" w:rsidP="00EE3F84">
            <w:pPr>
              <w:spacing w:after="0" w:line="240" w:lineRule="auto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162C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กิจกรรมพัฒนาทักษะภาษาฝรั่งเศสเพื่อเตรียมสอบ </w:t>
            </w:r>
            <w:r w:rsidR="00FE316A" w:rsidRPr="00FE316A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A-LEVEL</w:t>
            </w:r>
          </w:p>
        </w:tc>
        <w:tc>
          <w:tcPr>
            <w:tcW w:w="1956" w:type="dxa"/>
          </w:tcPr>
          <w:p w14:paraId="3336B4CD" w14:textId="0D387E83" w:rsidR="00EE3F84" w:rsidRPr="00C162CA" w:rsidRDefault="00EE3F84" w:rsidP="00EE3F84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1F63F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162C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ก.พ.6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863" w:type="dxa"/>
          </w:tcPr>
          <w:p w14:paraId="54C2F782" w14:textId="77777777" w:rsidR="00EE3F84" w:rsidRPr="00C162CA" w:rsidRDefault="00EE3F84" w:rsidP="00EE3F84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162C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นางศุภลักษณ์  เพ็งจันทร์</w:t>
            </w:r>
          </w:p>
        </w:tc>
      </w:tr>
      <w:tr w:rsidR="00EE3F84" w:rsidRPr="003C2740" w14:paraId="14198981" w14:textId="77777777" w:rsidTr="00C72D08">
        <w:trPr>
          <w:trHeight w:val="430"/>
        </w:trPr>
        <w:tc>
          <w:tcPr>
            <w:tcW w:w="1093" w:type="dxa"/>
          </w:tcPr>
          <w:p w14:paraId="0CD79FF1" w14:textId="77777777" w:rsidR="00EE3F84" w:rsidRPr="003C2740" w:rsidRDefault="00EE3F84" w:rsidP="00EE3F8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C2740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85" w:type="dxa"/>
          </w:tcPr>
          <w:p w14:paraId="0B96B9CC" w14:textId="77777777" w:rsidR="00EE3F84" w:rsidRDefault="00EE3F84" w:rsidP="00EE3F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C2740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กิจกรรมจัดหาและซ่อมบำรุง</w:t>
            </w:r>
            <w:r w:rsidRPr="003C2740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3C2740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วัสดุ อุปกรณ์</w:t>
            </w:r>
            <w:r w:rsidRPr="003C2740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3C2740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ครุภัณฑ์ </w:t>
            </w:r>
            <w:r w:rsidRPr="003C2740">
              <w:rPr>
                <w:rFonts w:hint="cs"/>
                <w:sz w:val="32"/>
                <w:szCs w:val="32"/>
                <w:cs/>
              </w:rPr>
              <w:t>และ</w:t>
            </w:r>
            <w:r w:rsidRPr="003C2740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สื่อ</w:t>
            </w:r>
            <w:r w:rsidRPr="003C2740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การเรียนรู้</w:t>
            </w:r>
          </w:p>
          <w:p w14:paraId="471F8E68" w14:textId="16944159" w:rsidR="00EE3F84" w:rsidRPr="003C2740" w:rsidRDefault="00EE3F84" w:rsidP="00EE3F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20A70BEB" w14:textId="5DDAEDF0" w:rsidR="00EE3F84" w:rsidRPr="003C2740" w:rsidRDefault="00EE3F84" w:rsidP="00EE3F84">
            <w:pPr>
              <w:pStyle w:val="a5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274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</w:t>
            </w:r>
            <w:r w:rsidR="0021110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863" w:type="dxa"/>
          </w:tcPr>
          <w:p w14:paraId="4380EB92" w14:textId="77777777" w:rsidR="00EE3F84" w:rsidRPr="003C2740" w:rsidRDefault="00EE3F84" w:rsidP="00EE3F84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อัจฉ</w:t>
            </w:r>
            <w:proofErr w:type="spellEnd"/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รียา  วัฒนอุดม</w:t>
            </w:r>
          </w:p>
          <w:p w14:paraId="43DA1888" w14:textId="0D39461F" w:rsidR="00EE3F84" w:rsidRPr="003C2740" w:rsidRDefault="00EE3F84" w:rsidP="00EE3F84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นางสาวณัฐา  </w:t>
            </w:r>
            <w:r w:rsidR="0004175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ชัยสงคราม</w:t>
            </w:r>
          </w:p>
          <w:p w14:paraId="20EBE0BD" w14:textId="77777777" w:rsidR="00EE3F84" w:rsidRPr="003C2740" w:rsidRDefault="00EE3F84" w:rsidP="00EE3F84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นางสาวอมร</w:t>
            </w:r>
            <w:proofErr w:type="spellStart"/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3C2740">
              <w:rPr>
                <w:rFonts w:ascii="TH SarabunPSK" w:hAnsi="TH SarabunPSK" w:cs="TH SarabunPSK" w:hint="cs"/>
                <w:sz w:val="32"/>
                <w:szCs w:val="32"/>
                <w:cs/>
              </w:rPr>
              <w:t>ณ  มูลลักษณ์</w:t>
            </w:r>
          </w:p>
        </w:tc>
      </w:tr>
    </w:tbl>
    <w:p w14:paraId="7A0471FC" w14:textId="02EAFD2D" w:rsidR="00100C77" w:rsidRPr="007F767F" w:rsidRDefault="007B12CE" w:rsidP="00CE32A7">
      <w:pPr>
        <w:spacing w:before="12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="00100C77"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7.</w:t>
      </w:r>
      <w:r w:rsidR="00100C77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D9780B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กิจกรรมและ</w:t>
      </w:r>
      <w:r w:rsidR="00100C77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รายละเอียด</w:t>
      </w:r>
      <w:r w:rsidR="00EC7911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</w:t>
      </w:r>
      <w:r w:rsidR="00100C77"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การใช้งบประมาณ</w:t>
      </w:r>
    </w:p>
    <w:p w14:paraId="16AA43CD" w14:textId="563DEFCF" w:rsidR="00BF2C58" w:rsidRPr="00F04D3F" w:rsidRDefault="00100C77" w:rsidP="00E9535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987297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9872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2</w:t>
      </w:r>
      <w:r w:rsidR="00A81E2D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 w:rsidR="009872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,000.- </w:t>
      </w:r>
      <w:r w:rsidR="00987297"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B610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C396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740B64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ประเภทของงบประมาณ</w:t>
      </w:r>
      <w:r w:rsidR="00411A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11A3B" w:rsidRPr="00411A3B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เงินอุดหนุน</w:t>
      </w:r>
    </w:p>
    <w:tbl>
      <w:tblPr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5"/>
        <w:gridCol w:w="1276"/>
        <w:gridCol w:w="1134"/>
        <w:gridCol w:w="1134"/>
        <w:gridCol w:w="1134"/>
      </w:tblGrid>
      <w:tr w:rsidR="00100C77" w:rsidRPr="007F767F" w14:paraId="76746666" w14:textId="77777777" w:rsidTr="009F72E6"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69352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กิจกรรมและรายละเอียด</w:t>
            </w:r>
          </w:p>
          <w:p w14:paraId="27BE9A71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ในการใช้งบประมาณ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79905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</w:t>
            </w:r>
          </w:p>
          <w:p w14:paraId="2DF648F5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ที่ใช้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9A74F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งบประมาณจำแนกตามหมวดรายจ่าย</w:t>
            </w:r>
          </w:p>
        </w:tc>
      </w:tr>
      <w:tr w:rsidR="00100C77" w:rsidRPr="007F767F" w14:paraId="25027A7C" w14:textId="77777777" w:rsidTr="009F72E6"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95C0D" w14:textId="77777777" w:rsidR="00100C77" w:rsidRPr="007F767F" w:rsidRDefault="00100C77" w:rsidP="00455C3A">
            <w:pPr>
              <w:spacing w:after="0" w:line="276" w:lineRule="auto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D4873" w14:textId="77777777" w:rsidR="00100C77" w:rsidRPr="007F767F" w:rsidRDefault="00100C77" w:rsidP="00455C3A">
            <w:pPr>
              <w:spacing w:after="0" w:line="276" w:lineRule="auto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12291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7F6C1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ค่าใช้สอย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24166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ค่าวัสดุ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C67E" w14:textId="77777777" w:rsidR="00100C77" w:rsidRPr="007F767F" w:rsidRDefault="00100C77" w:rsidP="00455C3A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ค่าครุภัณฑ์</w:t>
            </w:r>
          </w:p>
        </w:tc>
      </w:tr>
      <w:tr w:rsidR="003C2740" w:rsidRPr="00297F64" w14:paraId="3B7BA9A7" w14:textId="77777777" w:rsidTr="009F72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21AF0D" w14:textId="77777777" w:rsidR="003C2740" w:rsidRPr="00297F64" w:rsidRDefault="00297F64" w:rsidP="00A81E2D">
            <w:pPr>
              <w:pStyle w:val="ac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3C2740" w:rsidRPr="00297F6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กิจกรรมพัฒนาภาษาอังกฤษแบบเข้ม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4574EC" w14:textId="63C33123" w:rsidR="003C2740" w:rsidRPr="00297F64" w:rsidRDefault="00987297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  <w:r w:rsidR="0021110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A32421" w14:textId="404739B3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proofErr w:type="gramStart"/>
            <w:r w:rsidRPr="00297F64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ADC7C6" w14:textId="566411CE" w:rsidR="003C2740" w:rsidRPr="00297F64" w:rsidRDefault="000F70EF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30</w:t>
            </w:r>
            <w:r w:rsidR="006E47D8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D5E333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7A076D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3C2740" w:rsidRPr="00297F64" w14:paraId="63E7B9D1" w14:textId="77777777" w:rsidTr="009F72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284955" w14:textId="77777777" w:rsidR="003C2740" w:rsidRPr="00297F64" w:rsidRDefault="00297F64" w:rsidP="00A81E2D">
            <w:pPr>
              <w:pStyle w:val="ac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lastRenderedPageBreak/>
              <w:t>2.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กิจกรรมพัฒนาทักษะภาษาอังกฤษเพื่อเตรียมสอบวัดระดับ (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CEFR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91F74E" w14:textId="5A321E22" w:rsidR="003C2740" w:rsidRPr="00297F64" w:rsidRDefault="000F70EF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7</w:t>
            </w:r>
            <w:r w:rsidR="00987297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0,000.-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C9325F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9E217B" w14:textId="4EBF7911" w:rsidR="003C2740" w:rsidRPr="00297F64" w:rsidRDefault="000F70EF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7</w:t>
            </w:r>
            <w:r w:rsidR="006E47D8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0,000.-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7743A7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6B1A95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3C2740" w:rsidRPr="00297F64" w14:paraId="626DDF38" w14:textId="77777777" w:rsidTr="009F72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D07226" w14:textId="77777777" w:rsidR="003C2740" w:rsidRPr="00297F64" w:rsidRDefault="00297F64" w:rsidP="00A81E2D">
            <w:pPr>
              <w:pStyle w:val="ac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3.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</w:t>
            </w:r>
            <w:r w:rsidR="003C2740"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คำศัพท์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ภาษาอังกฤษ</w:t>
            </w:r>
            <w:r w:rsidR="003C2740"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เทียบเคียงมาตรฐานสากล 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CEFR Vocabulary</w:t>
            </w:r>
            <w:r w:rsidR="003C2740"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B7F2E0" w14:textId="290E2FFE" w:rsidR="003C2740" w:rsidRPr="00297F64" w:rsidRDefault="0072338A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30</w:t>
            </w:r>
            <w:r w:rsidR="00987297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ED3166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8CEE79" w14:textId="6793A6CE" w:rsidR="003C2740" w:rsidRPr="00297F64" w:rsidRDefault="0072338A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30</w:t>
            </w:r>
            <w:r w:rsidR="006E47D8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A55852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3A1CC1" w14:textId="77777777" w:rsidR="003C2740" w:rsidRPr="00297F64" w:rsidRDefault="006E47D8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EE3F84" w:rsidRPr="00297F64" w14:paraId="59E6E7A9" w14:textId="77777777" w:rsidTr="008B3A69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E20B" w14:textId="239CBF43" w:rsidR="00EE3F84" w:rsidRDefault="00EE3F84" w:rsidP="00A81E2D">
            <w:pPr>
              <w:pStyle w:val="ac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4.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กิจกรรมพัฒนาทักษะภาษาจีนเพื่อเตรียมสอบวัดระดับ (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HSK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) </w:t>
            </w:r>
            <w:r w:rsidRPr="00297F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297F64">
              <w:rPr>
                <w:rFonts w:ascii="TH SarabunPSK" w:hAnsi="TH SarabunPSK" w:cs="TH SarabunPSK"/>
                <w:sz w:val="32"/>
                <w:szCs w:val="32"/>
              </w:rPr>
              <w:t>Pat 7.4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63F7" w14:textId="4F623246" w:rsidR="00EE3F84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10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B566" w14:textId="052F8578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EC83" w14:textId="0B1FFE80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10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3674" w14:textId="657326ED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EA51" w14:textId="0DA9354E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EE3F84" w:rsidRPr="00297F64" w14:paraId="0E0F46E6" w14:textId="77777777" w:rsidTr="008B3A69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5335" w14:textId="3B962294" w:rsidR="00EE3F84" w:rsidRDefault="00EE3F84" w:rsidP="00A81E2D">
            <w:pPr>
              <w:pStyle w:val="ac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eastAsia="ja-JP"/>
              </w:rPr>
            </w:pP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5.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กิจกรรมพัฒนาทักษะภาษาฝรั่งเศสเพื่อ</w:t>
            </w:r>
            <w:r w:rsidR="000F70EF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การสื่อสาร</w:t>
            </w:r>
            <w:r w:rsidRPr="00297F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EBF2" w14:textId="10A8F380" w:rsidR="00EE3F84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15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9EFF" w14:textId="57E1C0A2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6EAE" w14:textId="4CEA7F9F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15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0572" w14:textId="664C8D7F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A009" w14:textId="21DD25FE" w:rsidR="00EE3F84" w:rsidRPr="007F767F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EE3F84" w:rsidRPr="00297F64" w14:paraId="3C957C70" w14:textId="77777777" w:rsidTr="00B10259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2B57" w14:textId="089EC4F1" w:rsidR="00A81E2D" w:rsidRPr="00297F64" w:rsidRDefault="00EE3F84" w:rsidP="00A81E2D">
            <w:pPr>
              <w:pStyle w:val="ac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6.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กิจกรรมพัฒนาทักษะภาษาฝรั่งเศสเพื่อการสื่อสาร (คลินิกภาษาฝรั่งเศส)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73E9" w14:textId="77777777" w:rsidR="00EE3F84" w:rsidRPr="00297F64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7A2D" w14:textId="77777777" w:rsidR="00EE3F84" w:rsidRPr="00297F64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E397" w14:textId="77777777" w:rsidR="00EE3F84" w:rsidRPr="00297F64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107D" w14:textId="77777777" w:rsidR="00EE3F84" w:rsidRPr="00297F64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7656" w14:textId="77777777" w:rsidR="00EE3F84" w:rsidRPr="00297F64" w:rsidRDefault="00EE3F84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A81E2D" w:rsidRPr="00297F64" w14:paraId="5E892FA9" w14:textId="77777777" w:rsidTr="00B10259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1AF0" w14:textId="77777777" w:rsidR="00A81E2D" w:rsidRDefault="00A81E2D" w:rsidP="00A81E2D">
            <w:pPr>
              <w:pStyle w:val="ac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7.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กิจกรรมพัฒนาทักษะภาษาฝรั่งเศสเพื่อเตรียมสอบ </w:t>
            </w:r>
            <w:r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A-LEVEL</w:t>
            </w:r>
          </w:p>
          <w:p w14:paraId="55849AD0" w14:textId="09926987" w:rsidR="00A81E2D" w:rsidRDefault="00A81E2D" w:rsidP="00A81E2D">
            <w:pPr>
              <w:pStyle w:val="ac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057D" w14:textId="2F118DD3" w:rsidR="00A81E2D" w:rsidRPr="00297F64" w:rsidRDefault="00A81E2D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63C6" w14:textId="4F7A9B89" w:rsidR="00A81E2D" w:rsidRPr="00297F64" w:rsidRDefault="00A81E2D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9B30" w14:textId="2DADC657" w:rsidR="00A81E2D" w:rsidRPr="00297F64" w:rsidRDefault="00A81E2D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6ECE" w14:textId="7E9EBCD6" w:rsidR="00A81E2D" w:rsidRPr="00297F64" w:rsidRDefault="00A81E2D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CC408" w14:textId="2ABF57A7" w:rsidR="00A81E2D" w:rsidRPr="00297F64" w:rsidRDefault="00A81E2D" w:rsidP="00A81E2D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A81E2D" w:rsidRPr="00297F64" w14:paraId="11AB90E9" w14:textId="77777777" w:rsidTr="00AD7986">
        <w:trPr>
          <w:trHeight w:val="557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2F0801E" w14:textId="77777777" w:rsidR="00A81E2D" w:rsidRPr="007F767F" w:rsidRDefault="00A81E2D" w:rsidP="00A81E2D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กิจกรรมและรายละเอียด</w:t>
            </w:r>
          </w:p>
          <w:p w14:paraId="3F0C7CB5" w14:textId="4F6FC9AB" w:rsidR="00A81E2D" w:rsidRDefault="00A81E2D" w:rsidP="00A81E2D">
            <w:pPr>
              <w:pStyle w:val="ac"/>
              <w:spacing w:line="276" w:lineRule="auto"/>
              <w:jc w:val="center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ในการใช้งบประมาณ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E987A5B" w14:textId="77777777" w:rsidR="00A81E2D" w:rsidRPr="007F767F" w:rsidRDefault="00A81E2D" w:rsidP="00A81E2D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</w:t>
            </w:r>
          </w:p>
          <w:p w14:paraId="5D190FDB" w14:textId="0A9AACF5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ที่ใช้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4957" w14:textId="6AE9F9CF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งบประมาณจำแนกตามหมวดรายจ่าย</w:t>
            </w:r>
          </w:p>
        </w:tc>
      </w:tr>
      <w:tr w:rsidR="00A81E2D" w:rsidRPr="00297F64" w14:paraId="47959171" w14:textId="77777777" w:rsidTr="00AD7986"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00B5E" w14:textId="77777777" w:rsidR="00A81E2D" w:rsidRDefault="00A81E2D" w:rsidP="00A81E2D">
            <w:pPr>
              <w:pStyle w:val="ac"/>
              <w:spacing w:line="276" w:lineRule="auto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114C0" w14:textId="77777777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F07B" w14:textId="2D216CFE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5349" w14:textId="765F0A3C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DEA1" w14:textId="3718A851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ค่าวัสดุ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886C" w14:textId="47FE0377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ค่าครุภัณฑ์</w:t>
            </w:r>
          </w:p>
        </w:tc>
      </w:tr>
      <w:tr w:rsidR="00A81E2D" w:rsidRPr="00297F64" w14:paraId="75AD25B0" w14:textId="77777777" w:rsidTr="009F72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7581B9" w14:textId="77777777" w:rsidR="00A81E2D" w:rsidRPr="00297F64" w:rsidRDefault="00A81E2D" w:rsidP="00A81E2D">
            <w:pPr>
              <w:pStyle w:val="ac"/>
              <w:spacing w:line="276" w:lineRule="auto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8.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กิจกรรมจัดหาและซ่อมบำรุง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วัสดุ อุปกรณ์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ครุภัณฑ์ </w:t>
            </w:r>
            <w:r w:rsidRPr="00297F64">
              <w:rPr>
                <w:rFonts w:hint="cs"/>
                <w:sz w:val="32"/>
                <w:szCs w:val="32"/>
                <w:cs/>
              </w:rPr>
              <w:t>และ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สื่อ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FE863B" w14:textId="77777777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80,000.-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7027C0" w14:textId="77777777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B1D1EF" w14:textId="77777777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CF9351" w14:textId="77777777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50,000.-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536DEF" w14:textId="77777777" w:rsidR="00A81E2D" w:rsidRPr="00297F64" w:rsidRDefault="00A81E2D" w:rsidP="00A81E2D">
            <w:pPr>
              <w:pStyle w:val="ac"/>
              <w:spacing w:line="276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30,000.-</w:t>
            </w:r>
          </w:p>
        </w:tc>
      </w:tr>
      <w:tr w:rsidR="00A81E2D" w:rsidRPr="006E47D8" w14:paraId="505684EC" w14:textId="77777777" w:rsidTr="009F72E6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BD62A" w14:textId="77777777" w:rsidR="00A81E2D" w:rsidRPr="006E47D8" w:rsidRDefault="00A81E2D" w:rsidP="00A81E2D">
            <w:pPr>
              <w:spacing w:after="0" w:line="276" w:lineRule="auto"/>
              <w:ind w:firstLine="284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6E47D8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รวมงบประมาณ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3BB3D" w14:textId="7C900FE0" w:rsidR="00A81E2D" w:rsidRPr="006E47D8" w:rsidRDefault="00A81E2D" w:rsidP="00A81E2D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245</w:t>
            </w:r>
            <w:r w:rsidRPr="006E47D8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,</w:t>
            </w:r>
            <w:r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0</w:t>
            </w:r>
            <w:r w:rsidRPr="006E47D8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00.-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CC8F" w14:textId="638B3AF3" w:rsidR="00A81E2D" w:rsidRPr="006E47D8" w:rsidRDefault="00A81E2D" w:rsidP="00A81E2D">
            <w:pPr>
              <w:spacing w:after="0" w:line="276" w:lineRule="auto"/>
              <w:jc w:val="right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6E47D8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5,000.-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42AC" w14:textId="747FBD39" w:rsidR="00A81E2D" w:rsidRPr="006E47D8" w:rsidRDefault="00A81E2D" w:rsidP="00A81E2D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6E47D8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1</w:t>
            </w:r>
            <w:r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60</w:t>
            </w:r>
            <w:r w:rsidRPr="006E47D8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,000.-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8738" w14:textId="77777777" w:rsidR="00A81E2D" w:rsidRPr="006E47D8" w:rsidRDefault="00A81E2D" w:rsidP="00A81E2D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6E47D8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50,000.-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34CD" w14:textId="77777777" w:rsidR="00A81E2D" w:rsidRPr="006E47D8" w:rsidRDefault="00A81E2D" w:rsidP="00A81E2D">
            <w:pPr>
              <w:spacing w:after="0" w:line="276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6E47D8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30,000.-</w:t>
            </w:r>
          </w:p>
        </w:tc>
      </w:tr>
    </w:tbl>
    <w:p w14:paraId="22363385" w14:textId="77777777" w:rsidR="00100C77" w:rsidRPr="007F767F" w:rsidRDefault="00100C77" w:rsidP="00455C3A">
      <w:pPr>
        <w:spacing w:line="276" w:lineRule="auto"/>
        <w:ind w:right="-635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p w14:paraId="3B5D22B4" w14:textId="66611121" w:rsidR="00C07BD8" w:rsidRDefault="00100C77" w:rsidP="00BF2C58">
      <w:pPr>
        <w:pStyle w:val="ac"/>
        <w:snapToGrid w:val="0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</w:t>
      </w:r>
      <w:r w:rsidR="00BF2C58">
        <w:rPr>
          <w:rFonts w:ascii="TH SarabunPSK" w:hAnsi="TH SarabunPSK" w:cs="TH SarabunPSK"/>
          <w:b/>
          <w:bCs/>
          <w:sz w:val="32"/>
          <w:szCs w:val="32"/>
          <w:cs/>
        </w:rPr>
        <w:t>ณสามารถถัวเฉลี่ยจ่ายได้ทุกรายการ</w:t>
      </w:r>
    </w:p>
    <w:p w14:paraId="7F0922F6" w14:textId="667CB6CA" w:rsidR="00100C77" w:rsidRPr="007F767F" w:rsidRDefault="00100C77" w:rsidP="00772EEA">
      <w:pPr>
        <w:spacing w:after="0" w:line="240" w:lineRule="auto"/>
        <w:ind w:right="-635"/>
        <w:jc w:val="thaiDistribute"/>
        <w:rPr>
          <w:rFonts w:ascii="TH SarabunPSK" w:hAnsi="TH SarabunPSK" w:cs="TH SarabunPSK"/>
          <w:color w:val="000000"/>
          <w:sz w:val="28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8. 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หน่วยงานที่รับผิดชอบ  </w:t>
      </w:r>
    </w:p>
    <w:p w14:paraId="1C8F33D3" w14:textId="77777777" w:rsidR="00100C77" w:rsidRPr="007F767F" w:rsidRDefault="00100C77" w:rsidP="00772EEA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C162C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กลุ่มสาระการเรียนรู้ภาษาต่างประเทศ โรงเรียนศรียาภัย</w:t>
      </w:r>
    </w:p>
    <w:p w14:paraId="3CC3F441" w14:textId="491E492A" w:rsidR="007067F2" w:rsidRDefault="00100C77" w:rsidP="00772EEA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7067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987297">
        <w:rPr>
          <w:rFonts w:ascii="TH SarabunPSK" w:hAnsi="TH SarabunPSK" w:cs="TH SarabunPSK" w:hint="cs"/>
          <w:color w:val="000000"/>
          <w:sz w:val="32"/>
          <w:szCs w:val="32"/>
          <w:cs/>
        </w:rPr>
        <w:t>นาง</w:t>
      </w:r>
      <w:r w:rsidR="00E92CDB">
        <w:rPr>
          <w:rFonts w:ascii="TH SarabunPSK" w:hAnsi="TH SarabunPSK" w:cs="TH SarabunPSK" w:hint="cs"/>
          <w:color w:val="000000"/>
          <w:sz w:val="32"/>
          <w:szCs w:val="32"/>
          <w:cs/>
        </w:rPr>
        <w:t>สาวศศลักษณ์  ไชยต่อเขตต์</w:t>
      </w:r>
      <w:r w:rsidR="009872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หัวหน้ากลุ่มสาระการเรียนภาษาต่างประเทศ</w:t>
      </w:r>
    </w:p>
    <w:p w14:paraId="000F61A5" w14:textId="600F7547" w:rsidR="00E92CDB" w:rsidRPr="00751AB4" w:rsidRDefault="007067F2" w:rsidP="00A81E2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- ครูกลุ่มสาระการเรียนภาษาต่างประเทศทุกคน</w:t>
      </w:r>
    </w:p>
    <w:p w14:paraId="0E448C62" w14:textId="29E9A9F3" w:rsidR="00AE7E17" w:rsidRPr="007F767F" w:rsidRDefault="00100C77" w:rsidP="00772EE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9. 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จำนวนบุคคลที่ปฏิบัติงาน/โครงการ</w:t>
      </w:r>
    </w:p>
    <w:p w14:paraId="34A56537" w14:textId="4495DB54" w:rsidR="00100C77" w:rsidRPr="007F767F" w:rsidRDefault="00100C77" w:rsidP="00772EEA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="00C162C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 xml:space="preserve">9.1  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ข้าราชการ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C50E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067F2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751AB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4828D0B0" w14:textId="44E6870E" w:rsidR="00100C77" w:rsidRPr="007F767F" w:rsidRDefault="00100C77" w:rsidP="00772EEA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.2  ลูกจ้างประจำ</w:t>
      </w:r>
      <w:proofErr w:type="gramEnd"/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C50E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92CD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1E526873" w14:textId="4C130680" w:rsidR="00AE7E17" w:rsidRPr="00A81E2D" w:rsidRDefault="00100C77" w:rsidP="00772EEA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7F767F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>.3  ลูกจ้างชั่วคราว</w:t>
      </w:r>
      <w:proofErr w:type="gramEnd"/>
      <w:r w:rsidR="005C50E6">
        <w:rPr>
          <w:rFonts w:ascii="TH SarabunPSK" w:hAnsi="TH SarabunPSK" w:cs="TH SarabunPSK" w:hint="cs"/>
          <w:color w:val="000000"/>
          <w:sz w:val="32"/>
          <w:szCs w:val="32"/>
          <w:cs/>
        </w:rPr>
        <w:t>/ ครูชาวต่างชาติ</w:t>
      </w:r>
      <w:r w:rsidR="005C50E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F2C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0FEC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F767F">
        <w:rPr>
          <w:rFonts w:ascii="TH SarabunPSK" w:hAnsi="TH SarabunPSK" w:cs="TH SarabunPSK"/>
          <w:color w:val="000000"/>
          <w:sz w:val="32"/>
          <w:szCs w:val="32"/>
          <w:cs/>
        </w:rPr>
        <w:tab/>
        <w:t>คน</w:t>
      </w:r>
    </w:p>
    <w:p w14:paraId="53401CFE" w14:textId="16A04A63" w:rsidR="00100C77" w:rsidRPr="007F767F" w:rsidRDefault="00100C77" w:rsidP="00772EEA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0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หน่วยงานที่เกี่ยวข้อง </w:t>
      </w:r>
    </w:p>
    <w:p w14:paraId="5DA515E3" w14:textId="77777777" w:rsidR="00100C77" w:rsidRDefault="00C162CA" w:rsidP="00C162CA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>10.1</w:t>
      </w:r>
      <w:r w:rsidR="007F05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05E5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มหาวิทยาลัยในภูมิภาค</w:t>
      </w:r>
      <w:proofErr w:type="gramEnd"/>
    </w:p>
    <w:p w14:paraId="21458899" w14:textId="77777777" w:rsidR="007F05E5" w:rsidRPr="007F767F" w:rsidRDefault="00C162CA" w:rsidP="00772EEA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10.2</w:t>
      </w:r>
      <w:r w:rsidR="007F05E5">
        <w:rPr>
          <w:rFonts w:ascii="TH SarabunPSK" w:hAnsi="TH SarabunPSK" w:cs="TH SarabunPSK" w:hint="cs"/>
          <w:color w:val="000000"/>
          <w:sz w:val="32"/>
          <w:szCs w:val="32"/>
          <w:cs/>
        </w:rPr>
        <w:t>. หน่วยงานราชการ / เอกชนภายในและ</w:t>
      </w:r>
      <w:r w:rsidR="00FA6579">
        <w:rPr>
          <w:rFonts w:ascii="TH SarabunPSK" w:hAnsi="TH SarabunPSK" w:cs="TH SarabunPSK" w:hint="cs"/>
          <w:color w:val="000000"/>
          <w:sz w:val="32"/>
          <w:szCs w:val="32"/>
          <w:cs/>
        </w:rPr>
        <w:t>ภายนอก</w:t>
      </w:r>
      <w:r w:rsidR="007F05E5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สถานศึกษา</w:t>
      </w:r>
    </w:p>
    <w:p w14:paraId="7E0FB326" w14:textId="66F5B5DC" w:rsidR="007B431F" w:rsidRDefault="00C162CA" w:rsidP="00E3053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10.3  </w:t>
      </w:r>
      <w:r w:rsidR="00100C77" w:rsidRPr="007F767F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หน่วยงานอื่นๆที่เกี่ยวข้องใ</w:t>
      </w:r>
      <w:r w:rsidR="00C73B84" w:rsidRPr="007F767F">
        <w:rPr>
          <w:rFonts w:ascii="TH SarabunPSK" w:hAnsi="TH SarabunPSK" w:cs="TH SarabunPSK"/>
          <w:color w:val="000000"/>
          <w:sz w:val="32"/>
          <w:szCs w:val="32"/>
          <w:cs/>
        </w:rPr>
        <w:t>นการจัดกิจกรรมต่างๆ ตามโครงการ</w:t>
      </w:r>
      <w:r w:rsidR="00D27BA8" w:rsidRPr="007F767F">
        <w:rPr>
          <w:rFonts w:ascii="TH SarabunPSK" w:hAnsi="TH SarabunPSK" w:cs="TH SarabunPSK"/>
          <w:color w:val="000000"/>
          <w:sz w:val="32"/>
          <w:szCs w:val="32"/>
          <w:cs/>
        </w:rPr>
        <w:t xml:space="preserve"> / กิจกรรม</w:t>
      </w:r>
    </w:p>
    <w:p w14:paraId="2212293D" w14:textId="34ECF68F" w:rsidR="004E5BF2" w:rsidRPr="007B431F" w:rsidRDefault="00100C77" w:rsidP="00AE48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11.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การติดตามและประเมินผล</w:t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2268"/>
        <w:gridCol w:w="1843"/>
      </w:tblGrid>
      <w:tr w:rsidR="00100C77" w:rsidRPr="007F767F" w14:paraId="4CA1C9E3" w14:textId="77777777" w:rsidTr="004F209B">
        <w:tc>
          <w:tcPr>
            <w:tcW w:w="5920" w:type="dxa"/>
            <w:shd w:val="clear" w:color="auto" w:fill="auto"/>
          </w:tcPr>
          <w:p w14:paraId="763E8143" w14:textId="77777777" w:rsidR="00100C77" w:rsidRPr="007F767F" w:rsidRDefault="00100C77" w:rsidP="00100C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F1F122" w14:textId="77777777" w:rsidR="00100C77" w:rsidRPr="007F767F" w:rsidRDefault="00100C77" w:rsidP="00100C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BC80B1" w14:textId="77777777" w:rsidR="00100C77" w:rsidRPr="007F767F" w:rsidRDefault="00100C77" w:rsidP="00100C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E23B1A" w:rsidRPr="007F767F" w14:paraId="2E38AF5C" w14:textId="77777777" w:rsidTr="004F209B">
        <w:trPr>
          <w:trHeight w:val="432"/>
        </w:trPr>
        <w:tc>
          <w:tcPr>
            <w:tcW w:w="5920" w:type="dxa"/>
            <w:shd w:val="clear" w:color="auto" w:fill="auto"/>
          </w:tcPr>
          <w:p w14:paraId="75CADD28" w14:textId="77777777" w:rsidR="00E23B1A" w:rsidRPr="00752A47" w:rsidRDefault="00E23B1A" w:rsidP="00C73B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A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ผลผลิต  (</w:t>
            </w:r>
            <w:r w:rsidRPr="00752A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752A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0293439E" w14:textId="77777777" w:rsidR="00E23B1A" w:rsidRPr="007F767F" w:rsidRDefault="00E23B1A" w:rsidP="00C73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จัดเก็บข้อมูลจากเอกสารหลักฐาน</w:t>
            </w:r>
          </w:p>
          <w:p w14:paraId="6695B014" w14:textId="77777777" w:rsidR="00E23B1A" w:rsidRPr="007F767F" w:rsidRDefault="00E23B1A" w:rsidP="00C73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2. สัมภาษณ์เจ้าหน้าที่ที่เกี่ยวข้อง</w:t>
            </w:r>
          </w:p>
          <w:p w14:paraId="1790EB80" w14:textId="77777777" w:rsidR="00E23B1A" w:rsidRPr="007F767F" w:rsidRDefault="00E23B1A" w:rsidP="00C73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3. สังเกต</w:t>
            </w:r>
            <w:r w:rsidR="004F209B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</w:t>
            </w:r>
          </w:p>
          <w:p w14:paraId="2DA75E20" w14:textId="77777777" w:rsidR="00E23B1A" w:rsidRPr="007F767F" w:rsidRDefault="0090533A" w:rsidP="00C73B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23B1A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สังเคราะห์ รายละเอียดจากข้อมูล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08D2B630" w14:textId="77777777" w:rsidR="00E23B1A" w:rsidRPr="007F767F" w:rsidRDefault="00E23B1A" w:rsidP="00C73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1. แบบสอบถาม</w:t>
            </w:r>
          </w:p>
          <w:p w14:paraId="16A40AA2" w14:textId="77777777" w:rsidR="00E23B1A" w:rsidRPr="007F767F" w:rsidRDefault="00E23B1A" w:rsidP="00C73B8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</w:tr>
      <w:tr w:rsidR="00E23B1A" w:rsidRPr="007F767F" w14:paraId="2520C102" w14:textId="77777777" w:rsidTr="004F209B">
        <w:tc>
          <w:tcPr>
            <w:tcW w:w="5920" w:type="dxa"/>
            <w:shd w:val="clear" w:color="auto" w:fill="auto"/>
          </w:tcPr>
          <w:p w14:paraId="4FAC3357" w14:textId="77777777" w:rsidR="00E23B1A" w:rsidRDefault="00E23B1A" w:rsidP="00C73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1.ร้อยละของ</w:t>
            </w:r>
            <w:r w:rsidRPr="00B14AFD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</w:t>
            </w:r>
            <w:r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>ถในการสื่อสารภาษาอังกฤษ</w:t>
            </w:r>
            <w:r w:rsidRPr="00B14A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C3A5F0F" w14:textId="77777777" w:rsidR="00E23B1A" w:rsidRPr="007F767F" w:rsidRDefault="00E23B1A" w:rsidP="00C73B8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อยู่ในระดับดีเลิศขึ้นไปตามเกณฑ์การประเมินของสถานศึกษา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65D7CBF" w14:textId="77777777" w:rsidR="00E23B1A" w:rsidRPr="007F767F" w:rsidRDefault="00E23B1A" w:rsidP="00C73B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B876B00" w14:textId="77777777" w:rsidR="00E23B1A" w:rsidRPr="007F767F" w:rsidRDefault="00E23B1A" w:rsidP="00C73B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23B1A" w:rsidRPr="007F767F" w14:paraId="1B4B2A31" w14:textId="77777777" w:rsidTr="004F209B">
        <w:tc>
          <w:tcPr>
            <w:tcW w:w="5920" w:type="dxa"/>
            <w:shd w:val="clear" w:color="auto" w:fill="auto"/>
          </w:tcPr>
          <w:p w14:paraId="749933AE" w14:textId="77777777" w:rsidR="00E23B1A" w:rsidRPr="007F767F" w:rsidRDefault="00E23B1A" w:rsidP="00C73B8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ร้อยละของ</w:t>
            </w:r>
            <w:r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ผู้เรียนที่เรียนภาษาจีน ภาษาญี่ปุ่น และภาษาฝรั่งเศส มีความสามารถในการสื่อสารภาษาจีน ภาษาญี่ปุ่นและภาษาฝรั่งเศส อยู่ในระดับดีเลิศขึ้นไปตามเกณฑ์การประเมินของสถานศึกษา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34607EC4" w14:textId="77777777" w:rsidR="00E23B1A" w:rsidRPr="007F767F" w:rsidRDefault="00E23B1A" w:rsidP="00C73B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4EBF60C" w14:textId="77777777" w:rsidR="00E23B1A" w:rsidRPr="007F767F" w:rsidRDefault="00E23B1A" w:rsidP="00C73B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23B1A" w:rsidRPr="007F767F" w14:paraId="264669D3" w14:textId="77777777" w:rsidTr="004F209B">
        <w:tc>
          <w:tcPr>
            <w:tcW w:w="5920" w:type="dxa"/>
            <w:shd w:val="clear" w:color="auto" w:fill="auto"/>
          </w:tcPr>
          <w:p w14:paraId="2D9E48C8" w14:textId="77777777" w:rsidR="00E23B1A" w:rsidRPr="007F767F" w:rsidRDefault="003604CE" w:rsidP="00C73B84">
            <w:pPr>
              <w:spacing w:after="0" w:line="240" w:lineRule="auto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3.ร้อยละข</w:t>
            </w:r>
            <w:r w:rsidR="00E23B1A">
              <w:rPr>
                <w:rFonts w:ascii="TH SarabunPSK" w:hAnsi="TH SarabunPSK" w:cs="TH SarabunPSK" w:hint="cs"/>
                <w:sz w:val="32"/>
                <w:szCs w:val="32"/>
                <w:cs/>
              </w:rPr>
              <w:t>อง</w:t>
            </w:r>
            <w:r w:rsidR="00E23B1A" w:rsidRPr="00B14AFD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 w:rsidR="00E23B1A"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ผ่านการประเมิน</w:t>
            </w:r>
            <w:r w:rsidR="00E23B1A" w:rsidRPr="00B14AFD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E23B1A"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อ่าน </w:t>
            </w:r>
            <w:r w:rsidR="00E23B1A" w:rsidRPr="00B14AFD">
              <w:rPr>
                <w:rFonts w:ascii="TH SarabunPSK" w:hAnsi="TH SarabunPSK" w:cs="TH SarabunPSK"/>
                <w:sz w:val="32"/>
                <w:szCs w:val="32"/>
                <w:cs/>
              </w:rPr>
              <w:t>คิด</w:t>
            </w:r>
            <w:r w:rsidR="00E23B1A"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23B1A" w:rsidRPr="00B14A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 </w:t>
            </w:r>
            <w:r w:rsidR="00E23B1A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อยู่ในระดับดีเลิศ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C5AF63A" w14:textId="77777777" w:rsidR="00E23B1A" w:rsidRPr="007F767F" w:rsidRDefault="00E23B1A" w:rsidP="00C73B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A4D32E" w14:textId="77777777" w:rsidR="00E23B1A" w:rsidRPr="007F767F" w:rsidRDefault="00E23B1A" w:rsidP="00C73B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E316A" w:rsidRPr="007F767F" w14:paraId="0E9EAE09" w14:textId="77777777" w:rsidTr="007301AA">
        <w:tc>
          <w:tcPr>
            <w:tcW w:w="5920" w:type="dxa"/>
            <w:shd w:val="clear" w:color="auto" w:fill="auto"/>
          </w:tcPr>
          <w:p w14:paraId="79B90729" w14:textId="77777777" w:rsidR="00FE316A" w:rsidRPr="007F767F" w:rsidRDefault="00FE316A" w:rsidP="007301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A549DBD" w14:textId="77777777" w:rsidR="00FE316A" w:rsidRPr="007F767F" w:rsidRDefault="00FE316A" w:rsidP="007301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B344097" w14:textId="77777777" w:rsidR="00FE316A" w:rsidRPr="007F767F" w:rsidRDefault="00FE316A" w:rsidP="007301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E316A" w:rsidRPr="007F767F" w14:paraId="598B53F2" w14:textId="77777777" w:rsidTr="007301AA">
        <w:tc>
          <w:tcPr>
            <w:tcW w:w="5920" w:type="dxa"/>
            <w:shd w:val="clear" w:color="auto" w:fill="auto"/>
          </w:tcPr>
          <w:p w14:paraId="6C1A2ABB" w14:textId="511947F0" w:rsidR="00FE316A" w:rsidRPr="007F767F" w:rsidRDefault="00FE316A" w:rsidP="00FE316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B14A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ร้อยละของผู้เรียน</w:t>
            </w:r>
            <w:r w:rsidRPr="00752A4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สัมฤทธิ์ทาง</w:t>
            </w:r>
            <w:r w:rsidRPr="00752A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การเรียนกลุ่มสาระการเรียนรู้ภาษาต่างประเทศ ระดับ </w:t>
            </w:r>
            <w:r w:rsidRPr="00752A4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752A47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E6387A" w14:textId="77777777" w:rsidR="00FE316A" w:rsidRPr="007F767F" w:rsidRDefault="00FE316A" w:rsidP="00FE316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5117392" w14:textId="77777777" w:rsidR="00FE316A" w:rsidRPr="007F767F" w:rsidRDefault="00FE316A" w:rsidP="00FE316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E316A" w:rsidRPr="007F767F" w14:paraId="1BE7F696" w14:textId="77777777" w:rsidTr="00C0119E">
        <w:tc>
          <w:tcPr>
            <w:tcW w:w="5920" w:type="dxa"/>
            <w:shd w:val="clear" w:color="auto" w:fill="auto"/>
          </w:tcPr>
          <w:p w14:paraId="486DD78C" w14:textId="51E99AD4" w:rsidR="00FE316A" w:rsidRPr="007F767F" w:rsidRDefault="00FE316A" w:rsidP="00FE3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7F"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ผลลัพธ์ (</w:t>
            </w:r>
            <w:r w:rsidRPr="007F767F">
              <w:rPr>
                <w:rStyle w:val="af"/>
                <w:rFonts w:ascii="TH SarabunPSK" w:hAnsi="TH SarabunPSK" w:cs="TH SarabunPSK"/>
                <w:sz w:val="32"/>
                <w:szCs w:val="32"/>
              </w:rPr>
              <w:t>Outcome</w:t>
            </w:r>
            <w:r>
              <w:rPr>
                <w:rStyle w:val="af"/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14:paraId="591F2C01" w14:textId="77777777" w:rsidR="00FE316A" w:rsidRPr="007F767F" w:rsidRDefault="00FE316A" w:rsidP="00FE31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E316A" w:rsidRPr="007F767F" w14:paraId="1AC55437" w14:textId="77777777" w:rsidTr="004F209B">
        <w:tc>
          <w:tcPr>
            <w:tcW w:w="5920" w:type="dxa"/>
            <w:shd w:val="clear" w:color="auto" w:fill="auto"/>
          </w:tcPr>
          <w:p w14:paraId="1F3C7010" w14:textId="77777777" w:rsidR="00FE316A" w:rsidRDefault="00FE316A" w:rsidP="00FE31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ผู้เรียนมี</w:t>
            </w:r>
            <w:r w:rsidRPr="00BC5569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ผลสัมฤทธิ์</w:t>
            </w: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ทางการเรียนภาษาต่างประเทศ ใน</w:t>
            </w:r>
            <w:r w:rsidRPr="00752A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752A4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40260B82" w14:textId="6CA3E47C" w:rsidR="00FE316A" w:rsidRPr="007F767F" w:rsidRDefault="00FE316A" w:rsidP="00FE316A">
            <w:pPr>
              <w:spacing w:after="0" w:line="240" w:lineRule="auto"/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</w:pPr>
            <w:r w:rsidRPr="00752A47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นไป</w:t>
            </w: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และมีการทดสอบระดับชาติสูงขึ้น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BC5569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14AF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ภาษาจี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 ภาษาญี่ปุ่น และภาษาฝรั่งเศส ในระดับดีเลิศ และมี</w:t>
            </w:r>
            <w:r w:rsidRPr="00D647C8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คุณลักษณะที่พึงประสงค์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และสมรรถนะสำคัญตามหลักสูตรของสถานศึกษา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945CFC" w14:textId="77777777" w:rsidR="00FE316A" w:rsidRPr="007F767F" w:rsidRDefault="00FE316A" w:rsidP="00FE31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CBFF275" w14:textId="77777777" w:rsidR="00FE316A" w:rsidRPr="007F767F" w:rsidRDefault="00FE316A" w:rsidP="00FE31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30B7E87E" w14:textId="1F1B58B0" w:rsidR="00100C77" w:rsidRPr="007F767F" w:rsidRDefault="00100C77" w:rsidP="00772EE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>12.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ผลที่คาดว่าจะได้รับ</w:t>
      </w:r>
      <w:r w:rsidRPr="007F767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7F767F">
        <w:rPr>
          <w:rFonts w:ascii="TH SarabunPSK" w:hAnsi="TH SarabunPSK" w:cs="TH SarabunPSK"/>
          <w:sz w:val="32"/>
          <w:szCs w:val="32"/>
        </w:rPr>
        <w:t xml:space="preserve">     </w:t>
      </w:r>
    </w:p>
    <w:p w14:paraId="470F72C1" w14:textId="3456A36F" w:rsidR="00AF49BC" w:rsidRPr="00957F9F" w:rsidRDefault="00100C77" w:rsidP="002266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7F9F">
        <w:rPr>
          <w:rFonts w:ascii="TH SarabunPSK" w:hAnsi="TH SarabunPSK" w:cs="TH SarabunPSK"/>
          <w:sz w:val="32"/>
          <w:szCs w:val="32"/>
        </w:rPr>
        <w:t xml:space="preserve">     1. </w:t>
      </w:r>
      <w:r w:rsidR="00C162CA" w:rsidRPr="00957F9F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957F9F">
        <w:rPr>
          <w:rFonts w:ascii="TH SarabunPSK" w:hAnsi="TH SarabunPSK" w:cs="TH SarabunPSK"/>
          <w:sz w:val="32"/>
          <w:szCs w:val="32"/>
          <w:cs/>
        </w:rPr>
        <w:t>เรียนมีผลสัมฤทธิ์ทางการเรียนในกลุ่มรายวิชาภาษาต่างประเทศสูงขึ้น</w:t>
      </w:r>
      <w:r w:rsidRPr="00957F9F">
        <w:rPr>
          <w:rFonts w:ascii="TH SarabunPSK" w:hAnsi="TH SarabunPSK" w:cs="TH SarabunPSK"/>
          <w:sz w:val="32"/>
          <w:szCs w:val="32"/>
        </w:rPr>
        <w:t xml:space="preserve"> </w:t>
      </w:r>
    </w:p>
    <w:p w14:paraId="36B233C6" w14:textId="33BE02DB" w:rsidR="00AF49BC" w:rsidRDefault="00AF49BC" w:rsidP="00C162C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     2. </w:t>
      </w:r>
      <w:r w:rsidR="00C162CA"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C162CA">
        <w:rPr>
          <w:rFonts w:ascii="TH SarabunPSK" w:hAnsi="TH SarabunPSK" w:cs="TH SarabunPSK"/>
          <w:sz w:val="32"/>
          <w:szCs w:val="32"/>
          <w:cs/>
        </w:rPr>
        <w:t>ทักษะ</w:t>
      </w:r>
      <w:r w:rsidR="00C162CA">
        <w:rPr>
          <w:rFonts w:ascii="TH SarabunPSK" w:hAnsi="TH SarabunPSK" w:cs="TH SarabunPSK" w:hint="cs"/>
          <w:sz w:val="32"/>
          <w:szCs w:val="32"/>
          <w:cs/>
        </w:rPr>
        <w:t>ในการสื่อสารภาษาต่างประเทศ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>ในระดับดีเลิศ</w:t>
      </w:r>
      <w:r w:rsidR="00D41E04">
        <w:rPr>
          <w:rFonts w:ascii="TH SarabunPSK" w:hAnsi="TH SarabunPSK" w:cs="TH SarabunPSK" w:hint="cs"/>
          <w:sz w:val="32"/>
          <w:szCs w:val="32"/>
          <w:cs/>
        </w:rPr>
        <w:t>ขึ้นไป</w:t>
      </w:r>
    </w:p>
    <w:p w14:paraId="6A354DAD" w14:textId="4FADC2B4" w:rsidR="00AE7E17" w:rsidRPr="00FE316A" w:rsidRDefault="00AF49BC" w:rsidP="00FE316A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162CA">
        <w:rPr>
          <w:rFonts w:ascii="TH SarabunPSK" w:hAnsi="TH SarabunPSK" w:cs="TH SarabunPSK" w:hint="cs"/>
          <w:sz w:val="32"/>
          <w:szCs w:val="32"/>
          <w:cs/>
        </w:rPr>
        <w:t>3. ผู้</w:t>
      </w:r>
      <w:r>
        <w:rPr>
          <w:rFonts w:ascii="TH SarabunPSK" w:hAnsi="TH SarabunPSK" w:cs="TH SarabunPSK" w:hint="cs"/>
          <w:sz w:val="32"/>
          <w:szCs w:val="32"/>
          <w:cs/>
        </w:rPr>
        <w:t>เรียนได้</w:t>
      </w:r>
      <w:r w:rsidR="00C162CA">
        <w:rPr>
          <w:rFonts w:ascii="TH SarabunPSK" w:hAnsi="TH SarabunPSK" w:cs="TH SarabunPSK" w:hint="cs"/>
          <w:sz w:val="32"/>
          <w:szCs w:val="32"/>
          <w:cs/>
        </w:rPr>
        <w:t>รับรางวัลจากการแข่งขันทักษะทางวิชาการในระดับ</w:t>
      </w:r>
      <w:r w:rsidR="00D41E04">
        <w:rPr>
          <w:rFonts w:ascii="TH SarabunPSK" w:hAnsi="TH SarabunPSK" w:cs="TH SarabunPSK" w:hint="cs"/>
          <w:sz w:val="32"/>
          <w:szCs w:val="32"/>
          <w:cs/>
        </w:rPr>
        <w:t>สาก</w:t>
      </w:r>
    </w:p>
    <w:p w14:paraId="2DC4D5F7" w14:textId="19F1D81E" w:rsidR="004E5BF2" w:rsidRPr="007B431F" w:rsidRDefault="00C73B84" w:rsidP="004E5BF2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13</w:t>
      </w:r>
      <w:r w:rsidR="00100C77" w:rsidRPr="007F767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00C77" w:rsidRPr="007F767F">
        <w:rPr>
          <w:rFonts w:ascii="TH SarabunPSK" w:hAnsi="TH SarabunPSK" w:cs="TH SarabunPSK"/>
          <w:b/>
          <w:bCs/>
          <w:sz w:val="32"/>
          <w:szCs w:val="32"/>
          <w:cs/>
        </w:rPr>
        <w:t>ปัญหาที่คาดว่าจะเกิดขึ้น/แนวทางแก้ไข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4"/>
        <w:gridCol w:w="4365"/>
      </w:tblGrid>
      <w:tr w:rsidR="00100C77" w:rsidRPr="007F767F" w14:paraId="0D9790CD" w14:textId="77777777" w:rsidTr="00A25E79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5B10" w14:textId="77777777" w:rsidR="00100C77" w:rsidRPr="007F767F" w:rsidRDefault="00100C77" w:rsidP="004E5BF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ปัญหาที่คาดว่าจะเกิดขึ้น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4D3B" w14:textId="77777777" w:rsidR="00100C77" w:rsidRPr="007F767F" w:rsidRDefault="00100C77" w:rsidP="004E5BF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9414DE" w:rsidRPr="007F767F" w14:paraId="053AE477" w14:textId="77777777" w:rsidTr="00A25E79">
        <w:trPr>
          <w:trHeight w:val="5057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E4BFCF" w14:textId="77777777" w:rsidR="00C72D08" w:rsidRDefault="009414DE" w:rsidP="006E3050">
            <w:pPr>
              <w:tabs>
                <w:tab w:val="left" w:pos="180"/>
              </w:tabs>
              <w:spacing w:after="-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1.กิจกรรมการสอบวัดระดับความรู้ทางภาษา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(ภาษาอังกฤษ ภาษาจีน ภาษาฝรั่งเศส)  มีค่าสมัครสอบที่ค่อนข้างสูง นักเรียนต้องเสียค่าสมัครสอบด้วยตนเอง และต้องเดินทางไปสอบต่างจังหวัดเนื่องจากยังไม่มีการส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อบออนไลน์ (ภาษาฝรั่งเศส) </w:t>
            </w:r>
          </w:p>
          <w:p w14:paraId="0A9ABD13" w14:textId="34D6F0E8" w:rsidR="009414DE" w:rsidRPr="007F767F" w:rsidRDefault="009414DE" w:rsidP="006E3050">
            <w:pPr>
              <w:tabs>
                <w:tab w:val="left" w:pos="180"/>
              </w:tabs>
              <w:spacing w:after="-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ทำให้ม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ค่าใช้จ่ายสูง ทำให้ไม่สามารถดำเนินการให้นักเรียนเข้าสอบวัดระดับได้ทุกคน</w:t>
            </w:r>
          </w:p>
          <w:p w14:paraId="29E8FAEB" w14:textId="03F2E866" w:rsidR="009414DE" w:rsidRPr="007F767F" w:rsidRDefault="00EE3F84" w:rsidP="00BF2C58">
            <w:pPr>
              <w:tabs>
                <w:tab w:val="left" w:pos="180"/>
              </w:tabs>
              <w:spacing w:before="-1" w:after="-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414DE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ระยะเวลาในการจัดกิจกรรมอาจไม่เป็นไปตามแผนที่วางไว้หรือไม่สามารถจัดกิจกรรมได้เนื่องจากอาจมีกิจกรรมอื่นๆ มาแทรก  </w:t>
            </w:r>
          </w:p>
          <w:p w14:paraId="6CCA7263" w14:textId="2568A7EA" w:rsidR="009414DE" w:rsidRPr="007F767F" w:rsidRDefault="00EE3F84" w:rsidP="00BF2C58">
            <w:pPr>
              <w:tabs>
                <w:tab w:val="left" w:pos="180"/>
              </w:tabs>
              <w:spacing w:before="-1" w:after="-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9414DE"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.การจัดหาและซ่อมบำรุงสื่อ วัสดุ อุปกรณ์ และครุภัณฑ์ อาจเกิดความล่าช้า ทำให้การทำงานไม่คล่องตัว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93239F" w14:textId="77777777" w:rsidR="009414DE" w:rsidRPr="007F767F" w:rsidRDefault="009414DE" w:rsidP="006E3050">
            <w:pPr>
              <w:tabs>
                <w:tab w:val="left" w:pos="180"/>
              </w:tabs>
              <w:spacing w:before="-1" w:after="-1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1.ขอจัดสรรงบประมาณในการสนับสนุนค่าใช้จ่ายในกิจกรรม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 ๆ เ</w:t>
            </w: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พิ่ม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มากขึ้น</w:t>
            </w:r>
          </w:p>
          <w:p w14:paraId="00CA54B8" w14:textId="77777777" w:rsidR="009414DE" w:rsidRPr="007F767F" w:rsidRDefault="009414DE" w:rsidP="006E3050">
            <w:pPr>
              <w:tabs>
                <w:tab w:val="left" w:pos="180"/>
              </w:tabs>
              <w:spacing w:before="-1" w:after="-1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2.มีการประชาสัมพันธ์กิจกรรมให้หลากหลาย</w:t>
            </w:r>
          </w:p>
          <w:p w14:paraId="6D20D508" w14:textId="77777777" w:rsidR="009414DE" w:rsidRPr="007F767F" w:rsidRDefault="009414DE" w:rsidP="006E3050">
            <w:pPr>
              <w:tabs>
                <w:tab w:val="left" w:pos="180"/>
              </w:tabs>
              <w:spacing w:before="-1" w:after="-1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767F">
              <w:rPr>
                <w:rFonts w:ascii="TH SarabunPSK" w:hAnsi="TH SarabunPSK" w:cs="TH SarabunPSK"/>
                <w:sz w:val="32"/>
                <w:szCs w:val="32"/>
                <w:cs/>
              </w:rPr>
              <w:t>3.มีการวางแผนการทำงานให้รัดกุมและติดตามการทำงานอย่างสม่ำเสมอ</w:t>
            </w:r>
          </w:p>
          <w:p w14:paraId="1F998AF9" w14:textId="77777777" w:rsidR="009414DE" w:rsidRPr="007F767F" w:rsidRDefault="009414DE" w:rsidP="006E3050">
            <w:pPr>
              <w:tabs>
                <w:tab w:val="left" w:pos="180"/>
              </w:tabs>
              <w:spacing w:line="240" w:lineRule="auto"/>
              <w:ind w:left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75233C" w14:textId="77777777" w:rsidR="009414DE" w:rsidRPr="007F767F" w:rsidRDefault="009414DE" w:rsidP="006E3050">
            <w:pPr>
              <w:tabs>
                <w:tab w:val="left" w:pos="180"/>
              </w:tabs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59828" w14:textId="77777777" w:rsidR="009414DE" w:rsidRPr="007F767F" w:rsidRDefault="009414DE" w:rsidP="006E3050">
            <w:pPr>
              <w:tabs>
                <w:tab w:val="left" w:pos="180"/>
              </w:tabs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567155" w14:textId="5B2EE5F4" w:rsidR="00B15261" w:rsidRDefault="00B15261" w:rsidP="0014205E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E526D1" w14:textId="77777777" w:rsidR="00FE316A" w:rsidRDefault="00FE316A" w:rsidP="0014205E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6AF089" w14:textId="77777777" w:rsidR="00FE316A" w:rsidRDefault="00FE316A" w:rsidP="0014205E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BC2EA2" w14:textId="670F0620" w:rsidR="00100C77" w:rsidRPr="007F767F" w:rsidRDefault="00100C77" w:rsidP="0014205E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ลงชื่อ ................</w:t>
      </w:r>
      <w:r w:rsidR="00AB1D74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7F767F">
        <w:rPr>
          <w:rFonts w:ascii="TH SarabunPSK" w:hAnsi="TH SarabunPSK" w:cs="TH SarabunPSK"/>
          <w:sz w:val="32"/>
          <w:szCs w:val="32"/>
          <w:cs/>
        </w:rPr>
        <w:t>.ผู้เสนอโครงการ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B1D74" w:rsidRPr="007F767F">
        <w:rPr>
          <w:rFonts w:ascii="TH SarabunPSK" w:hAnsi="TH SarabunPSK" w:cs="TH SarabunPSK"/>
          <w:sz w:val="32"/>
          <w:szCs w:val="32"/>
          <w:cs/>
        </w:rPr>
        <w:t>ลงชื่อ ...............................</w:t>
      </w:r>
      <w:r w:rsidR="00E92CDB">
        <w:rPr>
          <w:rFonts w:ascii="TH SarabunPSK" w:hAnsi="TH SarabunPSK" w:cs="TH SarabunPSK" w:hint="cs"/>
          <w:sz w:val="32"/>
          <w:szCs w:val="32"/>
          <w:cs/>
        </w:rPr>
        <w:t>.....</w:t>
      </w:r>
      <w:r w:rsidR="00AB1D74" w:rsidRPr="007F767F">
        <w:rPr>
          <w:rFonts w:ascii="TH SarabunPSK" w:hAnsi="TH SarabunPSK" w:cs="TH SarabunPSK"/>
          <w:sz w:val="32"/>
          <w:szCs w:val="32"/>
          <w:cs/>
        </w:rPr>
        <w:t>........</w:t>
      </w:r>
      <w:r w:rsidR="006112F2">
        <w:rPr>
          <w:rFonts w:ascii="TH SarabunPSK" w:hAnsi="TH SarabunPSK" w:cs="TH SarabunPSK" w:hint="cs"/>
          <w:sz w:val="32"/>
          <w:szCs w:val="32"/>
          <w:cs/>
        </w:rPr>
        <w:t>...</w:t>
      </w:r>
      <w:r w:rsidR="00AB1D74" w:rsidRPr="007F767F">
        <w:rPr>
          <w:rFonts w:ascii="TH SarabunPSK" w:hAnsi="TH SarabunPSK" w:cs="TH SarabunPSK"/>
          <w:sz w:val="32"/>
          <w:szCs w:val="32"/>
          <w:cs/>
        </w:rPr>
        <w:t>.....ผู้พิจารณาโครงการ</w:t>
      </w:r>
    </w:p>
    <w:p w14:paraId="2055E707" w14:textId="6318E838" w:rsidR="00100C77" w:rsidRPr="007F767F" w:rsidRDefault="00320178" w:rsidP="0014205E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B1D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B84" w:rsidRPr="007F767F">
        <w:rPr>
          <w:rFonts w:ascii="TH SarabunPSK" w:hAnsi="TH SarabunPSK" w:cs="TH SarabunPSK"/>
          <w:sz w:val="32"/>
          <w:szCs w:val="32"/>
          <w:cs/>
        </w:rPr>
        <w:t>(นาง</w:t>
      </w:r>
      <w:r w:rsidR="00E92CDB">
        <w:rPr>
          <w:rFonts w:ascii="TH SarabunPSK" w:hAnsi="TH SarabunPSK" w:cs="TH SarabunPSK" w:hint="cs"/>
          <w:sz w:val="32"/>
          <w:szCs w:val="32"/>
          <w:cs/>
        </w:rPr>
        <w:t>สาว</w:t>
      </w:r>
      <w:r w:rsidR="00411A3B">
        <w:rPr>
          <w:rFonts w:ascii="TH SarabunPSK" w:hAnsi="TH SarabunPSK" w:cs="TH SarabunPSK" w:hint="cs"/>
          <w:sz w:val="32"/>
          <w:szCs w:val="32"/>
          <w:cs/>
        </w:rPr>
        <w:t>จันทนา  สอนสุวรรณ</w:t>
      </w:r>
      <w:r w:rsidR="00100C77" w:rsidRPr="007F767F">
        <w:rPr>
          <w:rFonts w:ascii="TH SarabunPSK" w:hAnsi="TH SarabunPSK" w:cs="TH SarabunPSK"/>
          <w:sz w:val="32"/>
          <w:szCs w:val="32"/>
          <w:cs/>
        </w:rPr>
        <w:t>)</w:t>
      </w:r>
      <w:r w:rsidR="00382CBC" w:rsidRPr="007F767F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434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34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12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CBC" w:rsidRPr="007F767F">
        <w:rPr>
          <w:rFonts w:ascii="TH SarabunPSK" w:hAnsi="TH SarabunPSK" w:cs="TH SarabunPSK"/>
          <w:sz w:val="32"/>
          <w:szCs w:val="32"/>
          <w:cs/>
        </w:rPr>
        <w:t>(นาง</w:t>
      </w:r>
      <w:r w:rsidR="00E92CDB">
        <w:rPr>
          <w:rFonts w:ascii="TH SarabunPSK" w:hAnsi="TH SarabunPSK" w:cs="TH SarabunPSK" w:hint="cs"/>
          <w:sz w:val="32"/>
          <w:szCs w:val="32"/>
          <w:cs/>
        </w:rPr>
        <w:t>สาวศศลักษณ์  ไชยต่อเขตต์</w:t>
      </w:r>
      <w:r w:rsidR="00382CBC" w:rsidRPr="007F767F">
        <w:rPr>
          <w:rFonts w:ascii="TH SarabunPSK" w:hAnsi="TH SarabunPSK" w:cs="TH SarabunPSK"/>
          <w:sz w:val="32"/>
          <w:szCs w:val="32"/>
          <w:cs/>
        </w:rPr>
        <w:t>)</w:t>
      </w:r>
    </w:p>
    <w:p w14:paraId="704E6AA0" w14:textId="6522D03B" w:rsidR="007B431F" w:rsidRDefault="00AB1D74" w:rsidP="00EE3F84">
      <w:pPr>
        <w:tabs>
          <w:tab w:val="left" w:pos="18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3B84" w:rsidRPr="007F767F">
        <w:rPr>
          <w:rFonts w:ascii="TH SarabunPSK" w:hAnsi="TH SarabunPSK" w:cs="TH SarabunPSK"/>
          <w:sz w:val="32"/>
          <w:szCs w:val="32"/>
          <w:cs/>
        </w:rPr>
        <w:t>ครู</w:t>
      </w:r>
      <w:r w:rsidR="00382CBC" w:rsidRPr="007F767F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9D3327">
        <w:rPr>
          <w:rFonts w:ascii="TH SarabunPSK" w:hAnsi="TH SarabunPSK" w:cs="TH SarabunPSK"/>
          <w:sz w:val="32"/>
          <w:szCs w:val="32"/>
        </w:rPr>
        <w:t xml:space="preserve"> 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327">
        <w:rPr>
          <w:rFonts w:ascii="TH SarabunPSK" w:hAnsi="TH SarabunPSK" w:cs="TH SarabunPSK"/>
          <w:sz w:val="32"/>
          <w:szCs w:val="32"/>
        </w:rPr>
        <w:t xml:space="preserve"> 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CBC" w:rsidRPr="007F767F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หัวหน้ากลุ่มสาระการเรียนรู้ภาษาต่างประเทศ</w:t>
      </w:r>
    </w:p>
    <w:p w14:paraId="14C1C298" w14:textId="77777777" w:rsidR="00485D82" w:rsidRPr="007F767F" w:rsidRDefault="00485D82" w:rsidP="007B431F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BA6B28" w14:textId="604DD32E" w:rsidR="00100C77" w:rsidRPr="007F767F" w:rsidRDefault="00100C77" w:rsidP="0014348F">
      <w:pPr>
        <w:tabs>
          <w:tab w:val="left" w:pos="180"/>
        </w:tabs>
        <w:spacing w:after="0"/>
        <w:ind w:right="-275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1420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776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420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ลงชื่อ ........................</w:t>
      </w:r>
      <w:r w:rsidR="00382CBC">
        <w:rPr>
          <w:rFonts w:ascii="TH SarabunPSK" w:hAnsi="TH SarabunPSK" w:cs="TH SarabunPSK"/>
          <w:sz w:val="32"/>
          <w:szCs w:val="32"/>
          <w:cs/>
        </w:rPr>
        <w:t>.......................ผู้</w:t>
      </w:r>
      <w:r w:rsidR="00382CBC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7F767F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7EAD82D8" w14:textId="13FEAD44" w:rsidR="00100C77" w:rsidRPr="007F767F" w:rsidRDefault="00100C77" w:rsidP="0014348F">
      <w:pPr>
        <w:tabs>
          <w:tab w:val="left" w:pos="18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</w:t>
      </w:r>
      <w:r w:rsidR="0032017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9D3327">
        <w:rPr>
          <w:rFonts w:ascii="TH SarabunPSK" w:hAnsi="TH SarabunPSK" w:cs="TH SarabunPSK"/>
          <w:sz w:val="32"/>
          <w:szCs w:val="32"/>
        </w:rPr>
        <w:t xml:space="preserve">    </w:t>
      </w:r>
      <w:r w:rsidR="00C3776D">
        <w:rPr>
          <w:rFonts w:ascii="TH SarabunPSK" w:hAnsi="TH SarabunPSK" w:cs="TH SarabunPSK"/>
          <w:sz w:val="32"/>
          <w:szCs w:val="32"/>
        </w:rPr>
        <w:t xml:space="preserve">    </w:t>
      </w:r>
      <w:r w:rsidR="009D3327">
        <w:rPr>
          <w:rFonts w:ascii="TH SarabunPSK" w:hAnsi="TH SarabunPSK" w:cs="TH SarabunPSK"/>
          <w:sz w:val="32"/>
          <w:szCs w:val="32"/>
        </w:rPr>
        <w:t xml:space="preserve"> </w:t>
      </w:r>
      <w:r w:rsidR="001420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31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70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12F2">
        <w:rPr>
          <w:rFonts w:ascii="TH SarabunPSK" w:hAnsi="TH SarabunPSK" w:cs="TH SarabunPSK"/>
          <w:sz w:val="32"/>
          <w:szCs w:val="32"/>
          <w:cs/>
        </w:rPr>
        <w:t>(นาง</w:t>
      </w:r>
      <w:r w:rsidR="000F70EF">
        <w:rPr>
          <w:rFonts w:ascii="TH SarabunPSK" w:hAnsi="TH SarabunPSK" w:cs="TH SarabunPSK" w:hint="cs"/>
          <w:sz w:val="32"/>
          <w:szCs w:val="32"/>
          <w:cs/>
        </w:rPr>
        <w:t>ลัดดาพร  นวลพลับ</w:t>
      </w:r>
      <w:r w:rsidRPr="007F767F">
        <w:rPr>
          <w:rFonts w:ascii="TH SarabunPSK" w:hAnsi="TH SarabunPSK" w:cs="TH SarabunPSK"/>
          <w:sz w:val="32"/>
          <w:szCs w:val="32"/>
          <w:cs/>
        </w:rPr>
        <w:t>)</w:t>
      </w:r>
    </w:p>
    <w:p w14:paraId="6027353F" w14:textId="469F45A2" w:rsidR="00952A48" w:rsidRDefault="00100C77" w:rsidP="00A25E79">
      <w:pPr>
        <w:tabs>
          <w:tab w:val="left" w:pos="18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</w:t>
      </w:r>
      <w:r w:rsidR="00A31AE5" w:rsidRPr="007F76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20178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9D3327">
        <w:rPr>
          <w:rFonts w:ascii="TH SarabunPSK" w:hAnsi="TH SarabunPSK" w:cs="TH SarabunPSK"/>
          <w:sz w:val="32"/>
          <w:szCs w:val="32"/>
        </w:rPr>
        <w:t xml:space="preserve">  </w:t>
      </w:r>
      <w:r w:rsidR="003201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776D">
        <w:rPr>
          <w:rFonts w:ascii="TH SarabunPSK" w:hAnsi="TH SarabunPSK" w:cs="TH SarabunPSK"/>
          <w:sz w:val="32"/>
          <w:szCs w:val="32"/>
        </w:rPr>
        <w:t xml:space="preserve">    </w:t>
      </w:r>
      <w:r w:rsidR="009D3327">
        <w:rPr>
          <w:rFonts w:ascii="TH SarabunPSK" w:hAnsi="TH SarabunPSK" w:cs="TH SarabunPSK"/>
          <w:sz w:val="32"/>
          <w:szCs w:val="32"/>
        </w:rPr>
        <w:t xml:space="preserve">  </w:t>
      </w:r>
      <w:r w:rsidR="004B0B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B84" w:rsidRPr="007F767F">
        <w:rPr>
          <w:rFonts w:ascii="TH SarabunPSK" w:hAnsi="TH SarabunPSK" w:cs="TH SarabunPSK"/>
          <w:sz w:val="32"/>
          <w:szCs w:val="32"/>
          <w:cs/>
        </w:rPr>
        <w:t>รองผู้อำนวยการกลุ่มบริหาร</w:t>
      </w:r>
      <w:r w:rsidRPr="007F767F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14:paraId="162C4A31" w14:textId="31F4F311" w:rsidR="0014348F" w:rsidRDefault="0014348F" w:rsidP="00100C77">
      <w:pPr>
        <w:tabs>
          <w:tab w:val="left" w:pos="18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14:paraId="1D1D9770" w14:textId="77777777" w:rsidR="00C26C6C" w:rsidRPr="007F767F" w:rsidRDefault="00C26C6C" w:rsidP="00100C77">
      <w:pPr>
        <w:tabs>
          <w:tab w:val="left" w:pos="18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14:paraId="3C26E87B" w14:textId="77777777" w:rsidR="00100C77" w:rsidRPr="007F767F" w:rsidRDefault="00100C77" w:rsidP="0014348F">
      <w:pPr>
        <w:tabs>
          <w:tab w:val="left" w:pos="180"/>
        </w:tabs>
        <w:spacing w:after="0" w:line="240" w:lineRule="auto"/>
        <w:ind w:right="-275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ลงชื่อ .........................</w:t>
      </w:r>
      <w:r w:rsidR="006E3050"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7F767F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14:paraId="3BB196BE" w14:textId="26E953E5" w:rsidR="00100C77" w:rsidRPr="007F767F" w:rsidRDefault="00100C77" w:rsidP="0014348F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A31AE5" w:rsidRPr="007F767F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3327">
        <w:rPr>
          <w:rFonts w:ascii="TH SarabunPSK" w:hAnsi="TH SarabunPSK" w:cs="TH SarabunPSK"/>
          <w:sz w:val="32"/>
          <w:szCs w:val="32"/>
        </w:rPr>
        <w:t xml:space="preserve">    </w:t>
      </w:r>
      <w:r w:rsidR="003201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(นาย</w:t>
      </w:r>
      <w:r w:rsidR="000F70EF">
        <w:rPr>
          <w:rFonts w:ascii="TH SarabunPSK" w:hAnsi="TH SarabunPSK" w:cs="TH SarabunPSK" w:hint="cs"/>
          <w:sz w:val="32"/>
          <w:szCs w:val="32"/>
          <w:cs/>
        </w:rPr>
        <w:t>เอกวุฒิ  ไกรมาก</w:t>
      </w:r>
      <w:r w:rsidRPr="007F767F">
        <w:rPr>
          <w:rFonts w:ascii="TH SarabunPSK" w:hAnsi="TH SarabunPSK" w:cs="TH SarabunPSK"/>
          <w:sz w:val="32"/>
          <w:szCs w:val="32"/>
          <w:cs/>
        </w:rPr>
        <w:t>)</w:t>
      </w:r>
    </w:p>
    <w:p w14:paraId="7EC04902" w14:textId="6B8B6F78" w:rsidR="004B0B99" w:rsidRDefault="00100C77" w:rsidP="00A25E79">
      <w:pPr>
        <w:tabs>
          <w:tab w:val="left" w:pos="18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A31AE5" w:rsidRPr="007F767F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16C5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B0B99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9D3327">
        <w:rPr>
          <w:rFonts w:ascii="TH SarabunPSK" w:hAnsi="TH SarabunPSK" w:cs="TH SarabunPSK"/>
          <w:sz w:val="32"/>
          <w:szCs w:val="32"/>
        </w:rPr>
        <w:t xml:space="preserve">    </w:t>
      </w:r>
      <w:r w:rsidR="004B0B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ผู้อำนวยการโรงเรียนศรียาภัย</w:t>
      </w:r>
    </w:p>
    <w:p w14:paraId="1509E2E0" w14:textId="77777777" w:rsidR="00B15261" w:rsidRPr="00382CBC" w:rsidRDefault="00B15261" w:rsidP="0014348F">
      <w:pPr>
        <w:tabs>
          <w:tab w:val="left" w:pos="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5709CC" w14:textId="77777777" w:rsidR="00C33FBB" w:rsidRPr="00FC58A6" w:rsidRDefault="00C33FBB" w:rsidP="0014348F">
      <w:pPr>
        <w:tabs>
          <w:tab w:val="left" w:pos="180"/>
        </w:tabs>
        <w:spacing w:after="0" w:line="240" w:lineRule="auto"/>
        <w:ind w:right="-275"/>
        <w:jc w:val="center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82CBC">
        <w:rPr>
          <w:rFonts w:ascii="TH SarabunPSK" w:hAnsi="TH SarabunPSK" w:cs="TH SarabunPSK" w:hint="cs"/>
          <w:sz w:val="32"/>
          <w:szCs w:val="32"/>
          <w:cs/>
        </w:rPr>
        <w:tab/>
      </w:r>
      <w:r w:rsidR="00382CBC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</w:t>
      </w:r>
      <w:r w:rsidR="006E30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8A6">
        <w:rPr>
          <w:rFonts w:ascii="TH SarabunPSK" w:hAnsi="TH SarabunPSK" w:cs="TH SarabunPSK"/>
          <w:sz w:val="32"/>
          <w:szCs w:val="32"/>
          <w:cs/>
        </w:rPr>
        <w:t>ลงชื่อ .......................................</w:t>
      </w:r>
      <w:r w:rsidR="006E3050">
        <w:rPr>
          <w:rFonts w:ascii="TH SarabunPSK" w:hAnsi="TH SarabunPSK" w:cs="TH SarabunPSK"/>
          <w:sz w:val="32"/>
          <w:szCs w:val="32"/>
          <w:cs/>
        </w:rPr>
        <w:t>.........</w:t>
      </w:r>
      <w:r w:rsidR="00382CBC">
        <w:rPr>
          <w:rFonts w:ascii="TH SarabunPSK" w:hAnsi="TH SarabunPSK" w:cs="TH SarabunPSK"/>
          <w:sz w:val="32"/>
          <w:szCs w:val="32"/>
          <w:cs/>
        </w:rPr>
        <w:t>.ผู้</w:t>
      </w:r>
      <w:r w:rsidR="00382CBC">
        <w:rPr>
          <w:rFonts w:ascii="TH SarabunPSK" w:hAnsi="TH SarabunPSK" w:cs="TH SarabunPSK" w:hint="cs"/>
          <w:sz w:val="32"/>
          <w:szCs w:val="32"/>
          <w:cs/>
        </w:rPr>
        <w:t>เห็นชอบ</w:t>
      </w:r>
      <w:r w:rsidRPr="00FC58A6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411FBA2A" w14:textId="3335FC70" w:rsidR="00C33FBB" w:rsidRPr="00FC58A6" w:rsidRDefault="00C33FBB" w:rsidP="0014348F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B0B99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382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2C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E30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2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327">
        <w:rPr>
          <w:rFonts w:ascii="TH SarabunPSK" w:hAnsi="TH SarabunPSK" w:cs="TH SarabunPSK"/>
          <w:sz w:val="32"/>
          <w:szCs w:val="32"/>
        </w:rPr>
        <w:t xml:space="preserve">    </w:t>
      </w:r>
      <w:r w:rsidRPr="00FC58A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1B18EA">
        <w:rPr>
          <w:rFonts w:ascii="TH SarabunPSK" w:hAnsi="TH SarabunPSK" w:cs="TH SarabunPSK" w:hint="cs"/>
          <w:sz w:val="32"/>
          <w:szCs w:val="32"/>
          <w:cs/>
        </w:rPr>
        <w:t>อนันต์  มณีรัตน์</w:t>
      </w:r>
      <w:r w:rsidRPr="00FC58A6">
        <w:rPr>
          <w:rFonts w:ascii="TH SarabunPSK" w:hAnsi="TH SarabunPSK" w:cs="TH SarabunPSK"/>
          <w:sz w:val="32"/>
          <w:szCs w:val="32"/>
          <w:cs/>
        </w:rPr>
        <w:t>)</w:t>
      </w:r>
    </w:p>
    <w:p w14:paraId="799D26FC" w14:textId="6D4E9805" w:rsidR="0018637F" w:rsidRDefault="00C33FBB" w:rsidP="001863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Pr="00FC58A6">
        <w:rPr>
          <w:rFonts w:ascii="TH SarabunPSK" w:hAnsi="TH SarabunPSK" w:cs="TH SarabunPSK"/>
          <w:sz w:val="32"/>
          <w:szCs w:val="32"/>
          <w:cs/>
        </w:rPr>
        <w:tab/>
      </w:r>
      <w:r w:rsidR="006E3050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D3327">
        <w:rPr>
          <w:rFonts w:ascii="TH SarabunPSK" w:hAnsi="TH SarabunPSK" w:cs="TH SarabunPSK"/>
          <w:sz w:val="32"/>
          <w:szCs w:val="32"/>
        </w:rPr>
        <w:t xml:space="preserve">  </w:t>
      </w:r>
      <w:r w:rsidR="006E30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E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12F2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FC58A6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1B18EA">
        <w:rPr>
          <w:rFonts w:ascii="TH SarabunPSK" w:hAnsi="TH SarabunPSK" w:cs="TH SarabunPSK" w:hint="cs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sz w:val="32"/>
          <w:szCs w:val="32"/>
          <w:cs/>
        </w:rPr>
        <w:t>ศึกษาขั้นพื้นฐาน โรงเรียนศรียาภั</w:t>
      </w:r>
      <w:r w:rsidR="00430FEC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7B2AE1D6" w14:textId="3726CFD8" w:rsidR="00430FEC" w:rsidRDefault="00430FEC" w:rsidP="001863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006A1B" w14:textId="77777777" w:rsidR="00430FEC" w:rsidRDefault="00430FEC" w:rsidP="0018637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5A23881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B8E0B1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080127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916E2B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A5EBB5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0CA6CF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B5226F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43F4CC" w14:textId="77777777" w:rsidR="00C26C6C" w:rsidRDefault="00C26C6C" w:rsidP="001863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E08D32" w14:textId="4B910ECA" w:rsidR="00A16F64" w:rsidRDefault="00A16F64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F130E1" w14:textId="3DECE4E1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4156DF8" w14:textId="0528A1F5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D9E5D6" w14:textId="7C52EE32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8901DC" w14:textId="67190B8B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6DCBD4B" w14:textId="01EC99A4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CCECDD1" w14:textId="3BAE4921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38424B" w14:textId="1153FFC8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884889" w14:textId="40391157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5B1EE8" w14:textId="0ABD9522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51263B" w14:textId="77777777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E529B8" w14:textId="77777777" w:rsidR="00427A01" w:rsidRDefault="00427A01" w:rsidP="00A16F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6D5E0B" w14:textId="77777777" w:rsidR="00427A01" w:rsidRDefault="00427A01" w:rsidP="00427A01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359B967" wp14:editId="38AF6479">
                <wp:simplePos x="0" y="0"/>
                <wp:positionH relativeFrom="column">
                  <wp:posOffset>615949</wp:posOffset>
                </wp:positionH>
                <wp:positionV relativeFrom="paragraph">
                  <wp:posOffset>18415</wp:posOffset>
                </wp:positionV>
                <wp:extent cx="5000625" cy="1104900"/>
                <wp:effectExtent l="0" t="0" r="28575" b="19050"/>
                <wp:wrapNone/>
                <wp:docPr id="78544198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5D473021" id="สี่เหลี่ยมผืนผ้า: มุมมน 23" o:spid="_x0000_s1026" style="position:absolute;margin-left:48.5pt;margin-top:1.45pt;width:393.75pt;height:87pt;z-index:-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" fillcolor="white [3201]" strokecolor="#70ad47 [3209]" strokeweight="1pt">
                <v:stroke joinstyle="miter"/>
              </v:roundrect>
            </w:pict>
          </mc:Fallback>
        </mc:AlternateContent>
      </w:r>
    </w:p>
    <w:p w14:paraId="40BD9068" w14:textId="32BC6E9F" w:rsidR="00427A01" w:rsidRDefault="00427A01" w:rsidP="00427A01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ตัวอย่างการเขียนกิจกรรมแนบท้าย</w:t>
      </w:r>
    </w:p>
    <w:p w14:paraId="7D706230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698EFD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F654FA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6C3A9A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326D3E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5AD84B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CC10DE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116CE5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DCD100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82CD4C" w14:textId="01349DC6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955D77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34D76D" w14:textId="77777777" w:rsidR="00427A01" w:rsidRDefault="00427A01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5945DA" w14:textId="77777777" w:rsidR="0025390F" w:rsidRDefault="0025390F" w:rsidP="003072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D114A" w14:textId="100A9CFA" w:rsidR="000F4097" w:rsidRPr="0018637F" w:rsidRDefault="000F4097" w:rsidP="003072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E5BF2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รายละเอียดแนบท้ายการใช้งบประมาณ</w:t>
      </w:r>
      <w:r w:rsidRPr="004E5BF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ในกิจกรรมตามโครงการ</w:t>
      </w:r>
    </w:p>
    <w:p w14:paraId="2EF15F77" w14:textId="77777777" w:rsidR="000F4097" w:rsidRPr="000F4097" w:rsidRDefault="000F4097" w:rsidP="004E5BF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1.ชื่อโครงการ</w:t>
      </w: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CE812F9" w14:textId="29558AE2" w:rsidR="000F4097" w:rsidRPr="000F4097" w:rsidRDefault="000F4097" w:rsidP="004E5BF2">
      <w:pPr>
        <w:spacing w:after="0"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46D6">
        <w:rPr>
          <w:rFonts w:ascii="TH SarabunPSK" w:hAnsi="TH SarabunPSK" w:cs="TH SarabunPSK" w:hint="cs"/>
          <w:sz w:val="32"/>
          <w:szCs w:val="32"/>
          <w:cs/>
        </w:rPr>
        <w:tab/>
      </w:r>
      <w:r w:rsidRPr="000F4097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BB3587">
        <w:rPr>
          <w:rFonts w:ascii="TH SarabunPSK" w:hAnsi="TH SarabunPSK" w:cs="TH SarabunPSK" w:hint="cs"/>
          <w:sz w:val="32"/>
          <w:szCs w:val="32"/>
          <w:cs/>
        </w:rPr>
        <w:t>พัฒนาศักยภาพผู้เรียนสู่ความเป็นเลิศ</w:t>
      </w:r>
      <w:r w:rsidRPr="000F4097">
        <w:rPr>
          <w:rFonts w:ascii="TH SarabunPSK" w:hAnsi="TH SarabunPSK" w:cs="TH SarabunPSK"/>
          <w:sz w:val="32"/>
          <w:szCs w:val="32"/>
          <w:cs/>
        </w:rPr>
        <w:t xml:space="preserve"> กลุ่มสาระการเรียนรู้ภาษาต่างประเทศ</w:t>
      </w:r>
    </w:p>
    <w:p w14:paraId="6E2CC3E1" w14:textId="77777777" w:rsidR="000F4097" w:rsidRPr="000F4097" w:rsidRDefault="000F4097" w:rsidP="004E5BF2">
      <w:pPr>
        <w:spacing w:after="0"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2.ชื่อกิจกรรม</w:t>
      </w:r>
      <w:r w:rsidRPr="000F409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</w:p>
    <w:p w14:paraId="46637E75" w14:textId="3CE33E4D" w:rsidR="009646D6" w:rsidRDefault="009646D6" w:rsidP="004E5BF2">
      <w:pPr>
        <w:spacing w:after="0" w:line="276" w:lineRule="auto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97F64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กิจกรรม</w:t>
      </w:r>
      <w:r w:rsidR="00A16F64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ทัศนศึกษาเปิดประตูสู่อาชีพ ภาษาฝรั่งเศส</w:t>
      </w:r>
    </w:p>
    <w:p w14:paraId="71F721BF" w14:textId="7C73EECA" w:rsidR="000F4097" w:rsidRPr="000F4097" w:rsidRDefault="000F4097" w:rsidP="004E5BF2">
      <w:pPr>
        <w:spacing w:after="0" w:line="276" w:lineRule="auto"/>
        <w:rPr>
          <w:rStyle w:val="fontstyle01"/>
          <w:rFonts w:ascii="TH SarabunPSK" w:hAnsi="TH SarabunPSK" w:cs="TH SarabunPSK"/>
          <w:b/>
          <w:bCs/>
          <w:color w:val="auto"/>
        </w:rPr>
      </w:pP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C401DF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</w:t>
      </w: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มาตรฐานการศึกษาของโรงเรียน </w:t>
      </w:r>
      <w:r w:rsidRPr="000F4097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0F4097">
        <w:rPr>
          <w:rFonts w:ascii="TH SarabunPSK" w:hAnsi="TH SarabunPSK" w:cs="TH SarabunPSK"/>
          <w:sz w:val="32"/>
          <w:szCs w:val="32"/>
        </w:rPr>
        <w:t xml:space="preserve">1 </w:t>
      </w:r>
      <w:r w:rsidRPr="000F4097">
        <w:rPr>
          <w:rStyle w:val="fontstyle01"/>
          <w:rFonts w:ascii="TH SarabunPSK" w:hAnsi="TH SarabunPSK" w:cs="TH SarabunPSK"/>
          <w:color w:val="auto"/>
          <w:cs/>
        </w:rPr>
        <w:t>คุณภาพของผู้เรียน</w:t>
      </w:r>
      <w:r w:rsidRPr="000F4097">
        <w:rPr>
          <w:rFonts w:ascii="TH SarabunPSK" w:hAnsi="TH SarabunPSK" w:cs="TH SarabunPSK"/>
          <w:sz w:val="32"/>
          <w:szCs w:val="32"/>
        </w:rPr>
        <w:t xml:space="preserve"> </w:t>
      </w:r>
    </w:p>
    <w:p w14:paraId="30D69506" w14:textId="77777777" w:rsidR="000F4097" w:rsidRPr="000F4097" w:rsidRDefault="000F4097" w:rsidP="004E5BF2">
      <w:pPr>
        <w:spacing w:after="0"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F4097">
        <w:rPr>
          <w:rStyle w:val="fontstyle01"/>
          <w:rFonts w:ascii="TH SarabunPSK" w:hAnsi="TH SarabunPSK" w:cs="TH SarabunPSK"/>
          <w:b/>
          <w:bCs/>
          <w:color w:val="auto"/>
          <w:cs/>
        </w:rPr>
        <w:t xml:space="preserve">ตัวชี้วัด </w:t>
      </w:r>
      <w:r w:rsidRPr="000F4097">
        <w:rPr>
          <w:rStyle w:val="fontstyle01"/>
          <w:rFonts w:ascii="TH SarabunPSK" w:hAnsi="TH SarabunPSK" w:cs="TH SarabunPSK"/>
          <w:color w:val="auto"/>
          <w:cs/>
        </w:rPr>
        <w:t xml:space="preserve"> ข้อที่ </w:t>
      </w:r>
      <w:r w:rsidRPr="000F4097">
        <w:rPr>
          <w:rStyle w:val="fontstyle01"/>
          <w:rFonts w:ascii="TH SarabunPSK" w:hAnsi="TH SarabunPSK" w:cs="TH SarabunPSK"/>
          <w:color w:val="auto"/>
        </w:rPr>
        <w:t xml:space="preserve">1.1  </w:t>
      </w:r>
      <w:r w:rsidRPr="000F4097">
        <w:rPr>
          <w:rStyle w:val="fontstyle01"/>
          <w:rFonts w:ascii="TH SarabunPSK" w:hAnsi="TH SarabunPSK" w:cs="TH SarabunPSK"/>
          <w:color w:val="auto"/>
          <w:cs/>
        </w:rPr>
        <w:t>ผลสัมฤทธิ์ทางวิชาการของผู้เรียน</w:t>
      </w:r>
    </w:p>
    <w:p w14:paraId="331FCBBD" w14:textId="77777777" w:rsidR="000F4097" w:rsidRDefault="000F4097" w:rsidP="004E5BF2">
      <w:pPr>
        <w:spacing w:after="0" w:line="276" w:lineRule="auto"/>
        <w:ind w:left="720" w:right="-95" w:firstLine="720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0F4097">
        <w:rPr>
          <w:rFonts w:ascii="TH SarabunPSK" w:hAnsi="TH SarabunPSK" w:cs="TH SarabunPSK"/>
          <w:sz w:val="32"/>
          <w:szCs w:val="32"/>
          <w:cs/>
        </w:rPr>
        <w:t xml:space="preserve">  ข้อที่</w:t>
      </w:r>
      <w:r w:rsidRPr="000F4097">
        <w:rPr>
          <w:rFonts w:ascii="TH SarabunPSK" w:hAnsi="TH SarabunPSK" w:cs="TH SarabunPSK"/>
          <w:sz w:val="32"/>
          <w:szCs w:val="32"/>
        </w:rPr>
        <w:t xml:space="preserve"> 1.2  </w:t>
      </w:r>
      <w:r w:rsidRPr="000F4097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14:paraId="65D7F337" w14:textId="77777777" w:rsidR="009646D6" w:rsidRDefault="000F4097" w:rsidP="004E5BF2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097">
        <w:rPr>
          <w:rFonts w:ascii="TH SarabunPSK" w:hAnsi="TH SarabunPSK" w:cs="TH SarabunPSK" w:hint="cs"/>
          <w:sz w:val="32"/>
          <w:szCs w:val="32"/>
          <w:cs/>
        </w:rPr>
        <w:tab/>
      </w:r>
      <w:r w:rsidRPr="000F409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89A71DA" w14:textId="77777777" w:rsidR="000F4097" w:rsidRDefault="000F4097" w:rsidP="004E5BF2">
      <w:pPr>
        <w:spacing w:after="0"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sz w:val="32"/>
          <w:szCs w:val="32"/>
          <w:cs/>
        </w:rPr>
        <w:t>นางศุภลักษณ์  เพ็งจันทร์</w:t>
      </w:r>
      <w:r w:rsidRPr="000F4097">
        <w:rPr>
          <w:rFonts w:ascii="TH SarabunPSK" w:hAnsi="TH SarabunPSK" w:cs="TH SarabunPSK"/>
          <w:sz w:val="32"/>
          <w:szCs w:val="32"/>
        </w:rPr>
        <w:tab/>
      </w:r>
      <w:r w:rsidRPr="000F4097">
        <w:rPr>
          <w:rFonts w:ascii="TH SarabunPSK" w:hAnsi="TH SarabunPSK" w:cs="TH SarabunPSK"/>
          <w:sz w:val="32"/>
          <w:szCs w:val="32"/>
        </w:rPr>
        <w:tab/>
      </w:r>
      <w:r w:rsidR="00BC2E86">
        <w:rPr>
          <w:rFonts w:ascii="TH SarabunPSK" w:hAnsi="TH SarabunPSK" w:cs="TH SarabunPSK" w:hint="cs"/>
          <w:sz w:val="32"/>
          <w:szCs w:val="32"/>
          <w:cs/>
        </w:rPr>
        <w:t>ครูกลุ่มสาระการเรียนรู้ภาษาต่างประเทศ (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ภาษาฝรั่งเศส</w:t>
      </w:r>
      <w:r w:rsidR="00BC2E8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80E8F1D" w14:textId="77777777" w:rsidR="000F4097" w:rsidRPr="000F4097" w:rsidRDefault="000F4097" w:rsidP="004E5BF2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.วัตถุประสงค์</w:t>
      </w:r>
    </w:p>
    <w:p w14:paraId="719519FB" w14:textId="77777777" w:rsidR="000F4097" w:rsidRPr="000F4097" w:rsidRDefault="000F4097" w:rsidP="004E5BF2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4097">
        <w:rPr>
          <w:rFonts w:ascii="TH SarabunPSK" w:hAnsi="TH SarabunPSK" w:cs="TH SarabunPSK"/>
          <w:sz w:val="32"/>
          <w:szCs w:val="32"/>
        </w:rPr>
        <w:t xml:space="preserve">     1. </w:t>
      </w:r>
      <w:r w:rsidRPr="000F4097">
        <w:rPr>
          <w:rFonts w:ascii="TH SarabunPSK" w:hAnsi="TH SarabunPSK" w:cs="TH SarabunPSK"/>
          <w:sz w:val="32"/>
          <w:szCs w:val="32"/>
          <w:cs/>
        </w:rPr>
        <w:t>เพื่อยกระดับผลสัมฤทธิ์ทางการเรียนตามเกณฑ์ของ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</w:p>
    <w:p w14:paraId="0012B935" w14:textId="4753940C" w:rsidR="000F4097" w:rsidRPr="000F4097" w:rsidRDefault="000F4097" w:rsidP="004E5BF2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</w:rPr>
        <w:t xml:space="preserve">     2. </w:t>
      </w:r>
      <w:r w:rsidRPr="000F4097">
        <w:rPr>
          <w:rFonts w:ascii="TH SarabunPSK" w:hAnsi="TH SarabunPSK" w:cs="TH SarabunPSK"/>
          <w:sz w:val="32"/>
          <w:szCs w:val="32"/>
          <w:cs/>
        </w:rPr>
        <w:t>เพื่อ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Pr="000F4097">
        <w:rPr>
          <w:rFonts w:ascii="TH SarabunPSK" w:hAnsi="TH SarabunPSK" w:cs="TH SarabunPSK"/>
          <w:sz w:val="32"/>
          <w:szCs w:val="32"/>
          <w:cs/>
        </w:rPr>
        <w:t>ให้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F4097">
        <w:rPr>
          <w:rFonts w:ascii="TH SarabunPSK" w:hAnsi="TH SarabunPSK" w:cs="TH SarabunPSK"/>
          <w:sz w:val="32"/>
          <w:szCs w:val="32"/>
          <w:cs/>
        </w:rPr>
        <w:t>เรียน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F4097">
        <w:rPr>
          <w:rFonts w:ascii="TH SarabunPSK" w:hAnsi="TH SarabunPSK" w:cs="TH SarabunPSK"/>
          <w:sz w:val="32"/>
          <w:szCs w:val="32"/>
          <w:cs/>
        </w:rPr>
        <w:t>ทักษะ</w:t>
      </w:r>
      <w:r w:rsidR="00BB3587">
        <w:rPr>
          <w:rFonts w:ascii="TH SarabunPSK" w:hAnsi="TH SarabunPSK" w:cs="TH SarabunPSK" w:hint="cs"/>
          <w:sz w:val="32"/>
          <w:szCs w:val="32"/>
          <w:cs/>
        </w:rPr>
        <w:t>ภาษาฝรั่งเศสเพื่อการสื่อสาร</w:t>
      </w:r>
    </w:p>
    <w:p w14:paraId="6957E604" w14:textId="77777777" w:rsidR="000F4097" w:rsidRDefault="000F4097" w:rsidP="004E5BF2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  <w:cs/>
        </w:rPr>
        <w:t xml:space="preserve">     3. เพื่อให้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F4097">
        <w:rPr>
          <w:rFonts w:ascii="TH SarabunPSK" w:hAnsi="TH SarabunPSK" w:cs="TH SarabunPSK"/>
          <w:sz w:val="32"/>
          <w:szCs w:val="32"/>
          <w:cs/>
        </w:rPr>
        <w:t>เรียน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F4097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และสมรรถนะสำคัญตามหลักสูตรของสถานศึกษา</w:t>
      </w:r>
    </w:p>
    <w:p w14:paraId="6C201765" w14:textId="77777777" w:rsidR="000F4097" w:rsidRPr="000F4097" w:rsidRDefault="009646D6" w:rsidP="004E5BF2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F4097" w:rsidRPr="000F409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62E7368" w14:textId="77777777" w:rsidR="000F4097" w:rsidRPr="004E5BF2" w:rsidRDefault="000F4097" w:rsidP="004E5BF2">
      <w:pPr>
        <w:spacing w:after="0" w:line="276" w:lineRule="auto"/>
        <w:ind w:left="1065"/>
        <w:jc w:val="thaiDistribute"/>
        <w:rPr>
          <w:rFonts w:ascii="TH SarabunPSK" w:hAnsi="TH SarabunPSK" w:cs="TH SarabunPSK"/>
          <w:sz w:val="32"/>
          <w:szCs w:val="32"/>
        </w:rPr>
      </w:pPr>
      <w:r w:rsidRPr="004E5BF2">
        <w:rPr>
          <w:rFonts w:ascii="TH SarabunPSK" w:hAnsi="TH SarabunPSK" w:cs="TH SarabunPSK"/>
          <w:sz w:val="32"/>
          <w:szCs w:val="32"/>
          <w:cs/>
        </w:rPr>
        <w:t>3.1 เชิงปริมาณ</w:t>
      </w:r>
      <w:r w:rsidR="009646D6" w:rsidRPr="004E5BF2">
        <w:rPr>
          <w:rFonts w:ascii="TH SarabunPSK" w:hAnsi="TH SarabunPSK" w:cs="TH SarabunPSK"/>
          <w:sz w:val="32"/>
          <w:szCs w:val="32"/>
        </w:rPr>
        <w:t xml:space="preserve">  </w:t>
      </w:r>
    </w:p>
    <w:p w14:paraId="5F0E1E0B" w14:textId="74E6028D" w:rsidR="000F4097" w:rsidRPr="000F4097" w:rsidRDefault="000F4097" w:rsidP="004E5BF2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  <w:cs/>
        </w:rPr>
        <w:t xml:space="preserve">- นักเรียน จำนวน </w:t>
      </w:r>
      <w:r w:rsidR="00BB3587">
        <w:rPr>
          <w:rFonts w:ascii="TH SarabunPSK" w:hAnsi="TH SarabunPSK" w:cs="TH SarabunPSK" w:hint="cs"/>
          <w:sz w:val="32"/>
          <w:szCs w:val="32"/>
          <w:cs/>
        </w:rPr>
        <w:t>5</w:t>
      </w:r>
      <w:r w:rsidR="00A16F64">
        <w:rPr>
          <w:rFonts w:ascii="TH SarabunPSK" w:hAnsi="TH SarabunPSK" w:cs="TH SarabunPSK" w:hint="cs"/>
          <w:sz w:val="32"/>
          <w:szCs w:val="32"/>
          <w:cs/>
        </w:rPr>
        <w:t>7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097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3BA36DDA" w14:textId="49ECC23C" w:rsidR="000F4097" w:rsidRDefault="000F4097" w:rsidP="004E5BF2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0F4097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E92CDB">
        <w:rPr>
          <w:rFonts w:ascii="TH SarabunPSK" w:hAnsi="TH SarabunPSK" w:cs="TH SarabunPSK" w:hint="cs"/>
          <w:sz w:val="32"/>
          <w:szCs w:val="32"/>
          <w:cs/>
        </w:rPr>
        <w:t>ไทยและครูชาวต่างชาติ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proofErr w:type="gramEnd"/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70EF">
        <w:rPr>
          <w:rFonts w:ascii="TH SarabunPSK" w:hAnsi="TH SarabunPSK" w:cs="TH SarabunPSK" w:hint="cs"/>
          <w:sz w:val="32"/>
          <w:szCs w:val="32"/>
          <w:cs/>
        </w:rPr>
        <w:t>2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4873B663" w14:textId="1650B8F3" w:rsidR="005F58B3" w:rsidRDefault="005F58B3" w:rsidP="004E5BF2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วิทยากร  จำนวน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70EF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1BBA4A86" w14:textId="202F30B4" w:rsidR="00A16F64" w:rsidRDefault="00A16F64" w:rsidP="00A16F64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พนักงานขับรถ จำนวน 1 คน</w:t>
      </w:r>
    </w:p>
    <w:p w14:paraId="0B66C234" w14:textId="36FCCFBD" w:rsidR="000F4097" w:rsidRPr="000F4097" w:rsidRDefault="000F4097" w:rsidP="004E5BF2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  <w:cs/>
        </w:rPr>
        <w:t xml:space="preserve"> 3.2 เชิงคุณภาพ</w:t>
      </w:r>
    </w:p>
    <w:p w14:paraId="0034EE7B" w14:textId="77777777" w:rsidR="00852A29" w:rsidRDefault="000F4097" w:rsidP="004E5BF2">
      <w:pPr>
        <w:spacing w:after="0"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F4097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>ผู้เรียนมีผลสัมฤทธิ์ทางการเรียนภาษาฝรั่งเศส ใน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Pr="000F4097">
        <w:rPr>
          <w:rFonts w:ascii="TH SarabunPSK" w:hAnsi="TH SarabunPSK" w:cs="TH SarabunPSK"/>
          <w:sz w:val="32"/>
          <w:szCs w:val="32"/>
        </w:rPr>
        <w:t xml:space="preserve">3 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ขึ้นไป</w:t>
      </w:r>
      <w:r w:rsidRPr="000F4097">
        <w:rPr>
          <w:rStyle w:val="af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สามารถสื่อสารภาษาฝรั่งเศส </w:t>
      </w:r>
    </w:p>
    <w:p w14:paraId="09AD90E5" w14:textId="77777777" w:rsidR="000F4097" w:rsidRDefault="000F4097" w:rsidP="004E5BF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sz w:val="32"/>
          <w:szCs w:val="32"/>
          <w:cs/>
        </w:rPr>
        <w:t>ในระดับดีเลิศ และมี</w:t>
      </w:r>
      <w:r w:rsidRPr="000F4097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และสมรรถนะสำคัญตามหลักสูตรของสถานศึกษา</w:t>
      </w:r>
    </w:p>
    <w:p w14:paraId="2360390D" w14:textId="77777777" w:rsidR="000F4097" w:rsidRPr="000F4097" w:rsidRDefault="000F4097" w:rsidP="004E5BF2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4097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14:paraId="3D7963E4" w14:textId="77777777" w:rsidR="000F4097" w:rsidRPr="000F4097" w:rsidRDefault="000F4097" w:rsidP="004E5BF2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</w:rPr>
        <w:tab/>
      </w:r>
      <w:r w:rsidR="00E87790">
        <w:rPr>
          <w:rFonts w:ascii="TH SarabunPSK" w:hAnsi="TH SarabunPSK" w:cs="TH SarabunPSK"/>
          <w:sz w:val="32"/>
          <w:szCs w:val="32"/>
        </w:rPr>
        <w:t xml:space="preserve">     </w:t>
      </w:r>
      <w:r w:rsidRPr="000F4097">
        <w:rPr>
          <w:rFonts w:ascii="TH SarabunPSK" w:hAnsi="TH SarabunPSK" w:cs="TH SarabunPSK"/>
          <w:sz w:val="32"/>
          <w:szCs w:val="32"/>
        </w:rPr>
        <w:t xml:space="preserve">7.1 </w:t>
      </w:r>
      <w:proofErr w:type="gramStart"/>
      <w:r w:rsidRPr="000F4097">
        <w:rPr>
          <w:rFonts w:ascii="TH SarabunPSK" w:hAnsi="TH SarabunPSK" w:cs="TH SarabunPSK" w:hint="cs"/>
          <w:sz w:val="32"/>
          <w:szCs w:val="32"/>
          <w:cs/>
        </w:rPr>
        <w:t>โรงเรียนศรียาภัย  จังหวัดชุมพร</w:t>
      </w:r>
      <w:proofErr w:type="gramEnd"/>
    </w:p>
    <w:p w14:paraId="5D42EF6E" w14:textId="638DBE3B" w:rsidR="0018637F" w:rsidRPr="008C4943" w:rsidRDefault="000F4097" w:rsidP="004E5BF2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E8779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7.2 </w:t>
      </w:r>
      <w:r w:rsidR="00BB3587">
        <w:rPr>
          <w:rFonts w:ascii="TH SarabunPSK" w:hAnsi="TH SarabunPSK" w:cs="TH SarabunPSK" w:hint="cs"/>
          <w:sz w:val="32"/>
          <w:szCs w:val="32"/>
          <w:cs/>
        </w:rPr>
        <w:t>แหล่งเรียนรู้</w:t>
      </w:r>
      <w:r w:rsidR="00EE3F84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="00BB3587">
        <w:rPr>
          <w:rFonts w:ascii="TH SarabunPSK" w:hAnsi="TH SarabunPSK" w:cs="TH SarabunPSK" w:hint="cs"/>
          <w:sz w:val="32"/>
          <w:szCs w:val="32"/>
          <w:cs/>
        </w:rPr>
        <w:t>ภายนอกสถานศึกษา</w:t>
      </w:r>
    </w:p>
    <w:p w14:paraId="66D78323" w14:textId="77777777" w:rsidR="00A16F64" w:rsidRDefault="00A16F64" w:rsidP="004E5BF2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693331" w14:textId="74D9E949" w:rsidR="000F4097" w:rsidRPr="000F4097" w:rsidRDefault="000F4097" w:rsidP="004E5BF2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4097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6CDDBF02" w14:textId="11A24A52" w:rsidR="000F4097" w:rsidRPr="009646D6" w:rsidRDefault="000F4097" w:rsidP="004E5BF2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9646D6">
        <w:rPr>
          <w:rFonts w:ascii="TH SarabunPSK" w:hAnsi="TH SarabunPSK" w:cs="TH SarabunPSK" w:hint="cs"/>
          <w:sz w:val="32"/>
          <w:szCs w:val="32"/>
          <w:cs/>
        </w:rPr>
        <w:tab/>
      </w:r>
      <w:r w:rsidR="00E8779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52A29">
        <w:rPr>
          <w:rFonts w:ascii="TH SarabunPSK" w:hAnsi="TH SarabunPSK" w:cs="TH SarabunPSK" w:hint="cs"/>
          <w:sz w:val="32"/>
          <w:szCs w:val="32"/>
          <w:cs/>
        </w:rPr>
        <w:t>8.1</w:t>
      </w:r>
      <w:r w:rsidR="009646D6" w:rsidRPr="009646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59D1">
        <w:rPr>
          <w:rFonts w:ascii="TH SarabunPSK" w:hAnsi="TH SarabunPSK" w:cs="TH SarabunPSK" w:hint="cs"/>
          <w:sz w:val="32"/>
          <w:szCs w:val="32"/>
          <w:cs/>
        </w:rPr>
        <w:t>เดือ</w:t>
      </w:r>
      <w:r w:rsidR="001B18EA">
        <w:rPr>
          <w:rFonts w:ascii="TH SarabunPSK" w:hAnsi="TH SarabunPSK" w:cs="TH SarabunPSK" w:hint="cs"/>
          <w:sz w:val="32"/>
          <w:szCs w:val="32"/>
          <w:cs/>
        </w:rPr>
        <w:t>น</w:t>
      </w:r>
      <w:r w:rsidR="00A16F64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="00EE3F84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0F70EF">
        <w:rPr>
          <w:rFonts w:ascii="TH SarabunPSK" w:hAnsi="TH SarabunPSK" w:cs="TH SarabunPSK" w:hint="cs"/>
          <w:sz w:val="32"/>
          <w:szCs w:val="32"/>
          <w:cs/>
        </w:rPr>
        <w:t>8</w:t>
      </w:r>
      <w:r w:rsidR="00A16F64">
        <w:rPr>
          <w:rFonts w:ascii="TH SarabunPSK" w:hAnsi="TH SarabunPSK" w:cs="TH SarabunPSK" w:hint="cs"/>
          <w:sz w:val="32"/>
          <w:szCs w:val="32"/>
          <w:cs/>
        </w:rPr>
        <w:t xml:space="preserve"> - กุมภาพันธ์  2569</w:t>
      </w:r>
      <w:r w:rsidR="00EE3F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18E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CFF4D9" w14:textId="170196AE" w:rsidR="009646D6" w:rsidRPr="00952A48" w:rsidRDefault="000F4097" w:rsidP="009C23D0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9.รายละเอียดการใช้งบประมาณ</w:t>
      </w:r>
    </w:p>
    <w:tbl>
      <w:tblPr>
        <w:tblW w:w="100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1"/>
        <w:gridCol w:w="1275"/>
        <w:gridCol w:w="1276"/>
        <w:gridCol w:w="1134"/>
        <w:gridCol w:w="964"/>
        <w:gridCol w:w="1304"/>
      </w:tblGrid>
      <w:tr w:rsidR="000F4097" w:rsidRPr="007F767F" w14:paraId="1D1F2DE8" w14:textId="77777777" w:rsidTr="008C4943">
        <w:tc>
          <w:tcPr>
            <w:tcW w:w="4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0DC16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รายละเอียดในการใช้งบประมาณ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7F4C2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</w:t>
            </w:r>
          </w:p>
          <w:p w14:paraId="7EB59C3A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ที่ใช้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750B0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งบประมาณจำแนกตามหมวดรายจ่าย</w:t>
            </w:r>
          </w:p>
        </w:tc>
      </w:tr>
      <w:tr w:rsidR="000F4097" w:rsidRPr="007F767F" w14:paraId="14FE5C57" w14:textId="77777777" w:rsidTr="008C4943">
        <w:tc>
          <w:tcPr>
            <w:tcW w:w="4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0D913" w14:textId="77777777" w:rsidR="000F4097" w:rsidRPr="007F767F" w:rsidRDefault="000F4097" w:rsidP="009646D6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485CA" w14:textId="77777777" w:rsidR="000F4097" w:rsidRPr="007F767F" w:rsidRDefault="000F4097" w:rsidP="009646D6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D990F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pacing w:val="-3"/>
                <w:sz w:val="30"/>
                <w:szCs w:val="30"/>
                <w:cs/>
                <w:lang w:eastAsia="ja-JP"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5A5E6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ค่าใช้สอย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A2D0A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ค่าวัสดุ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B338" w14:textId="77777777" w:rsidR="000F4097" w:rsidRPr="007F767F" w:rsidRDefault="000F4097" w:rsidP="009646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7F767F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ค่าครุภัณฑ์</w:t>
            </w:r>
          </w:p>
        </w:tc>
      </w:tr>
      <w:tr w:rsidR="000F4097" w:rsidRPr="009646D6" w14:paraId="28481388" w14:textId="77777777" w:rsidTr="008C4943">
        <w:trPr>
          <w:trHeight w:val="4152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0B1C53" w14:textId="4AFA3F96" w:rsidR="008B45D7" w:rsidRDefault="009646D6" w:rsidP="00C55522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1.</w:t>
            </w:r>
            <w:r w:rsidR="00612A5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ค่าน้ำมันเชื้อเพลิง </w:t>
            </w:r>
            <w:r w:rsidR="00156CA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/</w:t>
            </w:r>
            <w:r w:rsidR="009C23D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ค่าจ้างเหมารถโดยสารไม่ประจำทาง </w:t>
            </w:r>
            <w:r w:rsidRP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เป็นเงิน</w:t>
            </w:r>
          </w:p>
          <w:p w14:paraId="4FD2C33D" w14:textId="031D42D0" w:rsidR="008B45D7" w:rsidRDefault="00BB3587" w:rsidP="00C55522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</w:t>
            </w:r>
            <w:r w:rsidR="009646D6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. </w:t>
            </w:r>
            <w:r w:rsid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ค่าเบี้ยเลี้ยง</w:t>
            </w:r>
            <w:r w:rsidR="00A16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ครู /พนักงาน</w:t>
            </w:r>
            <w:r w:rsid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ขับรถ จำนวน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วัน ๆ ละ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20 บาท จำนวน </w:t>
            </w:r>
            <w:r w:rsidR="00BA63E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คน เป็นเงิน</w:t>
            </w:r>
          </w:p>
          <w:p w14:paraId="0A5AAF2B" w14:textId="04864637" w:rsidR="000F4097" w:rsidRDefault="008B0804" w:rsidP="00C55522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="008B45D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. 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ค่าอาหา</w:t>
            </w:r>
            <w:r w:rsidR="009B011F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รและเครื่องดื่มนักเรียน จำนวน </w:t>
            </w:r>
            <w:r w:rsidR="00BA63E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57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คน ๆ</w:t>
            </w:r>
            <w:r w:rsidR="009B011F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ละ </w:t>
            </w:r>
            <w:r w:rsidR="008C4943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30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บาท จำนวน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1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วัน เป็นเงิน</w:t>
            </w:r>
          </w:p>
          <w:p w14:paraId="0AB589B2" w14:textId="37EABE8F" w:rsidR="00207C0F" w:rsidRDefault="00207C0F" w:rsidP="00C55522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4.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ค่าอาหารกลางวัน จำนวน </w:t>
            </w:r>
            <w:r w:rsidR="00BA63E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57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คน ๆ ละ </w:t>
            </w:r>
            <w:r w:rsidR="000F70EF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6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 บาท จำนวน 1 วัน เป็นเงิน</w:t>
            </w:r>
          </w:p>
          <w:p w14:paraId="4856C7AC" w14:textId="3F7D5526" w:rsidR="000F70EF" w:rsidRDefault="000F70EF" w:rsidP="00C55522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5. ค่าของที่ระลึก จำนวน 2 ชิ้นละ 1</w:t>
            </w:r>
            <w:r w:rsidR="00311604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,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000 บาท</w:t>
            </w:r>
          </w:p>
          <w:p w14:paraId="1FE292C7" w14:textId="10BF9D26" w:rsidR="000F70EF" w:rsidRPr="009646D6" w:rsidRDefault="000F70EF" w:rsidP="00C55522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เป็นเงิน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ACCBDA" w14:textId="18101F26" w:rsidR="000F4097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13</w:t>
            </w:r>
            <w:r w:rsidR="009646D6" w:rsidRP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</w:t>
            </w:r>
            <w:r w:rsidR="00BB358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</w:t>
            </w:r>
            <w:r w:rsidR="009646D6" w:rsidRP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00</w:t>
            </w:r>
            <w:r w:rsidR="009646D6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.-</w:t>
            </w:r>
          </w:p>
          <w:p w14:paraId="48870BF0" w14:textId="77777777" w:rsidR="009C23D0" w:rsidRDefault="009C23D0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369CA53F" w14:textId="25EFE3E1" w:rsidR="009646D6" w:rsidRDefault="00BA63E5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36</w:t>
            </w:r>
            <w:r w:rsid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0.-</w:t>
            </w:r>
          </w:p>
          <w:p w14:paraId="05468080" w14:textId="77777777" w:rsidR="008B45D7" w:rsidRDefault="008B45D7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7CBC59CE" w14:textId="2055178F" w:rsidR="008B45D7" w:rsidRDefault="008C4943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="00207C0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,</w:t>
            </w:r>
            <w:r w:rsidR="00BA63E5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42</w:t>
            </w:r>
            <w:r w:rsidR="008B0804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  <w:r w:rsidR="008B45D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.-</w:t>
            </w:r>
            <w:proofErr w:type="gramEnd"/>
          </w:p>
          <w:p w14:paraId="41B17D44" w14:textId="77777777" w:rsidR="008B45D7" w:rsidRDefault="008B45D7" w:rsidP="008B0804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6D20D640" w14:textId="3B25BF33" w:rsidR="00207C0F" w:rsidRDefault="00207C0F" w:rsidP="00C60C9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3,</w:t>
            </w:r>
            <w:r w:rsidR="00BA63E5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42</w:t>
            </w: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.-</w:t>
            </w:r>
            <w:proofErr w:type="gramEnd"/>
          </w:p>
          <w:p w14:paraId="62C9AD44" w14:textId="77777777" w:rsidR="000F70EF" w:rsidRDefault="000F70EF" w:rsidP="00C60C9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2780C032" w14:textId="2640AE6D" w:rsidR="000F70EF" w:rsidRPr="009646D6" w:rsidRDefault="000F70EF" w:rsidP="00C60C9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,000.-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A31AB6" w14:textId="77777777" w:rsidR="000F4097" w:rsidRDefault="009646D6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05FB628F" w14:textId="77777777" w:rsidR="005F58B3" w:rsidRDefault="005F58B3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17D4AEC0" w14:textId="62B6F276" w:rsidR="009646D6" w:rsidRDefault="00554190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6ECA3A2A" w14:textId="77777777" w:rsidR="008B45D7" w:rsidRDefault="008B45D7" w:rsidP="008B0804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5F26458E" w14:textId="4046FA28" w:rsidR="008B45D7" w:rsidRDefault="008B45D7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</w:p>
          <w:p w14:paraId="7DF7B1EF" w14:textId="22722320" w:rsidR="00207C0F" w:rsidRDefault="00207C0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0FBA3B80" w14:textId="1A705EB2" w:rsidR="00207C0F" w:rsidRDefault="00207C0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</w:p>
          <w:p w14:paraId="63ED96FF" w14:textId="2CC6A7A7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5C1A848A" w14:textId="005B77EE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</w:p>
          <w:p w14:paraId="1F1B4E3A" w14:textId="2C31E04C" w:rsidR="008B45D7" w:rsidRPr="009646D6" w:rsidRDefault="008B45D7" w:rsidP="00311604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111375" w14:textId="77777777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13</w:t>
            </w:r>
            <w:r w:rsidR="009646D6" w:rsidRP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</w:t>
            </w:r>
            <w:r w:rsidR="00BB358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</w:t>
            </w:r>
            <w:r w:rsidR="009646D6" w:rsidRPr="009646D6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00.</w:t>
            </w:r>
          </w:p>
          <w:p w14:paraId="1F9A4C98" w14:textId="77777777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654CA3F6" w14:textId="5B543705" w:rsidR="000F4097" w:rsidRDefault="00554190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360.-</w:t>
            </w:r>
          </w:p>
          <w:p w14:paraId="70C6C363" w14:textId="77777777" w:rsidR="005F58B3" w:rsidRDefault="005F58B3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16EB9980" w14:textId="3B9E51C4" w:rsidR="009646D6" w:rsidRDefault="008C4943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3,</w:t>
            </w:r>
            <w:r w:rsidR="00BA63E5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42</w:t>
            </w: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0.-</w:t>
            </w:r>
            <w:proofErr w:type="gramEnd"/>
          </w:p>
          <w:p w14:paraId="4622501F" w14:textId="37413693" w:rsidR="008B45D7" w:rsidRDefault="008B45D7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5BD78995" w14:textId="7A74C63B" w:rsidR="008B0804" w:rsidRDefault="00207C0F" w:rsidP="008B0804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="008B0804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,</w:t>
            </w:r>
            <w:r w:rsidR="00BA63E5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42</w:t>
            </w:r>
            <w:r w:rsidR="008B0804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0.-</w:t>
            </w:r>
            <w:proofErr w:type="gramEnd"/>
          </w:p>
          <w:p w14:paraId="411C6249" w14:textId="78F352E6" w:rsidR="000F70EF" w:rsidRDefault="000F70EF" w:rsidP="008B0804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29C02D3A" w14:textId="31AC889D" w:rsidR="000F70EF" w:rsidRDefault="000F70EF" w:rsidP="008B0804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2,000</w:t>
            </w:r>
          </w:p>
          <w:p w14:paraId="3CB168B5" w14:textId="3EBD64B0" w:rsidR="008B45D7" w:rsidRPr="009646D6" w:rsidRDefault="008B45D7" w:rsidP="008B0804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5E02A0" w14:textId="77777777" w:rsidR="009646D6" w:rsidRDefault="009646D6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58FACA68" w14:textId="77777777" w:rsidR="005F58B3" w:rsidRDefault="005F58B3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12E447AA" w14:textId="77777777" w:rsidR="009646D6" w:rsidRDefault="009646D6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60DEFC7E" w14:textId="77777777" w:rsidR="00F3482C" w:rsidRDefault="00F3482C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04254534" w14:textId="324E1B8C" w:rsidR="008B45D7" w:rsidRDefault="008B45D7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798387BF" w14:textId="45FBABF0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62FFF246" w14:textId="29769617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</w:p>
          <w:p w14:paraId="4568C9D2" w14:textId="6013527B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605026AD" w14:textId="7DE8AD8F" w:rsidR="000F70EF" w:rsidRDefault="000F70EF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</w:p>
          <w:p w14:paraId="498DDCFD" w14:textId="121B9BBC" w:rsidR="008B45D7" w:rsidRPr="009646D6" w:rsidRDefault="008B45D7" w:rsidP="008B0804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0730A9" w14:textId="77777777" w:rsidR="009646D6" w:rsidRDefault="009646D6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695C1725" w14:textId="77777777" w:rsidR="005F58B3" w:rsidRDefault="005F58B3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03FAD418" w14:textId="77777777" w:rsidR="009646D6" w:rsidRDefault="009646D6" w:rsidP="00BF2C58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2D13DCB5" w14:textId="77777777" w:rsidR="008B45D7" w:rsidRDefault="008B45D7" w:rsidP="00F3482C">
            <w:pPr>
              <w:pStyle w:val="ac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49D88EE9" w14:textId="77777777" w:rsidR="008B45D7" w:rsidRDefault="008B45D7" w:rsidP="000F70E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622CA4AC" w14:textId="77777777" w:rsidR="000F70EF" w:rsidRDefault="000F70EF" w:rsidP="000F70E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65077820" w14:textId="77777777" w:rsidR="000F70EF" w:rsidRDefault="000F70EF" w:rsidP="000F70E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  <w:p w14:paraId="6FB3F64B" w14:textId="77777777" w:rsidR="000F70EF" w:rsidRDefault="000F70EF" w:rsidP="000F70E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  <w:p w14:paraId="1D5A324A" w14:textId="65FC90A8" w:rsidR="000F70EF" w:rsidRPr="009646D6" w:rsidRDefault="000F70EF" w:rsidP="000F70EF">
            <w:pPr>
              <w:pStyle w:val="ac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</w:tr>
      <w:tr w:rsidR="000F4097" w:rsidRPr="00C55522" w14:paraId="46597455" w14:textId="77777777" w:rsidTr="008C4943">
        <w:tc>
          <w:tcPr>
            <w:tcW w:w="4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2094B" w14:textId="77777777" w:rsidR="000F4097" w:rsidRPr="00C55522" w:rsidRDefault="000F4097" w:rsidP="009646D6">
            <w:pPr>
              <w:spacing w:after="0"/>
              <w:ind w:firstLine="284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C55522"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  <w:t>รวมงบประมาณ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679F" w14:textId="43D0BE6D" w:rsidR="000F4097" w:rsidRPr="00C55522" w:rsidRDefault="00311604" w:rsidP="009646D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</w:t>
            </w:r>
            <w:r w:rsidR="008C4943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</w:t>
            </w:r>
            <w:r w:rsidR="009B011F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,</w:t>
            </w:r>
            <w:r w:rsidR="00BA63E5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</w:t>
            </w:r>
            <w:r w:rsidR="008C4943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</w:t>
            </w:r>
            <w:r w:rsidR="008C3574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0</w:t>
            </w:r>
            <w:r w:rsidR="008B45D7" w:rsidRPr="00C55522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.-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35D2" w14:textId="1F809600" w:rsidR="000F4097" w:rsidRPr="00C55522" w:rsidRDefault="000F4097" w:rsidP="008B45D7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AB2F" w14:textId="63C7D4AB" w:rsidR="000F4097" w:rsidRPr="00C55522" w:rsidRDefault="00311604" w:rsidP="009646D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</w:t>
            </w:r>
            <w:r w:rsidR="00554190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</w:t>
            </w:r>
            <w:r w:rsidR="00E339D2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,</w:t>
            </w:r>
            <w:r w:rsidR="00554190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22</w:t>
            </w:r>
            <w:r w:rsidR="008C4943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0</w:t>
            </w:r>
            <w:r w:rsidR="008B45D7" w:rsidRPr="00C55522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.-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E126" w14:textId="77777777" w:rsidR="000F4097" w:rsidRPr="00C55522" w:rsidRDefault="008B45D7" w:rsidP="009646D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lang w:eastAsia="ja-JP"/>
              </w:rPr>
            </w:pPr>
            <w:r w:rsidRPr="00C55522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35B0" w14:textId="77777777" w:rsidR="000F4097" w:rsidRPr="00C55522" w:rsidRDefault="008B45D7" w:rsidP="009646D6">
            <w:pPr>
              <w:spacing w:after="0"/>
              <w:jc w:val="center"/>
              <w:rPr>
                <w:rFonts w:ascii="TH SarabunPSK" w:eastAsia="MS Mincho" w:hAnsi="TH SarabunPSK" w:cs="TH SarabunPSK"/>
                <w:b/>
                <w:bCs/>
                <w:sz w:val="30"/>
                <w:szCs w:val="30"/>
                <w:cs/>
                <w:lang w:eastAsia="ja-JP"/>
              </w:rPr>
            </w:pPr>
            <w:r w:rsidRPr="00C55522">
              <w:rPr>
                <w:rFonts w:ascii="TH SarabunPSK" w:eastAsia="MS Mincho" w:hAnsi="TH SarabunPSK" w:cs="TH SarabunPSK" w:hint="cs"/>
                <w:b/>
                <w:bCs/>
                <w:sz w:val="30"/>
                <w:szCs w:val="30"/>
                <w:cs/>
                <w:lang w:eastAsia="ja-JP"/>
              </w:rPr>
              <w:t>-</w:t>
            </w:r>
          </w:p>
        </w:tc>
      </w:tr>
    </w:tbl>
    <w:p w14:paraId="12866965" w14:textId="565D7FA4" w:rsidR="001B18EA" w:rsidRPr="00FA5FC2" w:rsidRDefault="000F4097" w:rsidP="00FA5FC2">
      <w:pPr>
        <w:pStyle w:val="ac"/>
        <w:snapToGrid w:val="0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งบประมาณสามารถถัวเฉลี่ยจ่ายได้ทุกรายการ</w:t>
      </w:r>
    </w:p>
    <w:p w14:paraId="3A22224D" w14:textId="77777777" w:rsidR="000F4097" w:rsidRPr="003B3756" w:rsidRDefault="000F4097" w:rsidP="00FA5FC2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>
        <w:rPr>
          <w:rFonts w:ascii="TH SarabunPSK" w:hAnsi="TH SarabunPSK" w:cs="TH SarabunPSK" w:hint="cs"/>
          <w:sz w:val="31"/>
          <w:szCs w:val="31"/>
          <w:cs/>
        </w:rPr>
        <w:tab/>
      </w:r>
      <w:r w:rsidRPr="003B3756">
        <w:rPr>
          <w:rFonts w:ascii="TH SarabunPSK" w:hAnsi="TH SarabunPSK" w:cs="TH SarabunPSK" w:hint="cs"/>
          <w:sz w:val="32"/>
          <w:szCs w:val="32"/>
          <w:cs/>
        </w:rPr>
        <w:tab/>
      </w:r>
      <w:r w:rsidRPr="003B3756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..............................................................ผู้เสนอ</w:t>
      </w:r>
      <w:r w:rsidRPr="003B3756">
        <w:rPr>
          <w:rFonts w:ascii="TH SarabunPSK" w:hAnsi="TH SarabunPSK" w:cs="TH SarabunPSK" w:hint="cs"/>
          <w:sz w:val="32"/>
          <w:szCs w:val="32"/>
          <w:cs/>
        </w:rPr>
        <w:t>โครงการ / กิจกรรม</w:t>
      </w:r>
    </w:p>
    <w:p w14:paraId="4A8AB32C" w14:textId="77777777" w:rsidR="000F4097" w:rsidRPr="003B3756" w:rsidRDefault="000F4097" w:rsidP="00FA5FC2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B3756">
        <w:rPr>
          <w:rFonts w:ascii="TH SarabunPSK" w:hAnsi="TH SarabunPSK" w:cs="TH SarabunPSK"/>
          <w:sz w:val="32"/>
          <w:szCs w:val="32"/>
          <w:cs/>
        </w:rPr>
        <w:tab/>
      </w:r>
      <w:r w:rsidRPr="003B3756">
        <w:rPr>
          <w:rFonts w:ascii="TH SarabunPSK" w:hAnsi="TH SarabunPSK" w:cs="TH SarabunPSK"/>
          <w:sz w:val="32"/>
          <w:szCs w:val="32"/>
          <w:cs/>
        </w:rPr>
        <w:tab/>
      </w:r>
      <w:r w:rsidRPr="003B3756">
        <w:rPr>
          <w:rFonts w:ascii="TH SarabunPSK" w:hAnsi="TH SarabunPSK" w:cs="TH SarabunPSK"/>
          <w:sz w:val="32"/>
          <w:szCs w:val="32"/>
          <w:cs/>
        </w:rPr>
        <w:tab/>
      </w:r>
      <w:r w:rsidRPr="003B375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B45D7" w:rsidRPr="003B3756">
        <w:rPr>
          <w:rFonts w:ascii="TH SarabunPSK" w:hAnsi="TH SarabunPSK" w:cs="TH SarabunPSK"/>
          <w:sz w:val="32"/>
          <w:szCs w:val="32"/>
          <w:cs/>
        </w:rPr>
        <w:t>(</w:t>
      </w:r>
      <w:r w:rsidR="008B45D7" w:rsidRPr="003B3756">
        <w:rPr>
          <w:rFonts w:ascii="TH SarabunPSK" w:hAnsi="TH SarabunPSK" w:cs="TH SarabunPSK" w:hint="cs"/>
          <w:sz w:val="32"/>
          <w:szCs w:val="32"/>
          <w:cs/>
        </w:rPr>
        <w:t>นางศุภลักษณ์  เพ็งจันทร์</w:t>
      </w:r>
      <w:r w:rsidRPr="003B3756">
        <w:rPr>
          <w:rFonts w:ascii="TH SarabunPSK" w:hAnsi="TH SarabunPSK" w:cs="TH SarabunPSK"/>
          <w:sz w:val="32"/>
          <w:szCs w:val="32"/>
          <w:cs/>
        </w:rPr>
        <w:t>)</w:t>
      </w:r>
    </w:p>
    <w:p w14:paraId="2D9843B6" w14:textId="3A89DFDA" w:rsidR="00B15261" w:rsidRPr="003B3756" w:rsidRDefault="008B45D7" w:rsidP="00FA5FC2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B375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3B375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B3756" w:rsidRPr="003B375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B3756"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0D48F3E0" w14:textId="68FC8512" w:rsidR="00EE285D" w:rsidRPr="00FA5FC2" w:rsidRDefault="00EA03B2" w:rsidP="00FA5FC2">
      <w:pPr>
        <w:tabs>
          <w:tab w:val="left" w:pos="180"/>
        </w:tabs>
        <w:spacing w:after="0" w:line="240" w:lineRule="auto"/>
        <w:rPr>
          <w:rFonts w:ascii="TH SarabunPSK" w:eastAsia="Yu Gothic Medium" w:hAnsi="TH SarabunPSK" w:cs="TH SarabunPSK"/>
          <w:sz w:val="32"/>
          <w:szCs w:val="32"/>
        </w:rPr>
      </w:pPr>
      <w:r w:rsidRPr="00EA03B2">
        <w:rPr>
          <w:rFonts w:ascii="Cambria Math" w:eastAsia="Yu Gothic Medium" w:hAnsi="Cambria Math" w:cs="Cambria Math" w:hint="cs"/>
          <w:sz w:val="32"/>
          <w:szCs w:val="32"/>
          <w:cs/>
        </w:rPr>
        <w:t>◯</w:t>
      </w:r>
      <w:r w:rsidRPr="00EA03B2">
        <w:rPr>
          <w:rFonts w:ascii="TH SarabunPSK" w:eastAsia="Yu Gothic Medium" w:hAnsi="TH SarabunPSK" w:cs="TH SarabunPSK"/>
          <w:sz w:val="32"/>
          <w:szCs w:val="32"/>
          <w:cs/>
        </w:rPr>
        <w:t xml:space="preserve"> ตรวจสอบแล้ว</w:t>
      </w:r>
    </w:p>
    <w:p w14:paraId="42C07F1D" w14:textId="77777777" w:rsidR="00EA03B2" w:rsidRDefault="00EA03B2" w:rsidP="00FA5FC2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3756">
        <w:rPr>
          <w:rFonts w:ascii="TH SarabunPSK" w:hAnsi="TH SarabunPSK" w:cs="TH SarabunPSK"/>
          <w:sz w:val="32"/>
          <w:szCs w:val="32"/>
          <w:cs/>
        </w:rPr>
        <w:t>ลงชื่อ 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DD951DA" w14:textId="77777777" w:rsidR="00EE285D" w:rsidRDefault="00EA03B2" w:rsidP="00FA5FC2">
      <w:pPr>
        <w:tabs>
          <w:tab w:val="left" w:pos="180"/>
        </w:tabs>
        <w:spacing w:after="0" w:line="240" w:lineRule="auto"/>
        <w:ind w:left="5040" w:hanging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B37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756">
        <w:rPr>
          <w:rFonts w:ascii="TH SarabunPSK" w:hAnsi="TH SarabunPSK" w:cs="TH SarabunPSK"/>
          <w:sz w:val="32"/>
          <w:szCs w:val="32"/>
          <w:cs/>
        </w:rPr>
        <w:t>(</w:t>
      </w:r>
      <w:r w:rsidRPr="003B3756">
        <w:rPr>
          <w:rFonts w:ascii="TH SarabunPSK" w:hAnsi="TH SarabunPSK" w:cs="TH SarabunPSK" w:hint="cs"/>
          <w:sz w:val="32"/>
          <w:szCs w:val="32"/>
          <w:cs/>
        </w:rPr>
        <w:t>นางศุภลักษณ์  เพ็งจันทร์</w:t>
      </w:r>
      <w:r w:rsidRPr="003B3756">
        <w:rPr>
          <w:rFonts w:ascii="TH SarabunPSK" w:hAnsi="TH SarabunPSK" w:cs="TH SarabunPSK"/>
          <w:sz w:val="32"/>
          <w:szCs w:val="32"/>
          <w:cs/>
        </w:rPr>
        <w:t>)</w:t>
      </w:r>
      <w:r w:rsidR="00EE285D">
        <w:rPr>
          <w:rFonts w:ascii="TH SarabunPSK" w:hAnsi="TH SarabunPSK" w:cs="TH SarabunPSK"/>
          <w:sz w:val="32"/>
          <w:szCs w:val="32"/>
          <w:cs/>
        </w:rPr>
        <w:tab/>
      </w:r>
    </w:p>
    <w:p w14:paraId="4525FBA0" w14:textId="77777777" w:rsidR="00EA03B2" w:rsidRDefault="00EE285D" w:rsidP="00FA5FC2">
      <w:pPr>
        <w:tabs>
          <w:tab w:val="left" w:pos="180"/>
        </w:tabs>
        <w:spacing w:after="0" w:line="240" w:lineRule="auto"/>
        <w:ind w:left="5040" w:hanging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หัวหน้างานนโยบายและแผน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A03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03B2" w:rsidRPr="003B37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5D330476" w14:textId="77777777" w:rsidR="00746671" w:rsidRDefault="00EE285D" w:rsidP="00FA5FC2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B3756">
        <w:rPr>
          <w:rFonts w:ascii="TH SarabunPSK" w:hAnsi="TH SarabunPSK" w:cs="TH SarabunPSK"/>
          <w:sz w:val="32"/>
          <w:szCs w:val="32"/>
          <w:cs/>
        </w:rPr>
        <w:t>ลงชื่อ 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093F0CD2" w14:textId="77777777" w:rsidR="00EE285D" w:rsidRDefault="00EE285D" w:rsidP="00FA5FC2">
      <w:pPr>
        <w:tabs>
          <w:tab w:val="left" w:pos="180"/>
        </w:tabs>
        <w:spacing w:after="0" w:line="240" w:lineRule="auto"/>
        <w:ind w:left="5040" w:hanging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B37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  แย้ม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พิศ</w:t>
      </w:r>
      <w:r w:rsidRPr="003B3756">
        <w:rPr>
          <w:rFonts w:ascii="TH SarabunPSK" w:hAnsi="TH SarabunPSK" w:cs="TH SarabunPSK"/>
          <w:sz w:val="32"/>
          <w:szCs w:val="32"/>
          <w:cs/>
        </w:rPr>
        <w:t>)</w:t>
      </w:r>
    </w:p>
    <w:p w14:paraId="183C89D1" w14:textId="2585E212" w:rsidR="00B15261" w:rsidRDefault="00EE285D" w:rsidP="00F3482C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รองผู้อำนวยการกลุ่มบริหารงบประมาณ</w:t>
      </w:r>
    </w:p>
    <w:p w14:paraId="1C3E9CB7" w14:textId="32092DAC" w:rsidR="008B0804" w:rsidRDefault="008B0804" w:rsidP="00F3482C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BE7024" w14:textId="77777777" w:rsidR="008B0804" w:rsidRDefault="008B0804" w:rsidP="00F3482C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33FB33" w14:textId="2C38BE14" w:rsidR="00B15261" w:rsidRDefault="00B15261" w:rsidP="00F3482C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2A0615" w14:textId="52AAD900" w:rsidR="004E4CAF" w:rsidRDefault="004E4CAF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19" w:name="_Hlk76748056"/>
    </w:p>
    <w:p w14:paraId="7F53C3F7" w14:textId="04ACF6FC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A8BCB47" w14:textId="600269AA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79C76CC" w14:textId="28865A5C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54544A0" w14:textId="0D6699BA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2421C1" w14:textId="692FB0E4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5A21B7A" w14:textId="170512CE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8AF2980" w14:textId="4B33C90A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CB45CE7" w14:textId="4E5CBC58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6B25F2C" w14:textId="77777777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B71F404" w14:textId="77777777" w:rsidR="00427A01" w:rsidRDefault="00427A01" w:rsidP="00427A01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24B28C10" wp14:editId="0CFFC4F6">
                <wp:simplePos x="0" y="0"/>
                <wp:positionH relativeFrom="column">
                  <wp:posOffset>615950</wp:posOffset>
                </wp:positionH>
                <wp:positionV relativeFrom="paragraph">
                  <wp:posOffset>26670</wp:posOffset>
                </wp:positionV>
                <wp:extent cx="4991100" cy="1104900"/>
                <wp:effectExtent l="0" t="0" r="19050" b="19050"/>
                <wp:wrapNone/>
                <wp:docPr id="1919455494" name="สี่เหลี่ยมผืนผ้า: 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7845E08F" id="สี่เหลี่ยมผืนผ้า: มุมมน 24" o:spid="_x0000_s1026" style="position:absolute;margin-left:48.5pt;margin-top:2.1pt;width:393pt;height:87pt;z-index:-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7DAB0382" w14:textId="63FCE703" w:rsidR="00427A01" w:rsidRDefault="00427A01" w:rsidP="00427A01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ตัวอย่างการเขียนรายงานโครงการ</w:t>
      </w:r>
    </w:p>
    <w:p w14:paraId="1F51A472" w14:textId="1A1E6CDA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C42ACF5" w14:textId="44F1EA9A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FC1E73F" w14:textId="1CD11270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BBD0F28" w14:textId="3EFB3B69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72308BB" w14:textId="2612C2C1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8C63144" w14:textId="265CDEAA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3D6D4E2" w14:textId="73B1B39F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344CC95" w14:textId="01692050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90948AD" w14:textId="3435D462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0217B89" w14:textId="6F8CF8A1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E2B2BBB" w14:textId="2939667F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A1DED81" w14:textId="092D3FC3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A4720BC" w14:textId="15BFB4AD" w:rsidR="00427A0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683055F" w14:textId="77777777" w:rsidR="00427A01" w:rsidRPr="00B15261" w:rsidRDefault="00427A01" w:rsidP="00B1526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4ADAD48" w14:textId="4318C11A" w:rsidR="002F183F" w:rsidRPr="005A4058" w:rsidRDefault="002F183F" w:rsidP="002F183F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69BC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</w:t>
      </w:r>
      <w:r w:rsidR="00F017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โรงเรียนศรียาภัย ปีการศึกษา 256</w:t>
      </w:r>
      <w:r w:rsidR="002D03A8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29B96C99" w14:textId="0D1B6223" w:rsidR="00207ADB" w:rsidRDefault="002F183F" w:rsidP="00207ADB">
      <w:p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969B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="00207ADB" w:rsidRPr="007F767F">
        <w:rPr>
          <w:rFonts w:ascii="TH SarabunPSK" w:hAnsi="TH SarabunPSK" w:cs="TH SarabunPSK"/>
          <w:sz w:val="32"/>
          <w:szCs w:val="32"/>
          <w:cs/>
        </w:rPr>
        <w:t xml:space="preserve"> โครงการยกระดับผลสัมฤทธิ์ทางการเรียน กลุ่มสาระการเรียนรู้ภาษาต่างประเทศ</w:t>
      </w:r>
    </w:p>
    <w:p w14:paraId="6BDFAAF3" w14:textId="77777777" w:rsidR="00207ADB" w:rsidRPr="000F4097" w:rsidRDefault="002F183F" w:rsidP="00207ADB">
      <w:pPr>
        <w:spacing w:after="0" w:line="276" w:lineRule="auto"/>
        <w:rPr>
          <w:rStyle w:val="fontstyle01"/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สอดคล้องกับ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มาตรฐานการศึกษาของโรงเรียน  </w:t>
      </w:r>
      <w:r w:rsidR="00207ADB" w:rsidRPr="000F4097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="00207ADB" w:rsidRPr="000F4097">
        <w:rPr>
          <w:rFonts w:ascii="TH SarabunPSK" w:hAnsi="TH SarabunPSK" w:cs="TH SarabunPSK"/>
          <w:sz w:val="32"/>
          <w:szCs w:val="32"/>
        </w:rPr>
        <w:t xml:space="preserve">1 </w:t>
      </w:r>
      <w:r w:rsidR="00207ADB" w:rsidRPr="000F4097">
        <w:rPr>
          <w:rStyle w:val="fontstyle01"/>
          <w:rFonts w:ascii="TH SarabunPSK" w:hAnsi="TH SarabunPSK" w:cs="TH SarabunPSK"/>
          <w:color w:val="auto"/>
          <w:cs/>
        </w:rPr>
        <w:t>คุณภาพของผู้เรียน</w:t>
      </w:r>
      <w:r w:rsidR="00207ADB" w:rsidRPr="000F4097">
        <w:rPr>
          <w:rFonts w:ascii="TH SarabunPSK" w:hAnsi="TH SarabunPSK" w:cs="TH SarabunPSK"/>
          <w:sz w:val="32"/>
          <w:szCs w:val="32"/>
        </w:rPr>
        <w:t xml:space="preserve"> </w:t>
      </w:r>
    </w:p>
    <w:p w14:paraId="7EAE2CA0" w14:textId="77777777" w:rsidR="00207ADB" w:rsidRPr="000F4097" w:rsidRDefault="00207ADB" w:rsidP="00207ADB">
      <w:pPr>
        <w:spacing w:after="0"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F4097">
        <w:rPr>
          <w:rStyle w:val="fontstyle01"/>
          <w:rFonts w:ascii="TH SarabunPSK" w:hAnsi="TH SarabunPSK" w:cs="TH SarabunPSK"/>
          <w:b/>
          <w:bCs/>
          <w:color w:val="auto"/>
          <w:cs/>
        </w:rPr>
        <w:t xml:space="preserve">ตัวชี้วัด </w:t>
      </w:r>
      <w:r w:rsidRPr="000F4097">
        <w:rPr>
          <w:rStyle w:val="fontstyle01"/>
          <w:rFonts w:ascii="TH SarabunPSK" w:hAnsi="TH SarabunPSK" w:cs="TH SarabunPSK"/>
          <w:color w:val="auto"/>
          <w:cs/>
        </w:rPr>
        <w:t xml:space="preserve"> ข้อที่ </w:t>
      </w:r>
      <w:r w:rsidRPr="000F4097">
        <w:rPr>
          <w:rStyle w:val="fontstyle01"/>
          <w:rFonts w:ascii="TH SarabunPSK" w:hAnsi="TH SarabunPSK" w:cs="TH SarabunPSK"/>
          <w:color w:val="auto"/>
        </w:rPr>
        <w:t xml:space="preserve">1.1  </w:t>
      </w:r>
      <w:r w:rsidRPr="000F4097">
        <w:rPr>
          <w:rStyle w:val="fontstyle01"/>
          <w:rFonts w:ascii="TH SarabunPSK" w:hAnsi="TH SarabunPSK" w:cs="TH SarabunPSK"/>
          <w:color w:val="auto"/>
          <w:cs/>
        </w:rPr>
        <w:t>ผลสัมฤทธิ์ทางวิชาการของผู้เรียน</w:t>
      </w:r>
    </w:p>
    <w:p w14:paraId="074AE47A" w14:textId="44971C3F" w:rsidR="00F017DD" w:rsidRPr="00E81D70" w:rsidRDefault="00207ADB" w:rsidP="00207ADB">
      <w:pPr>
        <w:spacing w:after="0" w:line="276" w:lineRule="auto"/>
        <w:ind w:left="720" w:right="-95" w:firstLine="720"/>
        <w:rPr>
          <w:rFonts w:ascii="TH SarabunPSK" w:hAnsi="TH SarabunPSK" w:cs="TH SarabunPSK"/>
          <w:sz w:val="32"/>
          <w:szCs w:val="32"/>
          <w:cs/>
        </w:rPr>
      </w:pP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0F4097">
        <w:rPr>
          <w:rFonts w:ascii="TH SarabunPSK" w:hAnsi="TH SarabunPSK" w:cs="TH SarabunPSK"/>
          <w:sz w:val="32"/>
          <w:szCs w:val="32"/>
          <w:cs/>
        </w:rPr>
        <w:t xml:space="preserve">  ข้อที่</w:t>
      </w:r>
      <w:r w:rsidRPr="000F4097">
        <w:rPr>
          <w:rFonts w:ascii="TH SarabunPSK" w:hAnsi="TH SarabunPSK" w:cs="TH SarabunPSK"/>
          <w:sz w:val="32"/>
          <w:szCs w:val="32"/>
        </w:rPr>
        <w:t xml:space="preserve"> 1.2  </w:t>
      </w:r>
      <w:r w:rsidRPr="000F4097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14:paraId="67E2C184" w14:textId="0CDF8E28" w:rsidR="002F183F" w:rsidRPr="0088698E" w:rsidRDefault="0088698E" w:rsidP="0088698E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ผู้รับผิดชอบโครงการ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7ADB" w:rsidRPr="007F767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กลุ่มสาระการเรียนรู้ภาษาต่างประเทศ</w:t>
      </w:r>
    </w:p>
    <w:p w14:paraId="5DE08367" w14:textId="49795C78" w:rsidR="0088698E" w:rsidRDefault="0088698E" w:rsidP="0088698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D39B3CF" w14:textId="77777777" w:rsidR="00207ADB" w:rsidRPr="007B0522" w:rsidRDefault="00207ADB" w:rsidP="00207AD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     1.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 w:rsidRPr="007F767F">
        <w:rPr>
          <w:rFonts w:ascii="TH SarabunPSK" w:hAnsi="TH SarabunPSK" w:cs="TH SarabunPSK"/>
          <w:sz w:val="32"/>
          <w:szCs w:val="32"/>
          <w:cs/>
        </w:rPr>
        <w:t>ยกระดับผล</w:t>
      </w:r>
      <w:r>
        <w:rPr>
          <w:rFonts w:ascii="TH SarabunPSK" w:hAnsi="TH SarabunPSK" w:cs="TH SarabunPSK"/>
          <w:sz w:val="32"/>
          <w:szCs w:val="32"/>
          <w:cs/>
        </w:rPr>
        <w:t>สัมฤทธิ์ทางการเรียนตามเกณฑ์ของ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สถานศึกษาให้สูงขึ้น</w:t>
      </w:r>
    </w:p>
    <w:p w14:paraId="69B3DB3F" w14:textId="77777777" w:rsidR="00207ADB" w:rsidRPr="007F767F" w:rsidRDefault="00207ADB" w:rsidP="00207ADB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     2.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>ทักษะ</w:t>
      </w:r>
      <w:r>
        <w:rPr>
          <w:rFonts w:ascii="TH SarabunPSK" w:hAnsi="TH SarabunPSK" w:cs="TH SarabunPSK" w:hint="cs"/>
          <w:sz w:val="32"/>
          <w:szCs w:val="32"/>
          <w:cs/>
        </w:rPr>
        <w:t>การสื่อสารภาษาต่างประเทศมากขึ้น</w:t>
      </w:r>
    </w:p>
    <w:p w14:paraId="4FDD4195" w14:textId="1B9F19F8" w:rsidR="00207ADB" w:rsidRDefault="00207ADB" w:rsidP="00A672E4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C556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3. 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C5569">
        <w:rPr>
          <w:rFonts w:ascii="TH SarabunPSK" w:hAnsi="TH SarabunPSK" w:cs="TH SarabunPSK"/>
          <w:sz w:val="32"/>
          <w:szCs w:val="32"/>
          <w:cs/>
        </w:rPr>
        <w:t>เรียน</w:t>
      </w:r>
      <w:r w:rsidRPr="00BC556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647C8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และสมรรถนะสำคัญตามหลักสูตรของสถานศึกษา</w:t>
      </w:r>
    </w:p>
    <w:p w14:paraId="0BDE2FE8" w14:textId="77777777" w:rsidR="002F183F" w:rsidRDefault="002F183F" w:rsidP="002F183F">
      <w:pPr>
        <w:spacing w:line="276" w:lineRule="auto"/>
        <w:ind w:right="-472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>2.  การดำเนินงาน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504"/>
        <w:gridCol w:w="2185"/>
        <w:gridCol w:w="1275"/>
        <w:gridCol w:w="1276"/>
        <w:gridCol w:w="1142"/>
        <w:gridCol w:w="1488"/>
        <w:gridCol w:w="1242"/>
        <w:gridCol w:w="1089"/>
      </w:tblGrid>
      <w:tr w:rsidR="002F183F" w:rsidRPr="009503F0" w14:paraId="673410F0" w14:textId="77777777" w:rsidTr="003050BF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923F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7937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1642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D5BD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กำลัง</w:t>
            </w:r>
          </w:p>
          <w:p w14:paraId="2490A5EE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4F16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ยังไม่</w:t>
            </w:r>
          </w:p>
          <w:p w14:paraId="43F8DE9A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8B18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0764E6B2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ที่ขอใช้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FF60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393BCF01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3DFE" w14:textId="77777777" w:rsidR="002F183F" w:rsidRPr="009503F0" w:rsidRDefault="002F183F" w:rsidP="003050B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07ADB" w14:paraId="4DCBBEB2" w14:textId="77777777" w:rsidTr="003050BF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938E" w14:textId="23972F72" w:rsidR="00207ADB" w:rsidRDefault="00207ADB" w:rsidP="00207ADB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7757" w14:textId="4C9B9BD7" w:rsidR="00207ADB" w:rsidRDefault="00207ADB" w:rsidP="00207ADB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7F6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กิจกรรมพัฒนาภาษาอังกฤษแบบเข้ม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2CC2" w14:textId="68F1FFB3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D462" w14:textId="26EB6599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9F80" w14:textId="2FA563D1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BA8D" w14:textId="0CE0A848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  <w:r w:rsidR="00717A4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</w:t>
            </w:r>
            <w:r w:rsidR="006E5AA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8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00.-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B73E" w14:textId="10833456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E5AA8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6E5AA8">
              <w:rPr>
                <w:rFonts w:ascii="TH SarabunPSK" w:hAnsi="TH SarabunPSK" w:cs="TH SarabunPSK"/>
                <w:sz w:val="32"/>
                <w:szCs w:val="32"/>
              </w:rPr>
              <w:t>34</w:t>
            </w:r>
            <w:r>
              <w:rPr>
                <w:rFonts w:ascii="TH SarabunPSK" w:hAnsi="TH SarabunPSK" w:cs="TH SarabunPSK"/>
                <w:sz w:val="32"/>
                <w:szCs w:val="32"/>
              </w:rPr>
              <w:t>0.-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C7D2" w14:textId="77777777" w:rsidR="00207ADB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7ADB" w14:paraId="792414D6" w14:textId="77777777" w:rsidTr="003050BF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3CBF" w14:textId="4A72990F" w:rsidR="00207ADB" w:rsidRDefault="00207ADB" w:rsidP="00207ADB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1AAB" w14:textId="56648496" w:rsidR="00207ADB" w:rsidRPr="00373E97" w:rsidRDefault="00207ADB" w:rsidP="00207ADB">
            <w:pPr>
              <w:spacing w:after="0"/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กิจกรรมพัฒนาทักษะภาษาอังกฤษเพื่อเตรียมสอบวัดระดับ (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CEFR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DD34" w14:textId="76F31C78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C784" w14:textId="679815BC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F290" w14:textId="5086CE19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4F75" w14:textId="7CF18585" w:rsidR="00207ADB" w:rsidRDefault="006E5AA8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30</w:t>
            </w:r>
            <w:r w:rsidR="00207ADB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935</w:t>
            </w:r>
            <w:r w:rsidR="00207ADB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30D7" w14:textId="3F651CDC" w:rsidR="00207ADB" w:rsidRDefault="006E5AA8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207A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935</w:t>
            </w:r>
            <w:r w:rsidR="00207ADB">
              <w:rPr>
                <w:rFonts w:ascii="TH SarabunPSK" w:hAnsi="TH SarabunPSK" w:cs="TH SarabunPSK"/>
                <w:sz w:val="32"/>
                <w:szCs w:val="32"/>
              </w:rPr>
              <w:t>.-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932E" w14:textId="77777777" w:rsidR="00207ADB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7ADB" w14:paraId="69E2BFD3" w14:textId="77777777" w:rsidTr="003050BF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6F61" w14:textId="082DB609" w:rsidR="00207ADB" w:rsidRDefault="00207ADB" w:rsidP="00207ADB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D387" w14:textId="13FA07B5" w:rsidR="00A672E4" w:rsidRPr="00297F64" w:rsidRDefault="00207ADB" w:rsidP="00207ADB">
            <w:pPr>
              <w:spacing w:after="0"/>
              <w:contextualSpacing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คำศัพท์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ภาษาอังกฤษ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เทียบเคียงมาตรฐานสากล 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CEFR Vocabulary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9C1E" w14:textId="5E9D7823" w:rsidR="00207ADB" w:rsidRDefault="00207ADB" w:rsidP="00207AD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D59C" w14:textId="5A16B57F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89AE" w14:textId="343DC0B9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A10A" w14:textId="2F98DB76" w:rsidR="00207ADB" w:rsidRDefault="006E5AA8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45</w:t>
            </w:r>
            <w:r w:rsidR="00207ADB"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,000.-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BC0" w14:textId="1E3AB608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D1CC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BD1CC6">
              <w:rPr>
                <w:rFonts w:ascii="TH SarabunPSK" w:hAnsi="TH SarabunPSK" w:cs="TH SarabunPSK"/>
                <w:sz w:val="32"/>
                <w:szCs w:val="32"/>
              </w:rPr>
              <w:t>84</w:t>
            </w:r>
            <w:r>
              <w:rPr>
                <w:rFonts w:ascii="TH SarabunPSK" w:hAnsi="TH SarabunPSK" w:cs="TH SarabunPSK"/>
                <w:sz w:val="32"/>
                <w:szCs w:val="32"/>
              </w:rPr>
              <w:t>0.-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0CE8" w14:textId="77777777" w:rsidR="00207ADB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7A01" w14:paraId="5AA4A1E1" w14:textId="77777777" w:rsidTr="007301AA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C31F" w14:textId="77777777" w:rsidR="00427A01" w:rsidRDefault="00427A01" w:rsidP="007301AA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2C12" w14:textId="77777777" w:rsidR="00427A01" w:rsidRPr="003050BF" w:rsidRDefault="00427A01" w:rsidP="007301AA">
            <w:pPr>
              <w:pStyle w:val="ac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กิจกรรมพัฒนาทักษะภาษาจีนเพื่อเตรียมสอบวัดระดับ (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HSK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) </w:t>
            </w:r>
            <w:r w:rsidRPr="00297F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A-LEVEL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5DAC" w14:textId="77777777" w:rsidR="00427A01" w:rsidRDefault="00427A01" w:rsidP="007301AA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4C9F" w14:textId="77777777" w:rsidR="00427A01" w:rsidRDefault="00427A01" w:rsidP="007301A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785B" w14:textId="77777777" w:rsidR="00427A01" w:rsidRDefault="00427A01" w:rsidP="007301A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19FE" w14:textId="77777777" w:rsidR="00427A01" w:rsidRDefault="00427A01" w:rsidP="007301AA">
            <w:pPr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5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,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000</w:t>
            </w: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046E" w14:textId="77777777" w:rsidR="00427A01" w:rsidRDefault="00427A01" w:rsidP="007301A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E406" w14:textId="77777777" w:rsidR="00427A01" w:rsidRDefault="00427A01" w:rsidP="007301AA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7ADB" w:rsidRPr="009503F0" w14:paraId="46B49891" w14:textId="77777777" w:rsidTr="007301AA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0143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5ED9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A040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5C90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กำลัง</w:t>
            </w:r>
          </w:p>
          <w:p w14:paraId="1F27EBB0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7DA7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ยังไม่</w:t>
            </w:r>
          </w:p>
          <w:p w14:paraId="0AA64AC9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3CBF" w14:textId="77777777" w:rsidR="00207ADB" w:rsidRPr="009503F0" w:rsidRDefault="00207ADB" w:rsidP="00207AD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2B544616" w14:textId="3F592A7A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ที่ขอใช้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8E96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4B97ED1A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EBC5" w14:textId="77777777" w:rsidR="00207ADB" w:rsidRPr="009503F0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3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07ADB" w14:paraId="1FCF2555" w14:textId="77777777" w:rsidTr="003050BF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FA01" w14:textId="0207EB4C" w:rsidR="00207ADB" w:rsidRDefault="006E5AA8" w:rsidP="00207ADB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cs/>
              </w:rPr>
              <w:t>5</w:t>
            </w:r>
            <w:r w:rsidR="00207ADB">
              <w:rPr>
                <w:rFonts w:hint="cs"/>
                <w:cs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A925" w14:textId="2B518E8A" w:rsidR="00207ADB" w:rsidRPr="00297F64" w:rsidRDefault="00207ADB" w:rsidP="00207ADB">
            <w:pPr>
              <w:spacing w:after="0"/>
              <w:contextualSpacing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กิจกรรมพัฒนาทักษะภาษาฝรั่งเศสเพื่อการสื่อสาร (คลินิกภาษาฝรั่งเศส)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AD6E" w14:textId="2D3BCD63" w:rsidR="00207ADB" w:rsidRDefault="00207ADB" w:rsidP="00207AD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4F9F" w14:textId="498AF516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4793" w14:textId="2A7D99A8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B0D0" w14:textId="45A2495B" w:rsidR="00207ADB" w:rsidRDefault="00207ADB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7F6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F04E" w14:textId="0ED139C6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CAE3" w14:textId="77777777" w:rsidR="00207ADB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7ADB" w14:paraId="6C2EFE5C" w14:textId="77777777" w:rsidTr="003050BF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26EF" w14:textId="4CE270CD" w:rsidR="00207ADB" w:rsidRDefault="006E5AA8" w:rsidP="00207ADB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cs/>
              </w:rPr>
              <w:t>6</w:t>
            </w:r>
            <w:r w:rsidR="00207ADB">
              <w:rPr>
                <w:rFonts w:hint="cs"/>
                <w:cs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98E2" w14:textId="617FCA89" w:rsidR="00207ADB" w:rsidRPr="00297F64" w:rsidRDefault="00207ADB" w:rsidP="00207ADB">
            <w:pPr>
              <w:pStyle w:val="ac"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กิจกรรมพัฒนาทักษะภาษาฝรั่งเศสเพื่อเตรียมสอบ </w:t>
            </w:r>
            <w:r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A-LEVEL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EBD2" w14:textId="6A4322A8" w:rsidR="00207ADB" w:rsidRDefault="00207ADB" w:rsidP="00207AD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A956" w14:textId="72E924A8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1E1D" w14:textId="2F7C7A01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F827" w14:textId="4896B9D4" w:rsidR="00207ADB" w:rsidRDefault="00BD1CC6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E427" w14:textId="6502B2E5" w:rsidR="00207ADB" w:rsidRDefault="00BD1CC6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B345" w14:textId="77777777" w:rsidR="00207ADB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E5AA8" w14:paraId="60217263" w14:textId="77777777" w:rsidTr="007301AA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A104" w14:textId="0F51275A" w:rsidR="006E5AA8" w:rsidRDefault="006E5AA8" w:rsidP="007301AA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cs/>
              </w:rPr>
              <w:lastRenderedPageBreak/>
              <w:t>7.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C3A3" w14:textId="77777777" w:rsidR="006E5AA8" w:rsidRPr="00297F64" w:rsidRDefault="006E5AA8" w:rsidP="007301AA">
            <w:pPr>
              <w:spacing w:after="0"/>
              <w:contextualSpacing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กิจกรรมพัฒนาทักษะภาษาฝรั่งเศสเพื่อ</w:t>
            </w:r>
            <w:r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การสื่อสาร</w:t>
            </w:r>
            <w:r w:rsidRPr="00297F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0BFF" w14:textId="77777777" w:rsidR="006E5AA8" w:rsidRDefault="006E5AA8" w:rsidP="007301AA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0FED" w14:textId="77777777" w:rsidR="006E5AA8" w:rsidRDefault="006E5AA8" w:rsidP="007301A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CC38" w14:textId="77777777" w:rsidR="006E5AA8" w:rsidRDefault="006E5AA8" w:rsidP="007301A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4102" w14:textId="75A71EFA" w:rsidR="006E5AA8" w:rsidRDefault="006E5AA8" w:rsidP="007301AA">
            <w:pPr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31</w:t>
            </w: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,240.-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BA33" w14:textId="7A33EAB9" w:rsidR="006E5AA8" w:rsidRDefault="00BD1CC6" w:rsidP="007301A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>
              <w:rPr>
                <w:rFonts w:ascii="TH SarabunPSK" w:hAnsi="TH SarabunPSK" w:cs="TH SarabunPSK"/>
                <w:sz w:val="32"/>
                <w:szCs w:val="32"/>
              </w:rPr>
              <w:t>,240.-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1383" w14:textId="77777777" w:rsidR="006E5AA8" w:rsidRDefault="006E5AA8" w:rsidP="007301AA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7ADB" w14:paraId="02B43465" w14:textId="77777777" w:rsidTr="003050BF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4E05" w14:textId="0241432A" w:rsidR="00207ADB" w:rsidRDefault="00207ADB" w:rsidP="00207ADB">
            <w:pPr>
              <w:spacing w:after="0" w:line="276" w:lineRule="auto"/>
              <w:ind w:right="-47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F918" w14:textId="1CBA4F24" w:rsidR="00207ADB" w:rsidRPr="00297F64" w:rsidRDefault="00207ADB" w:rsidP="00207ADB">
            <w:pPr>
              <w:spacing w:after="0"/>
              <w:contextualSpacing/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กิจกรรมจัดหาและซ่อมบำรุง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วัสดุ อุปกรณ์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ครุภัณฑ์ </w:t>
            </w:r>
            <w:r w:rsidRPr="00297F64">
              <w:rPr>
                <w:rFonts w:hint="cs"/>
                <w:sz w:val="32"/>
                <w:szCs w:val="32"/>
                <w:cs/>
              </w:rPr>
              <w:t>และ</w:t>
            </w:r>
            <w:r w:rsidRPr="00297F64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สื่อ</w:t>
            </w:r>
            <w:r w:rsidRPr="00297F64">
              <w:rPr>
                <w:rStyle w:val="af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0168" w14:textId="2C95831D" w:rsidR="00207ADB" w:rsidRDefault="00207ADB" w:rsidP="00207AD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DE02" w14:textId="75302ECC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A36D" w14:textId="55614623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8F59" w14:textId="42207AD7" w:rsidR="00207ADB" w:rsidRDefault="006E5AA8" w:rsidP="00207ADB">
            <w:pPr>
              <w:spacing w:after="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101</w:t>
            </w:r>
            <w:r w:rsidR="00207A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337</w:t>
            </w:r>
            <w:r w:rsidR="00207ADB">
              <w:rPr>
                <w:rFonts w:ascii="TH SarabunPSK" w:hAnsi="TH SarabunPSK" w:cs="TH SarabunPSK"/>
                <w:sz w:val="32"/>
                <w:szCs w:val="32"/>
              </w:rPr>
              <w:t>.-</w:t>
            </w:r>
            <w:proofErr w:type="gram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21D2" w14:textId="651EF81A" w:rsidR="00207ADB" w:rsidRDefault="00207ADB" w:rsidP="00207AD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D1CC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BD1CC6">
              <w:rPr>
                <w:rFonts w:ascii="TH SarabunPSK" w:hAnsi="TH SarabunPSK" w:cs="TH SarabunPSK"/>
                <w:sz w:val="32"/>
                <w:szCs w:val="32"/>
              </w:rPr>
              <w:t>112</w:t>
            </w:r>
            <w:r>
              <w:rPr>
                <w:rFonts w:ascii="TH SarabunPSK" w:hAnsi="TH SarabunPSK" w:cs="TH SarabunPSK"/>
                <w:sz w:val="32"/>
                <w:szCs w:val="32"/>
              </w:rPr>
              <w:t>.-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62FC" w14:textId="77777777" w:rsidR="00207ADB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7ADB" w:rsidRPr="00430FEC" w14:paraId="06035154" w14:textId="77777777" w:rsidTr="003050BF"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3CBB" w14:textId="75D860F8" w:rsidR="00207ADB" w:rsidRPr="00430FEC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0F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9586" w14:textId="4F81F2C0" w:rsidR="00207ADB" w:rsidRPr="00430FEC" w:rsidRDefault="006E5AA8" w:rsidP="006E5AA8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247,312.-</w:t>
            </w:r>
            <w:proofErr w:type="gram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E302" w14:textId="7A976879" w:rsidR="00207ADB" w:rsidRPr="00430FEC" w:rsidRDefault="00BD1CC6" w:rsidP="006E5AA8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190</w:t>
            </w:r>
            <w:r w:rsidR="006E5A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467.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6E5A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BFD0" w14:textId="77777777" w:rsidR="00207ADB" w:rsidRPr="00430FEC" w:rsidRDefault="00207ADB" w:rsidP="00207ADB">
            <w:pPr>
              <w:spacing w:after="0" w:line="276" w:lineRule="auto"/>
              <w:ind w:right="-4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305D4F8" w14:textId="775D3B1E" w:rsidR="00430FEC" w:rsidRPr="00207ADB" w:rsidRDefault="002F183F" w:rsidP="00207ADB">
      <w:pPr>
        <w:spacing w:before="120" w:after="240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ab/>
      </w:r>
      <w:r w:rsidRPr="001D3543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D3543">
        <w:rPr>
          <w:rFonts w:ascii="TH SarabunPSK" w:hAnsi="TH SarabunPSK" w:cs="TH SarabunPSK"/>
          <w:sz w:val="32"/>
          <w:szCs w:val="32"/>
        </w:rPr>
        <w:t xml:space="preserve"> </w:t>
      </w:r>
      <w:r w:rsidRPr="001D3543">
        <w:rPr>
          <w:rFonts w:ascii="TH SarabunPSK" w:hAnsi="TH SarabunPSK" w:cs="TH SarabunPSK"/>
          <w:sz w:val="32"/>
          <w:szCs w:val="32"/>
          <w:cs/>
        </w:rPr>
        <w:t>ดำเนินการแล้วเสร็จ</w:t>
      </w:r>
      <w:r w:rsidRPr="001D3543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F66378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>กำลังดำเนินการ</w:t>
      </w:r>
      <w:r w:rsidRPr="001D3543">
        <w:rPr>
          <w:rFonts w:ascii="TH SarabunPSK" w:hAnsi="TH SarabunPSK" w:cs="TH SarabunPSK"/>
          <w:sz w:val="32"/>
          <w:szCs w:val="32"/>
          <w:cs/>
        </w:rPr>
        <w:tab/>
      </w:r>
      <w:r w:rsidRPr="001D3543">
        <w:rPr>
          <w:rFonts w:ascii="TH SarabunPSK" w:hAnsi="TH SarabunPSK" w:cs="TH SarabunPSK"/>
          <w:sz w:val="32"/>
          <w:szCs w:val="32"/>
        </w:rPr>
        <w:t xml:space="preserve">     </w:t>
      </w:r>
      <w:r w:rsidRPr="00F66378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 ยังไม่ดำเนินการ</w:t>
      </w:r>
    </w:p>
    <w:p w14:paraId="0ABB729A" w14:textId="774BD3B6" w:rsidR="002F183F" w:rsidRPr="001D3543" w:rsidRDefault="002F183F" w:rsidP="00A67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14:paraId="5428335E" w14:textId="1EA4D86E" w:rsidR="002F183F" w:rsidRPr="001D3543" w:rsidRDefault="002F183F" w:rsidP="00A67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ab/>
        <w:t>3.1</w:t>
      </w:r>
      <w:r w:rsidRPr="001D3543">
        <w:rPr>
          <w:rFonts w:ascii="TH SarabunPSK" w:hAnsi="TH SarabunPSK" w:cs="TH SarabunPSK"/>
          <w:sz w:val="32"/>
          <w:szCs w:val="32"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>เวลาดำเนินการตามแผน   เริ่ม</w:t>
      </w:r>
      <w:r w:rsidRPr="001D354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เมษายน 256</w:t>
      </w:r>
      <w:r w:rsidR="00207ADB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</w:t>
      </w:r>
      <w:r w:rsidR="00207ADB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25478A8C" w14:textId="63796578" w:rsidR="002F183F" w:rsidRPr="001D3543" w:rsidRDefault="002F183F" w:rsidP="00A67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1D3543">
        <w:rPr>
          <w:rFonts w:ascii="TH SarabunPSK" w:hAnsi="TH SarabunPSK" w:cs="TH SarabunPSK"/>
          <w:sz w:val="32"/>
          <w:szCs w:val="32"/>
        </w:rPr>
        <w:t>2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543">
        <w:rPr>
          <w:rFonts w:ascii="TH SarabunPSK" w:hAnsi="TH SarabunPSK" w:cs="TH SarabunPSK"/>
          <w:sz w:val="32"/>
          <w:szCs w:val="32"/>
          <w:cs/>
        </w:rPr>
        <w:t>สรุปเวลาดำเนินการจริง    เริ่ม</w:t>
      </w:r>
      <w:r w:rsidRPr="001D354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เมษายน 256</w:t>
      </w:r>
      <w:r w:rsidR="00207ADB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</w:t>
      </w:r>
      <w:r w:rsidR="00207ADB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449AD7D4" w14:textId="77777777" w:rsidR="002F183F" w:rsidRPr="001D3543" w:rsidRDefault="002F183F" w:rsidP="00A672E4">
      <w:pPr>
        <w:spacing w:after="0" w:line="240" w:lineRule="auto"/>
        <w:ind w:left="3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>ตามแผน</w:t>
      </w:r>
    </w:p>
    <w:p w14:paraId="0356B7FC" w14:textId="77777777" w:rsidR="002F183F" w:rsidRPr="001D3543" w:rsidRDefault="002F183F" w:rsidP="00A67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66378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เร็วกว่าแผน  </w:t>
      </w:r>
    </w:p>
    <w:p w14:paraId="28A7D18F" w14:textId="64847CEC" w:rsidR="002F183F" w:rsidRPr="00076952" w:rsidRDefault="002F183F" w:rsidP="00A672E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378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>ช้ากว่าแผน เพราะ  ...................................</w:t>
      </w:r>
      <w:r>
        <w:rPr>
          <w:rFonts w:ascii="TH SarabunPSK" w:hAnsi="TH SarabunPSK" w:cs="TH SarabunPSK"/>
          <w:sz w:val="32"/>
          <w:szCs w:val="32"/>
        </w:rPr>
        <w:t>.........</w:t>
      </w:r>
    </w:p>
    <w:p w14:paraId="491F1FCF" w14:textId="77777777" w:rsidR="002F183F" w:rsidRPr="001D3543" w:rsidRDefault="002F183F" w:rsidP="00A672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>บุคคลที่เกี่ยวข้องในการจัดกิจกรรม</w:t>
      </w:r>
    </w:p>
    <w:p w14:paraId="4A141F44" w14:textId="1D9144D8" w:rsidR="002F183F" w:rsidRDefault="002F183F" w:rsidP="00A672E4">
      <w:pPr>
        <w:spacing w:after="0" w:line="240" w:lineRule="auto"/>
        <w:ind w:left="720" w:right="-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ข้าราชการครู  </w:t>
      </w:r>
      <w:r w:rsidR="00207ADB">
        <w:rPr>
          <w:rFonts w:ascii="TH SarabunPSK" w:hAnsi="TH SarabunPSK" w:cs="TH SarabunPSK" w:hint="cs"/>
          <w:sz w:val="32"/>
          <w:szCs w:val="32"/>
          <w:cs/>
        </w:rPr>
        <w:t>24</w:t>
      </w:r>
      <w:r w:rsidR="00F017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01005018" w14:textId="7080BD88" w:rsidR="002F183F" w:rsidRDefault="002F183F" w:rsidP="00A672E4">
      <w:pPr>
        <w:spacing w:after="0" w:line="240" w:lineRule="auto"/>
        <w:ind w:left="720" w:right="-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4.2 ลูกจ้างประจำ </w:t>
      </w:r>
      <w:r w:rsidR="00F017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0FEC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0F601E4C" w14:textId="7715D9C3" w:rsidR="002F183F" w:rsidRPr="00076952" w:rsidRDefault="002F183F" w:rsidP="00A672E4">
      <w:pPr>
        <w:spacing w:after="0" w:line="240" w:lineRule="auto"/>
        <w:ind w:left="720" w:right="-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 ลูกจ้างชั่วคราว </w:t>
      </w:r>
      <w:r w:rsidR="00207ADB">
        <w:rPr>
          <w:rFonts w:ascii="TH SarabunPSK" w:hAnsi="TH SarabunPSK" w:cs="TH SarabunPSK" w:hint="cs"/>
          <w:sz w:val="32"/>
          <w:szCs w:val="32"/>
          <w:cs/>
        </w:rPr>
        <w:t xml:space="preserve">/ ครูชาวต่างชาติ  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1FE84A10" w14:textId="3C29B2A6" w:rsidR="00547C91" w:rsidRPr="002C0653" w:rsidRDefault="002F183F" w:rsidP="002C0653">
      <w:pPr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E1697">
        <w:rPr>
          <w:rFonts w:ascii="TH SarabunPSK" w:hAnsi="TH SarabunPSK" w:cs="TH SarabunPSK"/>
          <w:b/>
          <w:bCs/>
          <w:sz w:val="32"/>
          <w:szCs w:val="32"/>
          <w:cs/>
        </w:rPr>
        <w:t xml:space="preserve">5.  </w:t>
      </w:r>
      <w:r w:rsidRPr="00AE169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การปฏิบัติงาน</w:t>
      </w:r>
      <w:r w:rsidRPr="00AE169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/การ</w:t>
      </w:r>
      <w:r w:rsidRPr="00AE169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จัดกิจกรรม</w:t>
      </w:r>
      <w:r w:rsidRPr="00AE169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ที่ทำ</w:t>
      </w:r>
      <w:r w:rsidRPr="00AE169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ให้สำเร็จลุล่วงตามวัตถุประสงค์ของโครงการและรายงานผล</w:t>
      </w:r>
      <w:r w:rsidRPr="00AE169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มีดังนี้</w:t>
      </w:r>
    </w:p>
    <w:p w14:paraId="4B73B7A3" w14:textId="77777777" w:rsidR="002F183F" w:rsidRPr="00571127" w:rsidRDefault="002F183F" w:rsidP="00A672E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1. </w:t>
      </w:r>
      <w:r w:rsidRPr="00571127">
        <w:rPr>
          <w:rFonts w:ascii="TH SarabunPSK" w:hAnsi="TH SarabunPSK" w:cs="TH SarabunPSK"/>
          <w:b/>
          <w:bCs/>
          <w:sz w:val="32"/>
          <w:szCs w:val="32"/>
          <w:cs/>
        </w:rPr>
        <w:t>ขั้นการวางแผนการดำเนินงาน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571127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158C50D" w14:textId="77777777" w:rsidR="002F183F" w:rsidRPr="007F767F" w:rsidRDefault="002F183F" w:rsidP="00A672E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1.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สำรวจข้อมูลสารสนเทศในการดำเนินงาน</w:t>
      </w:r>
    </w:p>
    <w:p w14:paraId="358C5F96" w14:textId="77777777" w:rsidR="002F183F" w:rsidRPr="00587F00" w:rsidRDefault="002F183F" w:rsidP="00A672E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eastAsia="MS Mincho" w:hAnsi="TH SarabunPSK" w:cs="TH SarabunPSK"/>
          <w:sz w:val="32"/>
          <w:szCs w:val="32"/>
          <w:lang w:eastAsia="ja-JP"/>
        </w:rPr>
        <w:t>2.</w:t>
      </w:r>
      <w:r w:rsidRPr="007F767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ประชุมครู</w:t>
      </w:r>
      <w:r w:rsidRPr="007F767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และผู้ที่เกี่ยวข้อง เพื่อวางแผนการจัดทำโครงการ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14:paraId="653BCB7E" w14:textId="77777777" w:rsidR="002F183F" w:rsidRPr="007F767F" w:rsidRDefault="002F183F" w:rsidP="00A672E4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3.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จัดทำโครงการ </w:t>
      </w:r>
      <w:r w:rsidRPr="007F767F">
        <w:rPr>
          <w:rFonts w:ascii="TH SarabunPSK" w:hAnsi="TH SarabunPSK" w:cs="TH SarabunPSK"/>
          <w:sz w:val="32"/>
          <w:szCs w:val="32"/>
        </w:rPr>
        <w:t xml:space="preserve">/ </w:t>
      </w:r>
      <w:r w:rsidRPr="007F767F">
        <w:rPr>
          <w:rFonts w:ascii="TH SarabunPSK" w:hAnsi="TH SarabunPSK" w:cs="TH SarabunPSK"/>
          <w:sz w:val="32"/>
          <w:szCs w:val="32"/>
          <w:cs/>
        </w:rPr>
        <w:t>กิจกรรมเพื่อขออนุมัติ</w:t>
      </w:r>
    </w:p>
    <w:p w14:paraId="56EF8253" w14:textId="1069F1E6" w:rsidR="00E614A7" w:rsidRPr="00534EA1" w:rsidRDefault="002F183F" w:rsidP="00A672E4">
      <w:pPr>
        <w:spacing w:after="0" w:line="276" w:lineRule="auto"/>
        <w:ind w:left="720" w:right="-6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4.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แต่งตั้งคณะกรรมการฯ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ดำเนินการในกิจกรรมต่าง ๆ</w:t>
      </w:r>
    </w:p>
    <w:p w14:paraId="41C004E3" w14:textId="5AB5B5AB" w:rsidR="002F183F" w:rsidRDefault="002F183F" w:rsidP="00A672E4">
      <w:pPr>
        <w:spacing w:after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5711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ขั้นการดำเนินงานตามแผน 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71127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AEEC434" w14:textId="77777777" w:rsidR="00A672E4" w:rsidRDefault="00A672E4" w:rsidP="00A672E4">
      <w:pPr>
        <w:pStyle w:val="ac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 ประชาสัมพันธ์ โครงการ / กิจกรรม</w:t>
      </w:r>
    </w:p>
    <w:p w14:paraId="54E9B3A4" w14:textId="77777777" w:rsidR="00A672E4" w:rsidRPr="007F767F" w:rsidRDefault="00A672E4" w:rsidP="00A672E4">
      <w:pPr>
        <w:pStyle w:val="ac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>รับสมัคร</w:t>
      </w:r>
      <w:r w:rsidRPr="007F767F">
        <w:rPr>
          <w:rFonts w:ascii="TH SarabunPSK" w:hAnsi="TH SarabunPSK" w:cs="TH SarabunPSK"/>
          <w:sz w:val="32"/>
          <w:szCs w:val="32"/>
          <w:cs/>
        </w:rPr>
        <w:t>นักเรียนที่สนใจเข้าร่วมโครงการ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กิจกรรม</w:t>
      </w:r>
    </w:p>
    <w:p w14:paraId="249D6FA0" w14:textId="0EDEFD10" w:rsidR="00A672E4" w:rsidRPr="007F767F" w:rsidRDefault="00A672E4" w:rsidP="00A672E4">
      <w:pPr>
        <w:pStyle w:val="ac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7F767F">
        <w:rPr>
          <w:rFonts w:ascii="TH SarabunPSK" w:hAnsi="TH SarabunPSK" w:cs="TH SarabunPSK"/>
          <w:sz w:val="32"/>
          <w:szCs w:val="32"/>
          <w:cs/>
        </w:rPr>
        <w:t>ฝึกซ้อมนักเรียน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6D006D2" w14:textId="77777777" w:rsidR="00A672E4" w:rsidRDefault="00A672E4" w:rsidP="00A672E4">
      <w:pPr>
        <w:pStyle w:val="ac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จัดทำแบบทดสอบ</w:t>
      </w:r>
      <w:r w:rsidRPr="007F767F">
        <w:rPr>
          <w:rFonts w:ascii="TH SarabunPSK" w:hAnsi="TH SarabunPSK" w:cs="TH SarabunPSK"/>
          <w:sz w:val="32"/>
          <w:szCs w:val="32"/>
        </w:rPr>
        <w:t xml:space="preserve"> </w:t>
      </w:r>
    </w:p>
    <w:p w14:paraId="35A27AE2" w14:textId="77777777" w:rsidR="00A672E4" w:rsidRDefault="00A672E4" w:rsidP="00A672E4">
      <w:pPr>
        <w:pStyle w:val="ac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จัดทำแบบประเมินผลโครงการ </w:t>
      </w:r>
      <w:r w:rsidRPr="007F767F">
        <w:rPr>
          <w:rFonts w:ascii="TH SarabunPSK" w:hAnsi="TH SarabunPSK" w:cs="TH SarabunPSK"/>
          <w:sz w:val="32"/>
          <w:szCs w:val="32"/>
        </w:rPr>
        <w:t>/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กิจกรรม</w:t>
      </w:r>
    </w:p>
    <w:p w14:paraId="08074BAC" w14:textId="35510CB7" w:rsidR="00A672E4" w:rsidRDefault="00A672E4" w:rsidP="00A672E4">
      <w:pPr>
        <w:spacing w:after="0" w:line="276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7F767F">
        <w:rPr>
          <w:rFonts w:ascii="TH SarabunPSK" w:hAnsi="TH SarabunPSK" w:cs="TH SarabunPSK"/>
          <w:sz w:val="32"/>
          <w:szCs w:val="32"/>
          <w:cs/>
        </w:rPr>
        <w:t>นำนักเรียนเข้าร่วมกิจกรรม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7F767F">
        <w:rPr>
          <w:rFonts w:ascii="TH SarabunPSK" w:hAnsi="TH SarabunPSK" w:cs="TH SarabunPSK"/>
          <w:sz w:val="32"/>
          <w:szCs w:val="32"/>
          <w:cs/>
        </w:rPr>
        <w:t>ในและ</w:t>
      </w:r>
      <w:r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7F767F">
        <w:rPr>
          <w:rFonts w:ascii="TH SarabunPSK" w:hAnsi="TH SarabunPSK" w:cs="TH SarabunPSK"/>
          <w:sz w:val="32"/>
          <w:szCs w:val="32"/>
          <w:cs/>
        </w:rPr>
        <w:t>นอกสถานศึกษา</w:t>
      </w:r>
    </w:p>
    <w:p w14:paraId="72BDFE9E" w14:textId="77777777" w:rsidR="002F183F" w:rsidRPr="00571127" w:rsidRDefault="002F183F" w:rsidP="00A672E4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Pr="00571127">
        <w:rPr>
          <w:rFonts w:ascii="TH SarabunPSK" w:hAnsi="TH SarabunPSK" w:cs="TH SarabunPSK"/>
          <w:b/>
          <w:bCs/>
          <w:sz w:val="32"/>
          <w:szCs w:val="32"/>
          <w:cs/>
        </w:rPr>
        <w:t>ขั้นการตรวจสอบผลการดำเนินงาน</w:t>
      </w:r>
      <w:r w:rsidRPr="005711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71127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DDDE98F" w14:textId="77777777" w:rsidR="002F183F" w:rsidRPr="007F767F" w:rsidRDefault="002F183F" w:rsidP="00A672E4">
      <w:pPr>
        <w:pStyle w:val="ac"/>
        <w:ind w:left="720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1. </w:t>
      </w:r>
      <w:r w:rsidRPr="007F767F">
        <w:rPr>
          <w:rFonts w:ascii="TH SarabunPSK" w:hAnsi="TH SarabunPSK" w:cs="TH SarabunPSK"/>
          <w:sz w:val="32"/>
          <w:szCs w:val="32"/>
          <w:cs/>
        </w:rPr>
        <w:t>ประเมินผลการจัดโครงการ</w:t>
      </w:r>
      <w:r w:rsidRPr="007F767F">
        <w:rPr>
          <w:rFonts w:ascii="TH SarabunPSK" w:hAnsi="TH SarabunPSK" w:cs="TH SarabunPSK"/>
          <w:sz w:val="32"/>
          <w:szCs w:val="32"/>
        </w:rPr>
        <w:t xml:space="preserve"> / </w:t>
      </w:r>
      <w:r w:rsidRPr="007F767F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4555FE06" w14:textId="77777777" w:rsidR="002F183F" w:rsidRPr="007F767F" w:rsidRDefault="002F183F" w:rsidP="00A672E4">
      <w:pPr>
        <w:pStyle w:val="ac"/>
        <w:ind w:left="720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>2.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วิเคราะห์ผลการประเมิน</w:t>
      </w:r>
    </w:p>
    <w:p w14:paraId="0EFEF563" w14:textId="77777777" w:rsidR="002F183F" w:rsidRDefault="002F183F" w:rsidP="00C72D08">
      <w:pPr>
        <w:spacing w:after="0" w:line="240" w:lineRule="auto"/>
        <w:ind w:left="720" w:right="-6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3. 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จัดทำรายงานผลโครงการ </w:t>
      </w:r>
      <w:r w:rsidRPr="007F767F">
        <w:rPr>
          <w:rFonts w:ascii="TH SarabunPSK" w:hAnsi="TH SarabunPSK" w:cs="TH SarabunPSK"/>
          <w:sz w:val="32"/>
          <w:szCs w:val="32"/>
        </w:rPr>
        <w:t xml:space="preserve">/ </w:t>
      </w:r>
      <w:r w:rsidRPr="007F767F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14:paraId="66189C32" w14:textId="77777777" w:rsidR="002F183F" w:rsidRPr="00571127" w:rsidRDefault="002F183F" w:rsidP="002F183F">
      <w:pPr>
        <w:pStyle w:val="ac"/>
        <w:spacing w:line="276" w:lineRule="auto"/>
        <w:ind w:firstLine="720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5711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ขั้นการปรับปรุงและนำผลไปใช้ </w:t>
      </w:r>
      <w:r w:rsidRPr="00571127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71127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57112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92D2412" w14:textId="634707E8" w:rsidR="002F183F" w:rsidRPr="007F767F" w:rsidRDefault="002F183F" w:rsidP="002F183F">
      <w:pPr>
        <w:pStyle w:val="ac"/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1. </w:t>
      </w:r>
      <w:r w:rsidRPr="007F767F">
        <w:rPr>
          <w:rFonts w:ascii="TH SarabunPSK" w:hAnsi="TH SarabunPSK" w:cs="TH SarabunPSK"/>
          <w:sz w:val="32"/>
          <w:szCs w:val="32"/>
          <w:cs/>
        </w:rPr>
        <w:t>สรุปผลการดำเนินงาน ปัญหาและอุปสรรค ในการดำเนินงาน</w:t>
      </w:r>
    </w:p>
    <w:p w14:paraId="1F4AA113" w14:textId="77777777" w:rsidR="00430FEC" w:rsidRDefault="002F183F" w:rsidP="00430FEC">
      <w:pPr>
        <w:spacing w:line="276" w:lineRule="auto"/>
        <w:ind w:left="720" w:right="-6" w:firstLine="720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2. แลกเปลี่ยนความคิดเห็นผลการจัดกิจกรรม เพื่อปรับปรุงพัฒนาในครั้งต่อไป</w:t>
      </w:r>
    </w:p>
    <w:p w14:paraId="759977DC" w14:textId="79BB3E1C" w:rsidR="002F183F" w:rsidRPr="00B06B1F" w:rsidRDefault="002F183F" w:rsidP="00A672E4">
      <w:pPr>
        <w:spacing w:after="0" w:line="276" w:lineRule="auto"/>
        <w:ind w:right="-6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1D354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1B982E68" w14:textId="22BDC48B" w:rsidR="002F183F" w:rsidRPr="001D3543" w:rsidRDefault="002F183F" w:rsidP="00A672E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1D3543">
        <w:rPr>
          <w:rFonts w:ascii="TH SarabunPSK" w:hAnsi="TH SarabunPSK" w:cs="TH SarabunPSK"/>
          <w:sz w:val="32"/>
          <w:szCs w:val="32"/>
        </w:rPr>
        <w:t>6</w:t>
      </w:r>
      <w:r w:rsidRPr="001D3543">
        <w:rPr>
          <w:rFonts w:ascii="TH SarabunPSK" w:hAnsi="TH SarabunPSK" w:cs="TH SarabunPSK"/>
          <w:sz w:val="32"/>
          <w:szCs w:val="32"/>
          <w:cs/>
        </w:rPr>
        <w:t>.1  งบประมาณที่จัดสรรตามแผน</w:t>
      </w:r>
      <w:proofErr w:type="gramEnd"/>
      <w:r w:rsidRPr="001D354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30FEC">
        <w:rPr>
          <w:rFonts w:ascii="TH SarabunPSK" w:hAnsi="TH SarabunPSK" w:cs="TH SarabunPSK" w:hint="cs"/>
          <w:sz w:val="32"/>
          <w:szCs w:val="32"/>
          <w:cs/>
        </w:rPr>
        <w:t>24</w:t>
      </w:r>
      <w:r w:rsidR="00717A45">
        <w:rPr>
          <w:rFonts w:ascii="TH SarabunPSK" w:hAnsi="TH SarabunPSK" w:cs="TH SarabunPSK" w:hint="cs"/>
          <w:sz w:val="32"/>
          <w:szCs w:val="32"/>
          <w:cs/>
        </w:rPr>
        <w:t>7</w:t>
      </w:r>
      <w:r w:rsidR="00430FEC">
        <w:rPr>
          <w:rFonts w:ascii="TH SarabunPSK" w:hAnsi="TH SarabunPSK" w:cs="TH SarabunPSK"/>
          <w:sz w:val="32"/>
          <w:szCs w:val="32"/>
        </w:rPr>
        <w:t>,</w:t>
      </w:r>
      <w:r w:rsidR="00717A45">
        <w:rPr>
          <w:rFonts w:ascii="TH SarabunPSK" w:hAnsi="TH SarabunPSK" w:cs="TH SarabunPSK"/>
          <w:sz w:val="32"/>
          <w:szCs w:val="32"/>
        </w:rPr>
        <w:t>312</w:t>
      </w:r>
      <w:r w:rsidR="00FB467A">
        <w:rPr>
          <w:rFonts w:ascii="TH SarabunPSK" w:hAnsi="TH SarabunPSK" w:cs="TH SarabunPSK"/>
          <w:sz w:val="32"/>
          <w:szCs w:val="32"/>
        </w:rPr>
        <w:t>.-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1D3543">
        <w:rPr>
          <w:rFonts w:ascii="TH SarabunPSK" w:hAnsi="TH SarabunPSK" w:cs="TH SarabunPSK"/>
          <w:sz w:val="32"/>
          <w:szCs w:val="32"/>
          <w:cs/>
        </w:rPr>
        <w:t>าท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38390C72" w14:textId="23DD8816" w:rsidR="002F183F" w:rsidRPr="001D3543" w:rsidRDefault="002F183F" w:rsidP="00A672E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1D3543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  งบปร</w:t>
      </w:r>
      <w:r>
        <w:rPr>
          <w:rFonts w:ascii="TH SarabunPSK" w:hAnsi="TH SarabunPSK" w:cs="TH SarabunPSK"/>
          <w:sz w:val="32"/>
          <w:szCs w:val="32"/>
          <w:cs/>
        </w:rPr>
        <w:t>ะมาณที่ใช้จริง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430F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7A45">
        <w:rPr>
          <w:rFonts w:ascii="TH SarabunPSK" w:hAnsi="TH SarabunPSK" w:cs="TH SarabunPSK" w:hint="cs"/>
          <w:sz w:val="32"/>
          <w:szCs w:val="32"/>
          <w:cs/>
        </w:rPr>
        <w:t>190</w:t>
      </w:r>
      <w:r w:rsidR="00430FEC">
        <w:rPr>
          <w:rFonts w:ascii="TH SarabunPSK" w:hAnsi="TH SarabunPSK" w:cs="TH SarabunPSK"/>
          <w:sz w:val="32"/>
          <w:szCs w:val="32"/>
        </w:rPr>
        <w:t>,</w:t>
      </w:r>
      <w:r w:rsidR="00717A45">
        <w:rPr>
          <w:rFonts w:ascii="TH SarabunPSK" w:hAnsi="TH SarabunPSK" w:cs="TH SarabunPSK"/>
          <w:sz w:val="32"/>
          <w:szCs w:val="32"/>
        </w:rPr>
        <w:t>467</w:t>
      </w:r>
      <w:r w:rsidR="00FB467A">
        <w:rPr>
          <w:rFonts w:ascii="TH SarabunPSK" w:hAnsi="TH SarabunPSK" w:cs="TH SarabunPSK" w:hint="cs"/>
          <w:sz w:val="32"/>
          <w:szCs w:val="32"/>
          <w:cs/>
        </w:rPr>
        <w:t>.-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54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F9F41E2" w14:textId="77777777" w:rsidR="002F183F" w:rsidRPr="001D3543" w:rsidRDefault="002F183F" w:rsidP="00A672E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1D3543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.3  </w:t>
      </w:r>
      <w:r w:rsidRPr="001D3543">
        <w:rPr>
          <w:rFonts w:ascii="TH SarabunPSK" w:hAnsi="TH SarabunPSK" w:cs="TH SarabunPSK"/>
          <w:sz w:val="32"/>
          <w:szCs w:val="32"/>
          <w:cs/>
        </w:rPr>
        <w:t>สรุปการใช้จ่ายงบประมาณ</w:t>
      </w:r>
      <w:proofErr w:type="gramEnd"/>
    </w:p>
    <w:p w14:paraId="7896F035" w14:textId="0A98527E" w:rsidR="00FB467A" w:rsidRPr="00534EA1" w:rsidRDefault="002F183F" w:rsidP="00C72D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</w:rPr>
        <w:tab/>
      </w:r>
      <w:r w:rsidRPr="00F66378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ตามแผน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>ต่ำ</w:t>
      </w:r>
      <w:r w:rsidRPr="00717A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กว่า</w:t>
      </w:r>
      <w:r w:rsidR="00717A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17A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 </w:t>
      </w:r>
      <w:r w:rsidRPr="00717A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7A45" w:rsidRPr="00717A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56</w:t>
      </w:r>
      <w:r w:rsidR="00FB467A" w:rsidRPr="00717A4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717A45" w:rsidRPr="00717A45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FB467A" w:rsidRPr="00717A45">
        <w:rPr>
          <w:rFonts w:ascii="TH SarabunPSK" w:hAnsi="TH SarabunPSK" w:cs="TH SarabunPSK"/>
          <w:color w:val="000000" w:themeColor="text1"/>
          <w:sz w:val="32"/>
          <w:szCs w:val="32"/>
        </w:rPr>
        <w:t xml:space="preserve">45 </w:t>
      </w:r>
      <w:r w:rsidRPr="00717A4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717A4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66378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>สูงกว่าแผน</w:t>
      </w:r>
      <w:r w:rsidR="002C0653">
        <w:rPr>
          <w:rFonts w:ascii="TH SarabunPSK" w:hAnsi="TH SarabunPSK" w:cs="TH SarabunPSK"/>
          <w:sz w:val="32"/>
          <w:szCs w:val="32"/>
        </w:rPr>
        <w:t xml:space="preserve"> ……………..</w:t>
      </w:r>
      <w:r w:rsidR="002C065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48C9473A" w14:textId="45E08E8A" w:rsidR="00E614A7" w:rsidRPr="00B24892" w:rsidRDefault="002F183F" w:rsidP="00C72D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2648">
        <w:rPr>
          <w:rFonts w:ascii="TH SarabunPSK" w:hAnsi="TH SarabunPSK" w:cs="TH SarabunPSK" w:hint="cs"/>
          <w:b/>
          <w:bCs/>
          <w:sz w:val="32"/>
          <w:szCs w:val="32"/>
          <w:cs/>
        </w:rPr>
        <w:t>7.  ประเภทงบประมาณ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เงินอุดหนุน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F66378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เงินอื่น ๆ</w:t>
      </w:r>
    </w:p>
    <w:p w14:paraId="18279DE9" w14:textId="6EE83E9B" w:rsidR="00430FEC" w:rsidRPr="00A672E4" w:rsidRDefault="002F183F" w:rsidP="00A672E4">
      <w:pPr>
        <w:spacing w:after="0" w:line="240" w:lineRule="auto"/>
        <w:ind w:right="-6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1D35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ผลสำเร็จที่ปฏิบัติได้ตามตัวชี้วัด</w:t>
      </w:r>
      <w:r w:rsidRPr="001D354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  9</w:t>
      </w:r>
      <w:r w:rsidR="00E92CD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</w:p>
    <w:p w14:paraId="67CD2F5F" w14:textId="77777777" w:rsidR="002F183F" w:rsidRPr="007F767F" w:rsidRDefault="002F183F" w:rsidP="00C72D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ลการประเมินโดยรวมของกิจกรรม</w:t>
      </w:r>
      <w:r w:rsidRPr="007F76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767F">
        <w:rPr>
          <w:rFonts w:ascii="TH SarabunPSK" w:hAnsi="TH SarabunPSK" w:cs="TH SarabunPSK"/>
          <w:sz w:val="32"/>
          <w:szCs w:val="32"/>
          <w:cs/>
        </w:rPr>
        <w:t>(สรุปมาจากแบบประเมินความพึงพอใจ)</w:t>
      </w:r>
    </w:p>
    <w:p w14:paraId="459F3C75" w14:textId="77777777" w:rsidR="002F183F" w:rsidRPr="00FF2AA2" w:rsidRDefault="002F183F" w:rsidP="00C72D0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2AA2">
        <w:rPr>
          <w:rFonts w:ascii="TH SarabunPSK" w:hAnsi="TH SarabunPSK" w:cs="TH SarabunPSK"/>
          <w:sz w:val="32"/>
          <w:szCs w:val="32"/>
          <w:cs/>
        </w:rPr>
        <w:t xml:space="preserve">     เกณฑ์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ค่าเฉลี่ย    4.50-5.00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 xml:space="preserve">หมายถึง  ระดับความคิดเห็น  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ในระดับยอดเยี่ยม</w:t>
      </w:r>
    </w:p>
    <w:p w14:paraId="08DF3265" w14:textId="77777777" w:rsidR="002F183F" w:rsidRPr="00FF2AA2" w:rsidRDefault="002F183F" w:rsidP="00C72D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2AA2">
        <w:rPr>
          <w:rFonts w:ascii="TH SarabunPSK" w:hAnsi="TH SarabunPSK" w:cs="TH SarabunPSK"/>
          <w:sz w:val="32"/>
          <w:szCs w:val="32"/>
          <w:cs/>
        </w:rPr>
        <w:tab/>
      </w:r>
      <w:r w:rsidRPr="00FF2AA2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  </w:t>
      </w:r>
      <w:r w:rsidRPr="00FF2AA2">
        <w:rPr>
          <w:rFonts w:ascii="TH SarabunPSK" w:hAnsi="TH SarabunPSK" w:cs="TH SarabunPSK" w:hint="cs"/>
          <w:sz w:val="32"/>
          <w:szCs w:val="32"/>
          <w:cs/>
        </w:rPr>
        <w:t>3</w:t>
      </w:r>
      <w:r w:rsidRPr="00FF2AA2">
        <w:rPr>
          <w:rFonts w:ascii="TH SarabunPSK" w:hAnsi="TH SarabunPSK" w:cs="TH SarabunPSK"/>
          <w:sz w:val="32"/>
          <w:szCs w:val="32"/>
          <w:cs/>
        </w:rPr>
        <w:t>.</w:t>
      </w:r>
      <w:r w:rsidRPr="00FF2AA2">
        <w:rPr>
          <w:rFonts w:ascii="TH SarabunPSK" w:hAnsi="TH SarabunPSK" w:cs="TH SarabunPSK" w:hint="cs"/>
          <w:sz w:val="32"/>
          <w:szCs w:val="32"/>
          <w:cs/>
        </w:rPr>
        <w:t>5</w:t>
      </w:r>
      <w:r w:rsidRPr="00FF2AA2">
        <w:rPr>
          <w:rFonts w:ascii="TH SarabunPSK" w:hAnsi="TH SarabunPSK" w:cs="TH SarabunPSK"/>
          <w:sz w:val="32"/>
          <w:szCs w:val="32"/>
          <w:cs/>
        </w:rPr>
        <w:t>0-4.49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ในระดับดีเลิศ</w:t>
      </w:r>
    </w:p>
    <w:p w14:paraId="759CF0A7" w14:textId="77777777" w:rsidR="002F183F" w:rsidRPr="00FF2AA2" w:rsidRDefault="002F183F" w:rsidP="00C72D0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FF2AA2">
        <w:rPr>
          <w:rFonts w:ascii="TH SarabunPSK" w:hAnsi="TH SarabunPSK" w:cs="TH SarabunPSK"/>
          <w:sz w:val="32"/>
          <w:szCs w:val="32"/>
          <w:cs/>
        </w:rPr>
        <w:t>ค่าเฉลี่ย    3.</w:t>
      </w:r>
      <w:r w:rsidRPr="00FF2AA2">
        <w:rPr>
          <w:rFonts w:ascii="TH SarabunPSK" w:hAnsi="TH SarabunPSK" w:cs="TH SarabunPSK" w:hint="cs"/>
          <w:sz w:val="32"/>
          <w:szCs w:val="32"/>
          <w:cs/>
        </w:rPr>
        <w:t>0</w:t>
      </w:r>
      <w:r w:rsidRPr="00FF2AA2">
        <w:rPr>
          <w:rFonts w:ascii="TH SarabunPSK" w:hAnsi="TH SarabunPSK" w:cs="TH SarabunPSK"/>
          <w:sz w:val="32"/>
          <w:szCs w:val="32"/>
          <w:cs/>
        </w:rPr>
        <w:t>0-3.</w:t>
      </w:r>
      <w:r w:rsidRPr="00FF2AA2">
        <w:rPr>
          <w:rFonts w:ascii="TH SarabunPSK" w:hAnsi="TH SarabunPSK" w:cs="TH SarabunPSK" w:hint="cs"/>
          <w:sz w:val="32"/>
          <w:szCs w:val="32"/>
          <w:cs/>
        </w:rPr>
        <w:t>4</w:t>
      </w:r>
      <w:r w:rsidRPr="00FF2AA2">
        <w:rPr>
          <w:rFonts w:ascii="TH SarabunPSK" w:hAnsi="TH SarabunPSK" w:cs="TH SarabunPSK"/>
          <w:sz w:val="32"/>
          <w:szCs w:val="32"/>
          <w:cs/>
        </w:rPr>
        <w:t>9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ในระดับดี</w:t>
      </w:r>
    </w:p>
    <w:p w14:paraId="20C93E11" w14:textId="77777777" w:rsidR="002F183F" w:rsidRPr="00FF2AA2" w:rsidRDefault="002F183F" w:rsidP="00C72D0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FF2AA2">
        <w:rPr>
          <w:rFonts w:ascii="TH SarabunPSK" w:hAnsi="TH SarabunPSK" w:cs="TH SarabunPSK"/>
          <w:sz w:val="32"/>
          <w:szCs w:val="32"/>
          <w:cs/>
        </w:rPr>
        <w:t>ค่าเฉลี่ย    2.50-</w:t>
      </w:r>
      <w:r w:rsidRPr="00FF2AA2">
        <w:rPr>
          <w:rFonts w:ascii="TH SarabunPSK" w:hAnsi="TH SarabunPSK" w:cs="TH SarabunPSK" w:hint="cs"/>
          <w:sz w:val="32"/>
          <w:szCs w:val="32"/>
          <w:cs/>
        </w:rPr>
        <w:t>2</w:t>
      </w:r>
      <w:r w:rsidRPr="00FF2AA2">
        <w:rPr>
          <w:rFonts w:ascii="TH SarabunPSK" w:hAnsi="TH SarabunPSK" w:cs="TH SarabunPSK"/>
          <w:sz w:val="32"/>
          <w:szCs w:val="32"/>
          <w:cs/>
        </w:rPr>
        <w:t>.</w:t>
      </w:r>
      <w:r w:rsidRPr="00FF2AA2">
        <w:rPr>
          <w:rFonts w:ascii="TH SarabunPSK" w:hAnsi="TH SarabunPSK" w:cs="TH SarabunPSK" w:hint="cs"/>
          <w:sz w:val="32"/>
          <w:szCs w:val="32"/>
          <w:cs/>
        </w:rPr>
        <w:t>9</w:t>
      </w:r>
      <w:r w:rsidRPr="00FF2AA2">
        <w:rPr>
          <w:rFonts w:ascii="TH SarabunPSK" w:hAnsi="TH SarabunPSK" w:cs="TH SarabunPSK"/>
          <w:sz w:val="32"/>
          <w:szCs w:val="32"/>
          <w:cs/>
        </w:rPr>
        <w:t>9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ในระดับปานกลาง</w:t>
      </w:r>
    </w:p>
    <w:p w14:paraId="635ECE57" w14:textId="77777777" w:rsidR="002F183F" w:rsidRPr="00FF2AA2" w:rsidRDefault="002F183F" w:rsidP="00C72D0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FF2AA2">
        <w:rPr>
          <w:rFonts w:ascii="TH SarabunPSK" w:hAnsi="TH SarabunPSK" w:cs="TH SarabunPSK"/>
          <w:sz w:val="32"/>
          <w:szCs w:val="32"/>
          <w:cs/>
        </w:rPr>
        <w:t>ค่าเฉลี่ย    1.00-2</w:t>
      </w:r>
      <w:r w:rsidRPr="00FF2AA2">
        <w:rPr>
          <w:rFonts w:ascii="TH SarabunPSK" w:hAnsi="TH SarabunPSK" w:cs="TH SarabunPSK" w:hint="cs"/>
          <w:sz w:val="32"/>
          <w:szCs w:val="32"/>
          <w:cs/>
        </w:rPr>
        <w:t>.</w:t>
      </w:r>
      <w:r w:rsidRPr="00FF2AA2">
        <w:rPr>
          <w:rFonts w:ascii="TH SarabunPSK" w:hAnsi="TH SarabunPSK" w:cs="TH SarabunPSK"/>
          <w:sz w:val="32"/>
          <w:szCs w:val="32"/>
          <w:cs/>
        </w:rPr>
        <w:t>49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FF2AA2">
        <w:rPr>
          <w:rFonts w:ascii="TH SarabunPSK" w:hAnsi="TH SarabunPSK" w:cs="TH SarabunPSK"/>
          <w:sz w:val="32"/>
          <w:szCs w:val="32"/>
          <w:cs/>
        </w:rPr>
        <w:tab/>
        <w:t>ในระดับกำลังพัฒนา</w:t>
      </w:r>
    </w:p>
    <w:p w14:paraId="471EDA57" w14:textId="77777777" w:rsidR="002F183F" w:rsidRDefault="002F183F" w:rsidP="00C72D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B1A79"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F767F">
        <w:rPr>
          <w:rFonts w:ascii="TH SarabunPSK" w:hAnsi="TH SarabunPSK" w:cs="TH SarabunPSK"/>
          <w:sz w:val="32"/>
          <w:szCs w:val="32"/>
          <w:cs/>
        </w:rPr>
        <w:t>ยอดเยี่ยม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ดีเลิศ</w:t>
      </w:r>
      <w:r w:rsidRPr="007F767F">
        <w:rPr>
          <w:rFonts w:ascii="TH SarabunPSK" w:hAnsi="TH SarabunPSK" w:cs="TH SarabunPSK"/>
          <w:sz w:val="32"/>
          <w:szCs w:val="32"/>
        </w:rPr>
        <w:t xml:space="preserve">     </w:t>
      </w:r>
      <w:r w:rsidRPr="007F767F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 ดี</w:t>
      </w:r>
      <w:r w:rsidRPr="007F767F"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</w:rPr>
        <w:t xml:space="preserve">   </w:t>
      </w:r>
      <w:r w:rsidRPr="007F767F">
        <w:rPr>
          <w:rFonts w:ascii="TH SarabunPSK" w:hAnsi="TH SarabunPSK" w:cs="TH SarabunPSK"/>
          <w:sz w:val="32"/>
          <w:szCs w:val="32"/>
        </w:rPr>
        <w:tab/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 w:rsidRPr="007F767F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7F767F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F767F">
        <w:rPr>
          <w:rFonts w:ascii="TH SarabunPSK" w:hAnsi="TH SarabunPSK" w:cs="TH SarabunPSK"/>
          <w:sz w:val="32"/>
          <w:szCs w:val="32"/>
        </w:rPr>
        <w:sym w:font="Wingdings 2" w:char="F0A3"/>
      </w:r>
      <w:r w:rsidRPr="007F767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กำลังพัฒ</w:t>
      </w:r>
      <w:r>
        <w:rPr>
          <w:rFonts w:ascii="TH SarabunPSK" w:hAnsi="TH SarabunPSK" w:cs="TH SarabunPSK" w:hint="cs"/>
          <w:sz w:val="32"/>
          <w:szCs w:val="32"/>
          <w:cs/>
        </w:rPr>
        <w:t>นา</w:t>
      </w:r>
    </w:p>
    <w:p w14:paraId="05AB0351" w14:textId="77777777" w:rsidR="002F183F" w:rsidRPr="00547837" w:rsidRDefault="002F183F" w:rsidP="00C72D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สภาพปัญหา </w:t>
      </w: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>อุปสรรคของกิจกรรม/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1D3543">
        <w:rPr>
          <w:rFonts w:ascii="TH SarabunPSK" w:hAnsi="TH SarabunPSK" w:cs="TH SarabunPSK"/>
          <w:b/>
          <w:bCs/>
          <w:sz w:val="32"/>
          <w:szCs w:val="32"/>
          <w:cs/>
        </w:rPr>
        <w:t>/โครงการ</w:t>
      </w:r>
    </w:p>
    <w:p w14:paraId="6E5BB8E9" w14:textId="009FE29F" w:rsidR="00B24892" w:rsidRPr="00534EA1" w:rsidRDefault="00701857" w:rsidP="00C72D0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34EA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0217E5C3" w14:textId="0A498FBE" w:rsidR="002F183F" w:rsidRDefault="00A672E4" w:rsidP="00A672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11.</w:t>
      </w:r>
      <w:r w:rsidR="002F183F" w:rsidRPr="00A672E4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</w:t>
      </w:r>
      <w:r w:rsidR="002F183F" w:rsidRPr="00A672E4">
        <w:rPr>
          <w:rFonts w:ascii="TH SarabunPSK" w:hAnsi="TH SarabunPSK" w:cs="TH SarabunPSK"/>
          <w:b/>
          <w:bCs/>
          <w:sz w:val="32"/>
          <w:szCs w:val="32"/>
          <w:cs/>
        </w:rPr>
        <w:t>ของกิจกรรม/งาน/โครงการ</w:t>
      </w:r>
      <w:r w:rsidR="002F183F" w:rsidRPr="00A672E4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</w:t>
      </w:r>
    </w:p>
    <w:p w14:paraId="5038F376" w14:textId="3C3C1835" w:rsidR="00A672E4" w:rsidRPr="00957F9F" w:rsidRDefault="00A672E4" w:rsidP="00A672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7F9F">
        <w:rPr>
          <w:rFonts w:ascii="TH SarabunPSK" w:hAnsi="TH SarabunPSK" w:cs="TH SarabunPSK"/>
          <w:sz w:val="32"/>
          <w:szCs w:val="32"/>
        </w:rPr>
        <w:t xml:space="preserve">    </w:t>
      </w:r>
      <w:r w:rsidR="00C0421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C04213">
        <w:rPr>
          <w:rFonts w:ascii="TH SarabunPSK" w:hAnsi="TH SarabunPSK" w:cs="TH SarabunPSK"/>
          <w:sz w:val="32"/>
          <w:szCs w:val="32"/>
        </w:rPr>
        <w:t>11.</w:t>
      </w:r>
      <w:r w:rsidRPr="00957F9F">
        <w:rPr>
          <w:rFonts w:ascii="TH SarabunPSK" w:hAnsi="TH SarabunPSK" w:cs="TH SarabunPSK"/>
          <w:sz w:val="32"/>
          <w:szCs w:val="32"/>
        </w:rPr>
        <w:t xml:space="preserve">1 </w:t>
      </w:r>
      <w:r w:rsidR="00C04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F9F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957F9F">
        <w:rPr>
          <w:rFonts w:ascii="TH SarabunPSK" w:hAnsi="TH SarabunPSK" w:cs="TH SarabunPSK"/>
          <w:sz w:val="32"/>
          <w:szCs w:val="32"/>
          <w:cs/>
        </w:rPr>
        <w:t>เรียนมีผลสัมฤทธิ์ทางการเรียนในกลุ่มรายวิชาภาษาต่างประเทศสูงขึ้น</w:t>
      </w:r>
      <w:proofErr w:type="gramEnd"/>
      <w:r w:rsidRPr="00957F9F">
        <w:rPr>
          <w:rFonts w:ascii="TH SarabunPSK" w:hAnsi="TH SarabunPSK" w:cs="TH SarabunPSK"/>
          <w:sz w:val="32"/>
          <w:szCs w:val="32"/>
        </w:rPr>
        <w:t xml:space="preserve"> </w:t>
      </w:r>
    </w:p>
    <w:p w14:paraId="33E0E8E2" w14:textId="76A2D5A8" w:rsidR="00A672E4" w:rsidRDefault="00A672E4" w:rsidP="00A672E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t xml:space="preserve">     </w:t>
      </w:r>
      <w:r w:rsidR="00C04213">
        <w:rPr>
          <w:rFonts w:ascii="TH SarabunPSK" w:hAnsi="TH SarabunPSK" w:cs="TH SarabunPSK"/>
          <w:sz w:val="32"/>
          <w:szCs w:val="32"/>
        </w:rPr>
        <w:t>11.</w:t>
      </w:r>
      <w:r w:rsidRPr="007F767F"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>ทักษะ</w:t>
      </w:r>
      <w:r>
        <w:rPr>
          <w:rFonts w:ascii="TH SarabunPSK" w:hAnsi="TH SarabunPSK" w:cs="TH SarabunPSK" w:hint="cs"/>
          <w:sz w:val="32"/>
          <w:szCs w:val="32"/>
          <w:cs/>
        </w:rPr>
        <w:t>ในการสื่อสารภาษาต่างประเทศในระดับดีเลิศขึ้นไป</w:t>
      </w:r>
    </w:p>
    <w:p w14:paraId="2232884A" w14:textId="39056DEC" w:rsidR="00A672E4" w:rsidRPr="00A672E4" w:rsidRDefault="00A672E4" w:rsidP="00A672E4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04213">
        <w:rPr>
          <w:rFonts w:ascii="TH SarabunPSK" w:hAnsi="TH SarabunPSK" w:cs="TH SarabunPSK" w:hint="cs"/>
          <w:sz w:val="32"/>
          <w:szCs w:val="32"/>
          <w:cs/>
        </w:rPr>
        <w:t>11.3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ผู้เรียนได้รับรางวัลจากการแข่งขันทักษะทางวิชาการในระดับสาก</w:t>
      </w:r>
      <w:r w:rsidR="00711F7F">
        <w:rPr>
          <w:rFonts w:ascii="TH SarabunPSK" w:hAnsi="TH SarabunPSK" w:cs="TH SarabunPSK" w:hint="cs"/>
          <w:sz w:val="32"/>
          <w:szCs w:val="32"/>
          <w:cs/>
        </w:rPr>
        <w:t>ล</w:t>
      </w:r>
    </w:p>
    <w:p w14:paraId="30E8207A" w14:textId="2B66F772" w:rsidR="002F183F" w:rsidRDefault="002F183F" w:rsidP="002F183F">
      <w:pPr>
        <w:rPr>
          <w:rFonts w:ascii="TH SarabunPSK" w:hAnsi="TH SarabunPSK" w:cs="TH SarabunPSK"/>
          <w:b/>
          <w:bCs/>
          <w:sz w:val="32"/>
          <w:szCs w:val="32"/>
        </w:rPr>
      </w:pPr>
      <w:r w:rsidRPr="00AE1697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AE1697">
        <w:rPr>
          <w:rFonts w:ascii="TH SarabunPSK" w:hAnsi="TH SarabunPSK" w:cs="TH SarabunPSK"/>
          <w:b/>
          <w:bCs/>
          <w:sz w:val="32"/>
          <w:szCs w:val="32"/>
          <w:cs/>
        </w:rPr>
        <w:t>.  ข้อเสนอแนะ เพื่อนำไปพัฒนาครั้งต่อไป</w:t>
      </w:r>
    </w:p>
    <w:p w14:paraId="282FA54F" w14:textId="51C29E76" w:rsidR="00711F7F" w:rsidRDefault="00711F7F" w:rsidP="002F183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11F7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220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="00C04213">
        <w:rPr>
          <w:rFonts w:ascii="TH SarabunPSK" w:hAnsi="TH SarabunPSK" w:cs="TH SarabunPSK"/>
          <w:color w:val="000000" w:themeColor="text1"/>
          <w:sz w:val="32"/>
          <w:szCs w:val="32"/>
        </w:rPr>
        <w:t>12.</w:t>
      </w:r>
      <w:r w:rsidRPr="00E2205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042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2205F" w:rsidRPr="00E220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E2205F" w:rsidRPr="00E2205F">
        <w:rPr>
          <w:rFonts w:ascii="TH SarabunPSK" w:hAnsi="TH SarabunPSK" w:cs="TH SarabunPSK"/>
          <w:sz w:val="32"/>
          <w:szCs w:val="32"/>
          <w:cs/>
        </w:rPr>
        <w:t>รับสมัครนักเรียนที่สนใจเข้าร่วมโครงการ</w:t>
      </w:r>
      <w:r w:rsidR="00E2205F" w:rsidRPr="00E2205F">
        <w:rPr>
          <w:rFonts w:ascii="TH SarabunPSK" w:hAnsi="TH SarabunPSK" w:cs="TH SarabunPSK" w:hint="cs"/>
          <w:sz w:val="32"/>
          <w:szCs w:val="32"/>
          <w:cs/>
        </w:rPr>
        <w:t xml:space="preserve"> / กิจกรรม</w:t>
      </w:r>
      <w:r w:rsidR="00E2205F" w:rsidRPr="00E220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ควรเพิ่มระยะเวลาในการดำเนินการมากขึ้น เพื่อให้นักเรียนเข้าร่วมตามเป้าหมายที่วางไว้</w:t>
      </w:r>
    </w:p>
    <w:p w14:paraId="3A6F43E9" w14:textId="0A0AB26A" w:rsidR="00717A45" w:rsidRPr="00E2205F" w:rsidRDefault="00E2205F" w:rsidP="002F183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</w:t>
      </w:r>
      <w:r w:rsidR="00C042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gramStart"/>
      <w:r w:rsidR="00C0421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0421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วางแผนการดำเนินงานต่าง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ๆ ให้มีความรัดกุม เพื่อให้สามารถดำเนินงานได้ตามแผนที่กำหนด</w:t>
      </w:r>
    </w:p>
    <w:p w14:paraId="16D9E4E9" w14:textId="77777777" w:rsidR="00717A45" w:rsidRPr="00AE1697" w:rsidRDefault="00717A45" w:rsidP="002F183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1577DA" w14:textId="6E5FE277" w:rsidR="002F183F" w:rsidRDefault="002F183F" w:rsidP="006735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E220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534EA1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 ผู้รายงาน</w:t>
      </w:r>
    </w:p>
    <w:p w14:paraId="0DA3CFEC" w14:textId="234021DD" w:rsidR="002F183F" w:rsidRDefault="002F183F" w:rsidP="006735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E2205F">
        <w:rPr>
          <w:rFonts w:ascii="TH SarabunPSK" w:hAnsi="TH SarabunPSK" w:cs="TH SarabunPSK" w:hint="cs"/>
          <w:sz w:val="32"/>
          <w:szCs w:val="32"/>
          <w:cs/>
        </w:rPr>
        <w:t>นางสาวศศลักษณ์  ไชยต่อเขตต์</w:t>
      </w:r>
      <w:r w:rsidRPr="001D3543">
        <w:rPr>
          <w:rFonts w:ascii="TH SarabunPSK" w:hAnsi="TH SarabunPSK" w:cs="TH SarabunPSK"/>
          <w:sz w:val="32"/>
          <w:szCs w:val="32"/>
          <w:cs/>
        </w:rPr>
        <w:t>)</w:t>
      </w:r>
    </w:p>
    <w:p w14:paraId="606C4F99" w14:textId="1285C3BF" w:rsidR="002F183F" w:rsidRDefault="002F183F" w:rsidP="006735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205F">
        <w:rPr>
          <w:rFonts w:ascii="TH SarabunPSK" w:hAnsi="TH SarabunPSK" w:cs="TH SarabunPSK" w:hint="cs"/>
          <w:sz w:val="32"/>
          <w:szCs w:val="32"/>
          <w:cs/>
        </w:rPr>
        <w:t>หัวหน้ากลุ่มสาระการเรียนรู้ภาษาต่างประเทศ</w:t>
      </w:r>
    </w:p>
    <w:p w14:paraId="59A20CA8" w14:textId="6AC849F8" w:rsidR="00C26C6C" w:rsidRPr="00717A45" w:rsidRDefault="00717A45" w:rsidP="00717A45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.......</w:t>
      </w:r>
      <w:r w:rsidR="002F183F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 w:rsidR="002F183F">
        <w:rPr>
          <w:rFonts w:ascii="TH SarabunPSK" w:hAnsi="TH SarabunPSK" w:cs="TH SarabunPSK" w:hint="cs"/>
          <w:sz w:val="32"/>
          <w:szCs w:val="32"/>
          <w:cs/>
        </w:rPr>
        <w:t xml:space="preserve"> /256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654AD8A7" w14:textId="5D657A6F" w:rsidR="002F183F" w:rsidRPr="009E5FAF" w:rsidRDefault="002F183F" w:rsidP="006735E7">
      <w:pPr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ความเห็น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Pr="009E5FAF">
        <w:rPr>
          <w:rFonts w:ascii="TH SarabunPSK" w:hAnsi="TH SarabunPSK" w:cs="TH SarabunPSK"/>
          <w:b/>
          <w:bCs/>
          <w:sz w:val="32"/>
          <w:szCs w:val="32"/>
          <w:cs/>
        </w:rPr>
        <w:t>บริหารที่รับผิดชอบ</w:t>
      </w:r>
    </w:p>
    <w:p w14:paraId="03665F7B" w14:textId="77777777" w:rsidR="002F183F" w:rsidRPr="001D3543" w:rsidRDefault="002F183F" w:rsidP="006735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</w:p>
    <w:p w14:paraId="331A7CC7" w14:textId="08BF326D" w:rsidR="002F183F" w:rsidRPr="006735E7" w:rsidRDefault="002F183F" w:rsidP="006735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A31A900" w14:textId="06193FD6" w:rsidR="002F183F" w:rsidRPr="001D3543" w:rsidRDefault="002F183F" w:rsidP="006735E7">
      <w:pPr>
        <w:spacing w:line="240" w:lineRule="auto"/>
        <w:ind w:left="2160" w:right="-1039" w:firstLine="720"/>
        <w:rPr>
          <w:rFonts w:ascii="TH SarabunPSK" w:hAnsi="TH SarabunPSK" w:cs="TH SarabunPSK"/>
          <w:sz w:val="32"/>
          <w:szCs w:val="32"/>
          <w:cs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E3053D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  <w:r w:rsidRPr="001D3543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>กลุ่มบริหาร</w:t>
      </w:r>
      <w:r w:rsidR="00717A45"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14:paraId="7E2D1C25" w14:textId="7F665230" w:rsidR="002F183F" w:rsidRDefault="002F183F" w:rsidP="006735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717A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305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3543">
        <w:rPr>
          <w:rFonts w:ascii="TH SarabunPSK" w:hAnsi="TH SarabunPSK" w:cs="TH SarabunPSK"/>
          <w:sz w:val="32"/>
          <w:szCs w:val="32"/>
          <w:cs/>
        </w:rPr>
        <w:t>(</w:t>
      </w:r>
      <w:r w:rsidR="00717A45">
        <w:rPr>
          <w:rFonts w:ascii="TH SarabunPSK" w:hAnsi="TH SarabunPSK" w:cs="TH SarabunPSK" w:hint="cs"/>
          <w:sz w:val="32"/>
          <w:szCs w:val="32"/>
          <w:cs/>
        </w:rPr>
        <w:t>นางลัดดาพร  นวลพลับ</w:t>
      </w:r>
      <w:r w:rsidRPr="001D3543">
        <w:rPr>
          <w:rFonts w:ascii="TH SarabunPSK" w:hAnsi="TH SarabunPSK" w:cs="TH SarabunPSK"/>
          <w:sz w:val="32"/>
          <w:szCs w:val="32"/>
          <w:cs/>
        </w:rPr>
        <w:t>)</w:t>
      </w:r>
      <w:r w:rsidRPr="001D3543">
        <w:rPr>
          <w:rFonts w:ascii="TH SarabunPSK" w:hAnsi="TH SarabunPSK" w:cs="TH SarabunPSK"/>
          <w:sz w:val="32"/>
          <w:szCs w:val="32"/>
          <w:cs/>
        </w:rPr>
        <w:tab/>
      </w:r>
    </w:p>
    <w:p w14:paraId="239DABA8" w14:textId="4C2129E2" w:rsidR="002F183F" w:rsidRPr="00D72EDC" w:rsidRDefault="00E2205F" w:rsidP="006735E7">
      <w:pPr>
        <w:spacing w:line="240" w:lineRule="auto"/>
        <w:ind w:left="2355" w:firstLine="52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183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17A45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2F183F">
        <w:rPr>
          <w:rFonts w:ascii="TH SarabunPSK" w:hAnsi="TH SarabunPSK" w:cs="TH SarabunPSK" w:hint="cs"/>
          <w:sz w:val="32"/>
          <w:szCs w:val="32"/>
          <w:cs/>
        </w:rPr>
        <w:t>/มีนาคม /256</w:t>
      </w:r>
      <w:r w:rsidR="00717A45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72CF1B61" w14:textId="77777777" w:rsidR="002F183F" w:rsidRPr="0055727E" w:rsidRDefault="002F183F" w:rsidP="006735E7">
      <w:pPr>
        <w:spacing w:line="240" w:lineRule="auto"/>
        <w:rPr>
          <w:rFonts w:ascii="TH SarabunPSK" w:hAnsi="TH SarabunPSK" w:cs="TH SarabunPSK"/>
          <w:sz w:val="2"/>
          <w:szCs w:val="2"/>
        </w:rPr>
      </w:pPr>
    </w:p>
    <w:p w14:paraId="0E5A3FCB" w14:textId="1517D3F4" w:rsidR="002F183F" w:rsidRPr="009E5FAF" w:rsidRDefault="002F183F" w:rsidP="006735E7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5FAF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ความเห็นผู้อำนวยการ</w:t>
      </w:r>
    </w:p>
    <w:p w14:paraId="374E036C" w14:textId="77777777" w:rsidR="002F183F" w:rsidRPr="001D3543" w:rsidRDefault="002F183F" w:rsidP="006735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</w:p>
    <w:p w14:paraId="122FD1F6" w14:textId="142AAC9B" w:rsidR="002F183F" w:rsidRPr="00E614A7" w:rsidRDefault="002F183F" w:rsidP="006735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1D354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4F968423" w14:textId="77777777" w:rsidR="002F183F" w:rsidRPr="001D3543" w:rsidRDefault="002F183F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D354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</w:t>
      </w:r>
    </w:p>
    <w:p w14:paraId="5C580E47" w14:textId="2D7CF5B1" w:rsidR="002F183F" w:rsidRDefault="002F183F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</w:t>
      </w:r>
      <w:r w:rsidR="004130ED">
        <w:rPr>
          <w:rFonts w:ascii="TH SarabunPSK" w:hAnsi="TH SarabunPSK" w:cs="TH SarabunPSK" w:hint="cs"/>
          <w:sz w:val="32"/>
          <w:szCs w:val="32"/>
          <w:cs/>
        </w:rPr>
        <w:t>เอกวุฒิ  ไกรมาก</w:t>
      </w:r>
      <w:r w:rsidRPr="001D3543">
        <w:rPr>
          <w:rFonts w:ascii="TH SarabunPSK" w:hAnsi="TH SarabunPSK" w:cs="TH SarabunPSK"/>
          <w:sz w:val="32"/>
          <w:szCs w:val="32"/>
          <w:cs/>
        </w:rPr>
        <w:t>)</w:t>
      </w:r>
    </w:p>
    <w:p w14:paraId="39289249" w14:textId="77777777" w:rsidR="002F183F" w:rsidRPr="001D3543" w:rsidRDefault="002F183F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ผู้อำนวยการโรงเรียนศรียาภัย</w:t>
      </w:r>
    </w:p>
    <w:p w14:paraId="2D5A3A17" w14:textId="3F529AFE" w:rsidR="00717A45" w:rsidRPr="00D72EDC" w:rsidRDefault="00717A45" w:rsidP="00717A45">
      <w:pPr>
        <w:spacing w:line="240" w:lineRule="auto"/>
        <w:ind w:left="2355" w:firstLine="52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....../มีนาคม /2568</w:t>
      </w:r>
    </w:p>
    <w:p w14:paraId="398DC79F" w14:textId="0F2FF1B6" w:rsidR="00155599" w:rsidRDefault="00155599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588984" w14:textId="08A061DA" w:rsidR="00155599" w:rsidRDefault="00155599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D693F5" w14:textId="41F6D47A" w:rsidR="00155599" w:rsidRDefault="00155599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E31412" w14:textId="2F50A123" w:rsidR="00430FEC" w:rsidRDefault="00430FEC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34293FB" w14:textId="6C33DCF9" w:rsidR="00E2205F" w:rsidRDefault="00E2205F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CB11FAA" w14:textId="5218831D" w:rsidR="00E2205F" w:rsidRDefault="00E2205F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16ADEE2" w14:textId="4BF5346E" w:rsidR="00E2205F" w:rsidRDefault="00E2205F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8E93FDF" w14:textId="615BE890" w:rsidR="00E2205F" w:rsidRDefault="00E2205F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DF5BBB3" w14:textId="772E7E44" w:rsidR="00427A01" w:rsidRDefault="00427A01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AEF867" w14:textId="4C7C7171" w:rsidR="00427A01" w:rsidRDefault="00427A01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D18D6B6" w14:textId="1CF1FC14" w:rsidR="00427A01" w:rsidRDefault="00427A01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A605DB1" w14:textId="2DF6FB49" w:rsidR="00427A01" w:rsidRDefault="00427A01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712EAE5" w14:textId="2BCA490E" w:rsidR="00427A01" w:rsidRDefault="00427A01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A616D4A" w14:textId="56AA6322" w:rsidR="00427A01" w:rsidRDefault="00427A01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1A9F27B" w14:textId="77777777" w:rsidR="00427A01" w:rsidRDefault="00427A01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E0F274" w14:textId="77777777" w:rsidR="00427A01" w:rsidRDefault="00427A01" w:rsidP="00427A0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E5E21BA" w14:textId="0407850F" w:rsidR="00427A01" w:rsidRDefault="00427A01" w:rsidP="00427A0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2F883B29" w14:textId="18525BE7" w:rsidR="00427A01" w:rsidRDefault="00427A01" w:rsidP="00427A0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2E30CE58" w14:textId="2AAB1A09" w:rsidR="00427A01" w:rsidRDefault="00427A01" w:rsidP="00427A01">
      <w:pPr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0112856B" wp14:editId="0664FD9E">
                <wp:simplePos x="0" y="0"/>
                <wp:positionH relativeFrom="column">
                  <wp:posOffset>644525</wp:posOffset>
                </wp:positionH>
                <wp:positionV relativeFrom="paragraph">
                  <wp:posOffset>580390</wp:posOffset>
                </wp:positionV>
                <wp:extent cx="4838700" cy="914400"/>
                <wp:effectExtent l="0" t="0" r="19050" b="19050"/>
                <wp:wrapNone/>
                <wp:docPr id="629856414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>
            <w:pict>
              <v:roundrect w14:anchorId="48DFFFF2" id="สี่เหลี่ยมผืนผ้า: มุมมน 25" o:spid="_x0000_s1026" style="position:absolute;margin-left:50.75pt;margin-top:45.7pt;width:381pt;height:1in;z-index:-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" fillcolor="white [3212]" strokecolor="#70ad47 [3209]" strokeweight="1pt">
                <v:stroke joinstyle="miter"/>
              </v:roundrect>
            </w:pict>
          </mc:Fallback>
        </mc:AlternateContent>
      </w:r>
    </w:p>
    <w:p w14:paraId="6E868EE1" w14:textId="1DD46B33" w:rsidR="00427A01" w:rsidRDefault="00427A01" w:rsidP="00427A01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ตัวอย่างการเขียนรายงานกิจกรรม</w:t>
      </w:r>
    </w:p>
    <w:p w14:paraId="3B243391" w14:textId="2168D026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D0614E6" w14:textId="7D5CA640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662D843" w14:textId="790F7BA5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076C10" w14:textId="51C99D38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EA14D67" w14:textId="4D233D03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BE878B3" w14:textId="006B585A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12928B2" w14:textId="130B10C1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A8E8429" w14:textId="3870D207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B36306B" w14:textId="79213461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9E35791" w14:textId="71A2FF8F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32FF65" w14:textId="77777777" w:rsidR="00427A01" w:rsidRDefault="00427A01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F400D8F" w14:textId="77777777" w:rsidR="0025390F" w:rsidRDefault="0025390F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1A4C739" w14:textId="77777777" w:rsidR="0025390F" w:rsidRDefault="0025390F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B1C613" w14:textId="77777777" w:rsidR="0025390F" w:rsidRDefault="0025390F" w:rsidP="00427A01">
      <w:pPr>
        <w:tabs>
          <w:tab w:val="left" w:pos="1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9D9C8FA" w14:textId="52FFE507" w:rsidR="00E2205F" w:rsidRDefault="00E2205F" w:rsidP="004130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2CAC2E0" w14:textId="5E437EDD" w:rsidR="008711A4" w:rsidRPr="007338D3" w:rsidRDefault="008711A4" w:rsidP="008711A4">
      <w:pPr>
        <w:pStyle w:val="ac"/>
        <w:snapToGrid w:val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lang w:eastAsia="ja-JP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รายงานผลกิจกรรม โรงเรียนศรียาภัย ปีการศึกษา 2567</w:t>
      </w:r>
    </w:p>
    <w:p w14:paraId="27A2D315" w14:textId="77777777" w:rsidR="008711A4" w:rsidRPr="00AA35C8" w:rsidRDefault="008711A4" w:rsidP="008711A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</w:t>
      </w:r>
    </w:p>
    <w:p w14:paraId="2C889FF3" w14:textId="77777777" w:rsidR="008711A4" w:rsidRPr="000F4097" w:rsidRDefault="008711A4" w:rsidP="008711A4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1.ชื่อโครงการ</w:t>
      </w: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06D0685" w14:textId="77777777" w:rsidR="008711A4" w:rsidRPr="000F4097" w:rsidRDefault="008711A4" w:rsidP="008711A4">
      <w:pPr>
        <w:spacing w:after="0"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F4097">
        <w:rPr>
          <w:rFonts w:ascii="TH SarabunPSK" w:hAnsi="TH SarabunPSK" w:cs="TH SarabunPSK"/>
          <w:sz w:val="32"/>
          <w:szCs w:val="32"/>
          <w:cs/>
        </w:rPr>
        <w:t>โครงการยกระดับผลสัมฤทธิ์ทางการเรียน กลุ่มสาระการเรียนรู้ภาษาต่างประเทศ</w:t>
      </w:r>
    </w:p>
    <w:p w14:paraId="419FDC9B" w14:textId="77777777" w:rsidR="008711A4" w:rsidRPr="000F4097" w:rsidRDefault="008711A4" w:rsidP="008711A4">
      <w:pPr>
        <w:spacing w:after="0"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2.ชื่อกิจกรรม</w:t>
      </w:r>
      <w:r w:rsidRPr="000F409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</w:p>
    <w:p w14:paraId="2CDEFA4E" w14:textId="77777777" w:rsidR="008711A4" w:rsidRPr="008711A4" w:rsidRDefault="008711A4" w:rsidP="008711A4">
      <w:pPr>
        <w:spacing w:after="0" w:line="276" w:lineRule="auto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11A4">
        <w:rPr>
          <w:rStyle w:val="af"/>
          <w:rFonts w:ascii="TH SarabunPSK" w:hAnsi="TH SarabunPSK" w:cs="TH SarabunPSK"/>
          <w:b w:val="0"/>
          <w:bCs w:val="0"/>
          <w:sz w:val="32"/>
          <w:szCs w:val="32"/>
          <w:cs/>
        </w:rPr>
        <w:t>กิจกรรมพัฒนาทักษะภาษาฝรั่งเศสเพื่อการสื่อสาร (คลินิกภาษาฝรั่งเศส)</w:t>
      </w:r>
    </w:p>
    <w:p w14:paraId="01354D91" w14:textId="77777777" w:rsidR="008711A4" w:rsidRPr="007028E4" w:rsidRDefault="008711A4" w:rsidP="008711A4">
      <w:pPr>
        <w:spacing w:after="0" w:line="276" w:lineRule="auto"/>
        <w:rPr>
          <w:rStyle w:val="fontstyle01"/>
          <w:rFonts w:ascii="TH SarabunPSK" w:hAnsi="TH SarabunPSK" w:cs="TH SarabunPSK"/>
          <w:b/>
          <w:bCs/>
          <w:color w:val="auto"/>
        </w:rPr>
      </w:pP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3.สอดคล้องกับ</w:t>
      </w: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มาตรฐานการศึกษาของโรงเรียน </w:t>
      </w:r>
      <w:r w:rsidRPr="007028E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ข้อที่ </w:t>
      </w:r>
      <w:r w:rsidRPr="007028E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028E4">
        <w:rPr>
          <w:rStyle w:val="fontstyle01"/>
          <w:rFonts w:ascii="TH SarabunPSK" w:hAnsi="TH SarabunPSK" w:cs="TH SarabunPSK"/>
          <w:b/>
          <w:bCs/>
          <w:cs/>
        </w:rPr>
        <w:t>คุณภาพของผู้เรียน</w:t>
      </w:r>
      <w:r w:rsidRPr="000F4097">
        <w:rPr>
          <w:rFonts w:ascii="TH SarabunPSK" w:hAnsi="TH SarabunPSK" w:cs="TH SarabunPSK"/>
          <w:sz w:val="32"/>
          <w:szCs w:val="32"/>
        </w:rPr>
        <w:t xml:space="preserve"> </w:t>
      </w:r>
    </w:p>
    <w:p w14:paraId="74ED753C" w14:textId="77777777" w:rsidR="008711A4" w:rsidRDefault="008711A4" w:rsidP="008711A4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EB2662">
        <w:rPr>
          <w:rStyle w:val="fontstyle01"/>
          <w:rFonts w:ascii="TH SarabunPSK" w:hAnsi="TH SarabunPSK" w:cs="TH SarabunPSK"/>
          <w:b/>
          <w:bCs/>
          <w:cs/>
        </w:rPr>
        <w:t xml:space="preserve">ตัวชี้วัด  </w:t>
      </w:r>
      <w:r w:rsidRPr="000F4097">
        <w:rPr>
          <w:rStyle w:val="fontstyle01"/>
          <w:rFonts w:ascii="TH SarabunPSK" w:hAnsi="TH SarabunPSK" w:cs="TH SarabunPSK"/>
          <w:cs/>
        </w:rPr>
        <w:t xml:space="preserve">ข้อที่ </w:t>
      </w:r>
      <w:r w:rsidRPr="000F4097">
        <w:rPr>
          <w:rStyle w:val="fontstyle01"/>
          <w:rFonts w:ascii="TH SarabunPSK" w:hAnsi="TH SarabunPSK" w:cs="TH SarabunPSK"/>
        </w:rPr>
        <w:t xml:space="preserve">1.1  </w:t>
      </w:r>
      <w:r w:rsidRPr="000F4097">
        <w:rPr>
          <w:rStyle w:val="fontstyle01"/>
          <w:rFonts w:ascii="TH SarabunPSK" w:hAnsi="TH SarabunPSK" w:cs="TH SarabunPSK"/>
          <w:cs/>
        </w:rPr>
        <w:t>ผลสัมฤทธิ์ทางวิชาการของผู้เรียน</w:t>
      </w:r>
    </w:p>
    <w:p w14:paraId="54B77C87" w14:textId="77777777" w:rsidR="008711A4" w:rsidRDefault="008711A4" w:rsidP="008711A4">
      <w:pPr>
        <w:spacing w:after="0" w:line="276" w:lineRule="auto"/>
        <w:ind w:right="-95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0F4097">
        <w:rPr>
          <w:rFonts w:ascii="TH SarabunPSK" w:hAnsi="TH SarabunPSK" w:cs="TH SarabunPSK"/>
          <w:sz w:val="32"/>
          <w:szCs w:val="32"/>
          <w:cs/>
        </w:rPr>
        <w:t xml:space="preserve">  ข้อที่</w:t>
      </w:r>
      <w:r w:rsidRPr="000F4097">
        <w:rPr>
          <w:rFonts w:ascii="TH SarabunPSK" w:hAnsi="TH SarabunPSK" w:cs="TH SarabunPSK"/>
          <w:sz w:val="32"/>
          <w:szCs w:val="32"/>
        </w:rPr>
        <w:t xml:space="preserve"> 1.2  </w:t>
      </w:r>
      <w:r w:rsidRPr="000F4097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14:paraId="1E31247B" w14:textId="77777777" w:rsidR="008711A4" w:rsidRDefault="008711A4" w:rsidP="008711A4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0F4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097">
        <w:rPr>
          <w:rFonts w:ascii="TH SarabunPSK" w:hAnsi="TH SarabunPSK" w:cs="TH SarabunPSK" w:hint="cs"/>
          <w:sz w:val="32"/>
          <w:szCs w:val="32"/>
          <w:cs/>
        </w:rPr>
        <w:tab/>
      </w:r>
      <w:r w:rsidRPr="000F409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E514990" w14:textId="77777777" w:rsidR="008711A4" w:rsidRDefault="008711A4" w:rsidP="008711A4">
      <w:pPr>
        <w:spacing w:after="0"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 w:hint="cs"/>
          <w:sz w:val="32"/>
          <w:szCs w:val="32"/>
          <w:cs/>
        </w:rPr>
        <w:t>นางศุภลักษณ์  เพ็งจันทร์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ครูกลุ่มสาระการเรียนรู้ภาษาต่างประเทศ (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ภาษาฝรั่งเศส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F801312" w14:textId="77777777" w:rsidR="008711A4" w:rsidRPr="000F4097" w:rsidRDefault="008711A4" w:rsidP="008711A4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4097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F4097">
        <w:rPr>
          <w:rFonts w:ascii="TH SarabunPSK" w:hAnsi="TH SarabunPSK" w:cs="TH SarabunPSK"/>
          <w:b/>
          <w:bCs/>
          <w:sz w:val="32"/>
          <w:szCs w:val="32"/>
          <w:cs/>
        </w:rPr>
        <w:t>.วัตถุประสงค์</w:t>
      </w:r>
    </w:p>
    <w:p w14:paraId="1F6879C0" w14:textId="77777777" w:rsidR="008711A4" w:rsidRPr="000F4097" w:rsidRDefault="008711A4" w:rsidP="008711A4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4097">
        <w:rPr>
          <w:rFonts w:ascii="TH SarabunPSK" w:hAnsi="TH SarabunPSK" w:cs="TH SarabunPSK"/>
          <w:sz w:val="32"/>
          <w:szCs w:val="32"/>
        </w:rPr>
        <w:t xml:space="preserve">     1. </w:t>
      </w:r>
      <w:r w:rsidRPr="000F4097">
        <w:rPr>
          <w:rFonts w:ascii="TH SarabunPSK" w:hAnsi="TH SarabunPSK" w:cs="TH SarabunPSK"/>
          <w:sz w:val="32"/>
          <w:szCs w:val="32"/>
          <w:cs/>
        </w:rPr>
        <w:t>เพื่อยกระดับผลสัมฤทธิ์ทางการเรียนตามเกณฑ์ของ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</w:p>
    <w:p w14:paraId="061376EC" w14:textId="77777777" w:rsidR="008711A4" w:rsidRPr="000F4097" w:rsidRDefault="008711A4" w:rsidP="008711A4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</w:rPr>
        <w:t xml:space="preserve">     2. </w:t>
      </w:r>
      <w:r w:rsidRPr="000F4097">
        <w:rPr>
          <w:rFonts w:ascii="TH SarabunPSK" w:hAnsi="TH SarabunPSK" w:cs="TH SarabunPSK"/>
          <w:sz w:val="32"/>
          <w:szCs w:val="32"/>
          <w:cs/>
        </w:rPr>
        <w:t>เพื่อ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Pr="000F4097">
        <w:rPr>
          <w:rFonts w:ascii="TH SarabunPSK" w:hAnsi="TH SarabunPSK" w:cs="TH SarabunPSK"/>
          <w:sz w:val="32"/>
          <w:szCs w:val="32"/>
          <w:cs/>
        </w:rPr>
        <w:t>ให้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F4097">
        <w:rPr>
          <w:rFonts w:ascii="TH SarabunPSK" w:hAnsi="TH SarabunPSK" w:cs="TH SarabunPSK"/>
          <w:sz w:val="32"/>
          <w:szCs w:val="32"/>
          <w:cs/>
        </w:rPr>
        <w:t>เรียน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F4097">
        <w:rPr>
          <w:rFonts w:ascii="TH SarabunPSK" w:hAnsi="TH SarabunPSK" w:cs="TH SarabunPSK"/>
          <w:sz w:val="32"/>
          <w:szCs w:val="32"/>
          <w:cs/>
        </w:rPr>
        <w:t>ทักษะ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การสื่อสารภาษาฝรั่งเศส</w:t>
      </w:r>
    </w:p>
    <w:p w14:paraId="33C5E9BE" w14:textId="77777777" w:rsidR="008711A4" w:rsidRDefault="008711A4" w:rsidP="008711A4">
      <w:pPr>
        <w:spacing w:after="0" w:line="276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F4097">
        <w:rPr>
          <w:rFonts w:ascii="TH SarabunPSK" w:hAnsi="TH SarabunPSK" w:cs="TH SarabunPSK"/>
          <w:sz w:val="32"/>
          <w:szCs w:val="32"/>
          <w:cs/>
        </w:rPr>
        <w:t xml:space="preserve">     3. เพื่อให้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F4097">
        <w:rPr>
          <w:rFonts w:ascii="TH SarabunPSK" w:hAnsi="TH SarabunPSK" w:cs="TH SarabunPSK"/>
          <w:sz w:val="32"/>
          <w:szCs w:val="32"/>
          <w:cs/>
        </w:rPr>
        <w:t>เรียน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F4097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และสมรรถนะสำคัญตาม</w:t>
      </w:r>
      <w:r>
        <w:rPr>
          <w:rFonts w:ascii="TH SarabunPSK" w:hAnsi="TH SarabunPSK" w:cs="TH SarabunPSK" w:hint="cs"/>
          <w:sz w:val="32"/>
          <w:szCs w:val="32"/>
          <w:cs/>
        </w:rPr>
        <w:t>เกณฑ์ที่</w:t>
      </w:r>
      <w:r w:rsidRPr="000F4097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4AA4E5BB" w14:textId="77777777" w:rsidR="008711A4" w:rsidRDefault="008711A4" w:rsidP="008711A4">
      <w:pPr>
        <w:spacing w:line="256" w:lineRule="auto"/>
        <w:ind w:right="-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  การดำเนินการ</w:t>
      </w:r>
    </w:p>
    <w:p w14:paraId="330E0A41" w14:textId="77777777" w:rsidR="008711A4" w:rsidRDefault="008711A4" w:rsidP="008711A4">
      <w:pPr>
        <w:spacing w:line="256" w:lineRule="auto"/>
        <w:ind w:left="720" w:right="-6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Cs w:val="22"/>
        </w:rPr>
        <w:t xml:space="preserve"> </w:t>
      </w:r>
      <w:r w:rsidRPr="00AA35C8"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ดำเนินการแล้วเสร็จ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35C8">
        <w:rPr>
          <w:rFonts w:ascii="TH SarabunPSK" w:hAnsi="TH SarabunPSK" w:cs="TH SarabunPSK"/>
          <w:sz w:val="24"/>
          <w:szCs w:val="24"/>
        </w:rPr>
        <w:sym w:font="Webdings" w:char="F063"/>
      </w:r>
      <w:r w:rsidRPr="00AA35C8"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กำลังดำเนินการ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A35C8">
        <w:rPr>
          <w:rFonts w:ascii="TH SarabunPSK" w:hAnsi="TH SarabunPSK" w:cs="TH SarabunPSK"/>
          <w:szCs w:val="22"/>
        </w:rPr>
        <w:t xml:space="preserve"> </w:t>
      </w:r>
      <w:r w:rsidRPr="00AA35C8">
        <w:rPr>
          <w:rFonts w:ascii="TH SarabunPSK" w:hAnsi="TH SarabunPSK" w:cs="TH SarabunPSK"/>
          <w:szCs w:val="22"/>
        </w:rPr>
        <w:sym w:font="Webdings" w:char="F063"/>
      </w:r>
      <w:r w:rsidRPr="00AA35C8"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ยังไม่ดำเนินการ</w:t>
      </w:r>
    </w:p>
    <w:p w14:paraId="3CAC38DA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14:paraId="360DE9D9" w14:textId="0798B783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  <w:cs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  <w:t>3.1</w:t>
      </w:r>
      <w:r w:rsidRPr="0073579E">
        <w:rPr>
          <w:rFonts w:ascii="TH SarabunPSK" w:hAnsi="TH SarabunPSK" w:cs="TH SarabunPSK"/>
          <w:sz w:val="32"/>
          <w:szCs w:val="32"/>
        </w:rPr>
        <w:t xml:space="preserve">  </w:t>
      </w:r>
      <w:r w:rsidRPr="0073579E">
        <w:rPr>
          <w:rFonts w:ascii="TH SarabunPSK" w:hAnsi="TH SarabunPSK" w:cs="TH SarabunPSK"/>
          <w:sz w:val="32"/>
          <w:szCs w:val="32"/>
          <w:cs/>
        </w:rPr>
        <w:t>เวลาดำเนินการตามแผน   เริ่ม</w:t>
      </w:r>
      <w:r w:rsidRPr="0073579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เดือนพฤษภาคม 2567 - เดือนกุมภาพันธ์ 2568</w:t>
      </w:r>
    </w:p>
    <w:p w14:paraId="4ED0FDD3" w14:textId="128F42D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73579E">
        <w:rPr>
          <w:rFonts w:ascii="TH SarabunPSK" w:hAnsi="TH SarabunPSK" w:cs="TH SarabunPSK"/>
          <w:sz w:val="32"/>
          <w:szCs w:val="32"/>
        </w:rPr>
        <w:t>2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>สรุปเวลาดำเนินการจริง    เริ่ม</w:t>
      </w:r>
      <w:r w:rsidRPr="0073579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เดือนพฤษภาคม 2567 -เดือนกุมภาพันธ์ 2568</w:t>
      </w:r>
    </w:p>
    <w:p w14:paraId="42A6793E" w14:textId="77777777" w:rsidR="008711A4" w:rsidRPr="0073579E" w:rsidRDefault="008711A4" w:rsidP="008711A4">
      <w:pPr>
        <w:spacing w:line="256" w:lineRule="auto"/>
        <w:ind w:left="3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/>
          <w:sz w:val="32"/>
          <w:szCs w:val="32"/>
          <w:cs/>
        </w:rPr>
        <w:t>ตามแผน</w:t>
      </w:r>
    </w:p>
    <w:p w14:paraId="07862774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เร็วกว่าแผน  </w:t>
      </w:r>
    </w:p>
    <w:p w14:paraId="40A43E25" w14:textId="77777777" w:rsidR="008711A4" w:rsidRPr="0073579E" w:rsidRDefault="008711A4" w:rsidP="008711A4">
      <w:pPr>
        <w:spacing w:line="256" w:lineRule="auto"/>
        <w:ind w:left="1080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/>
          <w:sz w:val="32"/>
          <w:szCs w:val="32"/>
          <w:cs/>
        </w:rPr>
        <w:t>ช้ากว่าแผน เพราะ  ...............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73579E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73579E">
        <w:rPr>
          <w:rFonts w:ascii="TH SarabunPSK" w:hAnsi="TH SarabunPSK" w:cs="TH SarabunPSK"/>
          <w:sz w:val="32"/>
          <w:szCs w:val="32"/>
        </w:rPr>
        <w:t>.......</w:t>
      </w:r>
    </w:p>
    <w:p w14:paraId="3C48B73F" w14:textId="77777777" w:rsidR="008711A4" w:rsidRDefault="008711A4" w:rsidP="008711A4">
      <w:pPr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F0E356" w14:textId="1D03F7DE" w:rsidR="008711A4" w:rsidRPr="0073579E" w:rsidRDefault="008711A4" w:rsidP="008711A4">
      <w:pPr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บุคคลที่เกี่ยวข้องในการจัดกิจกรรม</w:t>
      </w:r>
    </w:p>
    <w:p w14:paraId="6F4E4889" w14:textId="4D2890FC" w:rsidR="008711A4" w:rsidRPr="0073579E" w:rsidRDefault="008711A4" w:rsidP="008711A4">
      <w:pPr>
        <w:spacing w:line="256" w:lineRule="auto"/>
        <w:ind w:left="720" w:right="-6"/>
        <w:rPr>
          <w:rFonts w:ascii="TH SarabunPSK" w:hAnsi="TH SarabunPSK" w:cs="TH SarabunPSK"/>
          <w:sz w:val="32"/>
          <w:szCs w:val="32"/>
        </w:rPr>
      </w:pPr>
      <w:proofErr w:type="gramStart"/>
      <w:r w:rsidRPr="0073579E">
        <w:rPr>
          <w:rFonts w:ascii="TH SarabunPSK" w:hAnsi="TH SarabunPSK" w:cs="TH SarabunPSK"/>
          <w:sz w:val="32"/>
          <w:szCs w:val="32"/>
        </w:rPr>
        <w:t>4.1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 นักเรียน</w:t>
      </w:r>
      <w:proofErr w:type="gramEnd"/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ม.4/11 โรงเรียนศรียาภัย จังหวัดชุมพร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 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>คน</w:t>
      </w:r>
    </w:p>
    <w:p w14:paraId="294197FF" w14:textId="77777777" w:rsidR="008711A4" w:rsidRDefault="008711A4" w:rsidP="008711A4">
      <w:pPr>
        <w:spacing w:line="256" w:lineRule="auto"/>
        <w:ind w:left="720" w:right="-6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>4.2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ผู้สอนภาษาฝรั่งเศส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คน</w:t>
      </w:r>
    </w:p>
    <w:p w14:paraId="5470DE96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 xml:space="preserve">5.  </w:t>
      </w:r>
      <w:r w:rsidRPr="0073579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การปฏิบัติงาน/การจัดกิจกรรมที่ทำให้สำเร็จลุล่วงตามวัตถุประสงค์ของโครงการและรายงานผล  มีดังนี้</w:t>
      </w:r>
    </w:p>
    <w:p w14:paraId="09180F3D" w14:textId="77777777" w:rsidR="008711A4" w:rsidRPr="0073579E" w:rsidRDefault="008711A4" w:rsidP="008711A4">
      <w:pPr>
        <w:snapToGrid w:val="0"/>
        <w:spacing w:after="0" w:line="276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  <w:r w:rsidRPr="0073579E">
        <w:rPr>
          <w:rFonts w:ascii="TH SarabunPSK" w:eastAsia="Times New Roman" w:hAnsi="TH SarabunPSK" w:cs="TH SarabunPSK"/>
          <w:b/>
          <w:bCs/>
          <w:sz w:val="32"/>
          <w:szCs w:val="32"/>
        </w:rPr>
        <w:t>Plan</w:t>
      </w:r>
    </w:p>
    <w:p w14:paraId="7B0D5C77" w14:textId="77777777" w:rsidR="008711A4" w:rsidRPr="0073579E" w:rsidRDefault="008711A4" w:rsidP="008711A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73579E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1. </w:t>
      </w:r>
      <w:r w:rsidRPr="0073579E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ประชุมครูในกลุ่มสาระฯ เพื่อวางแผนการจัดทำโครงการ </w:t>
      </w:r>
    </w:p>
    <w:p w14:paraId="4AA1421B" w14:textId="77777777" w:rsidR="008711A4" w:rsidRPr="00B10568" w:rsidRDefault="008711A4" w:rsidP="008711A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73579E">
        <w:rPr>
          <w:rFonts w:ascii="TH SarabunPSK" w:eastAsia="SimSun" w:hAnsi="TH SarabunPSK" w:cs="TH SarabunPSK"/>
          <w:sz w:val="32"/>
          <w:szCs w:val="32"/>
          <w:cs/>
        </w:rPr>
        <w:t xml:space="preserve">      </w:t>
      </w:r>
      <w:r w:rsidRPr="0073579E">
        <w:rPr>
          <w:rFonts w:ascii="TH SarabunPSK" w:eastAsia="SimSun" w:hAnsi="TH SarabunPSK" w:cs="TH SarabunPSK" w:hint="cs"/>
          <w:sz w:val="32"/>
          <w:szCs w:val="32"/>
          <w:cs/>
        </w:rPr>
        <w:tab/>
      </w:r>
      <w:r>
        <w:rPr>
          <w:rFonts w:ascii="TH SarabunPSK" w:eastAsia="SimSun" w:hAnsi="TH SarabunPSK" w:cs="TH SarabunPSK"/>
          <w:sz w:val="32"/>
          <w:szCs w:val="32"/>
        </w:rPr>
        <w:t xml:space="preserve">2. </w:t>
      </w:r>
      <w:r w:rsidRPr="0073579E">
        <w:rPr>
          <w:rFonts w:ascii="TH SarabunPSK" w:eastAsia="SimSun" w:hAnsi="TH SarabunPSK" w:cs="TH SarabunPSK" w:hint="cs"/>
          <w:sz w:val="32"/>
          <w:szCs w:val="32"/>
          <w:cs/>
        </w:rPr>
        <w:t>เขียนโครงการ/กิจกรรมเพื่ออนุมัติ</w:t>
      </w:r>
    </w:p>
    <w:p w14:paraId="2771EFD5" w14:textId="77777777" w:rsidR="008711A4" w:rsidRPr="0073579E" w:rsidRDefault="008711A4" w:rsidP="008711A4">
      <w:pPr>
        <w:snapToGrid w:val="0"/>
        <w:spacing w:before="240" w:after="0" w:line="276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  <w:r w:rsidRPr="0073579E">
        <w:rPr>
          <w:rFonts w:ascii="TH SarabunPSK" w:eastAsia="Times New Roman" w:hAnsi="TH SarabunPSK" w:cs="TH SarabunPSK"/>
          <w:b/>
          <w:bCs/>
          <w:sz w:val="32"/>
          <w:szCs w:val="32"/>
        </w:rPr>
        <w:t>Do</w:t>
      </w:r>
    </w:p>
    <w:p w14:paraId="590A990A" w14:textId="77777777" w:rsidR="008711A4" w:rsidRPr="0073579E" w:rsidRDefault="008711A4" w:rsidP="008711A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73579E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SimSun" w:hAnsi="TH SarabunPSK" w:cs="TH SarabunPSK"/>
          <w:sz w:val="32"/>
          <w:szCs w:val="32"/>
        </w:rPr>
        <w:t xml:space="preserve">1. </w:t>
      </w:r>
      <w:r w:rsidRPr="0073579E">
        <w:rPr>
          <w:rFonts w:ascii="TH SarabunPSK" w:eastAsia="SimSun" w:hAnsi="TH SarabunPSK" w:cs="TH SarabunPSK" w:hint="cs"/>
          <w:sz w:val="32"/>
          <w:szCs w:val="32"/>
          <w:cs/>
        </w:rPr>
        <w:t>ดำเนินงานตามกิจกรรมที่กำหนดไว้</w:t>
      </w:r>
      <w:r w:rsidRPr="0073579E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</w:p>
    <w:p w14:paraId="069E0C99" w14:textId="77777777" w:rsidR="008711A4" w:rsidRPr="001A596E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eastAsia="SimSun" w:hAnsi="TH SarabunPSK" w:cs="TH SarabunPSK" w:hint="cs"/>
          <w:sz w:val="32"/>
          <w:szCs w:val="32"/>
          <w:cs/>
        </w:rPr>
        <w:t xml:space="preserve">         </w:t>
      </w:r>
      <w:r w:rsidRPr="0073579E">
        <w:rPr>
          <w:rFonts w:ascii="TH SarabunPSK" w:eastAsia="SimSun" w:hAnsi="TH SarabunPSK" w:cs="TH SarabunPSK" w:hint="cs"/>
          <w:sz w:val="32"/>
          <w:szCs w:val="32"/>
          <w:cs/>
        </w:rPr>
        <w:tab/>
      </w:r>
      <w:r>
        <w:rPr>
          <w:rFonts w:ascii="TH SarabunPSK" w:eastAsia="SimSun" w:hAnsi="TH SarabunPSK" w:cs="TH SarabunPSK"/>
          <w:sz w:val="32"/>
          <w:szCs w:val="32"/>
        </w:rPr>
        <w:t xml:space="preserve">2. </w:t>
      </w:r>
      <w:r>
        <w:rPr>
          <w:rFonts w:ascii="TH SarabunPSK" w:eastAsia="SimSun" w:hAnsi="TH SarabunPSK" w:cs="TH SarabunPSK" w:hint="cs"/>
          <w:sz w:val="32"/>
          <w:szCs w:val="32"/>
          <w:cs/>
        </w:rPr>
        <w:t>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ฝึกทักษะการอ่านรายบุคคลและรายกลุ่ม</w:t>
      </w:r>
    </w:p>
    <w:p w14:paraId="7855F5A3" w14:textId="77777777" w:rsidR="008711A4" w:rsidRPr="0073579E" w:rsidRDefault="008711A4" w:rsidP="008711A4">
      <w:pPr>
        <w:snapToGrid w:val="0"/>
        <w:spacing w:before="240" w:after="0" w:line="276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Pr="0073579E">
        <w:rPr>
          <w:rFonts w:ascii="TH SarabunPSK" w:eastAsia="Times New Roman" w:hAnsi="TH SarabunPSK" w:cs="TH SarabunPSK"/>
          <w:b/>
          <w:bCs/>
          <w:sz w:val="32"/>
          <w:szCs w:val="32"/>
        </w:rPr>
        <w:t>Check</w:t>
      </w:r>
    </w:p>
    <w:p w14:paraId="14BD66ED" w14:textId="77777777" w:rsidR="008711A4" w:rsidRPr="0073579E" w:rsidRDefault="008711A4" w:rsidP="008711A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SimSun" w:hAnsi="TH SarabunPSK" w:cs="TH SarabunPSK"/>
          <w:sz w:val="32"/>
          <w:szCs w:val="32"/>
        </w:rPr>
        <w:t xml:space="preserve">1. </w:t>
      </w:r>
      <w:r w:rsidRPr="0073579E">
        <w:rPr>
          <w:rFonts w:ascii="TH SarabunPSK" w:eastAsia="SimSun" w:hAnsi="TH SarabunPSK" w:cs="TH SarabunPSK" w:hint="cs"/>
          <w:sz w:val="32"/>
          <w:szCs w:val="32"/>
          <w:cs/>
        </w:rPr>
        <w:t>ประเมินผลการจัดกิจกรรม</w:t>
      </w:r>
    </w:p>
    <w:p w14:paraId="41225D8D" w14:textId="77777777" w:rsidR="008711A4" w:rsidRPr="0073579E" w:rsidRDefault="008711A4" w:rsidP="008711A4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SimSu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SimSun" w:hAnsi="TH SarabunPSK" w:cs="TH SarabunPSK"/>
          <w:sz w:val="32"/>
          <w:szCs w:val="32"/>
        </w:rPr>
        <w:t xml:space="preserve">2. </w:t>
      </w:r>
      <w:r w:rsidRPr="0073579E">
        <w:rPr>
          <w:rFonts w:ascii="TH SarabunPSK" w:eastAsia="SimSun" w:hAnsi="TH SarabunPSK" w:cs="TH SarabunPSK" w:hint="cs"/>
          <w:sz w:val="32"/>
          <w:szCs w:val="32"/>
          <w:cs/>
        </w:rPr>
        <w:t>จัดทำรายงานผลกิจกรรม</w:t>
      </w:r>
    </w:p>
    <w:p w14:paraId="5E6BC0B0" w14:textId="77777777" w:rsidR="008711A4" w:rsidRPr="0073579E" w:rsidRDefault="008711A4" w:rsidP="008711A4">
      <w:pPr>
        <w:snapToGrid w:val="0"/>
        <w:spacing w:before="240" w:after="0" w:line="276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  <w:r w:rsidRPr="0073579E">
        <w:rPr>
          <w:rFonts w:ascii="TH SarabunPSK" w:eastAsia="Times New Roman" w:hAnsi="TH SarabunPSK" w:cs="TH SarabunPSK"/>
          <w:b/>
          <w:bCs/>
          <w:sz w:val="32"/>
          <w:szCs w:val="32"/>
        </w:rPr>
        <w:t>Action</w:t>
      </w:r>
    </w:p>
    <w:p w14:paraId="66CC114D" w14:textId="77777777" w:rsidR="008711A4" w:rsidRPr="0073579E" w:rsidRDefault="008711A4" w:rsidP="008711A4">
      <w:pPr>
        <w:snapToGrid w:val="0"/>
        <w:spacing w:after="0" w:line="27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73579E">
        <w:rPr>
          <w:rFonts w:ascii="TH SarabunPSK" w:eastAsia="Times New Roman" w:hAnsi="TH SarabunPSK" w:cs="TH SarabunPSK" w:hint="cs"/>
          <w:sz w:val="32"/>
          <w:szCs w:val="32"/>
          <w:cs/>
        </w:rPr>
        <w:t>สรุปผลการดำเนินงาน ปัญหาและอุปสรรค ในการดำเนินงาน</w:t>
      </w:r>
    </w:p>
    <w:p w14:paraId="3DC0B05B" w14:textId="77777777" w:rsidR="008711A4" w:rsidRPr="006B1272" w:rsidRDefault="008711A4" w:rsidP="008711A4">
      <w:pPr>
        <w:snapToGrid w:val="0"/>
        <w:spacing w:after="0" w:line="27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73579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73579E">
        <w:rPr>
          <w:rFonts w:ascii="TH SarabunPSK" w:eastAsia="Times New Roman" w:hAnsi="TH SarabunPSK" w:cs="TH SarabunPSK" w:hint="cs"/>
          <w:sz w:val="32"/>
          <w:szCs w:val="32"/>
          <w:cs/>
        </w:rPr>
        <w:t>แลกเปลี่ยนความคิดเห็นผลการจัดกิจกรรม เพื่อปรับปรุงพัฒนาในครั้งต่อไป</w:t>
      </w:r>
    </w:p>
    <w:p w14:paraId="243A76CA" w14:textId="77777777" w:rsidR="008711A4" w:rsidRPr="004C6BEA" w:rsidRDefault="008711A4" w:rsidP="008711A4">
      <w:pPr>
        <w:snapToGrid w:val="0"/>
        <w:spacing w:before="240" w:after="0" w:line="276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73579E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71EBF427" w14:textId="218BCEF1" w:rsidR="008711A4" w:rsidRPr="0073579E" w:rsidRDefault="008711A4" w:rsidP="008711A4">
      <w:pPr>
        <w:spacing w:line="256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73579E">
        <w:rPr>
          <w:rFonts w:ascii="TH SarabunPSK" w:hAnsi="TH SarabunPSK" w:cs="TH SarabunPSK"/>
          <w:sz w:val="32"/>
          <w:szCs w:val="32"/>
        </w:rPr>
        <w:t>6</w:t>
      </w:r>
      <w:r w:rsidRPr="0073579E">
        <w:rPr>
          <w:rFonts w:ascii="TH SarabunPSK" w:hAnsi="TH SarabunPSK" w:cs="TH SarabunPSK"/>
          <w:sz w:val="32"/>
          <w:szCs w:val="32"/>
          <w:cs/>
        </w:rPr>
        <w:t>.1  งบประมาณที่จัดสรรตามแผน</w:t>
      </w:r>
      <w:proofErr w:type="gramEnd"/>
      <w:r w:rsidRPr="0073579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3579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บ</w:t>
      </w:r>
      <w:r w:rsidRPr="0073579E">
        <w:rPr>
          <w:rFonts w:ascii="TH SarabunPSK" w:hAnsi="TH SarabunPSK" w:cs="TH SarabunPSK"/>
          <w:sz w:val="32"/>
          <w:szCs w:val="32"/>
          <w:cs/>
        </w:rPr>
        <w:t>าท</w:t>
      </w:r>
      <w:r w:rsidRPr="0073579E">
        <w:rPr>
          <w:rFonts w:ascii="TH SarabunPSK" w:hAnsi="TH SarabunPSK" w:cs="TH SarabunPSK"/>
          <w:sz w:val="32"/>
          <w:szCs w:val="32"/>
        </w:rPr>
        <w:t xml:space="preserve">  </w:t>
      </w:r>
    </w:p>
    <w:p w14:paraId="04027508" w14:textId="77777777" w:rsidR="008711A4" w:rsidRPr="005241FE" w:rsidRDefault="008711A4" w:rsidP="008711A4">
      <w:pPr>
        <w:spacing w:line="25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5241FE">
        <w:rPr>
          <w:rFonts w:ascii="TH SarabunPSK" w:hAnsi="TH SarabunPSK" w:cs="TH SarabunPSK"/>
          <w:sz w:val="32"/>
          <w:szCs w:val="32"/>
        </w:rPr>
        <w:t>6</w:t>
      </w:r>
      <w:r w:rsidRPr="005241FE">
        <w:rPr>
          <w:rFonts w:ascii="TH SarabunPSK" w:hAnsi="TH SarabunPSK" w:cs="TH SarabunPSK"/>
          <w:sz w:val="32"/>
          <w:szCs w:val="32"/>
          <w:cs/>
        </w:rPr>
        <w:t>.</w:t>
      </w:r>
      <w:r w:rsidRPr="005241FE">
        <w:rPr>
          <w:rFonts w:ascii="TH SarabunPSK" w:hAnsi="TH SarabunPSK" w:cs="TH SarabunPSK" w:hint="cs"/>
          <w:sz w:val="32"/>
          <w:szCs w:val="32"/>
          <w:cs/>
        </w:rPr>
        <w:t>2</w:t>
      </w:r>
      <w:r w:rsidRPr="005241FE">
        <w:rPr>
          <w:rFonts w:ascii="TH SarabunPSK" w:hAnsi="TH SarabunPSK" w:cs="TH SarabunPSK"/>
          <w:sz w:val="32"/>
          <w:szCs w:val="32"/>
          <w:cs/>
        </w:rPr>
        <w:t xml:space="preserve">  งบประมาณที่ใช้จริง</w:t>
      </w:r>
      <w:proofErr w:type="gramEnd"/>
      <w:r w:rsidRPr="005241F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41F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ไม่ใช้งบประมาณ  </w:t>
      </w:r>
      <w:r>
        <w:rPr>
          <w:rFonts w:ascii="TH SarabunPSK" w:hAnsi="TH SarabunPSK" w:cs="TH SarabunPSK"/>
          <w:sz w:val="32"/>
          <w:szCs w:val="32"/>
        </w:rPr>
        <w:tab/>
      </w:r>
    </w:p>
    <w:p w14:paraId="6D5066EE" w14:textId="77777777" w:rsidR="008711A4" w:rsidRPr="0073579E" w:rsidRDefault="008711A4" w:rsidP="008711A4">
      <w:pPr>
        <w:spacing w:line="25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73579E">
        <w:rPr>
          <w:rFonts w:ascii="TH SarabunPSK" w:hAnsi="TH SarabunPSK" w:cs="TH SarabunPSK"/>
          <w:sz w:val="32"/>
          <w:szCs w:val="32"/>
        </w:rPr>
        <w:t>6</w:t>
      </w:r>
      <w:r w:rsidRPr="0073579E">
        <w:rPr>
          <w:rFonts w:ascii="TH SarabunPSK" w:hAnsi="TH SarabunPSK" w:cs="TH SarabunPSK"/>
          <w:sz w:val="32"/>
          <w:szCs w:val="32"/>
          <w:cs/>
        </w:rPr>
        <w:t>.3  สรุปการใช้จ่ายงบประมาณ</w:t>
      </w:r>
      <w:proofErr w:type="gramEnd"/>
    </w:p>
    <w:p w14:paraId="4089AD0D" w14:textId="740BBE76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133660">
        <w:rPr>
          <w:rFonts w:ascii="TH SarabunPSK" w:eastAsia="Times New Roman" w:hAnsi="TH SarabunPSK" w:cs="TH SarabunPSK" w:hint="cs"/>
          <w:sz w:val="32"/>
          <w:szCs w:val="32"/>
        </w:rPr>
        <w:sym w:font="Wingdings" w:char="F0FE"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ตามแผน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ต่ำกว่าแผน </w:t>
      </w:r>
      <w:r w:rsidRPr="0073579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>สูงกว่าแผน .........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............  </w:t>
      </w:r>
      <w:r w:rsidRPr="0073579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CC09779" w14:textId="5C0A843A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  <w:cs/>
        </w:rPr>
      </w:pP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>7.  ประเภทงบประมาณ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เงินอุดหนุน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ab/>
      </w:r>
      <w:r w:rsidRPr="0073579E">
        <w:rPr>
          <w:rFonts w:ascii="TH SarabunPSK" w:hAnsi="TH SarabunPSK" w:cs="TH SarabunPSK" w:hint="cs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</w:rPr>
        <w:t xml:space="preserve">     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เงินอื่น ๆ</w:t>
      </w:r>
      <w:r>
        <w:rPr>
          <w:rFonts w:ascii="TH SarabunPSK" w:hAnsi="TH SarabunPSK" w:cs="TH SarabunPSK"/>
          <w:sz w:val="32"/>
          <w:szCs w:val="32"/>
        </w:rPr>
        <w:t xml:space="preserve">  - </w:t>
      </w: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ไม่ใช้งบประมาณ-</w:t>
      </w:r>
    </w:p>
    <w:p w14:paraId="037FEF4D" w14:textId="6EF94621" w:rsidR="008711A4" w:rsidRPr="00242973" w:rsidRDefault="008711A4" w:rsidP="008711A4">
      <w:pPr>
        <w:spacing w:line="256" w:lineRule="auto"/>
        <w:ind w:left="720" w:right="-6" w:hanging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73579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735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ผลสำเร็จที่ปฏิบัติได้ตามตัวชี้วัด</w:t>
      </w:r>
      <w:r w:rsidRPr="0073579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DF2126">
        <w:rPr>
          <w:rFonts w:ascii="TH SarabunPSK" w:hAnsi="TH SarabunPSK" w:cs="TH SarabunPSK"/>
          <w:sz w:val="32"/>
          <w:szCs w:val="32"/>
          <w:cs/>
        </w:rPr>
        <w:t>คิดเป็นร้อย</w:t>
      </w:r>
      <w:r w:rsidRPr="002A2AC7">
        <w:rPr>
          <w:rFonts w:ascii="TH SarabunPSK" w:hAnsi="TH SarabunPSK" w:cs="TH SarabunPSK"/>
          <w:sz w:val="32"/>
          <w:szCs w:val="32"/>
          <w:cs/>
        </w:rPr>
        <w:t>ละ</w:t>
      </w:r>
      <w:r w:rsidRPr="002A2AC7">
        <w:rPr>
          <w:rFonts w:ascii="TH SarabunPSK" w:hAnsi="TH SarabunPSK" w:cs="TH SarabunPSK"/>
          <w:sz w:val="32"/>
          <w:szCs w:val="32"/>
        </w:rPr>
        <w:t xml:space="preserve">  90.</w:t>
      </w:r>
      <w:r w:rsidR="006A2C7E">
        <w:rPr>
          <w:rFonts w:ascii="TH SarabunPSK" w:hAnsi="TH SarabunPSK" w:cs="TH SarabunPSK"/>
          <w:sz w:val="32"/>
          <w:szCs w:val="32"/>
        </w:rPr>
        <w:t>40</w:t>
      </w:r>
    </w:p>
    <w:p w14:paraId="5E0C17A4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สรุปผลการประเมินโดยรวมของกิจกรรม</w:t>
      </w: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งา</w:t>
      </w: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/โครงการ</w:t>
      </w: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>(สรุปมาจากแบบประเมินความพึงพอใจ)</w:t>
      </w:r>
    </w:p>
    <w:p w14:paraId="10F3D109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  <w:cs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 xml:space="preserve">     เกณฑ์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ค่าเฉลี่ย    4.50-5.00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ในระดับ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ยอดเยี่ยม</w:t>
      </w:r>
    </w:p>
    <w:p w14:paraId="74A713AB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3.50 </w:t>
      </w:r>
      <w:r w:rsidRPr="0073579E">
        <w:rPr>
          <w:rFonts w:ascii="TH SarabunPSK" w:hAnsi="TH SarabunPSK" w:cs="TH SarabunPSK"/>
          <w:sz w:val="32"/>
          <w:szCs w:val="32"/>
          <w:cs/>
        </w:rPr>
        <w:t>-4.49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ในระดับ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ดีเลิศ</w:t>
      </w:r>
    </w:p>
    <w:p w14:paraId="48AA7950" w14:textId="77777777" w:rsidR="008711A4" w:rsidRPr="0073579E" w:rsidRDefault="008711A4" w:rsidP="008711A4">
      <w:pPr>
        <w:spacing w:line="25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lastRenderedPageBreak/>
        <w:t>ค่าเฉลี่ย    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00 </w:t>
      </w:r>
      <w:r w:rsidRPr="0073579E">
        <w:rPr>
          <w:rFonts w:ascii="TH SarabunPSK" w:hAnsi="TH SarabunPSK" w:cs="TH SarabunPSK"/>
          <w:sz w:val="32"/>
          <w:szCs w:val="32"/>
          <w:cs/>
        </w:rPr>
        <w:t>-3.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ในระดับ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ดี</w:t>
      </w:r>
    </w:p>
    <w:p w14:paraId="4EFCC502" w14:textId="77777777" w:rsidR="008711A4" w:rsidRPr="0073579E" w:rsidRDefault="008711A4" w:rsidP="008711A4">
      <w:pPr>
        <w:spacing w:line="25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 xml:space="preserve">ค่าเฉลี่ย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>2.50-</w:t>
      </w:r>
      <w:r>
        <w:rPr>
          <w:rFonts w:ascii="TH SarabunPSK" w:hAnsi="TH SarabunPSK" w:cs="TH SarabunPSK" w:hint="cs"/>
          <w:sz w:val="32"/>
          <w:szCs w:val="32"/>
          <w:cs/>
        </w:rPr>
        <w:t>2.99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ในระดับ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ปานกลาง</w:t>
      </w:r>
    </w:p>
    <w:p w14:paraId="521EBA7D" w14:textId="77777777" w:rsidR="008711A4" w:rsidRPr="0073579E" w:rsidRDefault="008711A4" w:rsidP="008711A4">
      <w:pPr>
        <w:spacing w:line="25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>ค่าเฉลี่ย    1.00-2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</w:t>
      </w:r>
      <w:r w:rsidRPr="0073579E">
        <w:rPr>
          <w:rFonts w:ascii="TH SarabunPSK" w:hAnsi="TH SarabunPSK" w:cs="TH SarabunPSK"/>
          <w:sz w:val="32"/>
          <w:szCs w:val="32"/>
          <w:cs/>
        </w:rPr>
        <w:t>49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หมายถึง  ระดับความคิดเห็น</w:t>
      </w:r>
      <w:r w:rsidRPr="0073579E">
        <w:rPr>
          <w:rFonts w:ascii="TH SarabunPSK" w:hAnsi="TH SarabunPSK" w:cs="TH SarabunPSK"/>
          <w:sz w:val="32"/>
          <w:szCs w:val="32"/>
          <w:cs/>
        </w:rPr>
        <w:tab/>
        <w:t>ในระดับ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กำลังพัฒนา</w:t>
      </w:r>
    </w:p>
    <w:p w14:paraId="7FE5224D" w14:textId="77777777" w:rsidR="008711A4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133660">
        <w:rPr>
          <w:rFonts w:ascii="TH SarabunPSK" w:eastAsia="Times New Roman" w:hAnsi="TH SarabunPSK" w:cs="TH SarabunPSK" w:hint="cs"/>
          <w:sz w:val="32"/>
          <w:szCs w:val="32"/>
        </w:rPr>
        <w:sym w:font="Wingdings" w:char="F0FE"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ยอดเยี่ยม</w:t>
      </w: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</w:rPr>
        <w:tab/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ดีเลิศ</w:t>
      </w:r>
      <w:r w:rsidRPr="0073579E">
        <w:rPr>
          <w:rFonts w:ascii="TH SarabunPSK" w:hAnsi="TH SarabunPSK" w:cs="TH SarabunPSK"/>
          <w:sz w:val="32"/>
          <w:szCs w:val="32"/>
        </w:rPr>
        <w:t xml:space="preserve">     </w:t>
      </w:r>
      <w:r w:rsidRPr="0073579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</w:rPr>
        <w:t xml:space="preserve">   </w:t>
      </w:r>
      <w:r w:rsidRPr="0073579E">
        <w:rPr>
          <w:rFonts w:ascii="TH SarabunPSK" w:hAnsi="TH SarabunPSK" w:cs="TH SarabunPSK"/>
          <w:sz w:val="32"/>
          <w:szCs w:val="32"/>
        </w:rPr>
        <w:tab/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/>
          <w:sz w:val="32"/>
          <w:szCs w:val="32"/>
        </w:rPr>
        <w:t xml:space="preserve">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73579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3579E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73579E">
        <w:rPr>
          <w:rFonts w:ascii="TH SarabunPSK" w:hAnsi="TH SarabunPSK" w:cs="TH SarabunPSK"/>
          <w:sz w:val="32"/>
          <w:szCs w:val="32"/>
        </w:rPr>
        <w:t xml:space="preserve">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กำลังพัฒนา</w:t>
      </w:r>
    </w:p>
    <w:p w14:paraId="1461DC76" w14:textId="77777777" w:rsidR="008711A4" w:rsidRPr="00CD2C1F" w:rsidRDefault="008711A4" w:rsidP="008711A4">
      <w:pPr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66D5D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66D5D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 w:rsidRPr="00366D5D">
        <w:rPr>
          <w:rFonts w:ascii="TH SarabunPSK" w:hAnsi="TH SarabunPSK" w:cs="TH SarabunPSK"/>
          <w:b/>
          <w:bCs/>
          <w:sz w:val="32"/>
          <w:szCs w:val="32"/>
          <w:cs/>
        </w:rPr>
        <w:t>สภาพปัญหา  อุปสรรคของกิจกรรม</w:t>
      </w:r>
      <w:proofErr w:type="gramEnd"/>
      <w:r w:rsidRPr="00366D5D">
        <w:rPr>
          <w:rFonts w:ascii="TH SarabunPSK" w:hAnsi="TH SarabunPSK" w:cs="TH SarabunPSK"/>
          <w:b/>
          <w:bCs/>
          <w:sz w:val="32"/>
          <w:szCs w:val="32"/>
          <w:cs/>
        </w:rPr>
        <w:t>/งาน/โครงการ</w:t>
      </w:r>
    </w:p>
    <w:p w14:paraId="09535158" w14:textId="77777777" w:rsidR="008711A4" w:rsidRPr="001A596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 -</w:t>
      </w:r>
    </w:p>
    <w:p w14:paraId="5C645277" w14:textId="77777777" w:rsidR="008711A4" w:rsidRPr="004C6DEE" w:rsidRDefault="008711A4" w:rsidP="008711A4">
      <w:pPr>
        <w:spacing w:after="0" w:line="25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79E">
        <w:rPr>
          <w:rFonts w:ascii="TH SarabunPSK" w:hAnsi="TH SarabunPSK" w:cs="TH SarabunPSK"/>
          <w:b/>
          <w:bCs/>
          <w:sz w:val="32"/>
          <w:szCs w:val="32"/>
        </w:rPr>
        <w:t xml:space="preserve"> 11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</w:t>
      </w: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ของกิจกรรม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/งาน/โครงการ</w:t>
      </w:r>
      <w:r w:rsidRPr="0073579E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</w:t>
      </w:r>
      <w:r w:rsidRPr="004C6DEE">
        <w:rPr>
          <w:rFonts w:ascii="TH SarabunPSK" w:eastAsia="SimSun" w:hAnsi="TH SarabunPSK" w:cs="TH SarabunPSK"/>
          <w:sz w:val="32"/>
          <w:szCs w:val="32"/>
        </w:rPr>
        <w:t xml:space="preserve">    </w:t>
      </w:r>
    </w:p>
    <w:p w14:paraId="0FBC9399" w14:textId="77777777" w:rsidR="008711A4" w:rsidRDefault="008711A4" w:rsidP="008711A4">
      <w:pPr>
        <w:snapToGrid w:val="0"/>
        <w:spacing w:after="0" w:line="257" w:lineRule="auto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11.1 </w:t>
      </w:r>
      <w:r w:rsidRPr="006346E2">
        <w:rPr>
          <w:rFonts w:ascii="TH SarabunPSK" w:eastAsia="SimSun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SimSun" w:hAnsi="TH SarabunPSK" w:cs="TH SarabunPSK" w:hint="cs"/>
          <w:sz w:val="32"/>
          <w:szCs w:val="32"/>
          <w:cs/>
        </w:rPr>
        <w:t>มีความรู้และทักษะการอ่านออกเสียงมากขึ้น</w:t>
      </w:r>
    </w:p>
    <w:p w14:paraId="50770B6E" w14:textId="77777777" w:rsidR="008711A4" w:rsidRPr="004C6DEE" w:rsidRDefault="008711A4" w:rsidP="008711A4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11.2 </w:t>
      </w:r>
      <w:r w:rsidRPr="004C6DEE">
        <w:rPr>
          <w:rFonts w:ascii="TH SarabunPSK" w:eastAsia="SimSun" w:hAnsi="TH SarabunPSK" w:cs="TH SarabunPSK"/>
          <w:sz w:val="32"/>
          <w:szCs w:val="32"/>
          <w:cs/>
        </w:rPr>
        <w:t>นักเรียนได้รับการส่งเสริมและพัฒนาศักยภาพด้านการใช้ภาษา</w:t>
      </w:r>
      <w:r>
        <w:rPr>
          <w:rFonts w:ascii="TH SarabunPSK" w:eastAsia="SimSun" w:hAnsi="TH SarabunPSK" w:cs="TH SarabunPSK" w:hint="cs"/>
          <w:sz w:val="32"/>
          <w:szCs w:val="32"/>
          <w:cs/>
        </w:rPr>
        <w:t>ฝรั่งเศส</w:t>
      </w:r>
      <w:r w:rsidRPr="004C6DEE">
        <w:rPr>
          <w:rFonts w:ascii="TH SarabunPSK" w:eastAsia="SimSun" w:hAnsi="TH SarabunPSK" w:cs="TH SarabunPSK"/>
          <w:sz w:val="32"/>
          <w:szCs w:val="32"/>
          <w:cs/>
        </w:rPr>
        <w:t>สู่มาตรฐานสากล</w:t>
      </w:r>
    </w:p>
    <w:p w14:paraId="01FE534E" w14:textId="77777777" w:rsidR="008711A4" w:rsidRPr="00B10568" w:rsidRDefault="008711A4" w:rsidP="008711A4">
      <w:pPr>
        <w:spacing w:after="0" w:line="240" w:lineRule="auto"/>
        <w:ind w:left="720"/>
        <w:jc w:val="thaiDistribute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sz w:val="32"/>
          <w:szCs w:val="32"/>
        </w:rPr>
        <w:t xml:space="preserve">11.3 </w:t>
      </w:r>
      <w:r w:rsidRPr="004C6DEE">
        <w:rPr>
          <w:rFonts w:ascii="TH SarabunPSK" w:eastAsia="SimSun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SimSun" w:hAnsi="TH SarabunPSK" w:cs="TH SarabunPSK" w:hint="cs"/>
          <w:sz w:val="32"/>
          <w:szCs w:val="32"/>
          <w:cs/>
        </w:rPr>
        <w:t>สามารถออกเสียงได้ดี คล่องแคล่วและถูกต้องตามหลักภาษา</w:t>
      </w:r>
      <w:r w:rsidRPr="004C6DEE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</w:p>
    <w:p w14:paraId="14CE90BC" w14:textId="77777777" w:rsidR="008711A4" w:rsidRPr="004407B3" w:rsidRDefault="008711A4" w:rsidP="008711A4">
      <w:pPr>
        <w:spacing w:after="0" w:line="256" w:lineRule="auto"/>
        <w:rPr>
          <w:rFonts w:ascii="TH SarabunPSK" w:hAnsi="TH SarabunPSK" w:cs="TH SarabunPSK"/>
          <w:sz w:val="32"/>
          <w:szCs w:val="32"/>
          <w:cs/>
        </w:rPr>
      </w:pPr>
      <w:r w:rsidRPr="007F37BC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7F37BC">
        <w:rPr>
          <w:rFonts w:ascii="TH SarabunPSK" w:hAnsi="TH SarabunPSK" w:cs="TH SarabunPSK"/>
          <w:b/>
          <w:bCs/>
          <w:sz w:val="32"/>
          <w:szCs w:val="32"/>
          <w:cs/>
        </w:rPr>
        <w:t>.  ข้อเสนอแนะ เพื่อนำไปพัฒนาครั้งต่อไป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3933505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12.1 ควรมีการฝึกการอ่านอย่างสม่ำเสมอ </w:t>
      </w:r>
    </w:p>
    <w:p w14:paraId="5165DE8D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12.2 </w:t>
      </w:r>
      <w:r>
        <w:rPr>
          <w:rFonts w:ascii="TH SarabunPSK" w:hAnsi="TH SarabunPSK" w:cs="TH SarabunPSK" w:hint="cs"/>
          <w:sz w:val="32"/>
          <w:szCs w:val="32"/>
          <w:cs/>
        </w:rPr>
        <w:t>แบ่งกลุ่มให้นักเรียนช่วยเหลือครูในการจัดกิจกรรม หรือเป็นพี่เลี้ยงให้กับเพื่อนในกลุ่ม</w:t>
      </w:r>
    </w:p>
    <w:p w14:paraId="42E0C518" w14:textId="66B358D6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43F60B6D" w14:textId="37C2E4B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14:paraId="5121290B" w14:textId="0734AB45" w:rsidR="008711A4" w:rsidRPr="0073579E" w:rsidRDefault="008711A4" w:rsidP="008711A4">
      <w:pPr>
        <w:spacing w:after="0"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(นาง</w:t>
      </w:r>
      <w:r>
        <w:rPr>
          <w:rFonts w:ascii="TH SarabunPSK" w:hAnsi="TH SarabunPSK" w:cs="TH SarabunPSK" w:hint="cs"/>
          <w:sz w:val="32"/>
          <w:szCs w:val="32"/>
          <w:cs/>
        </w:rPr>
        <w:t>ศุภลักษณ์  เพ็งจันทร์</w:t>
      </w:r>
      <w:r w:rsidRPr="0073579E">
        <w:rPr>
          <w:rFonts w:ascii="TH SarabunPSK" w:hAnsi="TH SarabunPSK" w:cs="TH SarabunPSK"/>
          <w:sz w:val="32"/>
          <w:szCs w:val="32"/>
          <w:cs/>
        </w:rPr>
        <w:t>)</w:t>
      </w: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</w:p>
    <w:p w14:paraId="003059AD" w14:textId="6B624334" w:rsidR="008711A4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......./</w:t>
      </w:r>
      <w:r w:rsidRPr="0073579E">
        <w:rPr>
          <w:rFonts w:ascii="TH SarabunPSK" w:hAnsi="TH SarabunPSK" w:cs="TH SarabunPSK"/>
          <w:sz w:val="32"/>
          <w:szCs w:val="32"/>
          <w:cs/>
        </w:rPr>
        <w:t>ม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ีนาคม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579E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</w:p>
    <w:p w14:paraId="33B9138F" w14:textId="77777777" w:rsidR="00427A01" w:rsidRPr="0073579E" w:rsidRDefault="00427A01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</w:p>
    <w:p w14:paraId="59ECEAAF" w14:textId="2A463F45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  <w:cs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73579E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หัวหน้ากลุ่มสาระการเรียนรู้ภาษาต่างประเทศ</w:t>
      </w:r>
    </w:p>
    <w:p w14:paraId="70F41530" w14:textId="5DA80D5D" w:rsidR="008711A4" w:rsidRPr="0073579E" w:rsidRDefault="008711A4" w:rsidP="008711A4">
      <w:pPr>
        <w:spacing w:after="0"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3579E">
        <w:rPr>
          <w:rFonts w:ascii="TH SarabunPSK" w:hAnsi="TH SarabunPSK" w:cs="TH SarabunPSK"/>
          <w:sz w:val="32"/>
          <w:szCs w:val="32"/>
          <w:cs/>
        </w:rPr>
        <w:t>(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งสาวศศลักษณ์  ไชยต่อเขตต์</w:t>
      </w:r>
      <w:r w:rsidRPr="0073579E">
        <w:rPr>
          <w:rFonts w:ascii="TH SarabunPSK" w:hAnsi="TH SarabunPSK" w:cs="TH SarabunPSK"/>
          <w:sz w:val="32"/>
          <w:szCs w:val="32"/>
          <w:cs/>
        </w:rPr>
        <w:t>)</w:t>
      </w:r>
      <w:r w:rsidRPr="0073579E">
        <w:rPr>
          <w:rFonts w:ascii="TH SarabunPSK" w:hAnsi="TH SarabunPSK" w:cs="TH SarabunPSK"/>
          <w:sz w:val="32"/>
          <w:szCs w:val="32"/>
          <w:cs/>
        </w:rPr>
        <w:tab/>
      </w:r>
    </w:p>
    <w:p w14:paraId="5EDDC3F4" w14:textId="0C8D35B3" w:rsidR="008711A4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6F7E4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........ /</w:t>
      </w:r>
      <w:r w:rsidRPr="0073579E">
        <w:rPr>
          <w:rFonts w:ascii="TH SarabunPSK" w:hAnsi="TH SarabunPSK" w:cs="TH SarabunPSK"/>
          <w:sz w:val="32"/>
          <w:szCs w:val="32"/>
          <w:cs/>
        </w:rPr>
        <w:t>ม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ีนาคม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2568</w:t>
      </w:r>
    </w:p>
    <w:p w14:paraId="26EE04A7" w14:textId="77777777" w:rsidR="008711A4" w:rsidRDefault="008711A4" w:rsidP="008711A4">
      <w:pPr>
        <w:spacing w:after="0" w:line="25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B348AB" w14:textId="1D497A85" w:rsidR="008711A4" w:rsidRPr="0073579E" w:rsidRDefault="008711A4" w:rsidP="008711A4">
      <w:pPr>
        <w:spacing w:after="0"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ความเห็นกลุ่มบริหารที่รับผิดชอบ</w:t>
      </w:r>
    </w:p>
    <w:p w14:paraId="04F7D0F2" w14:textId="77777777" w:rsidR="008711A4" w:rsidRPr="0073579E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3579E">
        <w:rPr>
          <w:rFonts w:ascii="TH SarabunPSK" w:hAnsi="TH SarabunPSK" w:cs="TH SarabunPSK"/>
          <w:sz w:val="32"/>
          <w:szCs w:val="32"/>
        </w:rPr>
        <w:t>......</w:t>
      </w:r>
    </w:p>
    <w:p w14:paraId="32177B1A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49DA6E36" w14:textId="77777777" w:rsidR="008711A4" w:rsidRPr="0073579E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C2D852" w14:textId="056DBD1D" w:rsidR="008711A4" w:rsidRPr="0073579E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73579E">
        <w:rPr>
          <w:rFonts w:ascii="TH SarabunPSK" w:hAnsi="TH SarabunPSK" w:cs="TH SarabunPSK"/>
          <w:sz w:val="32"/>
          <w:szCs w:val="32"/>
          <w:cs/>
        </w:rPr>
        <w:t>รองผู้อำนวยการกลุ่มบริหาร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14:paraId="5CF19F4C" w14:textId="5DFCA486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="004B69C4">
        <w:rPr>
          <w:rFonts w:ascii="TH SarabunPSK" w:hAnsi="TH SarabunPSK" w:cs="TH SarabunPSK" w:hint="cs"/>
          <w:sz w:val="32"/>
          <w:szCs w:val="32"/>
          <w:cs/>
        </w:rPr>
        <w:t>ลัดดาพร  นวลพลับ</w:t>
      </w:r>
      <w:r w:rsidRPr="0073579E">
        <w:rPr>
          <w:rFonts w:ascii="TH SarabunPSK" w:hAnsi="TH SarabunPSK" w:cs="TH SarabunPSK"/>
          <w:sz w:val="32"/>
          <w:szCs w:val="32"/>
          <w:cs/>
        </w:rPr>
        <w:t>)</w:t>
      </w:r>
    </w:p>
    <w:p w14:paraId="3C791AD3" w14:textId="0179C68E" w:rsidR="008711A4" w:rsidRPr="003129A0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6F7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...... /</w:t>
      </w:r>
      <w:r w:rsidRPr="0073579E">
        <w:rPr>
          <w:rFonts w:ascii="TH SarabunPSK" w:hAnsi="TH SarabunPSK" w:cs="TH SarabunPSK"/>
          <w:sz w:val="32"/>
          <w:szCs w:val="32"/>
          <w:cs/>
        </w:rPr>
        <w:t>ม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ีนาคม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 w:rsidR="004B69C4">
        <w:rPr>
          <w:rFonts w:ascii="TH SarabunPSK" w:hAnsi="TH SarabunPSK" w:cs="TH SarabunPSK"/>
          <w:sz w:val="32"/>
          <w:szCs w:val="32"/>
        </w:rPr>
        <w:t>8</w:t>
      </w:r>
    </w:p>
    <w:p w14:paraId="437BD289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8B9D9" w14:textId="77777777" w:rsidR="008711A4" w:rsidRPr="0073579E" w:rsidRDefault="008711A4" w:rsidP="008711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79E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ความเห็นผู้อำนวยการ</w:t>
      </w:r>
    </w:p>
    <w:p w14:paraId="010E78C7" w14:textId="77777777" w:rsidR="008711A4" w:rsidRPr="0073579E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3579E">
        <w:rPr>
          <w:rFonts w:ascii="TH SarabunPSK" w:hAnsi="TH SarabunPSK" w:cs="TH SarabunPSK"/>
          <w:sz w:val="32"/>
          <w:szCs w:val="32"/>
        </w:rPr>
        <w:t>.....</w:t>
      </w:r>
    </w:p>
    <w:p w14:paraId="233C0D96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....</w:t>
      </w:r>
      <w:r w:rsidRPr="0073579E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51E20A8C" w14:textId="77777777" w:rsidR="008711A4" w:rsidRPr="0073579E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</w:p>
    <w:p w14:paraId="67BB6DDB" w14:textId="52619A6A" w:rsidR="008711A4" w:rsidRPr="0073579E" w:rsidRDefault="006F7E48" w:rsidP="006F7E48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711A4" w:rsidRPr="0073579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</w:t>
      </w:r>
    </w:p>
    <w:p w14:paraId="1C7251F6" w14:textId="015E326B" w:rsidR="008711A4" w:rsidRPr="0073579E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(นาย</w:t>
      </w:r>
      <w:r w:rsidR="004B69C4">
        <w:rPr>
          <w:rFonts w:ascii="TH SarabunPSK" w:hAnsi="TH SarabunPSK" w:cs="TH SarabunPSK" w:hint="cs"/>
          <w:sz w:val="32"/>
          <w:szCs w:val="32"/>
          <w:cs/>
        </w:rPr>
        <w:t>เอกวุฒิ  ไกรมาก</w:t>
      </w:r>
      <w:r w:rsidRPr="0073579E">
        <w:rPr>
          <w:rFonts w:ascii="TH SarabunPSK" w:hAnsi="TH SarabunPSK" w:cs="TH SarabunPSK"/>
          <w:sz w:val="32"/>
          <w:szCs w:val="32"/>
          <w:cs/>
        </w:rPr>
        <w:t>)</w:t>
      </w:r>
    </w:p>
    <w:p w14:paraId="68BF1751" w14:textId="4D78BDB8" w:rsidR="008711A4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/>
          <w:sz w:val="32"/>
          <w:szCs w:val="32"/>
          <w:cs/>
        </w:rPr>
        <w:tab/>
      </w:r>
      <w:r w:rsidR="006F7E4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....... /</w:t>
      </w:r>
      <w:r w:rsidRPr="0073579E">
        <w:rPr>
          <w:rFonts w:ascii="TH SarabunPSK" w:hAnsi="TH SarabunPSK" w:cs="TH SarabunPSK"/>
          <w:sz w:val="32"/>
          <w:szCs w:val="32"/>
          <w:cs/>
        </w:rPr>
        <w:t>ม</w:t>
      </w:r>
      <w:r w:rsidRPr="0073579E">
        <w:rPr>
          <w:rFonts w:ascii="TH SarabunPSK" w:hAnsi="TH SarabunPSK" w:cs="TH SarabunPSK" w:hint="cs"/>
          <w:sz w:val="32"/>
          <w:szCs w:val="32"/>
          <w:cs/>
        </w:rPr>
        <w:t>ีนาคม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 w:rsidR="004B69C4">
        <w:rPr>
          <w:rFonts w:ascii="TH SarabunPSK" w:hAnsi="TH SarabunPSK" w:cs="TH SarabunPSK"/>
          <w:sz w:val="32"/>
          <w:szCs w:val="32"/>
        </w:rPr>
        <w:t>8</w:t>
      </w:r>
    </w:p>
    <w:p w14:paraId="05EE6D2C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DEF64B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9B75C2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017D80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138722A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D8086DC" w14:textId="77777777" w:rsidR="008711A4" w:rsidRPr="0073579E" w:rsidRDefault="008711A4" w:rsidP="008711A4">
      <w:pPr>
        <w:spacing w:line="256" w:lineRule="auto"/>
        <w:rPr>
          <w:rFonts w:ascii="TH SarabunPSK" w:hAnsi="TH SarabunPSK" w:cs="TH SarabunPSK"/>
          <w:sz w:val="32"/>
          <w:szCs w:val="32"/>
        </w:rPr>
      </w:pPr>
      <w:r w:rsidRPr="007357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C251FC" w14:textId="77777777" w:rsidR="008711A4" w:rsidRDefault="008711A4" w:rsidP="008711A4">
      <w:pPr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CFDC88" w14:textId="77777777" w:rsidR="008711A4" w:rsidRDefault="008711A4" w:rsidP="008711A4">
      <w:pPr>
        <w:snapToGri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4C18C9" w14:textId="77777777" w:rsidR="008711A4" w:rsidRDefault="008711A4" w:rsidP="008711A4">
      <w:pPr>
        <w:snapToGri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5FA685" w14:textId="77777777" w:rsidR="008711A4" w:rsidRDefault="008711A4" w:rsidP="008711A4">
      <w:pPr>
        <w:snapToGri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840B71" w14:textId="77777777" w:rsidR="008711A4" w:rsidRDefault="008711A4" w:rsidP="008711A4">
      <w:pPr>
        <w:snapToGri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B7C0B2" w14:textId="77777777" w:rsidR="008711A4" w:rsidRDefault="008711A4" w:rsidP="008711A4">
      <w:pPr>
        <w:snapToGri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239125" w14:textId="77777777" w:rsidR="008711A4" w:rsidRDefault="008711A4" w:rsidP="006A2C7E">
      <w:pPr>
        <w:snapToGri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07843533" w14:textId="77777777" w:rsidR="008711A4" w:rsidRDefault="008711A4" w:rsidP="008711A4">
      <w:pPr>
        <w:snapToGri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F9A9A2" w14:textId="77777777" w:rsidR="008711A4" w:rsidRPr="00275923" w:rsidRDefault="008711A4" w:rsidP="008711A4">
      <w:pPr>
        <w:snapToGrid w:val="0"/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59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สรุปผลความพึงพอใจและการพัฒนาตามมาตรฐานและตัวชี้วัด</w:t>
      </w:r>
    </w:p>
    <w:p w14:paraId="05EDB054" w14:textId="77777777" w:rsidR="008711A4" w:rsidRPr="00275923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275923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กิจกรรมพัฒนาทักษะภาษาฝรั่งเศสเพื่อการสื่อสาร</w:t>
      </w:r>
    </w:p>
    <w:p w14:paraId="0A923F64" w14:textId="77777777" w:rsidR="008711A4" w:rsidRPr="00275923" w:rsidRDefault="008711A4" w:rsidP="008711A4">
      <w:pPr>
        <w:pStyle w:val="ac"/>
        <w:snapToGrid w:val="0"/>
        <w:jc w:val="center"/>
        <w:rPr>
          <w:rFonts w:ascii="TH SarabunPSK" w:hAnsi="TH SarabunPSK" w:cs="TH SarabunPSK"/>
          <w:b/>
          <w:bCs/>
          <w:kern w:val="2"/>
          <w:sz w:val="32"/>
          <w:szCs w:val="32"/>
          <w:cs/>
        </w:rPr>
      </w:pPr>
      <w:r w:rsidRPr="00275923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(คลินิกภาษาฝรั่งเศส)</w:t>
      </w:r>
      <w:r w:rsidRPr="00275923">
        <w:rPr>
          <w:rFonts w:ascii="TH SarabunPSK" w:hAnsi="TH SarabunPSK" w:cs="TH SarabunPSK" w:hint="eastAsia"/>
          <w:b/>
          <w:bCs/>
          <w:kern w:val="2"/>
          <w:sz w:val="32"/>
          <w:szCs w:val="32"/>
        </w:rPr>
        <w:t xml:space="preserve"> </w:t>
      </w:r>
      <w:r w:rsidRPr="00275923">
        <w:rPr>
          <w:rFonts w:ascii="TH SarabunPSK" w:hAnsi="TH SarabunPSK" w:cs="TH SarabunPSK"/>
          <w:b/>
          <w:bCs/>
          <w:kern w:val="2"/>
          <w:sz w:val="32"/>
          <w:szCs w:val="32"/>
        </w:rPr>
        <w:t xml:space="preserve"> </w:t>
      </w:r>
    </w:p>
    <w:p w14:paraId="27968DA3" w14:textId="6A291B73" w:rsidR="008711A4" w:rsidRPr="00275923" w:rsidRDefault="008711A4" w:rsidP="008711A4">
      <w:pPr>
        <w:pStyle w:val="ac"/>
        <w:snapToGrid w:val="0"/>
        <w:contextualSpacing/>
        <w:jc w:val="center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275923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ภาคเรียนที่ 1 </w:t>
      </w:r>
      <w:r w:rsidRPr="00275923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–</w:t>
      </w:r>
      <w:r w:rsidRPr="00275923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2 ปีการศึกษา 256</w:t>
      </w:r>
      <w:r w:rsidR="006A2C7E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7</w:t>
      </w:r>
    </w:p>
    <w:p w14:paraId="55C4636E" w14:textId="77777777" w:rsidR="008711A4" w:rsidRPr="00275923" w:rsidRDefault="008711A4" w:rsidP="008711A4">
      <w:pPr>
        <w:pStyle w:val="ac"/>
        <w:snapToGrid w:val="0"/>
        <w:jc w:val="center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275923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2759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โรงเรียนศรียาภัย </w:t>
      </w:r>
      <w:r w:rsidRPr="00275923">
        <w:rPr>
          <w:rFonts w:ascii="TH SarabunPSK" w:hAnsi="TH SarabunPSK" w:cs="TH SarabunPSK"/>
          <w:b/>
          <w:bCs/>
          <w:sz w:val="32"/>
          <w:szCs w:val="32"/>
          <w:cs/>
        </w:rPr>
        <w:t>จังหวัดชุมพร</w:t>
      </w:r>
    </w:p>
    <w:p w14:paraId="6A275C28" w14:textId="77777777" w:rsidR="008711A4" w:rsidRDefault="008711A4" w:rsidP="008711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</w:t>
      </w:r>
    </w:p>
    <w:p w14:paraId="03076BA3" w14:textId="451D4ACB" w:rsidR="008711A4" w:rsidRDefault="008711A4" w:rsidP="008711A4">
      <w:pPr>
        <w:pStyle w:val="ac"/>
        <w:snapToGrid w:val="0"/>
        <w:rPr>
          <w:rFonts w:ascii="TH SarabunPSK" w:hAnsi="TH SarabunPSK" w:cs="TH SarabunPSK"/>
          <w:b/>
          <w:bCs/>
          <w:kern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567C2">
        <w:rPr>
          <w:rFonts w:ascii="TH SarabunPSK" w:hAnsi="TH SarabunPSK" w:cs="TH SarabunPSK"/>
          <w:sz w:val="32"/>
          <w:szCs w:val="32"/>
          <w:cs/>
        </w:rPr>
        <w:t>จากการที่ได้สอบถามความคิดเห็นของครูและ</w:t>
      </w:r>
      <w:r w:rsidRPr="001567C2">
        <w:rPr>
          <w:rFonts w:ascii="TH SarabunPSK" w:eastAsia="MS Gothic" w:hAnsi="TH SarabunPSK" w:cs="TH SarabunPSK"/>
          <w:sz w:val="32"/>
          <w:szCs w:val="32"/>
          <w:cs/>
        </w:rPr>
        <w:t>นักเรียน</w:t>
      </w:r>
      <w:r w:rsidRPr="001567C2">
        <w:rPr>
          <w:rFonts w:ascii="TH SarabunPSK" w:hAnsi="TH SarabunPSK" w:cs="TH SarabunPSK"/>
          <w:sz w:val="32"/>
          <w:szCs w:val="32"/>
          <w:cs/>
        </w:rPr>
        <w:t>ที่มีต่อการเข้าร่วมกิจกรรม</w:t>
      </w:r>
      <w:r w:rsidRPr="001567C2">
        <w:rPr>
          <w:rFonts w:ascii="TH SarabunPSK" w:hAnsi="TH SarabunPSK" w:cs="TH SarabunPSK" w:hint="cs"/>
          <w:kern w:val="2"/>
          <w:sz w:val="32"/>
          <w:szCs w:val="32"/>
          <w:cs/>
        </w:rPr>
        <w:t>พัฒนาทักษะภาษา</w:t>
      </w:r>
      <w:r w:rsidRPr="001567C2">
        <w:rPr>
          <w:rFonts w:ascii="TH SarabunPSK" w:hAnsi="TH SarabunPSK" w:cs="TH SarabunPSK" w:hint="eastAsia"/>
          <w:kern w:val="2"/>
          <w:sz w:val="32"/>
          <w:szCs w:val="32"/>
        </w:rPr>
        <w:t xml:space="preserve"> </w:t>
      </w:r>
      <w:r w:rsidRPr="001567C2">
        <w:rPr>
          <w:rFonts w:ascii="TH SarabunPSK" w:hAnsi="TH SarabunPSK" w:cs="TH SarabunPSK" w:hint="cs"/>
          <w:kern w:val="2"/>
          <w:sz w:val="32"/>
          <w:szCs w:val="32"/>
          <w:cs/>
        </w:rPr>
        <w:t>ฝรั่งเศสเพื่อการสื่อสาร</w:t>
      </w: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1567C2">
        <w:rPr>
          <w:rFonts w:ascii="TH SarabunPSK" w:hAnsi="TH SarabunPSK" w:cs="TH SarabunPSK" w:hint="cs"/>
          <w:kern w:val="2"/>
          <w:sz w:val="32"/>
          <w:szCs w:val="32"/>
          <w:cs/>
        </w:rPr>
        <w:t>(คลินิกภาษาฝรั่งเศส)</w:t>
      </w:r>
      <w:r w:rsidRPr="00390C60">
        <w:rPr>
          <w:rFonts w:ascii="TH SarabunPSK" w:hAnsi="TH SarabunPSK" w:cs="TH SarabunPSK" w:hint="eastAsia"/>
          <w:b/>
          <w:bCs/>
          <w:kern w:val="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1567C2">
        <w:rPr>
          <w:rFonts w:ascii="TH SarabunPSK" w:hAnsi="TH SarabunPSK" w:cs="TH SarabunPSK"/>
          <w:sz w:val="32"/>
          <w:szCs w:val="32"/>
          <w:cs/>
        </w:rPr>
        <w:t xml:space="preserve">ได้รับแบบสอบถาม 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6A2C7E">
        <w:rPr>
          <w:rFonts w:ascii="TH SarabunPSK" w:hAnsi="TH SarabunPSK" w:cs="TH SarabunPSK" w:hint="cs"/>
          <w:sz w:val="32"/>
          <w:szCs w:val="32"/>
          <w:cs/>
        </w:rPr>
        <w:t>9</w:t>
      </w:r>
      <w:r w:rsidRPr="001567C2">
        <w:rPr>
          <w:rFonts w:ascii="TH SarabunPSK" w:hAnsi="TH SarabunPSK" w:cs="TH SarabunPSK"/>
          <w:sz w:val="32"/>
          <w:szCs w:val="32"/>
          <w:cs/>
        </w:rPr>
        <w:t xml:space="preserve"> ชุด แปลความหมายค่าเฉลี่ยรายข้อ ดังนี้</w:t>
      </w:r>
    </w:p>
    <w:p w14:paraId="4EB8FE6B" w14:textId="77777777" w:rsidR="008711A4" w:rsidRPr="007F767F" w:rsidRDefault="008711A4" w:rsidP="008711A4">
      <w:pPr>
        <w:snapToGri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  <w:cs/>
        </w:rPr>
        <w:t>ค่าเฉลี่ย    4.50</w:t>
      </w:r>
      <w:r w:rsidRPr="007F767F">
        <w:rPr>
          <w:rFonts w:ascii="TH SarabunPSK" w:hAnsi="TH SarabunPSK" w:cs="TH SarabunPSK"/>
          <w:sz w:val="32"/>
          <w:szCs w:val="32"/>
          <w:cs/>
        </w:rPr>
        <w:tab/>
        <w:t>- 5.00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0316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503167">
        <w:rPr>
          <w:rFonts w:ascii="TH SarabunPSK" w:hAnsi="TH SarabunPSK" w:cs="TH SarabunPSK" w:hint="cs"/>
          <w:sz w:val="32"/>
          <w:szCs w:val="32"/>
          <w:cs/>
        </w:rPr>
        <w:tab/>
        <w:t xml:space="preserve">  ระดับความคิดเห็น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ในระดับ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ยอดเยี่ยม  </w:t>
      </w:r>
    </w:p>
    <w:p w14:paraId="2A051D2D" w14:textId="77777777" w:rsidR="008711A4" w:rsidRPr="007F767F" w:rsidRDefault="008711A4" w:rsidP="008711A4">
      <w:pPr>
        <w:pStyle w:val="ac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ค่าเฉลี่ย    </w:t>
      </w:r>
      <w:r>
        <w:rPr>
          <w:rFonts w:ascii="TH SarabunPSK" w:hAnsi="TH SarabunPSK" w:cs="TH SarabunPSK" w:hint="cs"/>
          <w:sz w:val="32"/>
          <w:szCs w:val="32"/>
          <w:cs/>
        </w:rPr>
        <w:t>3.50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- 4.49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0316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503167">
        <w:rPr>
          <w:rFonts w:ascii="TH SarabunPSK" w:hAnsi="TH SarabunPSK" w:cs="TH SarabunPSK" w:hint="cs"/>
          <w:sz w:val="32"/>
          <w:szCs w:val="32"/>
          <w:cs/>
        </w:rPr>
        <w:tab/>
        <w:t xml:space="preserve">  ระดับความคิดเห็น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ในระดับดีเลิศ</w:t>
      </w:r>
    </w:p>
    <w:p w14:paraId="213D0AB6" w14:textId="77777777" w:rsidR="008711A4" w:rsidRPr="007F767F" w:rsidRDefault="008711A4" w:rsidP="008711A4">
      <w:pPr>
        <w:pStyle w:val="ac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>ค่าเฉลี่ย    3.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- 3.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49  </w:t>
      </w:r>
      <w:r w:rsidRPr="0050316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503167">
        <w:rPr>
          <w:rFonts w:ascii="TH SarabunPSK" w:hAnsi="TH SarabunPSK" w:cs="TH SarabunPSK" w:hint="cs"/>
          <w:sz w:val="32"/>
          <w:szCs w:val="32"/>
          <w:cs/>
        </w:rPr>
        <w:tab/>
        <w:t xml:space="preserve">  ระดับความคิดเห็น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ในระดับดี</w:t>
      </w:r>
    </w:p>
    <w:p w14:paraId="3DD0A6E8" w14:textId="77777777" w:rsidR="008711A4" w:rsidRPr="007F767F" w:rsidRDefault="008711A4" w:rsidP="008711A4">
      <w:pPr>
        <w:pStyle w:val="ac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F767F">
        <w:rPr>
          <w:rFonts w:ascii="TH SarabunPSK" w:hAnsi="TH SarabunPSK" w:cs="TH SarabunPSK"/>
          <w:sz w:val="32"/>
          <w:szCs w:val="32"/>
        </w:rPr>
        <w:lastRenderedPageBreak/>
        <w:tab/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ค่าเฉลี่ย    2.50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7F767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2.99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16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503167">
        <w:rPr>
          <w:rFonts w:ascii="TH SarabunPSK" w:hAnsi="TH SarabunPSK" w:cs="TH SarabunPSK" w:hint="cs"/>
          <w:sz w:val="32"/>
          <w:szCs w:val="32"/>
          <w:cs/>
        </w:rPr>
        <w:tab/>
        <w:t xml:space="preserve">  ระดับความคิดเห็น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ในระดับปานกลาง</w:t>
      </w:r>
    </w:p>
    <w:p w14:paraId="089FF45E" w14:textId="77777777" w:rsidR="008711A4" w:rsidRDefault="008711A4" w:rsidP="008711A4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F767F">
        <w:rPr>
          <w:rFonts w:ascii="TH SarabunPSK" w:hAnsi="TH SarabunPSK" w:cs="TH SarabunPSK"/>
          <w:sz w:val="32"/>
          <w:szCs w:val="32"/>
          <w:cs/>
        </w:rPr>
        <w:t>ค่าเฉลี่ย    1.00 - 2.49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16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503167">
        <w:rPr>
          <w:rFonts w:ascii="TH SarabunPSK" w:hAnsi="TH SarabunPSK" w:cs="TH SarabunPSK" w:hint="cs"/>
          <w:sz w:val="32"/>
          <w:szCs w:val="32"/>
          <w:cs/>
        </w:rPr>
        <w:tab/>
        <w:t xml:space="preserve">  ระดับความคิดเห็น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ในระดับกำลังพัฒนา</w:t>
      </w:r>
    </w:p>
    <w:p w14:paraId="7B6E64B4" w14:textId="77777777" w:rsidR="008711A4" w:rsidRPr="007F767F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B1A79">
        <w:rPr>
          <w:rFonts w:ascii="TH SarabunPSK" w:hAnsi="TH SarabunPSK" w:cs="TH SarabunPSK"/>
          <w:sz w:val="32"/>
          <w:szCs w:val="32"/>
          <w:cs/>
        </w:rPr>
        <w:tab/>
      </w:r>
      <w:r w:rsidRPr="007B1A79">
        <w:rPr>
          <w:rFonts w:ascii="TH SarabunPSK" w:hAnsi="TH SarabunPSK" w:cs="TH SarabunPSK"/>
          <w:sz w:val="32"/>
          <w:szCs w:val="32"/>
        </w:rPr>
        <w:sym w:font="Wingdings" w:char="F0FE"/>
      </w:r>
      <w:r w:rsidRPr="007B1A79">
        <w:rPr>
          <w:rFonts w:ascii="TH SarabunPSK" w:hAnsi="TH SarabunPSK" w:cs="TH SarabunPSK"/>
          <w:sz w:val="32"/>
          <w:szCs w:val="32"/>
          <w:cs/>
        </w:rPr>
        <w:t xml:space="preserve">   ยอดเยี่ยม</w:t>
      </w:r>
      <w:r w:rsidRPr="007B1A79">
        <w:rPr>
          <w:rFonts w:ascii="TH SarabunPSK" w:hAnsi="TH SarabunPSK" w:cs="TH SarabunPSK"/>
          <w:sz w:val="32"/>
          <w:szCs w:val="32"/>
          <w:cs/>
        </w:rPr>
        <w:tab/>
      </w:r>
      <w:r w:rsidRPr="007B1A79">
        <w:rPr>
          <w:rFonts w:ascii="TH SarabunPSK" w:hAnsi="TH SarabunPSK" w:cs="TH SarabunPSK"/>
          <w:sz w:val="32"/>
          <w:szCs w:val="32"/>
        </w:rPr>
        <w:tab/>
      </w:r>
      <w:r w:rsidRPr="007B1A79">
        <w:rPr>
          <w:rFonts w:ascii="TH SarabunPSK" w:hAnsi="TH SarabunPSK" w:cs="TH SarabunPSK"/>
          <w:sz w:val="32"/>
          <w:szCs w:val="32"/>
        </w:rPr>
        <w:sym w:font="Wingdings 2" w:char="F0A3"/>
      </w:r>
      <w:r w:rsidRPr="007B1A79">
        <w:rPr>
          <w:rFonts w:ascii="TH SarabunPSK" w:hAnsi="TH SarabunPSK" w:cs="TH SarabunPSK"/>
          <w:sz w:val="32"/>
          <w:szCs w:val="32"/>
          <w:cs/>
        </w:rPr>
        <w:t xml:space="preserve">  ดีเลิศ</w:t>
      </w:r>
      <w:r w:rsidRPr="007B1A79">
        <w:rPr>
          <w:rFonts w:ascii="TH SarabunPSK" w:hAnsi="TH SarabunPSK" w:cs="TH SarabunPSK"/>
          <w:sz w:val="32"/>
          <w:szCs w:val="32"/>
        </w:rPr>
        <w:t xml:space="preserve">     </w:t>
      </w:r>
      <w:r w:rsidRPr="007B1A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B1A79">
        <w:rPr>
          <w:rFonts w:ascii="TH SarabunPSK" w:hAnsi="TH SarabunPSK" w:cs="TH SarabunPSK"/>
          <w:sz w:val="32"/>
          <w:szCs w:val="32"/>
        </w:rPr>
        <w:sym w:font="Wingdings 2" w:char="F0A3"/>
      </w:r>
      <w:r w:rsidRPr="007B1A79">
        <w:rPr>
          <w:rFonts w:ascii="TH SarabunPSK" w:hAnsi="TH SarabunPSK" w:cs="TH SarabunPSK"/>
          <w:sz w:val="32"/>
          <w:szCs w:val="32"/>
          <w:cs/>
        </w:rPr>
        <w:t xml:space="preserve">  ดี</w:t>
      </w:r>
      <w:r w:rsidRPr="007B1A79">
        <w:rPr>
          <w:rFonts w:ascii="TH SarabunPSK" w:hAnsi="TH SarabunPSK" w:cs="TH SarabunPSK"/>
          <w:sz w:val="32"/>
          <w:szCs w:val="32"/>
          <w:cs/>
        </w:rPr>
        <w:tab/>
      </w:r>
      <w:r w:rsidRPr="007B1A79">
        <w:rPr>
          <w:rFonts w:ascii="TH SarabunPSK" w:hAnsi="TH SarabunPSK" w:cs="TH SarabunPSK"/>
          <w:sz w:val="32"/>
          <w:szCs w:val="32"/>
        </w:rPr>
        <w:t xml:space="preserve">   </w:t>
      </w:r>
      <w:r w:rsidRPr="007B1A79">
        <w:rPr>
          <w:rFonts w:ascii="TH SarabunPSK" w:hAnsi="TH SarabunPSK" w:cs="TH SarabunPSK"/>
          <w:sz w:val="32"/>
          <w:szCs w:val="32"/>
        </w:rPr>
        <w:tab/>
      </w:r>
      <w:r w:rsidRPr="007B1A79">
        <w:rPr>
          <w:rFonts w:ascii="TH SarabunPSK" w:hAnsi="TH SarabunPSK" w:cs="TH SarabunPSK"/>
          <w:sz w:val="32"/>
          <w:szCs w:val="32"/>
        </w:rPr>
        <w:sym w:font="Wingdings 2" w:char="F0A3"/>
      </w:r>
      <w:r w:rsidRPr="007B1A79">
        <w:rPr>
          <w:rFonts w:ascii="TH SarabunPSK" w:hAnsi="TH SarabunPSK" w:cs="TH SarabunPSK"/>
          <w:sz w:val="32"/>
          <w:szCs w:val="32"/>
        </w:rPr>
        <w:t xml:space="preserve">  </w:t>
      </w:r>
      <w:r w:rsidRPr="007B1A79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7B1A7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B1A79">
        <w:rPr>
          <w:rFonts w:ascii="TH SarabunPSK" w:hAnsi="TH SarabunPSK" w:cs="TH SarabunPSK"/>
          <w:sz w:val="32"/>
          <w:szCs w:val="32"/>
        </w:rPr>
        <w:sym w:font="Wingdings 2" w:char="F0A3"/>
      </w:r>
      <w:r w:rsidRPr="007B1A79">
        <w:rPr>
          <w:rFonts w:ascii="TH SarabunPSK" w:hAnsi="TH SarabunPSK" w:cs="TH SarabunPSK"/>
          <w:sz w:val="32"/>
          <w:szCs w:val="32"/>
        </w:rPr>
        <w:t xml:space="preserve">  </w:t>
      </w:r>
      <w:r w:rsidRPr="007B1A79">
        <w:rPr>
          <w:rFonts w:ascii="TH SarabunPSK" w:hAnsi="TH SarabunPSK" w:cs="TH SarabunPSK"/>
          <w:sz w:val="32"/>
          <w:szCs w:val="32"/>
          <w:cs/>
        </w:rPr>
        <w:t>กำลังพัฒนา</w:t>
      </w:r>
    </w:p>
    <w:p w14:paraId="551A5430" w14:textId="77777777" w:rsidR="008711A4" w:rsidRPr="004C00F9" w:rsidRDefault="008711A4" w:rsidP="008711A4">
      <w:pPr>
        <w:tabs>
          <w:tab w:val="left" w:pos="864"/>
        </w:tabs>
        <w:snapToGrid w:val="0"/>
        <w:spacing w:after="0" w:line="240" w:lineRule="auto"/>
        <w:ind w:right="-902"/>
        <w:contextualSpacing/>
        <w:rPr>
          <w:rFonts w:ascii="TH SarabunPSK" w:hAnsi="TH SarabunPSK" w:cs="TH SarabunPSK"/>
          <w:sz w:val="32"/>
          <w:szCs w:val="32"/>
        </w:rPr>
      </w:pPr>
      <w:r w:rsidRPr="004B0300">
        <w:rPr>
          <w:rFonts w:ascii="TH SarabunPSK" w:hAnsi="TH SarabunPSK" w:cs="TH SarabunPSK"/>
          <w:sz w:val="32"/>
          <w:szCs w:val="32"/>
          <w:cs/>
        </w:rPr>
        <w:tab/>
      </w:r>
      <w:r w:rsidRPr="004C00F9">
        <w:rPr>
          <w:rFonts w:ascii="TH SarabunPSK" w:hAnsi="TH SarabunPSK" w:cs="TH SarabunPSK"/>
          <w:sz w:val="32"/>
          <w:szCs w:val="32"/>
          <w:cs/>
        </w:rPr>
        <w:t>สรุปผลการประเมินภาพรวม ค่าเฉลี่ย</w:t>
      </w:r>
      <w:r w:rsidRPr="004C00F9">
        <w:rPr>
          <w:rFonts w:ascii="TH SarabunPSK" w:hAnsi="TH SarabunPSK" w:cs="TH SarabunPSK" w:hint="cs"/>
          <w:sz w:val="32"/>
          <w:szCs w:val="32"/>
          <w:cs/>
        </w:rPr>
        <w:t xml:space="preserve"> 4.</w:t>
      </w:r>
      <w:r>
        <w:rPr>
          <w:rFonts w:ascii="TH SarabunPSK" w:hAnsi="TH SarabunPSK" w:cs="TH SarabunPSK" w:hint="cs"/>
          <w:sz w:val="32"/>
          <w:szCs w:val="32"/>
          <w:cs/>
        </w:rPr>
        <w:t>52</w:t>
      </w:r>
      <w:r w:rsidRPr="004C0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00F9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 </w:t>
      </w:r>
      <w:r w:rsidRPr="004C00F9">
        <w:rPr>
          <w:rFonts w:ascii="TH SarabunPSK" w:hAnsi="TH SarabunPSK" w:cs="TH SarabunPSK" w:hint="cs"/>
          <w:sz w:val="32"/>
          <w:szCs w:val="32"/>
          <w:cs/>
        </w:rPr>
        <w:t>0.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4C00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C00F9">
        <w:rPr>
          <w:rFonts w:ascii="TH SarabunPSK" w:hAnsi="TH SarabunPSK" w:cs="TH SarabunPSK"/>
          <w:sz w:val="32"/>
          <w:szCs w:val="32"/>
          <w:cs/>
        </w:rPr>
        <w:t>ผู้ตอ</w:t>
      </w:r>
      <w:r w:rsidRPr="004C00F9">
        <w:rPr>
          <w:rFonts w:ascii="TH SarabunPSK" w:hAnsi="TH SarabunPSK" w:cs="TH SarabunPSK" w:hint="cs"/>
          <w:sz w:val="32"/>
          <w:szCs w:val="32"/>
          <w:cs/>
        </w:rPr>
        <w:t>บ</w:t>
      </w:r>
      <w:r w:rsidRPr="004C00F9">
        <w:rPr>
          <w:rFonts w:ascii="TH SarabunPSK" w:hAnsi="TH SarabunPSK" w:cs="TH SarabunPSK"/>
          <w:sz w:val="32"/>
          <w:szCs w:val="32"/>
          <w:cs/>
        </w:rPr>
        <w:t>แบบสอบถามมีความคิดเห็น</w:t>
      </w:r>
    </w:p>
    <w:p w14:paraId="6E1C8695" w14:textId="77777777" w:rsidR="008711A4" w:rsidRPr="004C00F9" w:rsidRDefault="008711A4" w:rsidP="008711A4">
      <w:pPr>
        <w:tabs>
          <w:tab w:val="left" w:pos="864"/>
        </w:tabs>
        <w:snapToGrid w:val="0"/>
        <w:spacing w:after="0" w:line="240" w:lineRule="auto"/>
        <w:ind w:right="-902"/>
        <w:contextualSpacing/>
        <w:rPr>
          <w:rFonts w:ascii="TH SarabunPSK" w:hAnsi="TH SarabunPSK" w:cs="TH SarabunPSK"/>
          <w:sz w:val="32"/>
          <w:szCs w:val="32"/>
        </w:rPr>
      </w:pPr>
      <w:r w:rsidRPr="004C00F9">
        <w:rPr>
          <w:rFonts w:ascii="TH SarabunPSK" w:hAnsi="TH SarabunPSK" w:cs="TH SarabunPSK"/>
          <w:sz w:val="32"/>
          <w:szCs w:val="32"/>
          <w:cs/>
        </w:rPr>
        <w:t>หรือความพอใจในระดับ</w:t>
      </w:r>
      <w:r w:rsidRPr="004C00F9">
        <w:rPr>
          <w:rFonts w:ascii="TH SarabunPSK" w:hAnsi="TH SarabunPSK" w:cs="TH SarabunPSK" w:hint="cs"/>
          <w:sz w:val="32"/>
          <w:szCs w:val="32"/>
          <w:cs/>
        </w:rPr>
        <w:t>ดีเลิศ</w:t>
      </w:r>
      <w:r w:rsidRPr="004C00F9">
        <w:rPr>
          <w:rFonts w:ascii="TH SarabunPSK" w:hAnsi="TH SarabunPSK" w:cs="TH SarabunPSK"/>
          <w:sz w:val="32"/>
          <w:szCs w:val="32"/>
          <w:cs/>
        </w:rPr>
        <w:t xml:space="preserve"> โดยสรุปผลการประเมินรายข้อดังต่อไปนี้</w:t>
      </w:r>
    </w:p>
    <w:tbl>
      <w:tblPr>
        <w:tblW w:w="5044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1"/>
        <w:gridCol w:w="5300"/>
        <w:gridCol w:w="853"/>
        <w:gridCol w:w="857"/>
        <w:gridCol w:w="1800"/>
      </w:tblGrid>
      <w:tr w:rsidR="008711A4" w14:paraId="6CC452FF" w14:textId="77777777" w:rsidTr="007301AA">
        <w:trPr>
          <w:trHeight w:val="450"/>
        </w:trPr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F777" w14:textId="77777777" w:rsidR="008711A4" w:rsidRDefault="008711A4" w:rsidP="007301AA">
            <w:pPr>
              <w:snapToGrid w:val="0"/>
              <w:spacing w:after="0" w:line="240" w:lineRule="auto"/>
              <w:contextualSpacing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2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7B74" w14:textId="77777777" w:rsidR="008711A4" w:rsidRDefault="008711A4" w:rsidP="007301AA">
            <w:pPr>
              <w:snapToGrid w:val="0"/>
              <w:spacing w:after="0" w:line="240" w:lineRule="auto"/>
              <w:contextualSpacing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1E835" w14:textId="77777777" w:rsidR="008711A4" w:rsidRPr="006A4415" w:rsidRDefault="00D26670" w:rsidP="007301AA">
            <w:pPr>
              <w:snapToGrid w:val="0"/>
              <w:spacing w:after="0" w:line="240" w:lineRule="auto"/>
              <w:contextualSpacing/>
              <w:jc w:val="center"/>
              <w:rPr>
                <w:rFonts w:ascii="TH SarabunPSK" w:eastAsia="MS Mincho" w:hAnsi="TH SarabunPSK" w:cs="TH SarabunPSK"/>
                <w:b/>
                <w:bCs/>
                <w:iCs/>
                <w:sz w:val="32"/>
                <w:szCs w:val="32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MS Mincho" w:hAnsi="Cambria Math" w:cs="TH SarabunPSK"/>
                        <w:b/>
                        <w:bCs/>
                        <w:iCs/>
                        <w:sz w:val="28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MS Mincho" w:hAnsi="Cambria Math" w:cs="TH SarabunPSK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15A5" w14:textId="77777777" w:rsidR="008711A4" w:rsidRPr="008A00AF" w:rsidRDefault="008711A4" w:rsidP="007301AA">
            <w:pPr>
              <w:snapToGrid w:val="0"/>
              <w:spacing w:after="0" w:line="240" w:lineRule="auto"/>
              <w:contextualSpacing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8A00AF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S.D</w:t>
            </w:r>
            <w:proofErr w:type="gramEnd"/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0CFE" w14:textId="77777777" w:rsidR="008711A4" w:rsidRDefault="008711A4" w:rsidP="007301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8711A4" w14:paraId="0C393A63" w14:textId="77777777" w:rsidTr="007301AA">
        <w:trPr>
          <w:trHeight w:val="450"/>
        </w:trPr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01F7" w14:textId="77777777" w:rsidR="008711A4" w:rsidRDefault="008711A4" w:rsidP="007301AA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2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27FD" w14:textId="77777777" w:rsidR="008711A4" w:rsidRDefault="008711A4" w:rsidP="007301AA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4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E4C9" w14:textId="77777777" w:rsidR="008711A4" w:rsidRDefault="008711A4" w:rsidP="007301A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4BE9F" w14:textId="77777777" w:rsidR="008711A4" w:rsidRDefault="008711A4" w:rsidP="007301A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BE2A" w14:textId="77777777" w:rsidR="008711A4" w:rsidRDefault="008711A4" w:rsidP="007301A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711A4" w14:paraId="284C3A33" w14:textId="77777777" w:rsidTr="007301AA">
        <w:trPr>
          <w:trHeight w:val="36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9560" w14:textId="77777777" w:rsidR="008711A4" w:rsidRDefault="008711A4" w:rsidP="007301A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</w:tr>
      <w:tr w:rsidR="008711A4" w14:paraId="4716F5C6" w14:textId="77777777" w:rsidTr="007301AA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18475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62" w14:textId="77777777" w:rsidR="008711A4" w:rsidRDefault="008711A4" w:rsidP="007301AA">
            <w:pPr>
              <w:adjustRightInd w:val="0"/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ความเหมาะสมของระยะเวลาที่ใช้ในการจัดกิจกรรม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880F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4.73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AD32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0.46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39D8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711A4" w14:paraId="5014366A" w14:textId="77777777" w:rsidTr="007301AA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92C2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F08B" w14:textId="77777777" w:rsidR="008711A4" w:rsidRDefault="008711A4" w:rsidP="007301AA">
            <w:pPr>
              <w:adjustRightInd w:val="0"/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รูปแบบการ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จัดกิจกรรม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FD0E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E5E5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0.49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3391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B222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1A4" w:rsidRPr="007B1A79" w14:paraId="4E291A43" w14:textId="77777777" w:rsidTr="007301AA">
        <w:tblPrEx>
          <w:tblLook w:val="01E0" w:firstRow="1" w:lastRow="1" w:firstColumn="1" w:lastColumn="1" w:noHBand="0" w:noVBand="0"/>
        </w:tblPrEx>
        <w:tc>
          <w:tcPr>
            <w:tcW w:w="5000" w:type="pct"/>
            <w:gridSpan w:val="5"/>
          </w:tcPr>
          <w:p w14:paraId="32785A33" w14:textId="77777777" w:rsidR="008711A4" w:rsidRPr="007B1A79" w:rsidRDefault="008711A4" w:rsidP="007301AA">
            <w:pPr>
              <w:spacing w:after="0" w:line="240" w:lineRule="auto"/>
              <w:ind w:left="57" w:right="57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B1A7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ข้อมูลการพัฒนาตามมาตรฐานและตัวชี้วัด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711A4" w14:paraId="675834C1" w14:textId="77777777" w:rsidTr="007301AA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15DF9" w14:textId="77777777" w:rsidR="008711A4" w:rsidRPr="007B2A7A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E6EE" w14:textId="77777777" w:rsidR="008711A4" w:rsidRPr="007B1A79" w:rsidRDefault="008711A4" w:rsidP="007301AA">
            <w:pPr>
              <w:pStyle w:val="a5"/>
              <w:tabs>
                <w:tab w:val="left" w:pos="851"/>
                <w:tab w:val="left" w:pos="1134"/>
              </w:tabs>
              <w:spacing w:after="0" w:line="240" w:lineRule="auto"/>
              <w:ind w:left="57" w:right="57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B1A79">
              <w:rPr>
                <w:rFonts w:ascii="TH SarabunPSK" w:hAnsi="TH SarabunPSK" w:cs="TH SarabunPSK"/>
                <w:color w:val="231F20"/>
                <w:sz w:val="32"/>
                <w:szCs w:val="32"/>
                <w:cs/>
              </w:rPr>
              <w:t>ผู้เรียนมีความสามารถในการอ่าน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ภาษาฝรั่งเศส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31A0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6FA9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0.51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8A80" w14:textId="77777777" w:rsidR="008711A4" w:rsidRPr="008B2224" w:rsidRDefault="008711A4" w:rsidP="007301AA">
            <w:pPr>
              <w:spacing w:after="0" w:line="240" w:lineRule="auto"/>
              <w:ind w:left="57" w:right="57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711A4" w14:paraId="0D4D3E9A" w14:textId="77777777" w:rsidTr="007301AA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AB4D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84FC" w14:textId="77777777" w:rsidR="008711A4" w:rsidRPr="007B1A79" w:rsidRDefault="008711A4" w:rsidP="007301AA">
            <w:pPr>
              <w:pStyle w:val="a5"/>
              <w:tabs>
                <w:tab w:val="left" w:pos="851"/>
                <w:tab w:val="left" w:pos="1134"/>
              </w:tabs>
              <w:spacing w:after="0" w:line="240" w:lineRule="auto"/>
              <w:ind w:left="57" w:right="5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B1A7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/>
                <w:color w:val="231F20"/>
                <w:sz w:val="32"/>
                <w:szCs w:val="32"/>
                <w:cs/>
              </w:rPr>
              <w:t>มีความสามารถในการเขียน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ภาษาฝรั่งเศส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937D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D104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0.51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5F8B" w14:textId="77777777" w:rsidR="008711A4" w:rsidRPr="008B2224" w:rsidRDefault="008711A4" w:rsidP="007301AA">
            <w:pPr>
              <w:spacing w:after="0" w:line="240" w:lineRule="auto"/>
              <w:ind w:left="57" w:right="57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222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1A4" w14:paraId="75316131" w14:textId="77777777" w:rsidTr="007301AA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4B05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FE0D" w14:textId="77777777" w:rsidR="008711A4" w:rsidRPr="007B1A79" w:rsidRDefault="008711A4" w:rsidP="007301AA">
            <w:pPr>
              <w:pStyle w:val="a5"/>
              <w:tabs>
                <w:tab w:val="left" w:pos="851"/>
                <w:tab w:val="left" w:pos="1134"/>
              </w:tabs>
              <w:spacing w:after="0" w:line="240" w:lineRule="auto"/>
              <w:ind w:left="57" w:right="5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B1A7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ผู้เรียน</w:t>
            </w:r>
            <w:r w:rsidRPr="007B1A79">
              <w:rPr>
                <w:rFonts w:ascii="TH SarabunPSK" w:hAnsi="TH SarabunPSK" w:cs="TH SarabunPSK"/>
                <w:color w:val="231F20"/>
                <w:sz w:val="32"/>
                <w:szCs w:val="32"/>
                <w:cs/>
              </w:rPr>
              <w:t>มีความสามารถในการสื่อสาร</w:t>
            </w:r>
            <w:r>
              <w:rPr>
                <w:rFonts w:ascii="TH SarabunPSK" w:hAnsi="TH SarabunPSK" w:cs="TH SarabunPSK" w:hint="cs"/>
                <w:color w:val="231F20"/>
                <w:sz w:val="32"/>
                <w:szCs w:val="32"/>
                <w:cs/>
              </w:rPr>
              <w:t>ภาษาฝรั่งเศส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D62B" w14:textId="77777777" w:rsidR="008711A4" w:rsidRDefault="008711A4" w:rsidP="007301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183A" w14:textId="77777777" w:rsidR="008711A4" w:rsidRDefault="008711A4" w:rsidP="007301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1787" w14:textId="77777777" w:rsidR="008711A4" w:rsidRPr="008B2224" w:rsidRDefault="008711A4" w:rsidP="007301AA">
            <w:pPr>
              <w:spacing w:after="0" w:line="240" w:lineRule="auto"/>
              <w:ind w:left="57" w:right="57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222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8711A4" w14:paraId="10C82238" w14:textId="77777777" w:rsidTr="007301AA">
        <w:trPr>
          <w:trHeight w:val="443"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A9C20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2CE6" w14:textId="77777777" w:rsidR="008711A4" w:rsidRPr="007B1A79" w:rsidRDefault="008711A4" w:rsidP="007301AA">
            <w:pPr>
              <w:spacing w:after="0" w:line="240" w:lineRule="auto"/>
              <w:ind w:left="57" w:right="57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231F20"/>
                <w:sz w:val="32"/>
                <w:szCs w:val="32"/>
                <w:cs/>
              </w:rPr>
              <w:t>ผู้เรียนมีความรู้พื้นฐาน</w:t>
            </w:r>
            <w:r>
              <w:rPr>
                <w:rFonts w:ascii="TH SarabunPSK" w:hAnsi="TH SarabunPSK" w:cs="TH SarabunPSK" w:hint="cs"/>
                <w:color w:val="231F20"/>
                <w:sz w:val="32"/>
                <w:szCs w:val="32"/>
                <w:cs/>
              </w:rPr>
              <w:t>ภาษาฝรั่งเศส</w:t>
            </w:r>
            <w:r w:rsidRPr="007B1A79">
              <w:rPr>
                <w:rFonts w:ascii="TH SarabunPSK" w:hAnsi="TH SarabunPSK" w:cs="TH SarabunPSK"/>
                <w:color w:val="231F20"/>
                <w:sz w:val="32"/>
                <w:szCs w:val="32"/>
                <w:cs/>
              </w:rPr>
              <w:t>พร้อมที่จะศึกษาต่อในระดับชั้นที่สูงขึ้น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5305" w14:textId="77777777" w:rsidR="008711A4" w:rsidRDefault="008711A4" w:rsidP="007301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9AAB" w14:textId="77777777" w:rsidR="008711A4" w:rsidRDefault="008711A4" w:rsidP="007301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0.74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6046" w14:textId="77777777" w:rsidR="008711A4" w:rsidRPr="008B2224" w:rsidRDefault="008711A4" w:rsidP="007301AA">
            <w:pPr>
              <w:spacing w:after="0" w:line="240" w:lineRule="auto"/>
              <w:ind w:left="57" w:right="57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711A4" w14:paraId="155A9296" w14:textId="77777777" w:rsidTr="007301AA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6814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A7C6" w14:textId="77777777" w:rsidR="008711A4" w:rsidRPr="007B1A79" w:rsidRDefault="008711A4" w:rsidP="007301AA">
            <w:pPr>
              <w:spacing w:after="0" w:line="240" w:lineRule="auto"/>
              <w:ind w:left="57" w:right="57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231F20"/>
                <w:sz w:val="32"/>
                <w:szCs w:val="32"/>
                <w:cs/>
              </w:rPr>
              <w:t>ผู้เรียนมีทักษะพื้นฐาน</w:t>
            </w:r>
            <w:r>
              <w:rPr>
                <w:rFonts w:ascii="TH SarabunPSK" w:hAnsi="TH SarabunPSK" w:cs="TH SarabunPSK" w:hint="cs"/>
                <w:color w:val="231F20"/>
                <w:sz w:val="32"/>
                <w:szCs w:val="32"/>
                <w:cs/>
              </w:rPr>
              <w:t>ภาษาฝรั่งเศส</w:t>
            </w:r>
            <w:r w:rsidRPr="007B1A79">
              <w:rPr>
                <w:rFonts w:ascii="TH SarabunPSK" w:hAnsi="TH SarabunPSK" w:cs="TH SarabunPSK"/>
                <w:color w:val="231F20"/>
                <w:sz w:val="32"/>
                <w:szCs w:val="32"/>
                <w:cs/>
              </w:rPr>
              <w:t>พร้อมที่จะศึกษาต่อในระดับชั้นที่สูงขึ้น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2EF9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CA58" w14:textId="77777777" w:rsidR="008711A4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5B2D" w14:textId="77777777" w:rsidR="008711A4" w:rsidRPr="008B2224" w:rsidRDefault="008711A4" w:rsidP="007301AA">
            <w:pPr>
              <w:spacing w:after="0" w:line="240" w:lineRule="auto"/>
              <w:ind w:left="57" w:right="57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711A4" w:rsidRPr="00D253C3" w14:paraId="4E29F175" w14:textId="77777777" w:rsidTr="007301AA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31AC" w14:textId="77777777" w:rsidR="008711A4" w:rsidRPr="00D253C3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81A1" w14:textId="77777777" w:rsidR="008711A4" w:rsidRPr="00D253C3" w:rsidRDefault="008711A4" w:rsidP="007301AA">
            <w:pPr>
              <w:snapToGrid w:val="0"/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53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D7C8" w14:textId="77777777" w:rsidR="008711A4" w:rsidRPr="00D253C3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4.52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C269" w14:textId="77777777" w:rsidR="008711A4" w:rsidRPr="00D253C3" w:rsidRDefault="008711A4" w:rsidP="007301AA">
            <w:pPr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0.22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1D2C" w14:textId="77777777" w:rsidR="008711A4" w:rsidRPr="006B5C25" w:rsidRDefault="008711A4" w:rsidP="007301AA">
            <w:pPr>
              <w:spacing w:after="0" w:line="240" w:lineRule="auto"/>
              <w:ind w:left="57" w:right="57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B5C2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</w:tbl>
    <w:p w14:paraId="3A20F27E" w14:textId="77777777" w:rsidR="008711A4" w:rsidRDefault="008711A4" w:rsidP="008711A4">
      <w:pPr>
        <w:pStyle w:val="ac"/>
        <w:snapToGrid w:val="0"/>
        <w:rPr>
          <w:rFonts w:ascii="TH SarabunPSK" w:eastAsia="MS Mincho" w:hAnsi="TH SarabunPSK" w:cs="TH SarabunPSK"/>
          <w:b/>
          <w:bCs/>
          <w:sz w:val="32"/>
          <w:szCs w:val="32"/>
          <w:u w:val="single"/>
          <w:lang w:eastAsia="ja-JP"/>
        </w:rPr>
      </w:pPr>
    </w:p>
    <w:p w14:paraId="1D038F36" w14:textId="77777777" w:rsidR="008711A4" w:rsidRDefault="008711A4" w:rsidP="008711A4">
      <w:pPr>
        <w:pStyle w:val="ac"/>
        <w:snapToGrid w:val="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sz w:val="32"/>
          <w:szCs w:val="32"/>
          <w:u w:val="single"/>
          <w:cs/>
          <w:lang w:eastAsia="ja-JP"/>
        </w:rPr>
        <w:t xml:space="preserve">ข้อเสนอแนะ </w:t>
      </w:r>
    </w:p>
    <w:p w14:paraId="2C99D060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ควรมีการฝึกการอ่านอย่างสม่ำเสมอ </w:t>
      </w:r>
    </w:p>
    <w:p w14:paraId="23DBD0D6" w14:textId="77777777" w:rsidR="008711A4" w:rsidRDefault="008711A4" w:rsidP="008711A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แบ่งกลุ่มให้นักเรียนช่วยเหลือครูในการจัดกิจกรรม หรือเป็นพี่เลี้ยงให้กับเพื่อนในกลุ่ม</w:t>
      </w:r>
    </w:p>
    <w:p w14:paraId="42E7730A" w14:textId="77777777" w:rsidR="008711A4" w:rsidRDefault="008711A4" w:rsidP="008711A4">
      <w:pPr>
        <w:snapToGri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435238B" w14:textId="77777777" w:rsidR="008711A4" w:rsidRDefault="008711A4" w:rsidP="008711A4">
      <w:pPr>
        <w:snapToGrid w:val="0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5A16E54" w14:textId="77777777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5D125665" w14:textId="77777777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23893E47" w14:textId="65CB18B7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3B8012A0" w14:textId="3B575E6A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21CDDDA1" w14:textId="71BC2A26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5AA9EAA4" w14:textId="439B72B7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3D8CA7DA" w14:textId="58103A13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1AE58E3D" w14:textId="738E75CD" w:rsidR="006A2C7E" w:rsidRDefault="006A2C7E" w:rsidP="00D26670">
      <w:pPr>
        <w:tabs>
          <w:tab w:val="left" w:pos="180"/>
        </w:tabs>
        <w:spacing w:after="0" w:line="240" w:lineRule="auto"/>
        <w:rPr>
          <w:rFonts w:ascii="TH SarabunPSK" w:hAnsi="TH SarabunPSK" w:cs="TH SarabunPSK"/>
          <w:b/>
          <w:bCs/>
          <w:kern w:val="2"/>
          <w:sz w:val="36"/>
          <w:szCs w:val="36"/>
        </w:rPr>
      </w:pPr>
      <w:bookmarkStart w:id="20" w:name="_GoBack"/>
      <w:bookmarkEnd w:id="20"/>
    </w:p>
    <w:p w14:paraId="01FE3BA0" w14:textId="6D2819FA" w:rsidR="006A2C7E" w:rsidRPr="006A2C7E" w:rsidRDefault="006A2C7E" w:rsidP="006A2C7E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6A2C7E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lastRenderedPageBreak/>
        <w:t>ประมวลภาพกิจกรรมพัฒนาทักษะภาษาฝรั่งเศสเพื่อการสื่อสาร</w:t>
      </w:r>
    </w:p>
    <w:p w14:paraId="11421855" w14:textId="77777777" w:rsidR="006A2C7E" w:rsidRPr="006A2C7E" w:rsidRDefault="006A2C7E" w:rsidP="006A2C7E">
      <w:pPr>
        <w:pStyle w:val="ac"/>
        <w:snapToGrid w:val="0"/>
        <w:jc w:val="center"/>
        <w:rPr>
          <w:rFonts w:ascii="TH SarabunPSK" w:hAnsi="TH SarabunPSK" w:cs="TH SarabunPSK"/>
          <w:b/>
          <w:bCs/>
          <w:kern w:val="2"/>
          <w:sz w:val="32"/>
          <w:szCs w:val="32"/>
          <w:cs/>
        </w:rPr>
      </w:pPr>
      <w:r w:rsidRPr="006A2C7E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>(คลินิกภาษาฝรั่งเศส)</w:t>
      </w:r>
      <w:r w:rsidRPr="006A2C7E">
        <w:rPr>
          <w:rFonts w:ascii="TH SarabunPSK" w:hAnsi="TH SarabunPSK" w:cs="TH SarabunPSK" w:hint="eastAsia"/>
          <w:b/>
          <w:bCs/>
          <w:kern w:val="2"/>
          <w:sz w:val="32"/>
          <w:szCs w:val="32"/>
        </w:rPr>
        <w:t xml:space="preserve"> </w:t>
      </w:r>
      <w:r w:rsidRPr="006A2C7E">
        <w:rPr>
          <w:rFonts w:ascii="TH SarabunPSK" w:hAnsi="TH SarabunPSK" w:cs="TH SarabunPSK"/>
          <w:b/>
          <w:bCs/>
          <w:kern w:val="2"/>
          <w:sz w:val="32"/>
          <w:szCs w:val="32"/>
        </w:rPr>
        <w:t xml:space="preserve"> </w:t>
      </w:r>
    </w:p>
    <w:p w14:paraId="0A102676" w14:textId="48D3D7C3" w:rsidR="006F7E48" w:rsidRPr="006F7E48" w:rsidRDefault="006A2C7E" w:rsidP="006F7E48">
      <w:pPr>
        <w:pStyle w:val="ac"/>
        <w:snapToGrid w:val="0"/>
        <w:contextualSpacing/>
        <w:jc w:val="center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6A2C7E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ภาคเรียนที่ 1 </w:t>
      </w:r>
      <w:r w:rsidRPr="006A2C7E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>–</w:t>
      </w:r>
      <w:r w:rsidRPr="006A2C7E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2 ปีการศึกษา 2567</w:t>
      </w:r>
    </w:p>
    <w:p w14:paraId="22C7C486" w14:textId="4D0399ED" w:rsidR="006F7E48" w:rsidRDefault="006F7E48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28A87DD0" wp14:editId="5C36E05F">
            <wp:simplePos x="0" y="0"/>
            <wp:positionH relativeFrom="column">
              <wp:posOffset>-69850</wp:posOffset>
            </wp:positionH>
            <wp:positionV relativeFrom="paragraph">
              <wp:posOffset>121285</wp:posOffset>
            </wp:positionV>
            <wp:extent cx="6250940" cy="3517900"/>
            <wp:effectExtent l="228600" t="266700" r="226060" b="273050"/>
            <wp:wrapNone/>
            <wp:docPr id="81607546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75464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517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5E152FB7" w14:textId="7B29C369" w:rsidR="006F7E48" w:rsidRDefault="006F7E48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06A72E23" w14:textId="44333A7C" w:rsidR="006F7E48" w:rsidRDefault="006F7E48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  <w:cs/>
        </w:rPr>
      </w:pPr>
    </w:p>
    <w:p w14:paraId="6326FE9C" w14:textId="707DBD6A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6A029830" w14:textId="41D5A126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00954A66" w14:textId="65A90037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7A53E02D" w14:textId="2FD2530D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7ECC163B" w14:textId="77777777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767DD2C9" w14:textId="6C044643" w:rsidR="008711A4" w:rsidRDefault="008711A4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7B08764B" w14:textId="0EAF0220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6AF1483C" w14:textId="456D11FE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04582235" w14:textId="4424F211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58675376" w14:textId="1F88638C" w:rsidR="006A2C7E" w:rsidRDefault="006A2C7E" w:rsidP="008711A4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</w:p>
    <w:p w14:paraId="7CC5BC40" w14:textId="0BA5D585" w:rsidR="006F7E48" w:rsidRPr="00D26670" w:rsidRDefault="006F7E48" w:rsidP="00D26670">
      <w:pPr>
        <w:tabs>
          <w:tab w:val="left" w:pos="18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3AA911D4" wp14:editId="1C38C661">
            <wp:simplePos x="0" y="0"/>
            <wp:positionH relativeFrom="column">
              <wp:posOffset>-69850</wp:posOffset>
            </wp:positionH>
            <wp:positionV relativeFrom="paragraph">
              <wp:posOffset>98425</wp:posOffset>
            </wp:positionV>
            <wp:extent cx="6250940" cy="3517900"/>
            <wp:effectExtent l="228600" t="266700" r="226060" b="273050"/>
            <wp:wrapNone/>
            <wp:docPr id="8924000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00083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517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6C9B0FA4" w14:textId="09DCF593" w:rsidR="00155599" w:rsidRPr="00155599" w:rsidRDefault="00155599" w:rsidP="00E40D0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จำนวนนักเรียนในการจัดทำแผนงาน/โครงการ</w:t>
      </w:r>
    </w:p>
    <w:p w14:paraId="487D5F17" w14:textId="7358EDDC" w:rsidR="00155599" w:rsidRPr="00155599" w:rsidRDefault="00155599" w:rsidP="00E40D0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ประเภท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เงินอุดหนุนรายหัว / เงินอุดหนุนกิจกรรมพัฒนาผู้เรียน)</w:t>
      </w:r>
    </w:p>
    <w:p w14:paraId="03099591" w14:textId="618D6184" w:rsidR="00155599" w:rsidRPr="00155599" w:rsidRDefault="00155599" w:rsidP="00E40D0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ปีการศึกษา 256</w:t>
      </w:r>
      <w:r w:rsidR="002D03A8">
        <w:rPr>
          <w:rFonts w:ascii="TH SarabunPSK" w:hAnsi="TH SarabunPSK" w:cs="TH SarabunPSK" w:hint="cs"/>
          <w:b/>
          <w:bCs/>
          <w:sz w:val="56"/>
          <w:szCs w:val="56"/>
          <w:cs/>
        </w:rPr>
        <w:t>8</w:t>
      </w:r>
    </w:p>
    <w:p w14:paraId="258CB557" w14:textId="0C056F74" w:rsidR="00155599" w:rsidRP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ม.ต้น</w:t>
      </w:r>
      <w:r w:rsidRPr="00155599"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155599"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จำนวน </w:t>
      </w:r>
      <w:r w:rsidR="00E92CDB">
        <w:rPr>
          <w:rFonts w:ascii="TH SarabunPSK" w:hAnsi="TH SarabunPSK" w:cs="TH SarabunPSK"/>
          <w:b/>
          <w:bCs/>
          <w:sz w:val="56"/>
          <w:szCs w:val="56"/>
        </w:rPr>
        <w:t>1,</w:t>
      </w:r>
      <w:r w:rsidR="00175E20">
        <w:rPr>
          <w:rFonts w:ascii="TH SarabunPSK" w:hAnsi="TH SarabunPSK" w:cs="TH SarabunPSK" w:hint="cs"/>
          <w:b/>
          <w:bCs/>
          <w:sz w:val="56"/>
          <w:szCs w:val="56"/>
          <w:cs/>
        </w:rPr>
        <w:t>586</w:t>
      </w:r>
      <w:r w:rsidR="00175E20"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คน</w:t>
      </w:r>
    </w:p>
    <w:p w14:paraId="09673447" w14:textId="0FEC9A67" w:rsidR="00155599" w:rsidRP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ม.ปลาย</w:t>
      </w:r>
      <w:r w:rsidRPr="00155599"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155599"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จำนวน </w:t>
      </w:r>
      <w:r w:rsidR="00E92CDB">
        <w:rPr>
          <w:rFonts w:ascii="TH SarabunPSK" w:hAnsi="TH SarabunPSK" w:cs="TH SarabunPSK"/>
          <w:b/>
          <w:bCs/>
          <w:sz w:val="56"/>
          <w:szCs w:val="56"/>
        </w:rPr>
        <w:t>1,</w:t>
      </w:r>
      <w:r w:rsidR="00175E20">
        <w:rPr>
          <w:rFonts w:ascii="TH SarabunPSK" w:hAnsi="TH SarabunPSK" w:cs="TH SarabunPSK"/>
          <w:b/>
          <w:bCs/>
          <w:sz w:val="56"/>
          <w:szCs w:val="56"/>
        </w:rPr>
        <w:t>572</w:t>
      </w:r>
      <w:r w:rsidRPr="00155599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คน</w:t>
      </w:r>
    </w:p>
    <w:p w14:paraId="7072F667" w14:textId="2EB38C76" w:rsid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รวมทั้งสิ้น</w:t>
      </w:r>
      <w:r w:rsidRPr="00155599"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จำนวน 3</w:t>
      </w:r>
      <w:r w:rsidRPr="00155599">
        <w:rPr>
          <w:rFonts w:ascii="TH SarabunPSK" w:hAnsi="TH SarabunPSK" w:cs="TH SarabunPSK"/>
          <w:b/>
          <w:bCs/>
          <w:sz w:val="56"/>
          <w:szCs w:val="56"/>
        </w:rPr>
        <w:t>,</w:t>
      </w:r>
      <w:r w:rsidR="00175E20">
        <w:rPr>
          <w:rFonts w:ascii="TH SarabunPSK" w:hAnsi="TH SarabunPSK" w:cs="TH SarabunPSK"/>
          <w:b/>
          <w:bCs/>
          <w:sz w:val="56"/>
          <w:szCs w:val="56"/>
        </w:rPr>
        <w:t>158</w:t>
      </w:r>
      <w:r w:rsidRPr="00155599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คน</w:t>
      </w:r>
    </w:p>
    <w:p w14:paraId="56FE3A34" w14:textId="720BBE72" w:rsid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ABE5F3F" w14:textId="77777777" w:rsidR="00155599" w:rsidRP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จำนวนนักเรียนในการจัดทำแผนงาน/โครงการ</w:t>
      </w:r>
    </w:p>
    <w:p w14:paraId="1458B6E0" w14:textId="27E9E590" w:rsidR="00155599" w:rsidRP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(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ประเภท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เงิน</w:t>
      </w:r>
      <w:r w:rsidR="00E268BA">
        <w:rPr>
          <w:rFonts w:ascii="TH SarabunPSK" w:hAnsi="TH SarabunPSK" w:cs="TH SarabunPSK" w:hint="cs"/>
          <w:b/>
          <w:bCs/>
          <w:sz w:val="56"/>
          <w:szCs w:val="56"/>
          <w:cs/>
        </w:rPr>
        <w:t>บำรุงการศึกษา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2A6C7D31" w14:textId="283044E6" w:rsidR="00155599" w:rsidRP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ปีการศึกษา 256</w:t>
      </w:r>
      <w:r w:rsidR="002D03A8">
        <w:rPr>
          <w:rFonts w:ascii="TH SarabunPSK" w:hAnsi="TH SarabunPSK" w:cs="TH SarabunPSK" w:hint="cs"/>
          <w:b/>
          <w:bCs/>
          <w:sz w:val="56"/>
          <w:szCs w:val="56"/>
          <w:cs/>
        </w:rPr>
        <w:t>8</w:t>
      </w:r>
    </w:p>
    <w:p w14:paraId="409A76FE" w14:textId="61A7BFB2" w:rsidR="004D547E" w:rsidRDefault="00155599" w:rsidP="004D547E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รวมทั้งสิ้น</w:t>
      </w:r>
      <w:r w:rsidR="004130ED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จำนวน </w:t>
      </w:r>
      <w:r w:rsidR="004D547E">
        <w:rPr>
          <w:rFonts w:ascii="TH SarabunPSK" w:hAnsi="TH SarabunPSK" w:cs="TH SarabunPSK" w:hint="cs"/>
          <w:b/>
          <w:bCs/>
          <w:sz w:val="56"/>
          <w:szCs w:val="56"/>
          <w:cs/>
        </w:rPr>
        <w:t>3</w:t>
      </w:r>
      <w:r w:rsidRPr="00155599">
        <w:rPr>
          <w:rFonts w:ascii="TH SarabunPSK" w:hAnsi="TH SarabunPSK" w:cs="TH SarabunPSK"/>
          <w:b/>
          <w:bCs/>
          <w:sz w:val="56"/>
          <w:szCs w:val="56"/>
        </w:rPr>
        <w:t>,</w:t>
      </w:r>
      <w:r w:rsidR="004D547E">
        <w:rPr>
          <w:rFonts w:ascii="TH SarabunPSK" w:hAnsi="TH SarabunPSK" w:cs="TH SarabunPSK"/>
          <w:b/>
          <w:bCs/>
          <w:sz w:val="56"/>
          <w:szCs w:val="56"/>
        </w:rPr>
        <w:t>000</w:t>
      </w:r>
      <w:r w:rsidRPr="00155599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คน</w:t>
      </w:r>
    </w:p>
    <w:p w14:paraId="14276D8C" w14:textId="47A240E4" w:rsidR="004130ED" w:rsidRDefault="004417A1" w:rsidP="004130ED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(ยกเว้นค่าประกันชีวิต ให้ประมาณการ 3</w:t>
      </w:r>
      <w:r>
        <w:rPr>
          <w:rFonts w:ascii="TH SarabunPSK" w:hAnsi="TH SarabunPSK" w:cs="TH SarabunPSK"/>
          <w:b/>
          <w:bCs/>
          <w:sz w:val="56"/>
          <w:szCs w:val="56"/>
        </w:rPr>
        <w:t>,</w:t>
      </w:r>
      <w:r w:rsidR="00175E20">
        <w:rPr>
          <w:rFonts w:ascii="TH SarabunPSK" w:hAnsi="TH SarabunPSK" w:cs="TH SarabunPSK"/>
          <w:b/>
          <w:bCs/>
          <w:sz w:val="56"/>
          <w:szCs w:val="56"/>
        </w:rPr>
        <w:t>158</w:t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คน)</w:t>
      </w:r>
    </w:p>
    <w:p w14:paraId="3E6B7ACD" w14:textId="77777777" w:rsidR="004130ED" w:rsidRDefault="004130ED" w:rsidP="008E583F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765A965D" w14:textId="6EFAFEE5" w:rsidR="008E583F" w:rsidRDefault="00E40D06" w:rsidP="008E583F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55599">
        <w:rPr>
          <w:rFonts w:ascii="TH SarabunPSK" w:hAnsi="TH SarabunPSK" w:cs="TH SarabunPSK" w:hint="cs"/>
          <w:b/>
          <w:bCs/>
          <w:sz w:val="56"/>
          <w:szCs w:val="56"/>
          <w:cs/>
        </w:rPr>
        <w:t>จำนวน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ครูและบุคลากรทางการศึกษา จำนวน </w:t>
      </w:r>
      <w:r w:rsidR="004130ED">
        <w:rPr>
          <w:rFonts w:ascii="TH SarabunPSK" w:hAnsi="TH SarabunPSK" w:cs="TH SarabunPSK" w:hint="cs"/>
          <w:b/>
          <w:bCs/>
          <w:sz w:val="56"/>
          <w:szCs w:val="56"/>
          <w:cs/>
        </w:rPr>
        <w:t>232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คน</w:t>
      </w:r>
    </w:p>
    <w:p w14:paraId="6D0E8C3A" w14:textId="424A00B3" w:rsidR="00D81695" w:rsidRDefault="00E40D06" w:rsidP="00575D73">
      <w:pPr>
        <w:spacing w:line="240" w:lineRule="auto"/>
        <w:jc w:val="right"/>
        <w:rPr>
          <w:rFonts w:ascii="TH SarabunPSK" w:hAnsi="TH SarabunPSK" w:cs="TH SarabunPSK"/>
          <w:b/>
          <w:bCs/>
          <w:sz w:val="56"/>
          <w:szCs w:val="56"/>
        </w:rPr>
      </w:pPr>
      <w:r w:rsidRPr="00E40D06">
        <w:rPr>
          <w:rFonts w:ascii="TH SarabunPSK" w:hAnsi="TH SarabunPSK" w:cs="TH SarabunPSK"/>
          <w:b/>
          <w:bCs/>
          <w:sz w:val="36"/>
          <w:szCs w:val="36"/>
        </w:rPr>
        <w:t>-</w:t>
      </w:r>
      <w:r w:rsidRPr="00E40D0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ข้อมูล ณ วันที่ </w:t>
      </w:r>
      <w:r w:rsidR="00175E20">
        <w:rPr>
          <w:rFonts w:ascii="TH SarabunPSK" w:hAnsi="TH SarabunPSK" w:cs="TH SarabunPSK" w:hint="cs"/>
          <w:b/>
          <w:bCs/>
          <w:sz w:val="36"/>
          <w:szCs w:val="36"/>
          <w:cs/>
        </w:rPr>
        <w:t>14</w:t>
      </w:r>
      <w:r w:rsidRPr="00E40D0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ก.พ.6</w:t>
      </w:r>
    </w:p>
    <w:p w14:paraId="7BE409BA" w14:textId="7DB2275F" w:rsidR="00D81695" w:rsidRDefault="00CA4CDE" w:rsidP="008E583F">
      <w:pPr>
        <w:spacing w:line="240" w:lineRule="auto"/>
        <w:jc w:val="right"/>
        <w:rPr>
          <w:rFonts w:ascii="TH SarabunPSK" w:hAnsi="TH SarabunPSK" w:cs="TH SarabunPSK"/>
          <w:b/>
          <w:bCs/>
          <w:sz w:val="56"/>
          <w:szCs w:val="56"/>
        </w:rPr>
      </w:pPr>
      <w:r w:rsidRPr="004748A9">
        <w:rPr>
          <w:noProof/>
        </w:rPr>
        <w:drawing>
          <wp:anchor distT="0" distB="0" distL="114300" distR="114300" simplePos="0" relativeHeight="251707904" behindDoc="1" locked="0" layoutInCell="1" allowOverlap="1" wp14:anchorId="1A8E5246" wp14:editId="381A9DC3">
            <wp:simplePos x="0" y="0"/>
            <wp:positionH relativeFrom="column">
              <wp:posOffset>-1031875</wp:posOffset>
            </wp:positionH>
            <wp:positionV relativeFrom="paragraph">
              <wp:posOffset>-1019175</wp:posOffset>
            </wp:positionV>
            <wp:extent cx="8048625" cy="11547475"/>
            <wp:effectExtent l="0" t="0" r="9525" b="0"/>
            <wp:wrapNone/>
            <wp:docPr id="80746988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15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15593" w14:textId="77777777" w:rsidR="00D81695" w:rsidRPr="008E583F" w:rsidRDefault="00D81695" w:rsidP="008E583F">
      <w:pPr>
        <w:spacing w:line="240" w:lineRule="auto"/>
        <w:jc w:val="right"/>
        <w:rPr>
          <w:rFonts w:ascii="TH SarabunPSK" w:hAnsi="TH SarabunPSK" w:cs="TH SarabunPSK"/>
          <w:b/>
          <w:bCs/>
          <w:sz w:val="56"/>
          <w:szCs w:val="56"/>
          <w:cs/>
        </w:rPr>
      </w:pPr>
    </w:p>
    <w:p w14:paraId="60F70039" w14:textId="6E9FA60D" w:rsidR="004748A9" w:rsidRPr="004748A9" w:rsidRDefault="004748A9" w:rsidP="004748A9">
      <w:pPr>
        <w:pStyle w:val="af3"/>
      </w:pPr>
    </w:p>
    <w:p w14:paraId="6FCB4560" w14:textId="51316E60" w:rsidR="001F1E60" w:rsidRDefault="001F1E60" w:rsidP="001F1E60">
      <w:pPr>
        <w:pStyle w:val="af3"/>
      </w:pPr>
    </w:p>
    <w:p w14:paraId="7966F9AF" w14:textId="77777777" w:rsidR="00E40D06" w:rsidRPr="00155599" w:rsidRDefault="00E40D06" w:rsidP="00E40D06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2EEDFE3" w14:textId="77777777" w:rsidR="00E40D06" w:rsidRDefault="00E40D06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0AAFD722" w14:textId="16DCEDCC" w:rsidR="004D547E" w:rsidRDefault="004D547E" w:rsidP="00E40D06">
      <w:pPr>
        <w:spacing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49B78A9" w14:textId="77777777" w:rsidR="004D547E" w:rsidRPr="00155599" w:rsidRDefault="004D547E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75E597FE" w14:textId="509ADCB3" w:rsidR="00155599" w:rsidRPr="00155599" w:rsidRDefault="00155599" w:rsidP="00155599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</w:p>
    <w:p w14:paraId="473B1DEF" w14:textId="77777777" w:rsidR="00155599" w:rsidRDefault="00155599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7FCEBDF" w14:textId="77777777" w:rsidR="00155599" w:rsidRPr="00565E3E" w:rsidRDefault="00155599" w:rsidP="006735E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999F0A" w14:textId="77777777" w:rsidR="002F183F" w:rsidRDefault="002F183F" w:rsidP="006735E7">
      <w:pPr>
        <w:spacing w:line="240" w:lineRule="auto"/>
      </w:pPr>
    </w:p>
    <w:p w14:paraId="7F3B33F5" w14:textId="77777777" w:rsidR="002F183F" w:rsidRPr="00467B1A" w:rsidRDefault="002F183F" w:rsidP="006735E7">
      <w:pPr>
        <w:spacing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bookmarkEnd w:id="19"/>
    <w:p w14:paraId="79507BF6" w14:textId="1F440D59" w:rsidR="004E4CAF" w:rsidRDefault="004E4CAF" w:rsidP="006735E7">
      <w:pPr>
        <w:spacing w:line="240" w:lineRule="auto"/>
        <w:ind w:right="-111"/>
        <w:rPr>
          <w:rFonts w:ascii="TH SarabunPSK" w:hAnsi="TH SarabunPSK" w:cs="TH SarabunPSK"/>
          <w:b/>
          <w:bCs/>
          <w:sz w:val="32"/>
          <w:szCs w:val="32"/>
        </w:rPr>
      </w:pPr>
    </w:p>
    <w:p w14:paraId="10C0C043" w14:textId="169D1AC0" w:rsidR="00076952" w:rsidRDefault="00076952" w:rsidP="006735E7">
      <w:pPr>
        <w:spacing w:line="240" w:lineRule="auto"/>
        <w:ind w:right="-111"/>
        <w:rPr>
          <w:rFonts w:ascii="TH SarabunPSK" w:hAnsi="TH SarabunPSK" w:cs="TH SarabunPSK"/>
          <w:b/>
          <w:bCs/>
          <w:sz w:val="32"/>
          <w:szCs w:val="32"/>
        </w:rPr>
      </w:pPr>
    </w:p>
    <w:p w14:paraId="24180826" w14:textId="48FD6FD2" w:rsidR="00076952" w:rsidRDefault="00076952" w:rsidP="006735E7">
      <w:pPr>
        <w:spacing w:line="240" w:lineRule="auto"/>
        <w:ind w:right="-111"/>
        <w:rPr>
          <w:rFonts w:ascii="TH SarabunPSK" w:hAnsi="TH SarabunPSK" w:cs="TH SarabunPSK"/>
          <w:b/>
          <w:bCs/>
          <w:sz w:val="32"/>
          <w:szCs w:val="32"/>
        </w:rPr>
      </w:pPr>
    </w:p>
    <w:p w14:paraId="3DB7B936" w14:textId="4C491200" w:rsidR="00076952" w:rsidRDefault="00076952" w:rsidP="006735E7">
      <w:pPr>
        <w:spacing w:line="240" w:lineRule="auto"/>
        <w:ind w:right="-111"/>
        <w:rPr>
          <w:rFonts w:ascii="TH SarabunPSK" w:hAnsi="TH SarabunPSK" w:cs="TH SarabunPSK"/>
          <w:b/>
          <w:bCs/>
          <w:sz w:val="32"/>
          <w:szCs w:val="32"/>
        </w:rPr>
      </w:pPr>
    </w:p>
    <w:p w14:paraId="38691424" w14:textId="3236737C" w:rsidR="00701857" w:rsidRDefault="00701857" w:rsidP="006735E7">
      <w:pPr>
        <w:spacing w:line="240" w:lineRule="auto"/>
        <w:ind w:right="-111"/>
        <w:rPr>
          <w:rFonts w:ascii="TH SarabunPSK" w:hAnsi="TH SarabunPSK" w:cs="TH SarabunPSK"/>
          <w:color w:val="000000"/>
          <w:sz w:val="32"/>
          <w:szCs w:val="32"/>
          <w:cs/>
        </w:rPr>
      </w:pPr>
    </w:p>
    <w:sectPr w:rsidR="00701857" w:rsidSect="00B34517">
      <w:pgSz w:w="12240" w:h="15840"/>
      <w:pgMar w:top="1440" w:right="1041" w:bottom="1440" w:left="13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F88BC" w14:textId="77777777" w:rsidR="00D87401" w:rsidRDefault="00D87401" w:rsidP="00557DDC">
      <w:pPr>
        <w:spacing w:after="0" w:line="240" w:lineRule="auto"/>
      </w:pPr>
      <w:r>
        <w:separator/>
      </w:r>
    </w:p>
  </w:endnote>
  <w:endnote w:type="continuationSeparator" w:id="0">
    <w:p w14:paraId="062D9FAF" w14:textId="77777777" w:rsidR="00D87401" w:rsidRDefault="00D87401" w:rsidP="0055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arabun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PSK" w:hAnsi="TH SarabunPSK" w:cs="TH SarabunPSK"/>
        <w:sz w:val="32"/>
        <w:szCs w:val="32"/>
      </w:rPr>
      <w:id w:val="-354118015"/>
      <w:docPartObj>
        <w:docPartGallery w:val="Page Numbers (Bottom of Page)"/>
        <w:docPartUnique/>
      </w:docPartObj>
    </w:sdtPr>
    <w:sdtEndPr/>
    <w:sdtContent>
      <w:p w14:paraId="5DFC8784" w14:textId="4626C804" w:rsidR="00C56DB9" w:rsidRPr="00C56DB9" w:rsidRDefault="00C56DB9">
        <w:pPr>
          <w:pStyle w:val="a9"/>
          <w:jc w:val="right"/>
          <w:rPr>
            <w:rFonts w:ascii="TH SarabunPSK" w:hAnsi="TH SarabunPSK" w:cs="TH SarabunPSK"/>
            <w:sz w:val="32"/>
            <w:szCs w:val="32"/>
          </w:rPr>
        </w:pPr>
        <w:r w:rsidRPr="00C56DB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56DB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56DB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56DB9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C56DB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EA251CC" w14:textId="77777777" w:rsidR="005B35DD" w:rsidRDefault="005B35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D27ED" w14:textId="77777777" w:rsidR="00D87401" w:rsidRDefault="00D87401" w:rsidP="00557DDC">
      <w:pPr>
        <w:spacing w:after="0" w:line="240" w:lineRule="auto"/>
      </w:pPr>
      <w:r>
        <w:separator/>
      </w:r>
    </w:p>
  </w:footnote>
  <w:footnote w:type="continuationSeparator" w:id="0">
    <w:p w14:paraId="7BEEC508" w14:textId="77777777" w:rsidR="00D87401" w:rsidRDefault="00D87401" w:rsidP="00557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0AB08068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AA25E9"/>
    <w:multiLevelType w:val="hybridMultilevel"/>
    <w:tmpl w:val="F6B2B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21D22"/>
    <w:multiLevelType w:val="multilevel"/>
    <w:tmpl w:val="1F36AC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1211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A1698"/>
    <w:multiLevelType w:val="hybridMultilevel"/>
    <w:tmpl w:val="9D4CFFAE"/>
    <w:lvl w:ilvl="0" w:tplc="040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63D97"/>
    <w:multiLevelType w:val="multilevel"/>
    <w:tmpl w:val="45344B6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6F43105"/>
    <w:multiLevelType w:val="hybridMultilevel"/>
    <w:tmpl w:val="34840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438B7"/>
    <w:multiLevelType w:val="multilevel"/>
    <w:tmpl w:val="1F36AC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2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5E3D"/>
    <w:multiLevelType w:val="hybridMultilevel"/>
    <w:tmpl w:val="9F3C291A"/>
    <w:lvl w:ilvl="0" w:tplc="397CDD0C">
      <w:start w:val="1"/>
      <w:numFmt w:val="decimal"/>
      <w:lvlText w:val="%1."/>
      <w:lvlJc w:val="left"/>
      <w:pPr>
        <w:ind w:left="502" w:hanging="360"/>
      </w:pPr>
      <w:rPr>
        <w:rFonts w:ascii="TH SarabunPSK" w:eastAsia="TH SarabunPSK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41A97"/>
    <w:multiLevelType w:val="hybridMultilevel"/>
    <w:tmpl w:val="A596D3A2"/>
    <w:lvl w:ilvl="0" w:tplc="3AEA6CA6">
      <w:start w:val="6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0042ED"/>
    <w:multiLevelType w:val="hybridMultilevel"/>
    <w:tmpl w:val="D332E27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B539B1"/>
    <w:multiLevelType w:val="multilevel"/>
    <w:tmpl w:val="DAE873C0"/>
    <w:lvl w:ilvl="0">
      <w:start w:val="2"/>
      <w:numFmt w:val="decimal"/>
      <w:pStyle w:val="a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652" w:hanging="375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932" w:hanging="108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860" w:hanging="144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788" w:hanging="180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11" w15:restartNumberingAfterBreak="0">
    <w:nsid w:val="34AD7E8F"/>
    <w:multiLevelType w:val="multilevel"/>
    <w:tmpl w:val="DA0A4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bullet"/>
      <w:lvlText w:val="-"/>
      <w:lvlJc w:val="left"/>
      <w:pPr>
        <w:ind w:left="1440" w:hanging="360"/>
      </w:pPr>
      <w:rPr>
        <w:rFonts w:ascii="TH SarabunIT๙" w:eastAsia="TH SarabunPSK" w:hAnsi="TH SarabunIT๙" w:cs="TH SarabunIT๙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433510"/>
    <w:multiLevelType w:val="hybridMultilevel"/>
    <w:tmpl w:val="E0047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B63DC"/>
    <w:multiLevelType w:val="hybridMultilevel"/>
    <w:tmpl w:val="20EA2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D5E8F"/>
    <w:multiLevelType w:val="hybridMultilevel"/>
    <w:tmpl w:val="D332E27A"/>
    <w:lvl w:ilvl="0" w:tplc="21E23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8A2ED6"/>
    <w:multiLevelType w:val="multilevel"/>
    <w:tmpl w:val="BA1A2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2C772D3"/>
    <w:multiLevelType w:val="hybridMultilevel"/>
    <w:tmpl w:val="2FC640CA"/>
    <w:lvl w:ilvl="0" w:tplc="21E23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E1062E"/>
    <w:multiLevelType w:val="multilevel"/>
    <w:tmpl w:val="1FC41442"/>
    <w:lvl w:ilvl="0">
      <w:start w:val="1"/>
      <w:numFmt w:val="decimal"/>
      <w:pStyle w:val="1"/>
      <w:lvlText w:val="%1."/>
      <w:lvlJc w:val="left"/>
      <w:pPr>
        <w:ind w:left="141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2."/>
      <w:lvlJc w:val="left"/>
      <w:pPr>
        <w:ind w:left="1843" w:hanging="425"/>
      </w:pPr>
      <w:rPr>
        <w:rFonts w:hint="default"/>
        <w:b w:val="0"/>
        <w:bCs w:val="0"/>
        <w:color w:val="000000"/>
        <w:sz w:val="32"/>
        <w:szCs w:val="32"/>
        <w:lang w:bidi="th-TH"/>
      </w:rPr>
    </w:lvl>
    <w:lvl w:ilvl="2">
      <w:start w:val="1"/>
      <w:numFmt w:val="decimal"/>
      <w:pStyle w:val="3"/>
      <w:lvlText w:val="%1.%2.%3"/>
      <w:lvlJc w:val="left"/>
      <w:pPr>
        <w:ind w:left="2552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60E6A5E"/>
    <w:multiLevelType w:val="hybridMultilevel"/>
    <w:tmpl w:val="8D660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511CC"/>
    <w:multiLevelType w:val="hybridMultilevel"/>
    <w:tmpl w:val="CAC467CC"/>
    <w:lvl w:ilvl="0" w:tplc="E806E3FC">
      <w:start w:val="1"/>
      <w:numFmt w:val="decimal"/>
      <w:lvlText w:val="%1."/>
      <w:lvlJc w:val="left"/>
      <w:pPr>
        <w:ind w:left="1637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60008"/>
    <w:multiLevelType w:val="multilevel"/>
    <w:tmpl w:val="CC6AB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A465FD"/>
    <w:multiLevelType w:val="hybridMultilevel"/>
    <w:tmpl w:val="DB3AD9BC"/>
    <w:lvl w:ilvl="0" w:tplc="C2DE42BE">
      <w:start w:val="1"/>
      <w:numFmt w:val="decimal"/>
      <w:pStyle w:val="4"/>
      <w:lvlText w:val="(%1)"/>
      <w:lvlJc w:val="left"/>
      <w:pPr>
        <w:ind w:left="2977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bidi="ar-SA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93704"/>
    <w:multiLevelType w:val="hybridMultilevel"/>
    <w:tmpl w:val="3A182E38"/>
    <w:lvl w:ilvl="0" w:tplc="21E23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A96CBF"/>
    <w:multiLevelType w:val="hybridMultilevel"/>
    <w:tmpl w:val="C12C6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4"/>
  </w:num>
  <w:num w:numId="8">
    <w:abstractNumId w:val="9"/>
  </w:num>
  <w:num w:numId="9">
    <w:abstractNumId w:val="16"/>
  </w:num>
  <w:num w:numId="10">
    <w:abstractNumId w:val="8"/>
  </w:num>
  <w:num w:numId="11">
    <w:abstractNumId w:val="22"/>
  </w:num>
  <w:num w:numId="12">
    <w:abstractNumId w:val="10"/>
  </w:num>
  <w:num w:numId="13">
    <w:abstractNumId w:val="23"/>
  </w:num>
  <w:num w:numId="14">
    <w:abstractNumId w:val="7"/>
  </w:num>
  <w:num w:numId="15">
    <w:abstractNumId w:val="12"/>
  </w:num>
  <w:num w:numId="16">
    <w:abstractNumId w:val="5"/>
  </w:num>
  <w:num w:numId="17">
    <w:abstractNumId w:val="3"/>
  </w:num>
  <w:num w:numId="18">
    <w:abstractNumId w:val="19"/>
  </w:num>
  <w:num w:numId="19">
    <w:abstractNumId w:val="15"/>
  </w:num>
  <w:num w:numId="20">
    <w:abstractNumId w:val="1"/>
  </w:num>
  <w:num w:numId="21">
    <w:abstractNumId w:val="13"/>
  </w:num>
  <w:num w:numId="22">
    <w:abstractNumId w:val="18"/>
  </w:num>
  <w:num w:numId="23">
    <w:abstractNumId w:val="11"/>
  </w:num>
  <w:num w:numId="24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8AE"/>
    <w:rsid w:val="0000219D"/>
    <w:rsid w:val="00002B24"/>
    <w:rsid w:val="000049AA"/>
    <w:rsid w:val="00006574"/>
    <w:rsid w:val="0001088B"/>
    <w:rsid w:val="00011B74"/>
    <w:rsid w:val="00012775"/>
    <w:rsid w:val="00013269"/>
    <w:rsid w:val="00015DB2"/>
    <w:rsid w:val="0002051F"/>
    <w:rsid w:val="000266DF"/>
    <w:rsid w:val="00026C76"/>
    <w:rsid w:val="00036D80"/>
    <w:rsid w:val="000371A7"/>
    <w:rsid w:val="000407AE"/>
    <w:rsid w:val="00040BD2"/>
    <w:rsid w:val="0004175F"/>
    <w:rsid w:val="00042EA7"/>
    <w:rsid w:val="00044B4D"/>
    <w:rsid w:val="000463A8"/>
    <w:rsid w:val="000519FE"/>
    <w:rsid w:val="00051E2B"/>
    <w:rsid w:val="000537D5"/>
    <w:rsid w:val="00053C5E"/>
    <w:rsid w:val="0005575A"/>
    <w:rsid w:val="00055A23"/>
    <w:rsid w:val="00055B14"/>
    <w:rsid w:val="00056E0F"/>
    <w:rsid w:val="00057EEF"/>
    <w:rsid w:val="000602E1"/>
    <w:rsid w:val="00062732"/>
    <w:rsid w:val="000633AD"/>
    <w:rsid w:val="00063503"/>
    <w:rsid w:val="0006664F"/>
    <w:rsid w:val="00071C11"/>
    <w:rsid w:val="0007363F"/>
    <w:rsid w:val="00073667"/>
    <w:rsid w:val="00074B23"/>
    <w:rsid w:val="00076952"/>
    <w:rsid w:val="0007700F"/>
    <w:rsid w:val="00077FA3"/>
    <w:rsid w:val="00082441"/>
    <w:rsid w:val="00085935"/>
    <w:rsid w:val="000907D9"/>
    <w:rsid w:val="00090C4F"/>
    <w:rsid w:val="00093F0F"/>
    <w:rsid w:val="00095138"/>
    <w:rsid w:val="00096EE9"/>
    <w:rsid w:val="000A013B"/>
    <w:rsid w:val="000A1220"/>
    <w:rsid w:val="000A2B3C"/>
    <w:rsid w:val="000A2FE0"/>
    <w:rsid w:val="000A3C5A"/>
    <w:rsid w:val="000A5F9D"/>
    <w:rsid w:val="000A601C"/>
    <w:rsid w:val="000A71FB"/>
    <w:rsid w:val="000B1B94"/>
    <w:rsid w:val="000B5556"/>
    <w:rsid w:val="000B7348"/>
    <w:rsid w:val="000C0637"/>
    <w:rsid w:val="000C2E5E"/>
    <w:rsid w:val="000C3323"/>
    <w:rsid w:val="000C548A"/>
    <w:rsid w:val="000D58AB"/>
    <w:rsid w:val="000E2FCC"/>
    <w:rsid w:val="000E48AE"/>
    <w:rsid w:val="000E5FAD"/>
    <w:rsid w:val="000F05E8"/>
    <w:rsid w:val="000F0E5B"/>
    <w:rsid w:val="000F0F3E"/>
    <w:rsid w:val="000F24B6"/>
    <w:rsid w:val="000F2BB2"/>
    <w:rsid w:val="000F2C88"/>
    <w:rsid w:val="000F4097"/>
    <w:rsid w:val="000F5492"/>
    <w:rsid w:val="000F7041"/>
    <w:rsid w:val="000F70EF"/>
    <w:rsid w:val="00100C77"/>
    <w:rsid w:val="00102A2A"/>
    <w:rsid w:val="00105598"/>
    <w:rsid w:val="00106698"/>
    <w:rsid w:val="00106AF0"/>
    <w:rsid w:val="001103D2"/>
    <w:rsid w:val="00115A83"/>
    <w:rsid w:val="00116F90"/>
    <w:rsid w:val="001275E8"/>
    <w:rsid w:val="00135A7C"/>
    <w:rsid w:val="00136C1B"/>
    <w:rsid w:val="00136EA2"/>
    <w:rsid w:val="00137784"/>
    <w:rsid w:val="001412A4"/>
    <w:rsid w:val="001412C0"/>
    <w:rsid w:val="0014192A"/>
    <w:rsid w:val="0014205E"/>
    <w:rsid w:val="00143229"/>
    <w:rsid w:val="0014348F"/>
    <w:rsid w:val="001450CD"/>
    <w:rsid w:val="00151887"/>
    <w:rsid w:val="00155599"/>
    <w:rsid w:val="00156CA6"/>
    <w:rsid w:val="00156D3F"/>
    <w:rsid w:val="00166564"/>
    <w:rsid w:val="0017106F"/>
    <w:rsid w:val="0017507E"/>
    <w:rsid w:val="00175E20"/>
    <w:rsid w:val="0018103D"/>
    <w:rsid w:val="00181935"/>
    <w:rsid w:val="00181F27"/>
    <w:rsid w:val="00181F7F"/>
    <w:rsid w:val="00184CAC"/>
    <w:rsid w:val="00184DA5"/>
    <w:rsid w:val="00185D07"/>
    <w:rsid w:val="0018637F"/>
    <w:rsid w:val="00187B43"/>
    <w:rsid w:val="00187C65"/>
    <w:rsid w:val="0019097D"/>
    <w:rsid w:val="00190DF5"/>
    <w:rsid w:val="001923D5"/>
    <w:rsid w:val="00193E75"/>
    <w:rsid w:val="001978BE"/>
    <w:rsid w:val="001A062E"/>
    <w:rsid w:val="001A1235"/>
    <w:rsid w:val="001A1FCA"/>
    <w:rsid w:val="001A31B8"/>
    <w:rsid w:val="001A61BF"/>
    <w:rsid w:val="001A776A"/>
    <w:rsid w:val="001A7EB3"/>
    <w:rsid w:val="001B18EA"/>
    <w:rsid w:val="001B1A71"/>
    <w:rsid w:val="001B2563"/>
    <w:rsid w:val="001B2CED"/>
    <w:rsid w:val="001B641E"/>
    <w:rsid w:val="001B7C47"/>
    <w:rsid w:val="001C14F9"/>
    <w:rsid w:val="001C3C04"/>
    <w:rsid w:val="001C4851"/>
    <w:rsid w:val="001C62C2"/>
    <w:rsid w:val="001C6361"/>
    <w:rsid w:val="001D00A2"/>
    <w:rsid w:val="001D033D"/>
    <w:rsid w:val="001D1C48"/>
    <w:rsid w:val="001D3336"/>
    <w:rsid w:val="001D4716"/>
    <w:rsid w:val="001D489F"/>
    <w:rsid w:val="001D4F71"/>
    <w:rsid w:val="001D7460"/>
    <w:rsid w:val="001D7DF6"/>
    <w:rsid w:val="001E192F"/>
    <w:rsid w:val="001E194C"/>
    <w:rsid w:val="001E23DA"/>
    <w:rsid w:val="001E2DB2"/>
    <w:rsid w:val="001E5802"/>
    <w:rsid w:val="001E7546"/>
    <w:rsid w:val="001E7A2E"/>
    <w:rsid w:val="001F0F74"/>
    <w:rsid w:val="001F1E60"/>
    <w:rsid w:val="001F2C4E"/>
    <w:rsid w:val="001F4F22"/>
    <w:rsid w:val="001F5F00"/>
    <w:rsid w:val="001F63F0"/>
    <w:rsid w:val="00202F7C"/>
    <w:rsid w:val="00205BD7"/>
    <w:rsid w:val="002074F8"/>
    <w:rsid w:val="00207ADB"/>
    <w:rsid w:val="00207C0F"/>
    <w:rsid w:val="00211107"/>
    <w:rsid w:val="002124DD"/>
    <w:rsid w:val="00212F02"/>
    <w:rsid w:val="00216FD1"/>
    <w:rsid w:val="00220559"/>
    <w:rsid w:val="00224010"/>
    <w:rsid w:val="00225835"/>
    <w:rsid w:val="00225F70"/>
    <w:rsid w:val="00226678"/>
    <w:rsid w:val="00227A04"/>
    <w:rsid w:val="00231521"/>
    <w:rsid w:val="00235718"/>
    <w:rsid w:val="00241A21"/>
    <w:rsid w:val="00251CC9"/>
    <w:rsid w:val="0025245E"/>
    <w:rsid w:val="00252B56"/>
    <w:rsid w:val="0025390F"/>
    <w:rsid w:val="00254669"/>
    <w:rsid w:val="0025492E"/>
    <w:rsid w:val="00255720"/>
    <w:rsid w:val="00257E4D"/>
    <w:rsid w:val="00257E7D"/>
    <w:rsid w:val="002621D6"/>
    <w:rsid w:val="0026268B"/>
    <w:rsid w:val="00264936"/>
    <w:rsid w:val="00265E13"/>
    <w:rsid w:val="00266D3A"/>
    <w:rsid w:val="00266ED5"/>
    <w:rsid w:val="00270EBC"/>
    <w:rsid w:val="0027114C"/>
    <w:rsid w:val="0027166A"/>
    <w:rsid w:val="00271A1C"/>
    <w:rsid w:val="00272D1A"/>
    <w:rsid w:val="00275192"/>
    <w:rsid w:val="00276EE8"/>
    <w:rsid w:val="0028085B"/>
    <w:rsid w:val="002841B2"/>
    <w:rsid w:val="00285198"/>
    <w:rsid w:val="00287F23"/>
    <w:rsid w:val="00290566"/>
    <w:rsid w:val="0029372F"/>
    <w:rsid w:val="002964ED"/>
    <w:rsid w:val="0029666C"/>
    <w:rsid w:val="00297F64"/>
    <w:rsid w:val="002A223C"/>
    <w:rsid w:val="002A284A"/>
    <w:rsid w:val="002A4F80"/>
    <w:rsid w:val="002A545A"/>
    <w:rsid w:val="002A5B3C"/>
    <w:rsid w:val="002B1C21"/>
    <w:rsid w:val="002C0653"/>
    <w:rsid w:val="002C192E"/>
    <w:rsid w:val="002C2520"/>
    <w:rsid w:val="002C3B36"/>
    <w:rsid w:val="002C3F36"/>
    <w:rsid w:val="002C555E"/>
    <w:rsid w:val="002C560F"/>
    <w:rsid w:val="002D03A8"/>
    <w:rsid w:val="002D49AD"/>
    <w:rsid w:val="002E32B5"/>
    <w:rsid w:val="002E4944"/>
    <w:rsid w:val="002E4B67"/>
    <w:rsid w:val="002F156B"/>
    <w:rsid w:val="002F183F"/>
    <w:rsid w:val="002F4B1E"/>
    <w:rsid w:val="00301FCE"/>
    <w:rsid w:val="003050BF"/>
    <w:rsid w:val="00306F83"/>
    <w:rsid w:val="00307202"/>
    <w:rsid w:val="00307A33"/>
    <w:rsid w:val="00307A96"/>
    <w:rsid w:val="00311604"/>
    <w:rsid w:val="00313E50"/>
    <w:rsid w:val="00314C5E"/>
    <w:rsid w:val="003159D1"/>
    <w:rsid w:val="00316B19"/>
    <w:rsid w:val="00320178"/>
    <w:rsid w:val="00320CFA"/>
    <w:rsid w:val="00321381"/>
    <w:rsid w:val="003332A4"/>
    <w:rsid w:val="0033336F"/>
    <w:rsid w:val="00335174"/>
    <w:rsid w:val="003409EB"/>
    <w:rsid w:val="0034228C"/>
    <w:rsid w:val="003432DF"/>
    <w:rsid w:val="0035151D"/>
    <w:rsid w:val="00355570"/>
    <w:rsid w:val="003604CE"/>
    <w:rsid w:val="00364CEC"/>
    <w:rsid w:val="0036501E"/>
    <w:rsid w:val="00367BDC"/>
    <w:rsid w:val="00374567"/>
    <w:rsid w:val="00376E6D"/>
    <w:rsid w:val="00380D99"/>
    <w:rsid w:val="00380E34"/>
    <w:rsid w:val="00382CBC"/>
    <w:rsid w:val="00382E2A"/>
    <w:rsid w:val="00384C7B"/>
    <w:rsid w:val="00397ADB"/>
    <w:rsid w:val="003A0F7D"/>
    <w:rsid w:val="003A1F3D"/>
    <w:rsid w:val="003A53D6"/>
    <w:rsid w:val="003B0952"/>
    <w:rsid w:val="003B1579"/>
    <w:rsid w:val="003B1C5C"/>
    <w:rsid w:val="003B3756"/>
    <w:rsid w:val="003B5A53"/>
    <w:rsid w:val="003B61F2"/>
    <w:rsid w:val="003B78E8"/>
    <w:rsid w:val="003C2740"/>
    <w:rsid w:val="003C36A6"/>
    <w:rsid w:val="003C3C5A"/>
    <w:rsid w:val="003C45EB"/>
    <w:rsid w:val="003C5DF1"/>
    <w:rsid w:val="003C72FC"/>
    <w:rsid w:val="003D643B"/>
    <w:rsid w:val="003D7C33"/>
    <w:rsid w:val="003E0D0B"/>
    <w:rsid w:val="003E3DB7"/>
    <w:rsid w:val="003E598A"/>
    <w:rsid w:val="003F391E"/>
    <w:rsid w:val="003F7FE9"/>
    <w:rsid w:val="004006DF"/>
    <w:rsid w:val="0040583A"/>
    <w:rsid w:val="004075EE"/>
    <w:rsid w:val="00407DDB"/>
    <w:rsid w:val="00411A3B"/>
    <w:rsid w:val="004130ED"/>
    <w:rsid w:val="00413EF9"/>
    <w:rsid w:val="00414997"/>
    <w:rsid w:val="0042437A"/>
    <w:rsid w:val="00427A01"/>
    <w:rsid w:val="00430FEC"/>
    <w:rsid w:val="0043158E"/>
    <w:rsid w:val="00432779"/>
    <w:rsid w:val="00432EEB"/>
    <w:rsid w:val="00435723"/>
    <w:rsid w:val="00436748"/>
    <w:rsid w:val="00436A05"/>
    <w:rsid w:val="0044030A"/>
    <w:rsid w:val="004410F3"/>
    <w:rsid w:val="004411F7"/>
    <w:rsid w:val="0044164F"/>
    <w:rsid w:val="004417A1"/>
    <w:rsid w:val="004427A1"/>
    <w:rsid w:val="00446557"/>
    <w:rsid w:val="00447E5C"/>
    <w:rsid w:val="00450794"/>
    <w:rsid w:val="0045211F"/>
    <w:rsid w:val="004546F8"/>
    <w:rsid w:val="00455C3A"/>
    <w:rsid w:val="00460A7D"/>
    <w:rsid w:val="004625CE"/>
    <w:rsid w:val="00463627"/>
    <w:rsid w:val="0046393B"/>
    <w:rsid w:val="0046651C"/>
    <w:rsid w:val="00471D13"/>
    <w:rsid w:val="00472DED"/>
    <w:rsid w:val="004744C3"/>
    <w:rsid w:val="004748A9"/>
    <w:rsid w:val="0047749D"/>
    <w:rsid w:val="0048301C"/>
    <w:rsid w:val="0048320A"/>
    <w:rsid w:val="00484958"/>
    <w:rsid w:val="00485D82"/>
    <w:rsid w:val="00487282"/>
    <w:rsid w:val="0049461D"/>
    <w:rsid w:val="00496724"/>
    <w:rsid w:val="004A1A6A"/>
    <w:rsid w:val="004A20EF"/>
    <w:rsid w:val="004A214C"/>
    <w:rsid w:val="004A339D"/>
    <w:rsid w:val="004A583E"/>
    <w:rsid w:val="004A5F98"/>
    <w:rsid w:val="004A770E"/>
    <w:rsid w:val="004A7FD2"/>
    <w:rsid w:val="004B0B99"/>
    <w:rsid w:val="004B1173"/>
    <w:rsid w:val="004B13FC"/>
    <w:rsid w:val="004B155D"/>
    <w:rsid w:val="004B1969"/>
    <w:rsid w:val="004B1D67"/>
    <w:rsid w:val="004B1DE8"/>
    <w:rsid w:val="004B418A"/>
    <w:rsid w:val="004B51CA"/>
    <w:rsid w:val="004B69C4"/>
    <w:rsid w:val="004C2EDE"/>
    <w:rsid w:val="004D1F07"/>
    <w:rsid w:val="004D4B28"/>
    <w:rsid w:val="004D547E"/>
    <w:rsid w:val="004D5F86"/>
    <w:rsid w:val="004E1E43"/>
    <w:rsid w:val="004E3CB3"/>
    <w:rsid w:val="004E3F48"/>
    <w:rsid w:val="004E4CAF"/>
    <w:rsid w:val="004E5BF2"/>
    <w:rsid w:val="004F0152"/>
    <w:rsid w:val="004F13B8"/>
    <w:rsid w:val="004F1F35"/>
    <w:rsid w:val="004F209B"/>
    <w:rsid w:val="004F5C31"/>
    <w:rsid w:val="004F7A71"/>
    <w:rsid w:val="004F7BA0"/>
    <w:rsid w:val="00502C31"/>
    <w:rsid w:val="005044CE"/>
    <w:rsid w:val="00510F88"/>
    <w:rsid w:val="0051498D"/>
    <w:rsid w:val="0051506E"/>
    <w:rsid w:val="00515AAA"/>
    <w:rsid w:val="005173FC"/>
    <w:rsid w:val="00522387"/>
    <w:rsid w:val="00526652"/>
    <w:rsid w:val="005273D0"/>
    <w:rsid w:val="00530005"/>
    <w:rsid w:val="005308A2"/>
    <w:rsid w:val="00531A52"/>
    <w:rsid w:val="00534EA1"/>
    <w:rsid w:val="00535799"/>
    <w:rsid w:val="005372D6"/>
    <w:rsid w:val="005418B9"/>
    <w:rsid w:val="0054324D"/>
    <w:rsid w:val="0054568E"/>
    <w:rsid w:val="005457A1"/>
    <w:rsid w:val="00547C91"/>
    <w:rsid w:val="00547FF7"/>
    <w:rsid w:val="0055187F"/>
    <w:rsid w:val="00551DED"/>
    <w:rsid w:val="005528AB"/>
    <w:rsid w:val="00554190"/>
    <w:rsid w:val="00554F79"/>
    <w:rsid w:val="00555D95"/>
    <w:rsid w:val="00556984"/>
    <w:rsid w:val="00556C98"/>
    <w:rsid w:val="005578C5"/>
    <w:rsid w:val="00557DDC"/>
    <w:rsid w:val="00557F8A"/>
    <w:rsid w:val="005623AE"/>
    <w:rsid w:val="00563C32"/>
    <w:rsid w:val="00570FC1"/>
    <w:rsid w:val="00571127"/>
    <w:rsid w:val="00573222"/>
    <w:rsid w:val="005741AC"/>
    <w:rsid w:val="00575057"/>
    <w:rsid w:val="00575D73"/>
    <w:rsid w:val="00581CE9"/>
    <w:rsid w:val="00582016"/>
    <w:rsid w:val="005839FF"/>
    <w:rsid w:val="005844BB"/>
    <w:rsid w:val="00584EFE"/>
    <w:rsid w:val="005853F7"/>
    <w:rsid w:val="005870A1"/>
    <w:rsid w:val="00587F00"/>
    <w:rsid w:val="005921DF"/>
    <w:rsid w:val="00592959"/>
    <w:rsid w:val="00594E54"/>
    <w:rsid w:val="005A4571"/>
    <w:rsid w:val="005A798E"/>
    <w:rsid w:val="005A7DEE"/>
    <w:rsid w:val="005B1D1D"/>
    <w:rsid w:val="005B35DD"/>
    <w:rsid w:val="005C0578"/>
    <w:rsid w:val="005C0752"/>
    <w:rsid w:val="005C0D07"/>
    <w:rsid w:val="005C1AF1"/>
    <w:rsid w:val="005C203C"/>
    <w:rsid w:val="005C42D4"/>
    <w:rsid w:val="005C474B"/>
    <w:rsid w:val="005C50E6"/>
    <w:rsid w:val="005D4329"/>
    <w:rsid w:val="005E3D58"/>
    <w:rsid w:val="005E3D6B"/>
    <w:rsid w:val="005E6914"/>
    <w:rsid w:val="005E7B45"/>
    <w:rsid w:val="005F0B01"/>
    <w:rsid w:val="005F2CBA"/>
    <w:rsid w:val="005F3476"/>
    <w:rsid w:val="005F4C2F"/>
    <w:rsid w:val="005F58B3"/>
    <w:rsid w:val="006007FD"/>
    <w:rsid w:val="00600DA0"/>
    <w:rsid w:val="00602073"/>
    <w:rsid w:val="006029F2"/>
    <w:rsid w:val="00605746"/>
    <w:rsid w:val="00606113"/>
    <w:rsid w:val="006112F2"/>
    <w:rsid w:val="00612250"/>
    <w:rsid w:val="00612A59"/>
    <w:rsid w:val="006220F5"/>
    <w:rsid w:val="0062376A"/>
    <w:rsid w:val="006316EE"/>
    <w:rsid w:val="00636D0A"/>
    <w:rsid w:val="00642B97"/>
    <w:rsid w:val="00643C04"/>
    <w:rsid w:val="00645A34"/>
    <w:rsid w:val="00650638"/>
    <w:rsid w:val="0065138F"/>
    <w:rsid w:val="00651C2E"/>
    <w:rsid w:val="006535A5"/>
    <w:rsid w:val="00661030"/>
    <w:rsid w:val="00664D90"/>
    <w:rsid w:val="00665050"/>
    <w:rsid w:val="00665EC4"/>
    <w:rsid w:val="00667430"/>
    <w:rsid w:val="00667DE4"/>
    <w:rsid w:val="00667F74"/>
    <w:rsid w:val="006700D1"/>
    <w:rsid w:val="00670D91"/>
    <w:rsid w:val="0067200D"/>
    <w:rsid w:val="006735E7"/>
    <w:rsid w:val="00674C97"/>
    <w:rsid w:val="00675A3D"/>
    <w:rsid w:val="00676326"/>
    <w:rsid w:val="00676BCC"/>
    <w:rsid w:val="0068160E"/>
    <w:rsid w:val="00687B87"/>
    <w:rsid w:val="00690787"/>
    <w:rsid w:val="00690955"/>
    <w:rsid w:val="00692204"/>
    <w:rsid w:val="006923F3"/>
    <w:rsid w:val="00696183"/>
    <w:rsid w:val="006A03D7"/>
    <w:rsid w:val="006A10D9"/>
    <w:rsid w:val="006A1F53"/>
    <w:rsid w:val="006A2C7E"/>
    <w:rsid w:val="006A485F"/>
    <w:rsid w:val="006A5DE9"/>
    <w:rsid w:val="006B42E6"/>
    <w:rsid w:val="006B5E66"/>
    <w:rsid w:val="006B6966"/>
    <w:rsid w:val="006B735C"/>
    <w:rsid w:val="006D2D69"/>
    <w:rsid w:val="006D33CE"/>
    <w:rsid w:val="006D6FA8"/>
    <w:rsid w:val="006E10E5"/>
    <w:rsid w:val="006E12D0"/>
    <w:rsid w:val="006E1386"/>
    <w:rsid w:val="006E3050"/>
    <w:rsid w:val="006E3BE2"/>
    <w:rsid w:val="006E47D8"/>
    <w:rsid w:val="006E5AA8"/>
    <w:rsid w:val="006F28A9"/>
    <w:rsid w:val="006F449B"/>
    <w:rsid w:val="006F7E48"/>
    <w:rsid w:val="007000F8"/>
    <w:rsid w:val="00700C56"/>
    <w:rsid w:val="00701857"/>
    <w:rsid w:val="007023D6"/>
    <w:rsid w:val="00702783"/>
    <w:rsid w:val="00704FDB"/>
    <w:rsid w:val="007067F2"/>
    <w:rsid w:val="00707C29"/>
    <w:rsid w:val="00711F7F"/>
    <w:rsid w:val="00712D28"/>
    <w:rsid w:val="00714601"/>
    <w:rsid w:val="0071619D"/>
    <w:rsid w:val="0071637F"/>
    <w:rsid w:val="00717A45"/>
    <w:rsid w:val="00721048"/>
    <w:rsid w:val="0072338A"/>
    <w:rsid w:val="00723EB7"/>
    <w:rsid w:val="007318BD"/>
    <w:rsid w:val="007351BB"/>
    <w:rsid w:val="0073640E"/>
    <w:rsid w:val="00737A80"/>
    <w:rsid w:val="00740B64"/>
    <w:rsid w:val="0074173D"/>
    <w:rsid w:val="00741BC2"/>
    <w:rsid w:val="00741CC4"/>
    <w:rsid w:val="0074300F"/>
    <w:rsid w:val="007448E7"/>
    <w:rsid w:val="00745253"/>
    <w:rsid w:val="00745D2F"/>
    <w:rsid w:val="00746671"/>
    <w:rsid w:val="00747032"/>
    <w:rsid w:val="00751061"/>
    <w:rsid w:val="007511BF"/>
    <w:rsid w:val="00751AB4"/>
    <w:rsid w:val="00752A47"/>
    <w:rsid w:val="0075796A"/>
    <w:rsid w:val="00760C3C"/>
    <w:rsid w:val="0076130A"/>
    <w:rsid w:val="00762663"/>
    <w:rsid w:val="00763650"/>
    <w:rsid w:val="0076654C"/>
    <w:rsid w:val="00771334"/>
    <w:rsid w:val="00772CCD"/>
    <w:rsid w:val="00772EEA"/>
    <w:rsid w:val="00774117"/>
    <w:rsid w:val="00775921"/>
    <w:rsid w:val="00776030"/>
    <w:rsid w:val="007766CC"/>
    <w:rsid w:val="007779BE"/>
    <w:rsid w:val="00780A9C"/>
    <w:rsid w:val="00780D53"/>
    <w:rsid w:val="00782096"/>
    <w:rsid w:val="007837C4"/>
    <w:rsid w:val="00784C6E"/>
    <w:rsid w:val="00785680"/>
    <w:rsid w:val="0079096B"/>
    <w:rsid w:val="00793E93"/>
    <w:rsid w:val="007A321E"/>
    <w:rsid w:val="007A5411"/>
    <w:rsid w:val="007A64AC"/>
    <w:rsid w:val="007B0522"/>
    <w:rsid w:val="007B114A"/>
    <w:rsid w:val="007B12CE"/>
    <w:rsid w:val="007B2590"/>
    <w:rsid w:val="007B3076"/>
    <w:rsid w:val="007B3DB9"/>
    <w:rsid w:val="007B431F"/>
    <w:rsid w:val="007B6B9B"/>
    <w:rsid w:val="007C1AF2"/>
    <w:rsid w:val="007C7F63"/>
    <w:rsid w:val="007D0715"/>
    <w:rsid w:val="007D3138"/>
    <w:rsid w:val="007E0611"/>
    <w:rsid w:val="007E17E4"/>
    <w:rsid w:val="007E4B50"/>
    <w:rsid w:val="007E5919"/>
    <w:rsid w:val="007E5E54"/>
    <w:rsid w:val="007F05E5"/>
    <w:rsid w:val="007F1D4C"/>
    <w:rsid w:val="007F2649"/>
    <w:rsid w:val="007F4D06"/>
    <w:rsid w:val="007F62F8"/>
    <w:rsid w:val="007F767F"/>
    <w:rsid w:val="00802716"/>
    <w:rsid w:val="00802E3F"/>
    <w:rsid w:val="00803ED4"/>
    <w:rsid w:val="00813643"/>
    <w:rsid w:val="00815EB9"/>
    <w:rsid w:val="0082109E"/>
    <w:rsid w:val="008212A1"/>
    <w:rsid w:val="00826E5A"/>
    <w:rsid w:val="00833291"/>
    <w:rsid w:val="00834676"/>
    <w:rsid w:val="00840E57"/>
    <w:rsid w:val="00846D64"/>
    <w:rsid w:val="00846EC6"/>
    <w:rsid w:val="0084706F"/>
    <w:rsid w:val="00850D67"/>
    <w:rsid w:val="00850E3E"/>
    <w:rsid w:val="00851080"/>
    <w:rsid w:val="00852A29"/>
    <w:rsid w:val="00852E43"/>
    <w:rsid w:val="00853A98"/>
    <w:rsid w:val="00854A2C"/>
    <w:rsid w:val="00856E58"/>
    <w:rsid w:val="00857273"/>
    <w:rsid w:val="00860C61"/>
    <w:rsid w:val="008621DF"/>
    <w:rsid w:val="00863E25"/>
    <w:rsid w:val="00863F4D"/>
    <w:rsid w:val="008711A4"/>
    <w:rsid w:val="00871693"/>
    <w:rsid w:val="00871976"/>
    <w:rsid w:val="00875BB5"/>
    <w:rsid w:val="00881969"/>
    <w:rsid w:val="00881FFF"/>
    <w:rsid w:val="008850C9"/>
    <w:rsid w:val="0088698E"/>
    <w:rsid w:val="00886D61"/>
    <w:rsid w:val="008900C7"/>
    <w:rsid w:val="008916C9"/>
    <w:rsid w:val="008920C6"/>
    <w:rsid w:val="00892BEF"/>
    <w:rsid w:val="00896110"/>
    <w:rsid w:val="008A5C4E"/>
    <w:rsid w:val="008A64FD"/>
    <w:rsid w:val="008A75CF"/>
    <w:rsid w:val="008B04CF"/>
    <w:rsid w:val="008B0804"/>
    <w:rsid w:val="008B387C"/>
    <w:rsid w:val="008B3A69"/>
    <w:rsid w:val="008B45D7"/>
    <w:rsid w:val="008B5C39"/>
    <w:rsid w:val="008B67EA"/>
    <w:rsid w:val="008C3249"/>
    <w:rsid w:val="008C3574"/>
    <w:rsid w:val="008C396E"/>
    <w:rsid w:val="008C4943"/>
    <w:rsid w:val="008D1ECF"/>
    <w:rsid w:val="008D343C"/>
    <w:rsid w:val="008D6753"/>
    <w:rsid w:val="008E3106"/>
    <w:rsid w:val="008E583F"/>
    <w:rsid w:val="008E5FCB"/>
    <w:rsid w:val="008E7094"/>
    <w:rsid w:val="008F005B"/>
    <w:rsid w:val="008F4AFB"/>
    <w:rsid w:val="008F7C05"/>
    <w:rsid w:val="00900137"/>
    <w:rsid w:val="00902B33"/>
    <w:rsid w:val="009035F4"/>
    <w:rsid w:val="0090533A"/>
    <w:rsid w:val="00906639"/>
    <w:rsid w:val="00906D3E"/>
    <w:rsid w:val="00911744"/>
    <w:rsid w:val="00914377"/>
    <w:rsid w:val="009175E0"/>
    <w:rsid w:val="009217F2"/>
    <w:rsid w:val="00925678"/>
    <w:rsid w:val="0092605F"/>
    <w:rsid w:val="009312AE"/>
    <w:rsid w:val="00932453"/>
    <w:rsid w:val="009330A1"/>
    <w:rsid w:val="009347B7"/>
    <w:rsid w:val="00936571"/>
    <w:rsid w:val="009414DE"/>
    <w:rsid w:val="009418AE"/>
    <w:rsid w:val="00944E78"/>
    <w:rsid w:val="00945019"/>
    <w:rsid w:val="00945EE7"/>
    <w:rsid w:val="00946A39"/>
    <w:rsid w:val="00947073"/>
    <w:rsid w:val="00947206"/>
    <w:rsid w:val="00947469"/>
    <w:rsid w:val="00952A48"/>
    <w:rsid w:val="0095397D"/>
    <w:rsid w:val="00953A82"/>
    <w:rsid w:val="0095458A"/>
    <w:rsid w:val="00956E75"/>
    <w:rsid w:val="00957F9F"/>
    <w:rsid w:val="00960259"/>
    <w:rsid w:val="00962A7E"/>
    <w:rsid w:val="009646D6"/>
    <w:rsid w:val="00970A8F"/>
    <w:rsid w:val="00971C8F"/>
    <w:rsid w:val="00973892"/>
    <w:rsid w:val="00973EF7"/>
    <w:rsid w:val="00974184"/>
    <w:rsid w:val="009751E1"/>
    <w:rsid w:val="00975E4C"/>
    <w:rsid w:val="00977CC1"/>
    <w:rsid w:val="00980A62"/>
    <w:rsid w:val="00981E6E"/>
    <w:rsid w:val="00983DD5"/>
    <w:rsid w:val="0098496A"/>
    <w:rsid w:val="00984AC6"/>
    <w:rsid w:val="0098586D"/>
    <w:rsid w:val="0098641F"/>
    <w:rsid w:val="009870D2"/>
    <w:rsid w:val="00987297"/>
    <w:rsid w:val="00987450"/>
    <w:rsid w:val="00987616"/>
    <w:rsid w:val="009907FD"/>
    <w:rsid w:val="0099189F"/>
    <w:rsid w:val="0099359B"/>
    <w:rsid w:val="00995660"/>
    <w:rsid w:val="00996B20"/>
    <w:rsid w:val="009A7A48"/>
    <w:rsid w:val="009B011F"/>
    <w:rsid w:val="009B1E69"/>
    <w:rsid w:val="009B1F93"/>
    <w:rsid w:val="009B237C"/>
    <w:rsid w:val="009B26B7"/>
    <w:rsid w:val="009B4D3D"/>
    <w:rsid w:val="009B5BF6"/>
    <w:rsid w:val="009C0316"/>
    <w:rsid w:val="009C0763"/>
    <w:rsid w:val="009C106C"/>
    <w:rsid w:val="009C23D0"/>
    <w:rsid w:val="009C4BAA"/>
    <w:rsid w:val="009C5F42"/>
    <w:rsid w:val="009D14D8"/>
    <w:rsid w:val="009D261F"/>
    <w:rsid w:val="009D2659"/>
    <w:rsid w:val="009D3327"/>
    <w:rsid w:val="009D5284"/>
    <w:rsid w:val="009D7508"/>
    <w:rsid w:val="009E1C3F"/>
    <w:rsid w:val="009E3A2D"/>
    <w:rsid w:val="009E434B"/>
    <w:rsid w:val="009E5721"/>
    <w:rsid w:val="009E7D77"/>
    <w:rsid w:val="009F3324"/>
    <w:rsid w:val="009F41B4"/>
    <w:rsid w:val="009F4C02"/>
    <w:rsid w:val="009F6B2F"/>
    <w:rsid w:val="009F72E6"/>
    <w:rsid w:val="009F76B7"/>
    <w:rsid w:val="00A005BF"/>
    <w:rsid w:val="00A00B5F"/>
    <w:rsid w:val="00A02A0A"/>
    <w:rsid w:val="00A02C2B"/>
    <w:rsid w:val="00A038B3"/>
    <w:rsid w:val="00A06D8D"/>
    <w:rsid w:val="00A07770"/>
    <w:rsid w:val="00A11404"/>
    <w:rsid w:val="00A11762"/>
    <w:rsid w:val="00A12F83"/>
    <w:rsid w:val="00A153A5"/>
    <w:rsid w:val="00A16363"/>
    <w:rsid w:val="00A16F64"/>
    <w:rsid w:val="00A255D5"/>
    <w:rsid w:val="00A256A1"/>
    <w:rsid w:val="00A25E79"/>
    <w:rsid w:val="00A2646A"/>
    <w:rsid w:val="00A31AE5"/>
    <w:rsid w:val="00A33BA0"/>
    <w:rsid w:val="00A379D1"/>
    <w:rsid w:val="00A404A0"/>
    <w:rsid w:val="00A41FC6"/>
    <w:rsid w:val="00A43EBD"/>
    <w:rsid w:val="00A44AA0"/>
    <w:rsid w:val="00A4581C"/>
    <w:rsid w:val="00A46CA7"/>
    <w:rsid w:val="00A51AB6"/>
    <w:rsid w:val="00A51CD3"/>
    <w:rsid w:val="00A55350"/>
    <w:rsid w:val="00A57122"/>
    <w:rsid w:val="00A61F0D"/>
    <w:rsid w:val="00A63B44"/>
    <w:rsid w:val="00A65596"/>
    <w:rsid w:val="00A672E4"/>
    <w:rsid w:val="00A80B36"/>
    <w:rsid w:val="00A80B93"/>
    <w:rsid w:val="00A81E2D"/>
    <w:rsid w:val="00A8454A"/>
    <w:rsid w:val="00A84556"/>
    <w:rsid w:val="00A863C3"/>
    <w:rsid w:val="00A90776"/>
    <w:rsid w:val="00A9190E"/>
    <w:rsid w:val="00A92393"/>
    <w:rsid w:val="00AA112C"/>
    <w:rsid w:val="00AA1CBC"/>
    <w:rsid w:val="00AA4FAA"/>
    <w:rsid w:val="00AB0C6D"/>
    <w:rsid w:val="00AB1412"/>
    <w:rsid w:val="00AB1D74"/>
    <w:rsid w:val="00AB2582"/>
    <w:rsid w:val="00AB2983"/>
    <w:rsid w:val="00AB483F"/>
    <w:rsid w:val="00AB642E"/>
    <w:rsid w:val="00AC05B3"/>
    <w:rsid w:val="00AC2EEA"/>
    <w:rsid w:val="00AC55F3"/>
    <w:rsid w:val="00AC6976"/>
    <w:rsid w:val="00AD0190"/>
    <w:rsid w:val="00AD5388"/>
    <w:rsid w:val="00AE04EC"/>
    <w:rsid w:val="00AE189A"/>
    <w:rsid w:val="00AE31F4"/>
    <w:rsid w:val="00AE3BC5"/>
    <w:rsid w:val="00AE4877"/>
    <w:rsid w:val="00AE77F7"/>
    <w:rsid w:val="00AE7E17"/>
    <w:rsid w:val="00AF0950"/>
    <w:rsid w:val="00AF0EF3"/>
    <w:rsid w:val="00AF2893"/>
    <w:rsid w:val="00AF33F9"/>
    <w:rsid w:val="00AF49BC"/>
    <w:rsid w:val="00AF50C5"/>
    <w:rsid w:val="00AF7E48"/>
    <w:rsid w:val="00B0173F"/>
    <w:rsid w:val="00B025AB"/>
    <w:rsid w:val="00B05E4C"/>
    <w:rsid w:val="00B068A9"/>
    <w:rsid w:val="00B10259"/>
    <w:rsid w:val="00B10FCE"/>
    <w:rsid w:val="00B11994"/>
    <w:rsid w:val="00B11E4A"/>
    <w:rsid w:val="00B1346B"/>
    <w:rsid w:val="00B15261"/>
    <w:rsid w:val="00B16C53"/>
    <w:rsid w:val="00B20594"/>
    <w:rsid w:val="00B24892"/>
    <w:rsid w:val="00B24D95"/>
    <w:rsid w:val="00B25C19"/>
    <w:rsid w:val="00B2685D"/>
    <w:rsid w:val="00B26C09"/>
    <w:rsid w:val="00B313CF"/>
    <w:rsid w:val="00B3353E"/>
    <w:rsid w:val="00B34517"/>
    <w:rsid w:val="00B400A4"/>
    <w:rsid w:val="00B4261E"/>
    <w:rsid w:val="00B43348"/>
    <w:rsid w:val="00B43717"/>
    <w:rsid w:val="00B45C5E"/>
    <w:rsid w:val="00B474D5"/>
    <w:rsid w:val="00B47772"/>
    <w:rsid w:val="00B50959"/>
    <w:rsid w:val="00B51132"/>
    <w:rsid w:val="00B7202D"/>
    <w:rsid w:val="00B747C3"/>
    <w:rsid w:val="00B75054"/>
    <w:rsid w:val="00B77345"/>
    <w:rsid w:val="00B814D0"/>
    <w:rsid w:val="00B860AB"/>
    <w:rsid w:val="00B87E40"/>
    <w:rsid w:val="00B90612"/>
    <w:rsid w:val="00B92E59"/>
    <w:rsid w:val="00B94FF5"/>
    <w:rsid w:val="00B9531A"/>
    <w:rsid w:val="00B97BBA"/>
    <w:rsid w:val="00BA040D"/>
    <w:rsid w:val="00BA0D68"/>
    <w:rsid w:val="00BA10AA"/>
    <w:rsid w:val="00BA46FD"/>
    <w:rsid w:val="00BA63E5"/>
    <w:rsid w:val="00BA7043"/>
    <w:rsid w:val="00BA795C"/>
    <w:rsid w:val="00BB1088"/>
    <w:rsid w:val="00BB2EFD"/>
    <w:rsid w:val="00BB3470"/>
    <w:rsid w:val="00BB3587"/>
    <w:rsid w:val="00BB439B"/>
    <w:rsid w:val="00BB4729"/>
    <w:rsid w:val="00BB5210"/>
    <w:rsid w:val="00BB6D9F"/>
    <w:rsid w:val="00BC2E86"/>
    <w:rsid w:val="00BC3C50"/>
    <w:rsid w:val="00BC5569"/>
    <w:rsid w:val="00BC5AA0"/>
    <w:rsid w:val="00BD0C6E"/>
    <w:rsid w:val="00BD1CC6"/>
    <w:rsid w:val="00BD498E"/>
    <w:rsid w:val="00BD6E25"/>
    <w:rsid w:val="00BE4328"/>
    <w:rsid w:val="00BE50D9"/>
    <w:rsid w:val="00BE6A5C"/>
    <w:rsid w:val="00BE77D2"/>
    <w:rsid w:val="00BF27AE"/>
    <w:rsid w:val="00BF2AA8"/>
    <w:rsid w:val="00BF2C58"/>
    <w:rsid w:val="00BF5B79"/>
    <w:rsid w:val="00BF711D"/>
    <w:rsid w:val="00BF7C2A"/>
    <w:rsid w:val="00C00F03"/>
    <w:rsid w:val="00C027CB"/>
    <w:rsid w:val="00C04213"/>
    <w:rsid w:val="00C04263"/>
    <w:rsid w:val="00C05F7A"/>
    <w:rsid w:val="00C07BD8"/>
    <w:rsid w:val="00C11BE6"/>
    <w:rsid w:val="00C12FAA"/>
    <w:rsid w:val="00C162CA"/>
    <w:rsid w:val="00C202CC"/>
    <w:rsid w:val="00C20DC5"/>
    <w:rsid w:val="00C21C81"/>
    <w:rsid w:val="00C220FE"/>
    <w:rsid w:val="00C24B87"/>
    <w:rsid w:val="00C26C6C"/>
    <w:rsid w:val="00C30D12"/>
    <w:rsid w:val="00C31645"/>
    <w:rsid w:val="00C33FBB"/>
    <w:rsid w:val="00C3776D"/>
    <w:rsid w:val="00C401DF"/>
    <w:rsid w:val="00C40B3D"/>
    <w:rsid w:val="00C43146"/>
    <w:rsid w:val="00C44EA7"/>
    <w:rsid w:val="00C460AB"/>
    <w:rsid w:val="00C526E8"/>
    <w:rsid w:val="00C53983"/>
    <w:rsid w:val="00C54ED3"/>
    <w:rsid w:val="00C551EC"/>
    <w:rsid w:val="00C55522"/>
    <w:rsid w:val="00C56DB9"/>
    <w:rsid w:val="00C60C9F"/>
    <w:rsid w:val="00C60D5E"/>
    <w:rsid w:val="00C63190"/>
    <w:rsid w:val="00C65981"/>
    <w:rsid w:val="00C66BDE"/>
    <w:rsid w:val="00C72D08"/>
    <w:rsid w:val="00C7306B"/>
    <w:rsid w:val="00C73B84"/>
    <w:rsid w:val="00C73F5B"/>
    <w:rsid w:val="00C816B4"/>
    <w:rsid w:val="00C81763"/>
    <w:rsid w:val="00C81E63"/>
    <w:rsid w:val="00C821B5"/>
    <w:rsid w:val="00C84A48"/>
    <w:rsid w:val="00C85561"/>
    <w:rsid w:val="00C86172"/>
    <w:rsid w:val="00C86C7D"/>
    <w:rsid w:val="00C87C0F"/>
    <w:rsid w:val="00C907FD"/>
    <w:rsid w:val="00C90C50"/>
    <w:rsid w:val="00C925C9"/>
    <w:rsid w:val="00CA0696"/>
    <w:rsid w:val="00CA12BE"/>
    <w:rsid w:val="00CA1302"/>
    <w:rsid w:val="00CA1512"/>
    <w:rsid w:val="00CA4B2D"/>
    <w:rsid w:val="00CA4CDE"/>
    <w:rsid w:val="00CA77B8"/>
    <w:rsid w:val="00CB1308"/>
    <w:rsid w:val="00CB5358"/>
    <w:rsid w:val="00CB64E6"/>
    <w:rsid w:val="00CB6FD2"/>
    <w:rsid w:val="00CC0046"/>
    <w:rsid w:val="00CC2CA0"/>
    <w:rsid w:val="00CC3AD8"/>
    <w:rsid w:val="00CC3D56"/>
    <w:rsid w:val="00CC5C75"/>
    <w:rsid w:val="00CC7EDC"/>
    <w:rsid w:val="00CD05F2"/>
    <w:rsid w:val="00CD1615"/>
    <w:rsid w:val="00CD3681"/>
    <w:rsid w:val="00CD426F"/>
    <w:rsid w:val="00CD548C"/>
    <w:rsid w:val="00CD5BF2"/>
    <w:rsid w:val="00CD7F5E"/>
    <w:rsid w:val="00CE32A7"/>
    <w:rsid w:val="00CE366F"/>
    <w:rsid w:val="00CE3976"/>
    <w:rsid w:val="00CE5E08"/>
    <w:rsid w:val="00CE76BD"/>
    <w:rsid w:val="00CF2618"/>
    <w:rsid w:val="00CF2964"/>
    <w:rsid w:val="00CF37A9"/>
    <w:rsid w:val="00CF47A0"/>
    <w:rsid w:val="00CF4DA9"/>
    <w:rsid w:val="00CF5C87"/>
    <w:rsid w:val="00D00D7E"/>
    <w:rsid w:val="00D030A6"/>
    <w:rsid w:val="00D03ACB"/>
    <w:rsid w:val="00D05262"/>
    <w:rsid w:val="00D137A3"/>
    <w:rsid w:val="00D14B86"/>
    <w:rsid w:val="00D16AA7"/>
    <w:rsid w:val="00D17D05"/>
    <w:rsid w:val="00D20011"/>
    <w:rsid w:val="00D23B0F"/>
    <w:rsid w:val="00D257E0"/>
    <w:rsid w:val="00D26670"/>
    <w:rsid w:val="00D271A9"/>
    <w:rsid w:val="00D27BA8"/>
    <w:rsid w:val="00D3253F"/>
    <w:rsid w:val="00D33304"/>
    <w:rsid w:val="00D33506"/>
    <w:rsid w:val="00D37D38"/>
    <w:rsid w:val="00D41E04"/>
    <w:rsid w:val="00D509E6"/>
    <w:rsid w:val="00D52350"/>
    <w:rsid w:val="00D523B2"/>
    <w:rsid w:val="00D525F0"/>
    <w:rsid w:val="00D547F0"/>
    <w:rsid w:val="00D628A8"/>
    <w:rsid w:val="00D647C8"/>
    <w:rsid w:val="00D7611A"/>
    <w:rsid w:val="00D77E85"/>
    <w:rsid w:val="00D80387"/>
    <w:rsid w:val="00D80CE9"/>
    <w:rsid w:val="00D81695"/>
    <w:rsid w:val="00D85F4A"/>
    <w:rsid w:val="00D87401"/>
    <w:rsid w:val="00D877D8"/>
    <w:rsid w:val="00D92D3B"/>
    <w:rsid w:val="00D960FC"/>
    <w:rsid w:val="00D9780B"/>
    <w:rsid w:val="00DA0FB7"/>
    <w:rsid w:val="00DA449C"/>
    <w:rsid w:val="00DA6B4C"/>
    <w:rsid w:val="00DA7A13"/>
    <w:rsid w:val="00DB75E5"/>
    <w:rsid w:val="00DC0256"/>
    <w:rsid w:val="00DC21A4"/>
    <w:rsid w:val="00DC2477"/>
    <w:rsid w:val="00DC4124"/>
    <w:rsid w:val="00DC4C8E"/>
    <w:rsid w:val="00DC5C0A"/>
    <w:rsid w:val="00DC66A7"/>
    <w:rsid w:val="00DD14D5"/>
    <w:rsid w:val="00DD50EF"/>
    <w:rsid w:val="00DD6771"/>
    <w:rsid w:val="00DE6ABC"/>
    <w:rsid w:val="00DF0614"/>
    <w:rsid w:val="00DF561A"/>
    <w:rsid w:val="00DF6E91"/>
    <w:rsid w:val="00DF7B46"/>
    <w:rsid w:val="00E00D25"/>
    <w:rsid w:val="00E01233"/>
    <w:rsid w:val="00E01262"/>
    <w:rsid w:val="00E03B9F"/>
    <w:rsid w:val="00E04453"/>
    <w:rsid w:val="00E1032B"/>
    <w:rsid w:val="00E105A3"/>
    <w:rsid w:val="00E1111F"/>
    <w:rsid w:val="00E12A57"/>
    <w:rsid w:val="00E13CE9"/>
    <w:rsid w:val="00E14014"/>
    <w:rsid w:val="00E1593D"/>
    <w:rsid w:val="00E1608C"/>
    <w:rsid w:val="00E1613B"/>
    <w:rsid w:val="00E17814"/>
    <w:rsid w:val="00E2201E"/>
    <w:rsid w:val="00E2205F"/>
    <w:rsid w:val="00E23B1A"/>
    <w:rsid w:val="00E268BA"/>
    <w:rsid w:val="00E3053D"/>
    <w:rsid w:val="00E31207"/>
    <w:rsid w:val="00E33732"/>
    <w:rsid w:val="00E339D2"/>
    <w:rsid w:val="00E340E3"/>
    <w:rsid w:val="00E36885"/>
    <w:rsid w:val="00E400BC"/>
    <w:rsid w:val="00E40D06"/>
    <w:rsid w:val="00E411F1"/>
    <w:rsid w:val="00E50556"/>
    <w:rsid w:val="00E523FC"/>
    <w:rsid w:val="00E52A12"/>
    <w:rsid w:val="00E52BAC"/>
    <w:rsid w:val="00E541F3"/>
    <w:rsid w:val="00E5511C"/>
    <w:rsid w:val="00E553F6"/>
    <w:rsid w:val="00E555B5"/>
    <w:rsid w:val="00E608AD"/>
    <w:rsid w:val="00E61270"/>
    <w:rsid w:val="00E614A7"/>
    <w:rsid w:val="00E637FE"/>
    <w:rsid w:val="00E670E0"/>
    <w:rsid w:val="00E702D1"/>
    <w:rsid w:val="00E71405"/>
    <w:rsid w:val="00E723DD"/>
    <w:rsid w:val="00E72FD0"/>
    <w:rsid w:val="00E73A30"/>
    <w:rsid w:val="00E74371"/>
    <w:rsid w:val="00E80186"/>
    <w:rsid w:val="00E85E98"/>
    <w:rsid w:val="00E87790"/>
    <w:rsid w:val="00E903CF"/>
    <w:rsid w:val="00E9104D"/>
    <w:rsid w:val="00E92CDB"/>
    <w:rsid w:val="00E93D03"/>
    <w:rsid w:val="00E94AA6"/>
    <w:rsid w:val="00E95350"/>
    <w:rsid w:val="00E95FD9"/>
    <w:rsid w:val="00EA03B2"/>
    <w:rsid w:val="00EA0EEC"/>
    <w:rsid w:val="00EA103B"/>
    <w:rsid w:val="00EA1F6D"/>
    <w:rsid w:val="00EA2026"/>
    <w:rsid w:val="00EA3EB6"/>
    <w:rsid w:val="00EB0C49"/>
    <w:rsid w:val="00EB3705"/>
    <w:rsid w:val="00EB6098"/>
    <w:rsid w:val="00EC0BE8"/>
    <w:rsid w:val="00EC7911"/>
    <w:rsid w:val="00ED09A6"/>
    <w:rsid w:val="00ED0E73"/>
    <w:rsid w:val="00ED4CE0"/>
    <w:rsid w:val="00ED7264"/>
    <w:rsid w:val="00ED7A74"/>
    <w:rsid w:val="00EE285D"/>
    <w:rsid w:val="00EE2FB4"/>
    <w:rsid w:val="00EE3F84"/>
    <w:rsid w:val="00EE5E58"/>
    <w:rsid w:val="00EE6145"/>
    <w:rsid w:val="00EE7ECC"/>
    <w:rsid w:val="00EF0554"/>
    <w:rsid w:val="00EF5341"/>
    <w:rsid w:val="00EF6EAE"/>
    <w:rsid w:val="00EF7308"/>
    <w:rsid w:val="00F017DD"/>
    <w:rsid w:val="00F03757"/>
    <w:rsid w:val="00F04D3F"/>
    <w:rsid w:val="00F0646F"/>
    <w:rsid w:val="00F068B1"/>
    <w:rsid w:val="00F07296"/>
    <w:rsid w:val="00F0792B"/>
    <w:rsid w:val="00F10E55"/>
    <w:rsid w:val="00F10F37"/>
    <w:rsid w:val="00F11399"/>
    <w:rsid w:val="00F142E0"/>
    <w:rsid w:val="00F1583D"/>
    <w:rsid w:val="00F2204C"/>
    <w:rsid w:val="00F27129"/>
    <w:rsid w:val="00F3482C"/>
    <w:rsid w:val="00F42601"/>
    <w:rsid w:val="00F43D58"/>
    <w:rsid w:val="00F45C56"/>
    <w:rsid w:val="00F47E29"/>
    <w:rsid w:val="00F51589"/>
    <w:rsid w:val="00F52509"/>
    <w:rsid w:val="00F553F1"/>
    <w:rsid w:val="00F63158"/>
    <w:rsid w:val="00F653E2"/>
    <w:rsid w:val="00F72E08"/>
    <w:rsid w:val="00F739C6"/>
    <w:rsid w:val="00F73D48"/>
    <w:rsid w:val="00F74186"/>
    <w:rsid w:val="00F74A97"/>
    <w:rsid w:val="00F765BF"/>
    <w:rsid w:val="00F76D1F"/>
    <w:rsid w:val="00F80C84"/>
    <w:rsid w:val="00F81C2E"/>
    <w:rsid w:val="00F8299B"/>
    <w:rsid w:val="00F92C3E"/>
    <w:rsid w:val="00F96D21"/>
    <w:rsid w:val="00FA02F1"/>
    <w:rsid w:val="00FA5B60"/>
    <w:rsid w:val="00FA5FC2"/>
    <w:rsid w:val="00FA6579"/>
    <w:rsid w:val="00FA72FC"/>
    <w:rsid w:val="00FB13AC"/>
    <w:rsid w:val="00FB28E5"/>
    <w:rsid w:val="00FB467A"/>
    <w:rsid w:val="00FB6105"/>
    <w:rsid w:val="00FB6A9F"/>
    <w:rsid w:val="00FB7897"/>
    <w:rsid w:val="00FC0D30"/>
    <w:rsid w:val="00FC121B"/>
    <w:rsid w:val="00FC3093"/>
    <w:rsid w:val="00FC58A6"/>
    <w:rsid w:val="00FC613A"/>
    <w:rsid w:val="00FC642B"/>
    <w:rsid w:val="00FD175C"/>
    <w:rsid w:val="00FD2EA1"/>
    <w:rsid w:val="00FD6010"/>
    <w:rsid w:val="00FE1666"/>
    <w:rsid w:val="00FE2040"/>
    <w:rsid w:val="00FE316A"/>
    <w:rsid w:val="00FE7D86"/>
    <w:rsid w:val="00FF1924"/>
    <w:rsid w:val="00FF2AA2"/>
    <w:rsid w:val="00FF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A82E2"/>
  <w15:docId w15:val="{CE28DE78-CDDB-42F8-B7ED-200B85F1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 w:qFormat="1"/>
    <w:lsdException w:name="HTML Code" w:semiHidden="1" w:uiPriority="0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iPriority="0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81763"/>
  </w:style>
  <w:style w:type="paragraph" w:styleId="1">
    <w:name w:val="heading 1"/>
    <w:basedOn w:val="a0"/>
    <w:link w:val="10"/>
    <w:uiPriority w:val="9"/>
    <w:qFormat/>
    <w:rsid w:val="009418AE"/>
    <w:pPr>
      <w:numPr>
        <w:numId w:val="1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outlineLvl w:val="0"/>
    </w:pPr>
    <w:rPr>
      <w:rFonts w:ascii="TH SarabunPSK" w:eastAsia="SimHei" w:hAnsi="TH SarabunPSK" w:cs="TH SarabunPSK"/>
      <w:b/>
      <w:bCs/>
      <w:kern w:val="24"/>
      <w:sz w:val="32"/>
      <w:szCs w:val="32"/>
      <w:lang w:eastAsia="ja-JP" w:bidi="ar-SA"/>
    </w:rPr>
  </w:style>
  <w:style w:type="paragraph" w:styleId="20">
    <w:name w:val="heading 2"/>
    <w:basedOn w:val="1"/>
    <w:link w:val="21"/>
    <w:uiPriority w:val="9"/>
    <w:unhideWhenUsed/>
    <w:qFormat/>
    <w:rsid w:val="009418AE"/>
    <w:pPr>
      <w:numPr>
        <w:ilvl w:val="1"/>
      </w:numPr>
      <w:outlineLvl w:val="1"/>
    </w:pPr>
  </w:style>
  <w:style w:type="paragraph" w:styleId="3">
    <w:name w:val="heading 3"/>
    <w:basedOn w:val="20"/>
    <w:link w:val="30"/>
    <w:uiPriority w:val="9"/>
    <w:unhideWhenUsed/>
    <w:qFormat/>
    <w:rsid w:val="009418AE"/>
    <w:pPr>
      <w:numPr>
        <w:ilvl w:val="2"/>
      </w:numPr>
      <w:jc w:val="thaiDistribute"/>
      <w:outlineLvl w:val="2"/>
    </w:pPr>
  </w:style>
  <w:style w:type="paragraph" w:styleId="4">
    <w:name w:val="heading 4"/>
    <w:basedOn w:val="3"/>
    <w:link w:val="40"/>
    <w:uiPriority w:val="9"/>
    <w:unhideWhenUsed/>
    <w:qFormat/>
    <w:rsid w:val="009418AE"/>
    <w:pPr>
      <w:numPr>
        <w:ilvl w:val="0"/>
        <w:numId w:val="2"/>
      </w:numPr>
      <w:spacing w:before="0"/>
      <w:outlineLvl w:val="3"/>
    </w:pPr>
    <w:rPr>
      <w:b w:val="0"/>
      <w:bCs w:val="0"/>
      <w:lang w:bidi="th-TH"/>
    </w:rPr>
  </w:style>
  <w:style w:type="paragraph" w:styleId="5">
    <w:name w:val="heading 5"/>
    <w:basedOn w:val="a0"/>
    <w:next w:val="a0"/>
    <w:link w:val="50"/>
    <w:uiPriority w:val="9"/>
    <w:unhideWhenUsed/>
    <w:qFormat/>
    <w:rsid w:val="00C027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qFormat/>
    <w:rsid w:val="009418AE"/>
    <w:pPr>
      <w:keepNext/>
      <w:keepLines/>
      <w:numPr>
        <w:ilvl w:val="5"/>
        <w:numId w:val="1"/>
      </w:numPr>
      <w:tabs>
        <w:tab w:val="left" w:pos="28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40" w:after="0" w:line="240" w:lineRule="auto"/>
      <w:outlineLvl w:val="5"/>
    </w:pPr>
    <w:rPr>
      <w:rFonts w:ascii="Times New Roman" w:eastAsia="SimHei" w:hAnsi="Times New Roman" w:cs="Angsana New"/>
      <w:color w:val="6E6E6E"/>
      <w:kern w:val="24"/>
      <w:sz w:val="32"/>
      <w:szCs w:val="32"/>
      <w:lang w:eastAsia="ja-JP" w:bidi="ar-SA"/>
    </w:rPr>
  </w:style>
  <w:style w:type="paragraph" w:styleId="7">
    <w:name w:val="heading 7"/>
    <w:basedOn w:val="a0"/>
    <w:next w:val="a0"/>
    <w:link w:val="70"/>
    <w:uiPriority w:val="9"/>
    <w:semiHidden/>
    <w:qFormat/>
    <w:rsid w:val="009418AE"/>
    <w:pPr>
      <w:keepNext/>
      <w:keepLines/>
      <w:numPr>
        <w:ilvl w:val="6"/>
        <w:numId w:val="1"/>
      </w:numPr>
      <w:tabs>
        <w:tab w:val="left" w:pos="28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40" w:after="0" w:line="240" w:lineRule="auto"/>
      <w:outlineLvl w:val="6"/>
    </w:pPr>
    <w:rPr>
      <w:rFonts w:ascii="Times New Roman" w:eastAsia="SimHei" w:hAnsi="Times New Roman" w:cs="Angsana New"/>
      <w:i/>
      <w:iCs/>
      <w:color w:val="6E6E6E"/>
      <w:kern w:val="24"/>
      <w:sz w:val="32"/>
      <w:szCs w:val="32"/>
      <w:lang w:eastAsia="ja-JP" w:bidi="ar-SA"/>
    </w:rPr>
  </w:style>
  <w:style w:type="paragraph" w:styleId="8">
    <w:name w:val="heading 8"/>
    <w:basedOn w:val="a0"/>
    <w:next w:val="a0"/>
    <w:link w:val="80"/>
    <w:uiPriority w:val="9"/>
    <w:qFormat/>
    <w:rsid w:val="009418AE"/>
    <w:pPr>
      <w:keepNext/>
      <w:keepLines/>
      <w:numPr>
        <w:ilvl w:val="7"/>
        <w:numId w:val="1"/>
      </w:numPr>
      <w:tabs>
        <w:tab w:val="left" w:pos="28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40" w:after="0" w:line="240" w:lineRule="auto"/>
      <w:outlineLvl w:val="7"/>
    </w:pPr>
    <w:rPr>
      <w:rFonts w:ascii="Times New Roman" w:eastAsia="SimHei" w:hAnsi="Times New Roman" w:cs="Angsana New"/>
      <w:color w:val="272727"/>
      <w:kern w:val="24"/>
      <w:sz w:val="21"/>
      <w:szCs w:val="21"/>
      <w:lang w:eastAsia="ja-JP" w:bidi="ar-SA"/>
    </w:rPr>
  </w:style>
  <w:style w:type="paragraph" w:styleId="9">
    <w:name w:val="heading 9"/>
    <w:basedOn w:val="a0"/>
    <w:next w:val="a0"/>
    <w:link w:val="90"/>
    <w:uiPriority w:val="9"/>
    <w:semiHidden/>
    <w:qFormat/>
    <w:rsid w:val="009418AE"/>
    <w:pPr>
      <w:keepNext/>
      <w:keepLines/>
      <w:numPr>
        <w:ilvl w:val="8"/>
        <w:numId w:val="1"/>
      </w:numPr>
      <w:tabs>
        <w:tab w:val="left" w:pos="284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40" w:after="0" w:line="240" w:lineRule="auto"/>
      <w:outlineLvl w:val="8"/>
    </w:pPr>
    <w:rPr>
      <w:rFonts w:ascii="Times New Roman" w:eastAsia="SimHei" w:hAnsi="Times New Roman" w:cs="Angsana New"/>
      <w:i/>
      <w:iCs/>
      <w:color w:val="272727"/>
      <w:kern w:val="24"/>
      <w:sz w:val="21"/>
      <w:szCs w:val="21"/>
      <w:lang w:eastAsia="ja-JP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9418AE"/>
    <w:rPr>
      <w:rFonts w:ascii="TH SarabunPSK" w:eastAsia="SimHei" w:hAnsi="TH SarabunPSK" w:cs="TH SarabunPSK"/>
      <w:b/>
      <w:bCs/>
      <w:kern w:val="24"/>
      <w:sz w:val="32"/>
      <w:szCs w:val="32"/>
      <w:lang w:eastAsia="ja-JP" w:bidi="ar-SA"/>
    </w:rPr>
  </w:style>
  <w:style w:type="character" w:customStyle="1" w:styleId="21">
    <w:name w:val="หัวเรื่อง 2 อักขระ"/>
    <w:basedOn w:val="a1"/>
    <w:link w:val="20"/>
    <w:uiPriority w:val="9"/>
    <w:rsid w:val="009418AE"/>
    <w:rPr>
      <w:rFonts w:ascii="TH SarabunPSK" w:eastAsia="SimHei" w:hAnsi="TH SarabunPSK" w:cs="TH SarabunPSK"/>
      <w:b/>
      <w:bCs/>
      <w:kern w:val="24"/>
      <w:sz w:val="32"/>
      <w:szCs w:val="32"/>
      <w:lang w:eastAsia="ja-JP" w:bidi="ar-SA"/>
    </w:rPr>
  </w:style>
  <w:style w:type="character" w:customStyle="1" w:styleId="30">
    <w:name w:val="หัวเรื่อง 3 อักขระ"/>
    <w:basedOn w:val="a1"/>
    <w:link w:val="3"/>
    <w:uiPriority w:val="9"/>
    <w:rsid w:val="009418AE"/>
    <w:rPr>
      <w:rFonts w:ascii="TH SarabunPSK" w:eastAsia="SimHei" w:hAnsi="TH SarabunPSK" w:cs="TH SarabunPSK"/>
      <w:b/>
      <w:bCs/>
      <w:kern w:val="24"/>
      <w:sz w:val="32"/>
      <w:szCs w:val="32"/>
      <w:lang w:eastAsia="ja-JP" w:bidi="ar-SA"/>
    </w:rPr>
  </w:style>
  <w:style w:type="character" w:customStyle="1" w:styleId="40">
    <w:name w:val="หัวเรื่อง 4 อักขระ"/>
    <w:basedOn w:val="a1"/>
    <w:link w:val="4"/>
    <w:uiPriority w:val="9"/>
    <w:rsid w:val="009418AE"/>
    <w:rPr>
      <w:rFonts w:ascii="TH SarabunPSK" w:eastAsia="SimHei" w:hAnsi="TH SarabunPSK" w:cs="TH SarabunPSK"/>
      <w:kern w:val="24"/>
      <w:sz w:val="32"/>
      <w:szCs w:val="32"/>
      <w:lang w:eastAsia="ja-JP"/>
    </w:rPr>
  </w:style>
  <w:style w:type="character" w:customStyle="1" w:styleId="50">
    <w:name w:val="หัวเรื่อง 5 อักขระ"/>
    <w:basedOn w:val="a1"/>
    <w:link w:val="5"/>
    <w:uiPriority w:val="9"/>
    <w:rsid w:val="00C027C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หัวเรื่อง 6 อักขระ"/>
    <w:basedOn w:val="a1"/>
    <w:link w:val="6"/>
    <w:uiPriority w:val="9"/>
    <w:semiHidden/>
    <w:rsid w:val="009418AE"/>
    <w:rPr>
      <w:rFonts w:ascii="Times New Roman" w:eastAsia="SimHei" w:hAnsi="Times New Roman" w:cs="Angsana New"/>
      <w:color w:val="6E6E6E"/>
      <w:kern w:val="24"/>
      <w:sz w:val="32"/>
      <w:szCs w:val="32"/>
      <w:lang w:eastAsia="ja-JP" w:bidi="ar-SA"/>
    </w:rPr>
  </w:style>
  <w:style w:type="character" w:customStyle="1" w:styleId="70">
    <w:name w:val="หัวเรื่อง 7 อักขระ"/>
    <w:basedOn w:val="a1"/>
    <w:link w:val="7"/>
    <w:uiPriority w:val="9"/>
    <w:semiHidden/>
    <w:rsid w:val="009418AE"/>
    <w:rPr>
      <w:rFonts w:ascii="Times New Roman" w:eastAsia="SimHei" w:hAnsi="Times New Roman" w:cs="Angsana New"/>
      <w:i/>
      <w:iCs/>
      <w:color w:val="6E6E6E"/>
      <w:kern w:val="24"/>
      <w:sz w:val="32"/>
      <w:szCs w:val="32"/>
      <w:lang w:eastAsia="ja-JP" w:bidi="ar-SA"/>
    </w:rPr>
  </w:style>
  <w:style w:type="character" w:customStyle="1" w:styleId="80">
    <w:name w:val="หัวเรื่อง 8 อักขระ"/>
    <w:basedOn w:val="a1"/>
    <w:link w:val="8"/>
    <w:uiPriority w:val="9"/>
    <w:rsid w:val="009418AE"/>
    <w:rPr>
      <w:rFonts w:ascii="Times New Roman" w:eastAsia="SimHei" w:hAnsi="Times New Roman" w:cs="Angsana New"/>
      <w:color w:val="272727"/>
      <w:kern w:val="24"/>
      <w:sz w:val="21"/>
      <w:szCs w:val="21"/>
      <w:lang w:eastAsia="ja-JP" w:bidi="ar-SA"/>
    </w:rPr>
  </w:style>
  <w:style w:type="character" w:customStyle="1" w:styleId="90">
    <w:name w:val="หัวเรื่อง 9 อักขระ"/>
    <w:basedOn w:val="a1"/>
    <w:link w:val="9"/>
    <w:uiPriority w:val="9"/>
    <w:semiHidden/>
    <w:rsid w:val="009418AE"/>
    <w:rPr>
      <w:rFonts w:ascii="Times New Roman" w:eastAsia="SimHei" w:hAnsi="Times New Roman" w:cs="Angsana New"/>
      <w:i/>
      <w:iCs/>
      <w:color w:val="272727"/>
      <w:kern w:val="24"/>
      <w:sz w:val="21"/>
      <w:szCs w:val="21"/>
      <w:lang w:eastAsia="ja-JP" w:bidi="ar-SA"/>
    </w:rPr>
  </w:style>
  <w:style w:type="paragraph" w:customStyle="1" w:styleId="Title2">
    <w:name w:val="Title 2"/>
    <w:basedOn w:val="a0"/>
    <w:uiPriority w:val="1"/>
    <w:qFormat/>
    <w:rsid w:val="009418AE"/>
    <w:p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jc w:val="center"/>
    </w:pPr>
    <w:rPr>
      <w:rFonts w:ascii="TH SarabunPSK" w:eastAsia="SimSun" w:hAnsi="TH SarabunPSK" w:cs="TH SarabunPSK"/>
      <w:b/>
      <w:bCs/>
      <w:kern w:val="24"/>
      <w:sz w:val="40"/>
      <w:szCs w:val="40"/>
      <w:lang w:eastAsia="ja-JP" w:bidi="ar-SA"/>
    </w:rPr>
  </w:style>
  <w:style w:type="table" w:styleId="a4">
    <w:name w:val="Table Grid"/>
    <w:basedOn w:val="a2"/>
    <w:rsid w:val="00941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Bullet 2"/>
    <w:basedOn w:val="a0"/>
    <w:uiPriority w:val="99"/>
    <w:semiHidden/>
    <w:unhideWhenUsed/>
    <w:rsid w:val="00793E93"/>
    <w:pPr>
      <w:numPr>
        <w:numId w:val="3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 w:after="0" w:line="240" w:lineRule="auto"/>
      <w:ind w:firstLine="0"/>
      <w:contextualSpacing/>
    </w:pPr>
    <w:rPr>
      <w:rFonts w:ascii="TH SarabunPSK" w:eastAsia="SimSun" w:hAnsi="TH SarabunPSK" w:cs="TH SarabunPSK"/>
      <w:kern w:val="24"/>
      <w:sz w:val="32"/>
      <w:szCs w:val="32"/>
      <w:lang w:eastAsia="ja-JP" w:bidi="ar-SA"/>
    </w:rPr>
  </w:style>
  <w:style w:type="paragraph" w:styleId="a5">
    <w:name w:val="List Paragraph"/>
    <w:aliases w:val="Footnote,En tête 1,Table Heading,List Number #1,ย่อหน้าขีด,(ก) List Paragraph,รายการย่อหน้า 1,วงกลม,ย่อหน้า# 1,Inhaltsverzeichnis,eq2,List Para 1,TOC etc.,List Paragraph - RFP,Bullet Styles para,List Title,ย่อย3,table,รายการย่อหน้า1"/>
    <w:basedOn w:val="a0"/>
    <w:link w:val="a6"/>
    <w:uiPriority w:val="34"/>
    <w:qFormat/>
    <w:rsid w:val="00D23B0F"/>
    <w:pPr>
      <w:ind w:left="720"/>
      <w:contextualSpacing/>
    </w:pPr>
  </w:style>
  <w:style w:type="paragraph" w:styleId="a7">
    <w:name w:val="header"/>
    <w:basedOn w:val="a0"/>
    <w:link w:val="a8"/>
    <w:uiPriority w:val="99"/>
    <w:unhideWhenUsed/>
    <w:qFormat/>
    <w:rsid w:val="0055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557DDC"/>
  </w:style>
  <w:style w:type="paragraph" w:styleId="a9">
    <w:name w:val="footer"/>
    <w:basedOn w:val="a0"/>
    <w:link w:val="aa"/>
    <w:uiPriority w:val="99"/>
    <w:unhideWhenUsed/>
    <w:rsid w:val="0055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557DDC"/>
  </w:style>
  <w:style w:type="character" w:styleId="ab">
    <w:name w:val="Placeholder Text"/>
    <w:basedOn w:val="a1"/>
    <w:uiPriority w:val="99"/>
    <w:semiHidden/>
    <w:rsid w:val="00557DDC"/>
    <w:rPr>
      <w:color w:val="808080"/>
    </w:rPr>
  </w:style>
  <w:style w:type="paragraph" w:styleId="ac">
    <w:name w:val="No Spacing"/>
    <w:link w:val="ad"/>
    <w:uiPriority w:val="1"/>
    <w:qFormat/>
    <w:rsid w:val="00C04263"/>
    <w:pPr>
      <w:spacing w:after="0" w:line="240" w:lineRule="auto"/>
    </w:pPr>
  </w:style>
  <w:style w:type="character" w:customStyle="1" w:styleId="ad">
    <w:name w:val="ไม่มีการเว้นระยะห่าง อักขระ"/>
    <w:basedOn w:val="a1"/>
    <w:link w:val="ac"/>
    <w:uiPriority w:val="1"/>
    <w:rsid w:val="00411A3B"/>
  </w:style>
  <w:style w:type="character" w:customStyle="1" w:styleId="Bodytext2">
    <w:name w:val="Body text (2)"/>
    <w:basedOn w:val="a1"/>
    <w:rsid w:val="00FC613A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1F419A"/>
      <w:spacing w:val="0"/>
      <w:w w:val="100"/>
      <w:position w:val="0"/>
      <w:sz w:val="22"/>
      <w:szCs w:val="22"/>
      <w:u w:val="none"/>
      <w:effect w:val="none"/>
      <w:lang w:val="th-TH" w:eastAsia="th-TH" w:bidi="th-TH"/>
    </w:rPr>
  </w:style>
  <w:style w:type="character" w:styleId="ae">
    <w:name w:val="page number"/>
    <w:basedOn w:val="a1"/>
    <w:rsid w:val="00C63190"/>
  </w:style>
  <w:style w:type="character" w:styleId="af">
    <w:name w:val="Strong"/>
    <w:qFormat/>
    <w:rsid w:val="00C63190"/>
    <w:rPr>
      <w:b/>
      <w:bCs/>
    </w:rPr>
  </w:style>
  <w:style w:type="paragraph" w:styleId="af0">
    <w:name w:val="Balloon Text"/>
    <w:basedOn w:val="a0"/>
    <w:link w:val="af1"/>
    <w:uiPriority w:val="99"/>
    <w:unhideWhenUsed/>
    <w:rsid w:val="00ED7A74"/>
    <w:pPr>
      <w:spacing w:after="0" w:line="240" w:lineRule="auto"/>
    </w:pPr>
    <w:rPr>
      <w:rFonts w:ascii="Tahoma" w:eastAsiaTheme="minorEastAsia" w:hAnsi="Tahoma" w:cs="Angsana New"/>
      <w:sz w:val="16"/>
      <w:szCs w:val="20"/>
      <w:lang w:eastAsia="ja-JP"/>
    </w:rPr>
  </w:style>
  <w:style w:type="character" w:customStyle="1" w:styleId="af1">
    <w:name w:val="ข้อความบอลลูน อักขระ"/>
    <w:basedOn w:val="a1"/>
    <w:link w:val="af0"/>
    <w:uiPriority w:val="99"/>
    <w:rsid w:val="00ED7A74"/>
    <w:rPr>
      <w:rFonts w:ascii="Tahoma" w:eastAsiaTheme="minorEastAsia" w:hAnsi="Tahoma" w:cs="Angsana New"/>
      <w:sz w:val="16"/>
      <w:szCs w:val="20"/>
      <w:lang w:eastAsia="ja-JP"/>
    </w:rPr>
  </w:style>
  <w:style w:type="character" w:styleId="af2">
    <w:name w:val="Hyperlink"/>
    <w:basedOn w:val="a1"/>
    <w:uiPriority w:val="99"/>
    <w:unhideWhenUsed/>
    <w:qFormat/>
    <w:rsid w:val="00ED7A74"/>
    <w:rPr>
      <w:color w:val="0563C1" w:themeColor="hyperlink"/>
      <w:u w:val="single"/>
    </w:rPr>
  </w:style>
  <w:style w:type="character" w:customStyle="1" w:styleId="fontstyle01">
    <w:name w:val="fontstyle01"/>
    <w:basedOn w:val="a1"/>
    <w:rsid w:val="006007FD"/>
    <w:rPr>
      <w:rFonts w:ascii="THSarabunNew" w:hAnsi="THSarabunNew" w:hint="default"/>
      <w:b w:val="0"/>
      <w:bCs w:val="0"/>
      <w:i w:val="0"/>
      <w:iCs w:val="0"/>
      <w:color w:val="231F20"/>
      <w:sz w:val="32"/>
      <w:szCs w:val="32"/>
    </w:rPr>
  </w:style>
  <w:style w:type="paragraph" w:styleId="af3">
    <w:name w:val="Normal (Web)"/>
    <w:basedOn w:val="a0"/>
    <w:uiPriority w:val="99"/>
    <w:unhideWhenUsed/>
    <w:rsid w:val="0051506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1"/>
    <w:rsid w:val="0051506E"/>
  </w:style>
  <w:style w:type="paragraph" w:styleId="af4">
    <w:name w:val="Body Text"/>
    <w:basedOn w:val="a0"/>
    <w:link w:val="af5"/>
    <w:rsid w:val="009217F2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f5">
    <w:name w:val="เนื้อความ อักขระ"/>
    <w:basedOn w:val="a1"/>
    <w:link w:val="af4"/>
    <w:rsid w:val="009217F2"/>
    <w:rPr>
      <w:rFonts w:ascii="AngsanaUPC" w:eastAsia="Cordia New" w:hAnsi="AngsanaUPC" w:cs="AngsanaUPC"/>
      <w:sz w:val="32"/>
      <w:szCs w:val="32"/>
    </w:rPr>
  </w:style>
  <w:style w:type="paragraph" w:customStyle="1" w:styleId="has-text-color">
    <w:name w:val="has-text-color"/>
    <w:basedOn w:val="a0"/>
    <w:rsid w:val="0092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8">
    <w:name w:val="Body text (8)_"/>
    <w:basedOn w:val="a1"/>
    <w:link w:val="Bodytext80"/>
    <w:rsid w:val="009217F2"/>
    <w:rPr>
      <w:rFonts w:ascii="Angsana New" w:eastAsia="Angsana New" w:hAnsi="Angsana New" w:cs="Angsana New"/>
      <w:b/>
      <w:bCs/>
      <w:sz w:val="32"/>
      <w:szCs w:val="32"/>
      <w:shd w:val="clear" w:color="auto" w:fill="FFFFFF"/>
    </w:rPr>
  </w:style>
  <w:style w:type="paragraph" w:customStyle="1" w:styleId="Bodytext80">
    <w:name w:val="Body text (8)"/>
    <w:basedOn w:val="a0"/>
    <w:link w:val="Bodytext8"/>
    <w:rsid w:val="009217F2"/>
    <w:pPr>
      <w:widowControl w:val="0"/>
      <w:shd w:val="clear" w:color="auto" w:fill="FFFFFF"/>
      <w:spacing w:before="140" w:after="0" w:line="444" w:lineRule="exact"/>
      <w:ind w:hanging="720"/>
      <w:jc w:val="right"/>
    </w:pPr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Heading2">
    <w:name w:val="Heading #2_"/>
    <w:basedOn w:val="a1"/>
    <w:link w:val="Heading20"/>
    <w:rsid w:val="00C85561"/>
    <w:rPr>
      <w:rFonts w:ascii="Microsoft Sans Serif" w:eastAsia="Microsoft Sans Serif" w:hAnsi="Microsoft Sans Serif" w:cs="Microsoft Sans Serif"/>
      <w:b/>
      <w:bCs/>
      <w:szCs w:val="22"/>
      <w:lang w:val="th-TH" w:eastAsia="th-TH"/>
    </w:rPr>
  </w:style>
  <w:style w:type="paragraph" w:customStyle="1" w:styleId="Heading20">
    <w:name w:val="Heading #2"/>
    <w:basedOn w:val="a0"/>
    <w:link w:val="Heading2"/>
    <w:rsid w:val="00C85561"/>
    <w:pPr>
      <w:widowControl w:val="0"/>
      <w:spacing w:after="0" w:line="406" w:lineRule="auto"/>
      <w:ind w:left="1210"/>
      <w:outlineLvl w:val="1"/>
    </w:pPr>
    <w:rPr>
      <w:rFonts w:ascii="Microsoft Sans Serif" w:eastAsia="Microsoft Sans Serif" w:hAnsi="Microsoft Sans Serif" w:cs="Microsoft Sans Serif"/>
      <w:b/>
      <w:bCs/>
      <w:szCs w:val="22"/>
      <w:lang w:val="th-TH" w:eastAsia="th-TH"/>
    </w:rPr>
  </w:style>
  <w:style w:type="paragraph" w:customStyle="1" w:styleId="has-pale-cyan-blue-background-color">
    <w:name w:val="has-pale-cyan-blue-background-color"/>
    <w:basedOn w:val="a0"/>
    <w:rsid w:val="00BB472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has-light-green-cyan-background-color">
    <w:name w:val="has-light-green-cyan-background-color"/>
    <w:basedOn w:val="a0"/>
    <w:rsid w:val="00BB472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6">
    <w:name w:val="ย่อหน้ารายการ อักขระ"/>
    <w:aliases w:val="Footnote อักขระ,En tête 1 อักขระ,Table Heading อักขระ,List Number #1 อักขระ,ย่อหน้าขีด อักขระ,(ก) List Paragraph อักขระ,รายการย่อหน้า 1 อักขระ,วงกลม อักขระ,ย่อหน้า# 1 อักขระ,Inhaltsverzeichnis อักขระ,eq2 อักขระ,List Para 1 อักขระ"/>
    <w:link w:val="a5"/>
    <w:uiPriority w:val="34"/>
    <w:qFormat/>
    <w:rsid w:val="00220559"/>
  </w:style>
  <w:style w:type="table" w:customStyle="1" w:styleId="TableNormal">
    <w:name w:val="Table Normal"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0"/>
    <w:link w:val="af7"/>
    <w:uiPriority w:val="10"/>
    <w:qFormat/>
    <w:rsid w:val="0049461D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6"/>
      <w:szCs w:val="36"/>
      <w:lang w:val="th-TH"/>
    </w:rPr>
  </w:style>
  <w:style w:type="character" w:customStyle="1" w:styleId="af7">
    <w:name w:val="ชื่อเรื่อง อักขระ"/>
    <w:basedOn w:val="a1"/>
    <w:link w:val="af6"/>
    <w:uiPriority w:val="10"/>
    <w:rsid w:val="0049461D"/>
    <w:rPr>
      <w:rFonts w:ascii="Cordia New" w:eastAsia="Cordia New" w:hAnsi="Cordia New" w:cs="Cordia New"/>
      <w:b/>
      <w:bCs/>
      <w:sz w:val="36"/>
      <w:szCs w:val="36"/>
      <w:lang w:val="th-TH"/>
    </w:rPr>
  </w:style>
  <w:style w:type="paragraph" w:styleId="af8">
    <w:name w:val="Body Text Indent"/>
    <w:basedOn w:val="a0"/>
    <w:link w:val="af9"/>
    <w:rsid w:val="0049461D"/>
    <w:pPr>
      <w:spacing w:after="120" w:line="240" w:lineRule="auto"/>
      <w:ind w:left="283"/>
    </w:pPr>
    <w:rPr>
      <w:rFonts w:ascii="Angsana New" w:eastAsia="Times New Roman" w:hAnsi="Angsana New" w:cs="Angsana New"/>
      <w:sz w:val="32"/>
      <w:szCs w:val="37"/>
      <w:lang w:val="th-TH"/>
    </w:rPr>
  </w:style>
  <w:style w:type="character" w:customStyle="1" w:styleId="af9">
    <w:name w:val="การเยื้องเนื้อความ อักขระ"/>
    <w:basedOn w:val="a1"/>
    <w:link w:val="af8"/>
    <w:rsid w:val="0049461D"/>
    <w:rPr>
      <w:rFonts w:ascii="Angsana New" w:eastAsia="Times New Roman" w:hAnsi="Angsana New" w:cs="Angsana New"/>
      <w:sz w:val="32"/>
      <w:szCs w:val="37"/>
      <w:lang w:val="th-TH"/>
    </w:rPr>
  </w:style>
  <w:style w:type="character" w:styleId="afa">
    <w:name w:val="annotation reference"/>
    <w:basedOn w:val="a1"/>
    <w:uiPriority w:val="99"/>
    <w:semiHidden/>
    <w:unhideWhenUsed/>
    <w:rsid w:val="0049461D"/>
    <w:rPr>
      <w:sz w:val="16"/>
      <w:szCs w:val="18"/>
    </w:rPr>
  </w:style>
  <w:style w:type="paragraph" w:styleId="afb">
    <w:name w:val="annotation text"/>
    <w:basedOn w:val="a0"/>
    <w:link w:val="afc"/>
    <w:uiPriority w:val="99"/>
    <w:semiHidden/>
    <w:unhideWhenUsed/>
    <w:rsid w:val="0049461D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after="0" w:line="240" w:lineRule="auto"/>
      <w:ind w:firstLine="1134"/>
    </w:pPr>
    <w:rPr>
      <w:rFonts w:ascii="TH SarabunPSK" w:eastAsiaTheme="minorEastAsia" w:hAnsi="TH SarabunPSK" w:cs="Angsana New"/>
      <w:spacing w:val="5"/>
      <w:sz w:val="20"/>
      <w:szCs w:val="25"/>
      <w:lang w:val="th-TH"/>
    </w:rPr>
  </w:style>
  <w:style w:type="character" w:customStyle="1" w:styleId="afc">
    <w:name w:val="ข้อความข้อคิดเห็น อักขระ"/>
    <w:basedOn w:val="a1"/>
    <w:link w:val="afb"/>
    <w:uiPriority w:val="99"/>
    <w:semiHidden/>
    <w:rsid w:val="0049461D"/>
    <w:rPr>
      <w:rFonts w:ascii="TH SarabunPSK" w:eastAsiaTheme="minorEastAsia" w:hAnsi="TH SarabunPSK" w:cs="Angsana New"/>
      <w:spacing w:val="5"/>
      <w:sz w:val="20"/>
      <w:szCs w:val="25"/>
      <w:lang w:val="th-TH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49461D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uiPriority w:val="99"/>
    <w:semiHidden/>
    <w:rsid w:val="0049461D"/>
    <w:rPr>
      <w:rFonts w:ascii="TH SarabunPSK" w:eastAsiaTheme="minorEastAsia" w:hAnsi="TH SarabunPSK" w:cs="Angsana New"/>
      <w:b/>
      <w:bCs/>
      <w:spacing w:val="5"/>
      <w:sz w:val="20"/>
      <w:szCs w:val="25"/>
      <w:lang w:val="th-TH"/>
    </w:rPr>
  </w:style>
  <w:style w:type="character" w:styleId="aff">
    <w:name w:val="Emphasis"/>
    <w:uiPriority w:val="20"/>
    <w:qFormat/>
    <w:rsid w:val="0049461D"/>
    <w:rPr>
      <w:b/>
      <w:i/>
      <w:spacing w:val="10"/>
    </w:rPr>
  </w:style>
  <w:style w:type="character" w:styleId="aff0">
    <w:name w:val="FollowedHyperlink"/>
    <w:qFormat/>
    <w:rsid w:val="0049461D"/>
    <w:rPr>
      <w:color w:val="0000FF"/>
      <w:u w:val="single"/>
    </w:rPr>
  </w:style>
  <w:style w:type="character" w:styleId="HTML">
    <w:name w:val="HTML Cite"/>
    <w:qFormat/>
    <w:rsid w:val="0049461D"/>
  </w:style>
  <w:style w:type="character" w:styleId="HTML0">
    <w:name w:val="HTML Code"/>
    <w:qFormat/>
    <w:rsid w:val="0049461D"/>
    <w:rPr>
      <w:rFonts w:ascii="Courier New" w:eastAsia="Times New Roman" w:hAnsi="Courier New" w:cs="Tahoma" w:hint="default"/>
      <w:sz w:val="20"/>
      <w:szCs w:val="20"/>
    </w:rPr>
  </w:style>
  <w:style w:type="paragraph" w:styleId="HTML1">
    <w:name w:val="HTML Preformatted"/>
    <w:basedOn w:val="a0"/>
    <w:link w:val="HTML2"/>
    <w:uiPriority w:val="99"/>
    <w:qFormat/>
    <w:rsid w:val="004946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ahoma"/>
      <w:sz w:val="20"/>
      <w:szCs w:val="20"/>
      <w:lang w:val="th-TH"/>
    </w:rPr>
  </w:style>
  <w:style w:type="character" w:customStyle="1" w:styleId="HTML2">
    <w:name w:val="HTML ที่ได้รับการจัดรูปแบบแล้ว อักขระ"/>
    <w:basedOn w:val="a1"/>
    <w:link w:val="HTML1"/>
    <w:uiPriority w:val="99"/>
    <w:qFormat/>
    <w:rsid w:val="0049461D"/>
    <w:rPr>
      <w:rFonts w:ascii="Courier New" w:eastAsia="Times New Roman" w:hAnsi="Courier New" w:cs="Tahoma"/>
      <w:sz w:val="20"/>
      <w:szCs w:val="20"/>
      <w:lang w:val="th-TH"/>
    </w:rPr>
  </w:style>
  <w:style w:type="character" w:styleId="HTML3">
    <w:name w:val="HTML Typewriter"/>
    <w:qFormat/>
    <w:rsid w:val="0049461D"/>
    <w:rPr>
      <w:rFonts w:ascii="Courier New" w:eastAsia="Times New Roman" w:hAnsi="Courier New" w:cs="Tahoma" w:hint="default"/>
      <w:sz w:val="20"/>
      <w:szCs w:val="20"/>
    </w:rPr>
  </w:style>
  <w:style w:type="character" w:styleId="aff1">
    <w:name w:val="line number"/>
    <w:basedOn w:val="a1"/>
    <w:uiPriority w:val="99"/>
    <w:semiHidden/>
    <w:unhideWhenUsed/>
    <w:rsid w:val="0049461D"/>
  </w:style>
  <w:style w:type="paragraph" w:styleId="a">
    <w:name w:val="List Bullet"/>
    <w:basedOn w:val="a0"/>
    <w:uiPriority w:val="99"/>
    <w:unhideWhenUsed/>
    <w:rsid w:val="0049461D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Angsana New"/>
      <w:sz w:val="24"/>
      <w:lang w:val="th-TH"/>
    </w:rPr>
  </w:style>
  <w:style w:type="paragraph" w:styleId="aff2">
    <w:name w:val="Subtitle"/>
    <w:basedOn w:val="a0"/>
    <w:next w:val="a0"/>
    <w:link w:val="aff3"/>
    <w:uiPriority w:val="11"/>
    <w:qFormat/>
    <w:rsid w:val="0049461D"/>
    <w:pPr>
      <w:spacing w:after="0" w:line="240" w:lineRule="auto"/>
    </w:pPr>
    <w:rPr>
      <w:rFonts w:ascii="Angsana New" w:eastAsia="Angsana New" w:hAnsi="Angsana New" w:cs="Angsana New"/>
      <w:sz w:val="32"/>
      <w:szCs w:val="32"/>
      <w:lang w:val="th-TH"/>
    </w:rPr>
  </w:style>
  <w:style w:type="character" w:customStyle="1" w:styleId="aff3">
    <w:name w:val="ชื่อเรื่องรอง อักขระ"/>
    <w:basedOn w:val="a1"/>
    <w:link w:val="aff2"/>
    <w:uiPriority w:val="11"/>
    <w:rsid w:val="0049461D"/>
    <w:rPr>
      <w:rFonts w:ascii="Angsana New" w:eastAsia="Angsana New" w:hAnsi="Angsana New" w:cs="Angsana New"/>
      <w:sz w:val="32"/>
      <w:szCs w:val="32"/>
      <w:lang w:val="th-TH"/>
    </w:rPr>
  </w:style>
  <w:style w:type="paragraph" w:styleId="11">
    <w:name w:val="toc 1"/>
    <w:basedOn w:val="a0"/>
    <w:next w:val="a0"/>
    <w:uiPriority w:val="39"/>
    <w:unhideWhenUsed/>
    <w:rsid w:val="0049461D"/>
    <w:pPr>
      <w:tabs>
        <w:tab w:val="left" w:pos="1987"/>
        <w:tab w:val="left" w:pos="2693"/>
      </w:tabs>
      <w:spacing w:after="100" w:line="240" w:lineRule="auto"/>
      <w:ind w:firstLine="1134"/>
    </w:pPr>
    <w:rPr>
      <w:rFonts w:ascii="TH SarabunPSK" w:eastAsiaTheme="minorEastAsia" w:hAnsi="TH SarabunPSK" w:cs="Angsana New"/>
      <w:spacing w:val="5"/>
      <w:sz w:val="32"/>
      <w:szCs w:val="40"/>
      <w:lang w:val="th-TH"/>
    </w:rPr>
  </w:style>
  <w:style w:type="paragraph" w:styleId="22">
    <w:name w:val="toc 2"/>
    <w:basedOn w:val="a0"/>
    <w:next w:val="a0"/>
    <w:uiPriority w:val="39"/>
    <w:unhideWhenUsed/>
    <w:rsid w:val="0049461D"/>
    <w:pPr>
      <w:tabs>
        <w:tab w:val="left" w:pos="1987"/>
        <w:tab w:val="left" w:pos="2693"/>
      </w:tabs>
      <w:spacing w:after="100" w:line="240" w:lineRule="auto"/>
      <w:ind w:left="320" w:firstLine="1134"/>
    </w:pPr>
    <w:rPr>
      <w:rFonts w:ascii="TH SarabunPSK" w:eastAsiaTheme="minorEastAsia" w:hAnsi="TH SarabunPSK" w:cs="Angsana New"/>
      <w:spacing w:val="5"/>
      <w:sz w:val="32"/>
      <w:szCs w:val="40"/>
      <w:lang w:val="th-TH"/>
    </w:rPr>
  </w:style>
  <w:style w:type="paragraph" w:styleId="31">
    <w:name w:val="toc 3"/>
    <w:basedOn w:val="a0"/>
    <w:next w:val="a0"/>
    <w:uiPriority w:val="39"/>
    <w:unhideWhenUsed/>
    <w:rsid w:val="0049461D"/>
    <w:pPr>
      <w:tabs>
        <w:tab w:val="left" w:pos="1987"/>
        <w:tab w:val="left" w:pos="2693"/>
      </w:tabs>
      <w:spacing w:after="100" w:line="240" w:lineRule="auto"/>
      <w:ind w:left="640" w:firstLine="1134"/>
    </w:pPr>
    <w:rPr>
      <w:rFonts w:ascii="TH SarabunPSK" w:eastAsiaTheme="minorEastAsia" w:hAnsi="TH SarabunPSK" w:cs="Angsana New"/>
      <w:spacing w:val="5"/>
      <w:sz w:val="32"/>
      <w:szCs w:val="40"/>
      <w:lang w:val="th-TH"/>
    </w:rPr>
  </w:style>
  <w:style w:type="table" w:styleId="1-6">
    <w:name w:val="Medium Grid 1 Accent 6"/>
    <w:basedOn w:val="a2"/>
    <w:uiPriority w:val="67"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qFormat/>
    <w:rsid w:val="0049461D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:lang w:val="th-TH"/>
    </w:rPr>
  </w:style>
  <w:style w:type="paragraph" w:customStyle="1" w:styleId="catlinks">
    <w:name w:val="catlinks"/>
    <w:basedOn w:val="a0"/>
    <w:qFormat/>
    <w:rsid w:val="0049461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uggestions">
    <w:name w:val="suggestions"/>
    <w:basedOn w:val="a0"/>
    <w:qFormat/>
    <w:rsid w:val="0049461D"/>
    <w:pPr>
      <w:spacing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uggestions-special">
    <w:name w:val="suggestions-special"/>
    <w:basedOn w:val="a0"/>
    <w:qFormat/>
    <w:rsid w:val="0049461D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after="0" w:line="300" w:lineRule="atLeast"/>
      <w:ind w:firstLine="720"/>
    </w:pPr>
    <w:rPr>
      <w:rFonts w:ascii="Tahoma" w:eastAsia="Times New Roman" w:hAnsi="Tahoma" w:cs="Tahoma"/>
      <w:vanish/>
      <w:sz w:val="19"/>
      <w:szCs w:val="19"/>
      <w:lang w:val="th-TH"/>
    </w:rPr>
  </w:style>
  <w:style w:type="paragraph" w:customStyle="1" w:styleId="suggestions-results">
    <w:name w:val="suggestions-results"/>
    <w:basedOn w:val="a0"/>
    <w:qFormat/>
    <w:rsid w:val="0049461D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firstLine="720"/>
    </w:pPr>
    <w:rPr>
      <w:rFonts w:ascii="Tahoma" w:eastAsia="Times New Roman" w:hAnsi="Tahoma" w:cs="Tahoma"/>
      <w:sz w:val="19"/>
      <w:szCs w:val="19"/>
      <w:lang w:val="th-TH"/>
    </w:rPr>
  </w:style>
  <w:style w:type="paragraph" w:customStyle="1" w:styleId="suggestions-result">
    <w:name w:val="suggestions-result"/>
    <w:basedOn w:val="a0"/>
    <w:qFormat/>
    <w:rsid w:val="0049461D"/>
    <w:pPr>
      <w:spacing w:after="0" w:line="360" w:lineRule="atLeast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uggestions-result-current">
    <w:name w:val="suggestions-result-current"/>
    <w:basedOn w:val="a0"/>
    <w:qFormat/>
    <w:rsid w:val="0049461D"/>
    <w:pPr>
      <w:shd w:val="clear" w:color="auto" w:fill="4C59A6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autoellipsis-matched">
    <w:name w:val="autoellipsis-matched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b/>
      <w:bCs/>
      <w:sz w:val="24"/>
      <w:szCs w:val="24"/>
      <w:lang w:val="th-TH"/>
    </w:rPr>
  </w:style>
  <w:style w:type="paragraph" w:customStyle="1" w:styleId="highlight">
    <w:name w:val="highligh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b/>
      <w:bCs/>
      <w:sz w:val="24"/>
      <w:szCs w:val="24"/>
      <w:lang w:val="th-TH"/>
    </w:rPr>
  </w:style>
  <w:style w:type="paragraph" w:customStyle="1" w:styleId="wikieditor-ui">
    <w:name w:val="wikieditor-ui"/>
    <w:basedOn w:val="a0"/>
    <w:qFormat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wikitext">
    <w:name w:val="wikieditor-wikitex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controls">
    <w:name w:val="wikieditor-ui-controls"/>
    <w:basedOn w:val="a0"/>
    <w:qFormat/>
    <w:rsid w:val="0049461D"/>
    <w:pPr>
      <w:pBdr>
        <w:bottom w:val="single" w:sz="6" w:space="0" w:color="C0C0C0"/>
      </w:pBdr>
      <w:shd w:val="clear" w:color="auto" w:fill="FFFFFF"/>
      <w:spacing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tabs">
    <w:name w:val="wikieditor-ui-tabs"/>
    <w:basedOn w:val="a0"/>
    <w:qFormat/>
    <w:rsid w:val="0049461D"/>
    <w:pPr>
      <w:pBdr>
        <w:top w:val="single" w:sz="6" w:space="0" w:color="C0C0C0"/>
        <w:left w:val="single" w:sz="6" w:space="0" w:color="C0C0C0"/>
      </w:pBdr>
      <w:shd w:val="clear" w:color="auto" w:fill="FFFFFF"/>
      <w:spacing w:before="100" w:beforeAutospacing="1" w:after="100" w:afterAutospacing="1" w:line="240" w:lineRule="auto"/>
      <w:ind w:left="-1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buttons">
    <w:name w:val="wikieditor-ui-buttons"/>
    <w:basedOn w:val="a0"/>
    <w:qFormat/>
    <w:rsid w:val="0049461D"/>
    <w:pPr>
      <w:pBdr>
        <w:top w:val="single" w:sz="6" w:space="0" w:color="FFFFFF"/>
      </w:pBdr>
      <w:shd w:val="clear" w:color="auto" w:fill="FFFFFF"/>
      <w:spacing w:before="100" w:beforeAutospacing="1" w:after="100" w:afterAutospacing="1" w:line="240" w:lineRule="auto"/>
      <w:ind w:right="-1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view-wikitext">
    <w:name w:val="wikieditor-view-wikitext"/>
    <w:basedOn w:val="a0"/>
    <w:qFormat/>
    <w:rsid w:val="0049461D"/>
    <w:pPr>
      <w:spacing w:before="100" w:beforeAutospacing="1" w:after="100" w:afterAutospacing="1" w:line="240" w:lineRule="atLeast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loading">
    <w:name w:val="wikieditor-ui-loading"/>
    <w:basedOn w:val="a0"/>
    <w:qFormat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3F3F3"/>
      <w:spacing w:after="0" w:line="240" w:lineRule="auto"/>
      <w:ind w:left="-14" w:right="-14" w:firstLine="720"/>
      <w:jc w:val="center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field-wrapper">
    <w:name w:val="wikieditor-toolbar-field-wrapp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floated-field-wrapper">
    <w:name w:val="wikieditor-toolbar-floated-field-wrapper"/>
    <w:basedOn w:val="a0"/>
    <w:qFormat/>
    <w:rsid w:val="0049461D"/>
    <w:pPr>
      <w:spacing w:before="100" w:beforeAutospacing="1" w:after="100" w:afterAutospacing="1" w:line="240" w:lineRule="auto"/>
      <w:ind w:right="480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dialog-hint">
    <w:name w:val="wikieditor-toolbar-dialog-hin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999999"/>
      <w:sz w:val="24"/>
      <w:szCs w:val="24"/>
      <w:lang w:val="th-TH"/>
    </w:rPr>
  </w:style>
  <w:style w:type="paragraph" w:customStyle="1" w:styleId="wikieditor-toolbar-dialog-wrapper">
    <w:name w:val="wikieditor-toolbar-dialog-wrapp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dimension-fields">
    <w:name w:val="wikieditor-toolbar-table-dimension-fields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dialog-editoptions">
    <w:name w:val="wikieditor-dialog-editoptions"/>
    <w:basedOn w:val="a0"/>
    <w:qFormat/>
    <w:rsid w:val="0049461D"/>
    <w:pPr>
      <w:spacing w:before="204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publish-dialog-copywarn">
    <w:name w:val="wikieditor-publish-dialog-copywarn"/>
    <w:basedOn w:val="a0"/>
    <w:qFormat/>
    <w:rsid w:val="0049461D"/>
    <w:pPr>
      <w:spacing w:before="120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publish-dialog-summary">
    <w:name w:val="wikieditor-publish-dialog-summary"/>
    <w:basedOn w:val="a0"/>
    <w:qFormat/>
    <w:rsid w:val="0049461D"/>
    <w:pPr>
      <w:spacing w:before="360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publish-dialog-options">
    <w:name w:val="wikieditor-publish-dialog-options"/>
    <w:basedOn w:val="a0"/>
    <w:qFormat/>
    <w:rsid w:val="0049461D"/>
    <w:pPr>
      <w:spacing w:before="360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toolbar">
    <w:name w:val="wikieditor-ui-toolba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spritedbutton">
    <w:name w:val="wikieditor-toolbar-spritedbutton"/>
    <w:basedOn w:val="a0"/>
    <w:qFormat/>
    <w:rsid w:val="0049461D"/>
    <w:pPr>
      <w:spacing w:before="100" w:beforeAutospacing="1" w:after="100" w:afterAutospacing="1" w:line="240" w:lineRule="auto"/>
      <w:ind w:hanging="4763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preview-loading">
    <w:name w:val="wikieditor-preview-loading"/>
    <w:basedOn w:val="a0"/>
    <w:qFormat/>
    <w:rsid w:val="0049461D"/>
    <w:pP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preview-spinner">
    <w:name w:val="wikieditor-preview-spinn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preview-contents">
    <w:name w:val="wikieditor-preview-contents"/>
    <w:basedOn w:val="a0"/>
    <w:qFormat/>
    <w:rsid w:val="0049461D"/>
    <w:pP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helper-hidden">
    <w:name w:val="ui-helper-hidden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ui-helper-reset">
    <w:name w:val="ui-helper-reset"/>
    <w:basedOn w:val="a0"/>
    <w:qFormat/>
    <w:rsid w:val="0049461D"/>
    <w:pPr>
      <w:spacing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helper-clearfix">
    <w:name w:val="ui-helper-clearfix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helper-zfix">
    <w:name w:val="ui-helper-zfix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">
    <w:name w:val="ui-icon"/>
    <w:basedOn w:val="a0"/>
    <w:qFormat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widget-overlay">
    <w:name w:val="ui-widget-overlay"/>
    <w:basedOn w:val="a0"/>
    <w:qFormat/>
    <w:rsid w:val="0049461D"/>
    <w:pPr>
      <w:shd w:val="clear" w:color="auto" w:fill="000000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widget">
    <w:name w:val="ui-widge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Arial" w:eastAsia="Times New Roman" w:hAnsi="Arial" w:cs="Tahoma"/>
      <w:szCs w:val="22"/>
      <w:lang w:val="th-TH"/>
    </w:rPr>
  </w:style>
  <w:style w:type="paragraph" w:customStyle="1" w:styleId="ui-widget-content">
    <w:name w:val="ui-widget-content"/>
    <w:basedOn w:val="a0"/>
    <w:qFormat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000000"/>
      <w:sz w:val="24"/>
      <w:szCs w:val="24"/>
      <w:lang w:val="th-TH"/>
    </w:rPr>
  </w:style>
  <w:style w:type="paragraph" w:customStyle="1" w:styleId="ui-widget-header">
    <w:name w:val="ui-widget-header"/>
    <w:basedOn w:val="a0"/>
    <w:qFormat/>
    <w:rsid w:val="0049461D"/>
    <w:pPr>
      <w:pBdr>
        <w:bottom w:val="single" w:sz="6" w:space="0" w:color="C0C0C0"/>
      </w:pBdr>
      <w:shd w:val="clear" w:color="auto" w:fill="E2EEF6"/>
      <w:spacing w:before="100" w:beforeAutospacing="1" w:after="100" w:afterAutospacing="1" w:line="240" w:lineRule="atLeast"/>
      <w:ind w:firstLine="720"/>
    </w:pPr>
    <w:rPr>
      <w:rFonts w:ascii="Tahoma" w:eastAsia="Times New Roman" w:hAnsi="Tahoma" w:cs="Tahoma"/>
      <w:b/>
      <w:bCs/>
      <w:color w:val="333333"/>
      <w:sz w:val="24"/>
      <w:szCs w:val="24"/>
      <w:lang w:val="th-TH"/>
    </w:rPr>
  </w:style>
  <w:style w:type="paragraph" w:customStyle="1" w:styleId="ui-state-default">
    <w:name w:val="ui-state-default"/>
    <w:basedOn w:val="a0"/>
    <w:qFormat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hover">
    <w:name w:val="ui-state-hover"/>
    <w:basedOn w:val="a0"/>
    <w:qFormat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focus">
    <w:name w:val="ui-state-focus"/>
    <w:basedOn w:val="a0"/>
    <w:qFormat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active">
    <w:name w:val="ui-state-active"/>
    <w:basedOn w:val="a0"/>
    <w:qFormat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highlight">
    <w:name w:val="ui-state-highlight"/>
    <w:basedOn w:val="a0"/>
    <w:qFormat/>
    <w:rsid w:val="0049461D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63636"/>
      <w:sz w:val="24"/>
      <w:szCs w:val="24"/>
      <w:lang w:val="th-TH"/>
    </w:rPr>
  </w:style>
  <w:style w:type="paragraph" w:customStyle="1" w:styleId="ui-state-error">
    <w:name w:val="ui-state-error"/>
    <w:basedOn w:val="a0"/>
    <w:qFormat/>
    <w:rsid w:val="0049461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CD0A0A"/>
      <w:sz w:val="24"/>
      <w:szCs w:val="24"/>
      <w:lang w:val="th-TH"/>
    </w:rPr>
  </w:style>
  <w:style w:type="paragraph" w:customStyle="1" w:styleId="ui-state-error-text">
    <w:name w:val="ui-state-error-tex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CD0A0A"/>
      <w:sz w:val="24"/>
      <w:szCs w:val="24"/>
      <w:lang w:val="th-TH"/>
    </w:rPr>
  </w:style>
  <w:style w:type="paragraph" w:customStyle="1" w:styleId="ui-state-disabled">
    <w:name w:val="ui-state-disabled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priority-primary">
    <w:name w:val="ui-priority-primary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b/>
      <w:bCs/>
      <w:sz w:val="24"/>
      <w:szCs w:val="24"/>
      <w:lang w:val="th-TH"/>
    </w:rPr>
  </w:style>
  <w:style w:type="paragraph" w:customStyle="1" w:styleId="ui-priority-secondary">
    <w:name w:val="ui-priority-secondary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widget-shadow">
    <w:name w:val="ui-widget-shadow"/>
    <w:basedOn w:val="a0"/>
    <w:qFormat/>
    <w:rsid w:val="0049461D"/>
    <w:pPr>
      <w:shd w:val="clear" w:color="auto" w:fill="000000"/>
      <w:spacing w:after="0" w:line="240" w:lineRule="auto"/>
      <w:ind w:left="-109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">
    <w:name w:val="ui-datepick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row-break">
    <w:name w:val="ui-datepicker-row-break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rtl">
    <w:name w:val="ui-datepicker-rtl"/>
    <w:basedOn w:val="a0"/>
    <w:qFormat/>
    <w:rsid w:val="0049461D"/>
    <w:pPr>
      <w:bidi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cover">
    <w:name w:val="ui-datepicker-cov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">
    <w:name w:val="ui-dialog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progressbar">
    <w:name w:val="ui-progressba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handle">
    <w:name w:val="ui-resizable-handl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"/>
      <w:szCs w:val="2"/>
      <w:lang w:val="th-TH"/>
    </w:rPr>
  </w:style>
  <w:style w:type="paragraph" w:customStyle="1" w:styleId="ui-resizable-n">
    <w:name w:val="ui-resizable-n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s">
    <w:name w:val="ui-resizable-s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e">
    <w:name w:val="ui-resizable-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w">
    <w:name w:val="ui-resizable-w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se">
    <w:name w:val="ui-resizable-s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sw">
    <w:name w:val="ui-resizable-sw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nw">
    <w:name w:val="ui-resizable-nw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ne">
    <w:name w:val="ui-resizable-n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">
    <w:name w:val="ui-slid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horizontal">
    <w:name w:val="ui-slider-horizontal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vertical">
    <w:name w:val="ui-slider-vertical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tabs">
    <w:name w:val="ui-tabs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rcoptions">
    <w:name w:val="rcoptions"/>
    <w:basedOn w:val="a0"/>
    <w:qFormat/>
    <w:rsid w:val="0049461D"/>
    <w:pPr>
      <w:pBdr>
        <w:top w:val="single" w:sz="6" w:space="6" w:color="AAAAAA"/>
        <w:left w:val="single" w:sz="48" w:space="6" w:color="CCCCFF"/>
        <w:bottom w:val="single" w:sz="6" w:space="6" w:color="AAAAAA"/>
        <w:right w:val="single" w:sz="6" w:space="6" w:color="AAAAAA"/>
      </w:pBdr>
      <w:shd w:val="clear" w:color="auto" w:fill="FFFFFF"/>
      <w:spacing w:after="27" w:line="240" w:lineRule="auto"/>
      <w:ind w:firstLine="720"/>
    </w:pPr>
    <w:rPr>
      <w:rFonts w:ascii="Tahoma" w:eastAsia="Times New Roman" w:hAnsi="Tahoma" w:cs="Tahoma"/>
      <w:szCs w:val="22"/>
      <w:lang w:val="th-TH"/>
    </w:rPr>
  </w:style>
  <w:style w:type="paragraph" w:customStyle="1" w:styleId="references-small">
    <w:name w:val="references-small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Cs w:val="22"/>
      <w:lang w:val="th-TH"/>
    </w:rPr>
  </w:style>
  <w:style w:type="paragraph" w:customStyle="1" w:styleId="references-2column">
    <w:name w:val="references-2column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Cs w:val="22"/>
      <w:lang w:val="th-TH"/>
    </w:rPr>
  </w:style>
  <w:style w:type="paragraph" w:customStyle="1" w:styleId="same-bg">
    <w:name w:val="same-bg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notice">
    <w:name w:val="notice"/>
    <w:basedOn w:val="a0"/>
    <w:qFormat/>
    <w:rsid w:val="0049461D"/>
    <w:pPr>
      <w:spacing w:before="240" w:after="240" w:line="240" w:lineRule="auto"/>
      <w:ind w:left="240" w:right="240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alk-notice">
    <w:name w:val="talk-notice"/>
    <w:basedOn w:val="a0"/>
    <w:qFormat/>
    <w:rsid w:val="0049461D"/>
    <w:pPr>
      <w:pBdr>
        <w:top w:val="single" w:sz="6" w:space="0" w:color="C0C090"/>
        <w:left w:val="single" w:sz="6" w:space="0" w:color="C0C090"/>
        <w:bottom w:val="single" w:sz="6" w:space="0" w:color="C0C090"/>
        <w:right w:val="single" w:sz="6" w:space="0" w:color="C0C090"/>
      </w:pBdr>
      <w:shd w:val="clear" w:color="auto" w:fill="F8EABA"/>
      <w:spacing w:before="100" w:beforeAutospacing="1" w:after="4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amboxtalk">
    <w:name w:val="amboxtalk"/>
    <w:basedOn w:val="a0"/>
    <w:qFormat/>
    <w:rsid w:val="0049461D"/>
    <w:pPr>
      <w:pBdr>
        <w:top w:val="single" w:sz="6" w:space="6" w:color="AAAAAA"/>
        <w:left w:val="single" w:sz="48" w:space="6" w:color="1E90FF"/>
        <w:bottom w:val="single" w:sz="6" w:space="6" w:color="AAAAAA"/>
        <w:right w:val="single" w:sz="6" w:space="6" w:color="AAAAAA"/>
      </w:pBdr>
      <w:shd w:val="clear" w:color="auto" w:fill="FBFBFB"/>
      <w:spacing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essagebox">
    <w:name w:val="messagebox"/>
    <w:basedOn w:val="a0"/>
    <w:qFormat/>
    <w:rsid w:val="0049461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infobox">
    <w:name w:val="infobox"/>
    <w:basedOn w:val="a0"/>
    <w:qFormat/>
    <w:rsid w:val="0049461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240" w:lineRule="auto"/>
      <w:ind w:left="240" w:firstLine="720"/>
    </w:pPr>
    <w:rPr>
      <w:rFonts w:ascii="Tahoma" w:eastAsia="Times New Roman" w:hAnsi="Tahoma" w:cs="Tahoma"/>
      <w:color w:val="000000"/>
      <w:sz w:val="24"/>
      <w:szCs w:val="24"/>
      <w:lang w:val="th-TH"/>
    </w:rPr>
  </w:style>
  <w:style w:type="paragraph" w:customStyle="1" w:styleId="ipa">
    <w:name w:val="ipa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Arial Unicode MS" w:eastAsia="Arial Unicode MS" w:hAnsi="Arial Unicode MS" w:cs="Arial Unicode MS"/>
      <w:sz w:val="24"/>
      <w:szCs w:val="24"/>
      <w:lang w:val="th-TH"/>
    </w:rPr>
  </w:style>
  <w:style w:type="paragraph" w:customStyle="1" w:styleId="unicode">
    <w:name w:val="unicod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Arial Unicode MS" w:eastAsia="Arial Unicode MS" w:hAnsi="Arial Unicode MS" w:cs="Arial Unicode MS"/>
      <w:sz w:val="24"/>
      <w:szCs w:val="24"/>
      <w:lang w:val="th-TH"/>
    </w:rPr>
  </w:style>
  <w:style w:type="paragraph" w:customStyle="1" w:styleId="polytonic">
    <w:name w:val="polytonic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Palatino Linotype" w:eastAsia="Times New Roman" w:hAnsi="Palatino Linotype" w:cs="Tahoma"/>
      <w:sz w:val="24"/>
      <w:szCs w:val="24"/>
      <w:lang w:val="th-TH"/>
    </w:rPr>
  </w:style>
  <w:style w:type="paragraph" w:customStyle="1" w:styleId="hiddenstructure">
    <w:name w:val="hiddenstructur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thwpmpbrowseright">
    <w:name w:val="thwpmpbrowserigh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hwpmpbrowsebottom">
    <w:name w:val="thwpmpbrowsebottom"/>
    <w:basedOn w:val="a0"/>
    <w:qFormat/>
    <w:rsid w:val="0049461D"/>
    <w:pPr>
      <w:spacing w:before="240" w:after="24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hwpmpcontentbox">
    <w:name w:val="thwpmpcontentbox"/>
    <w:basedOn w:val="a0"/>
    <w:qFormat/>
    <w:rsid w:val="0049461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216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hwpmpimage">
    <w:name w:val="thwpmpimage"/>
    <w:basedOn w:val="a0"/>
    <w:qFormat/>
    <w:rsid w:val="0049461D"/>
    <w:pPr>
      <w:spacing w:after="48" w:line="240" w:lineRule="auto"/>
      <w:ind w:left="48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hwpmpsisterproject">
    <w:name w:val="thwpmpsisterproject"/>
    <w:basedOn w:val="a0"/>
    <w:qFormat/>
    <w:rsid w:val="0049461D"/>
    <w:pPr>
      <w:spacing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hwpmpsisterimg">
    <w:name w:val="thwpmpsisterimg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w-plusminus-pos">
    <w:name w:val="mw-plusminus-pos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006400"/>
      <w:sz w:val="24"/>
      <w:szCs w:val="24"/>
      <w:lang w:val="th-TH"/>
    </w:rPr>
  </w:style>
  <w:style w:type="paragraph" w:customStyle="1" w:styleId="mw-plusminus-neg">
    <w:name w:val="mw-plusminus-neg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8B0000"/>
      <w:sz w:val="24"/>
      <w:szCs w:val="24"/>
      <w:lang w:val="th-TH"/>
    </w:rPr>
  </w:style>
  <w:style w:type="paragraph" w:customStyle="1" w:styleId="inchi-label">
    <w:name w:val="inchi-label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AAAAAA"/>
      <w:sz w:val="24"/>
      <w:szCs w:val="24"/>
      <w:lang w:val="th-TH"/>
    </w:rPr>
  </w:style>
  <w:style w:type="paragraph" w:customStyle="1" w:styleId="persondata-label">
    <w:name w:val="persondata-label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AAAAAA"/>
      <w:sz w:val="24"/>
      <w:szCs w:val="24"/>
      <w:lang w:val="th-TH"/>
    </w:rPr>
  </w:style>
  <w:style w:type="paragraph" w:customStyle="1" w:styleId="mbbutton">
    <w:name w:val="mbbutton"/>
    <w:basedOn w:val="a0"/>
    <w:qFormat/>
    <w:rsid w:val="0049461D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sel">
    <w:name w:val="mbbuttonsel"/>
    <w:basedOn w:val="a0"/>
    <w:qFormat/>
    <w:rsid w:val="0049461D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mbbuttonsela">
    <w:name w:val="mbbuttonsela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b/>
      <w:bCs/>
      <w:color w:val="FFFFFF"/>
      <w:szCs w:val="22"/>
      <w:lang w:val="th-TH"/>
    </w:rPr>
  </w:style>
  <w:style w:type="paragraph" w:customStyle="1" w:styleId="mbcontent">
    <w:name w:val="mbcontent"/>
    <w:basedOn w:val="a0"/>
    <w:qFormat/>
    <w:rsid w:val="0049461D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8F8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tab">
    <w:name w:val="mbtab"/>
    <w:basedOn w:val="a0"/>
    <w:qFormat/>
    <w:rsid w:val="0049461D"/>
    <w:pPr>
      <w:shd w:val="clear" w:color="auto" w:fill="F8F8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emplate-documentation">
    <w:name w:val="template-documentation"/>
    <w:basedOn w:val="a0"/>
    <w:qFormat/>
    <w:rsid w:val="0049461D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allpagesredirect">
    <w:name w:val="allpagesredirec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i/>
      <w:iCs/>
      <w:sz w:val="24"/>
      <w:szCs w:val="24"/>
      <w:lang w:val="th-TH"/>
    </w:rPr>
  </w:style>
  <w:style w:type="paragraph" w:customStyle="1" w:styleId="globegris">
    <w:name w:val="globegris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humbimage">
    <w:name w:val="thumbimag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pecial-label">
    <w:name w:val="special-label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pecial-query">
    <w:name w:val="special-query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pecial-hover">
    <w:name w:val="special-hov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text">
    <w:name w:val="wikieditor-ui-tex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top">
    <w:name w:val="wikieditor-ui-top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left">
    <w:name w:val="wikieditor-ui-lef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right">
    <w:name w:val="wikieditor-ui-righ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bar-close">
    <w:name w:val="ui-dialog-titlebar-clos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emplate-dialog-field-wrapper">
    <w:name w:val="wikieditor-template-dialog-field-wrapp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ections">
    <w:name w:val="sections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abs">
    <w:name w:val="tabs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ection-main">
    <w:name w:val="section-main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">
    <w:name w:val="group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-search">
    <w:name w:val="group-search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-insert">
    <w:name w:val="group-inser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header">
    <w:name w:val="ui-accordion-head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li-fix">
    <w:name w:val="ui-accordion-li-fix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content">
    <w:name w:val="ui-accordion-conten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content-active">
    <w:name w:val="ui-accordion-content-activ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header">
    <w:name w:val="ui-datepicker-header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prev">
    <w:name w:val="ui-datepicker-prev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next">
    <w:name w:val="ui-datepicker-next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title">
    <w:name w:val="ui-datepicker-titl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buttonpane">
    <w:name w:val="ui-datepicker-buttonpane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group">
    <w:name w:val="ui-datepicker-group"/>
    <w:basedOn w:val="a0"/>
    <w:qFormat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bar">
    <w:name w:val="ui-dialog-titlebar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">
    <w:name w:val="ui-dialog-titl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content">
    <w:name w:val="ui-dialog-content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buttonpane">
    <w:name w:val="ui-dialog-buttonpan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progressbar-value">
    <w:name w:val="ui-progressbar-valu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handle">
    <w:name w:val="ui-slider-handl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range">
    <w:name w:val="ui-slider-rang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tabs-nav">
    <w:name w:val="ui-tabs-nav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tabs-panel">
    <w:name w:val="ui-tabs-panel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imbox">
    <w:name w:val="imbox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preview-frame">
    <w:name w:val="wikieditor-toolbar-table-preview-fram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preview-content">
    <w:name w:val="wikieditor-toolbar-table-preview-content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preview">
    <w:name w:val="wikieditor-toolbar-table-preview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ection">
    <w:name w:val="section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label">
    <w:name w:val="label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ool-select">
    <w:name w:val="tool-select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index">
    <w:name w:val="index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pages">
    <w:name w:val="pages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mbox">
    <w:name w:val="tmbox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pinner">
    <w:name w:val="spinner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s">
    <w:name w:val="options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current">
    <w:name w:val="current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">
    <w:name w:val="option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relheading-2">
    <w:name w:val="option[rel=heading-2]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relheading-3">
    <w:name w:val="option[rel=heading-3]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relheading-4">
    <w:name w:val="option[rel=heading-4]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relheading-5">
    <w:name w:val="option[rel=heading-5]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enu">
    <w:name w:val="menu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preview-wrapper">
    <w:name w:val="wikieditor-toolbar-table-preview-wrapper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bodysearchwrap">
    <w:name w:val="bodysearchwrap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bodysearchbtngo">
    <w:name w:val="bodysearchbtngo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enwpmpcontentbox">
    <w:name w:val="enwpmpcontentbox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dialog">
    <w:name w:val="wikieditor-toolbar-dialog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plainlinksneverexpand">
    <w:name w:val="plainlinksneverexpand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-closethick">
    <w:name w:val="ui-icon-closethick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header-active">
    <w:name w:val="ui-accordion-header-activ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tabs-hide">
    <w:name w:val="ui-tabs-hide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rlexpansion">
    <w:name w:val="urlexpansion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notice-all">
    <w:name w:val="notice-all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character" w:customStyle="1" w:styleId="citation">
    <w:name w:val="citation"/>
    <w:rsid w:val="0049461D"/>
  </w:style>
  <w:style w:type="character" w:customStyle="1" w:styleId="tab">
    <w:name w:val="tab"/>
    <w:rsid w:val="0049461D"/>
  </w:style>
  <w:style w:type="paragraph" w:customStyle="1" w:styleId="special-label1">
    <w:name w:val="special-label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808080"/>
      <w:sz w:val="19"/>
      <w:szCs w:val="19"/>
      <w:lang w:val="th-TH"/>
    </w:rPr>
  </w:style>
  <w:style w:type="paragraph" w:customStyle="1" w:styleId="special-query1">
    <w:name w:val="special-query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i/>
      <w:iCs/>
      <w:color w:val="000000"/>
      <w:sz w:val="24"/>
      <w:szCs w:val="24"/>
      <w:lang w:val="th-TH"/>
    </w:rPr>
  </w:style>
  <w:style w:type="paragraph" w:customStyle="1" w:styleId="special-hover1">
    <w:name w:val="special-hover1"/>
    <w:basedOn w:val="a0"/>
    <w:rsid w:val="0049461D"/>
    <w:pPr>
      <w:shd w:val="clear" w:color="auto" w:fill="C0C0C0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pecial-label2">
    <w:name w:val="special-label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special-query2">
    <w:name w:val="special-query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wikieditor-ui-text1">
    <w:name w:val="wikieditor-ui-text1"/>
    <w:basedOn w:val="a0"/>
    <w:rsid w:val="0049461D"/>
    <w:pPr>
      <w:spacing w:before="100" w:beforeAutospacing="1" w:after="100" w:afterAutospacing="1" w:line="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top1">
    <w:name w:val="wikieditor-ui-top1"/>
    <w:basedOn w:val="a0"/>
    <w:rsid w:val="0049461D"/>
    <w:pPr>
      <w:pBdr>
        <w:bottom w:val="single" w:sz="6" w:space="0" w:color="C0C0C0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left1">
    <w:name w:val="wikieditor-ui-left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right1">
    <w:name w:val="wikieditor-ui-right1"/>
    <w:basedOn w:val="a0"/>
    <w:rsid w:val="0049461D"/>
    <w:pPr>
      <w:shd w:val="clear" w:color="auto" w:fill="F3F3F3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bar1">
    <w:name w:val="ui-dialog-titlebar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widget-header1">
    <w:name w:val="ui-widget-header1"/>
    <w:basedOn w:val="a0"/>
    <w:rsid w:val="0049461D"/>
    <w:pPr>
      <w:pBdr>
        <w:bottom w:val="single" w:sz="6" w:space="0" w:color="6BC8F3"/>
      </w:pBdr>
      <w:shd w:val="clear" w:color="auto" w:fill="F0F0F0"/>
      <w:spacing w:before="100" w:beforeAutospacing="1" w:after="100" w:afterAutospacing="1" w:line="240" w:lineRule="atLeast"/>
      <w:ind w:firstLine="720"/>
    </w:pPr>
    <w:rPr>
      <w:rFonts w:ascii="Tahoma" w:eastAsia="Times New Roman" w:hAnsi="Tahoma" w:cs="Tahoma"/>
      <w:b/>
      <w:bCs/>
      <w:color w:val="333333"/>
      <w:sz w:val="24"/>
      <w:szCs w:val="24"/>
      <w:lang w:val="th-TH"/>
    </w:rPr>
  </w:style>
  <w:style w:type="paragraph" w:customStyle="1" w:styleId="ui-icon-closethick1">
    <w:name w:val="ui-icon-closethick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buttonpane1">
    <w:name w:val="ui-dialog-buttonpane1"/>
    <w:basedOn w:val="a0"/>
    <w:rsid w:val="0049461D"/>
    <w:pPr>
      <w:pBdr>
        <w:top w:val="single" w:sz="6" w:space="0" w:color="CCCCCC"/>
      </w:pBdr>
      <w:spacing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bar-close1">
    <w:name w:val="ui-dialog-titlebar-clos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widget-content1">
    <w:name w:val="ui-widget-content1"/>
    <w:basedOn w:val="a0"/>
    <w:rsid w:val="0049461D"/>
    <w:pP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000000"/>
      <w:sz w:val="24"/>
      <w:szCs w:val="24"/>
      <w:lang w:val="th-TH"/>
    </w:rPr>
  </w:style>
  <w:style w:type="paragraph" w:customStyle="1" w:styleId="wikieditor-toolbar-table-preview-wrapper1">
    <w:name w:val="wikieditor-toolbar-table-preview-wrapper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field-wrapper1">
    <w:name w:val="wikieditor-toolbar-field-wrapper1"/>
    <w:basedOn w:val="a0"/>
    <w:rsid w:val="0049461D"/>
    <w:pPr>
      <w:spacing w:before="100" w:beforeAutospacing="1" w:after="100" w:afterAutospacing="1" w:line="240" w:lineRule="auto"/>
      <w:ind w:right="272" w:firstLine="720"/>
      <w:textAlignment w:val="bottom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field-wrapper2">
    <w:name w:val="wikieditor-toolbar-field-wrapper2"/>
    <w:basedOn w:val="a0"/>
    <w:rsid w:val="0049461D"/>
    <w:pPr>
      <w:spacing w:before="100" w:beforeAutospacing="1" w:after="100" w:afterAutospacing="1" w:line="240" w:lineRule="auto"/>
      <w:ind w:left="272" w:firstLine="720"/>
      <w:textAlignment w:val="bottom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content1">
    <w:name w:val="ui-dialog-content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floated-field-wrapper1">
    <w:name w:val="wikieditor-toolbar-floated-field-wrapper1"/>
    <w:basedOn w:val="a0"/>
    <w:rsid w:val="0049461D"/>
    <w:pPr>
      <w:spacing w:before="100" w:beforeAutospacing="1" w:after="100" w:afterAutospacing="1" w:line="240" w:lineRule="auto"/>
      <w:ind w:left="480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emplate-dialog-field-wrapper1">
    <w:name w:val="wikieditor-template-dialog-field-wrapper1"/>
    <w:basedOn w:val="a0"/>
    <w:rsid w:val="0049461D"/>
    <w:pPr>
      <w:pBdr>
        <w:bottom w:val="dashed" w:sz="6" w:space="9" w:color="C0C0C0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ections1">
    <w:name w:val="sections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ection1">
    <w:name w:val="section1"/>
    <w:basedOn w:val="a0"/>
    <w:rsid w:val="0049461D"/>
    <w:pPr>
      <w:pBdr>
        <w:top w:val="single" w:sz="6" w:space="0" w:color="DDDDDD"/>
      </w:pBdr>
      <w:shd w:val="clear" w:color="auto" w:fill="E0EEF7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spinner1">
    <w:name w:val="spinner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spinner2">
    <w:name w:val="spinner2"/>
    <w:basedOn w:val="a0"/>
    <w:rsid w:val="0049461D"/>
    <w:pPr>
      <w:spacing w:before="100" w:beforeAutospacing="1" w:after="100" w:afterAutospacing="1" w:line="240" w:lineRule="auto"/>
      <w:ind w:left="120" w:firstLine="720"/>
    </w:pPr>
    <w:rPr>
      <w:rFonts w:ascii="Tahoma" w:eastAsia="Times New Roman" w:hAnsi="Tahoma" w:cs="Tahoma"/>
      <w:color w:val="666666"/>
      <w:sz w:val="24"/>
      <w:szCs w:val="24"/>
      <w:lang w:val="th-TH"/>
    </w:rPr>
  </w:style>
  <w:style w:type="paragraph" w:customStyle="1" w:styleId="spinner3">
    <w:name w:val="spinner3"/>
    <w:basedOn w:val="a0"/>
    <w:rsid w:val="0049461D"/>
    <w:pPr>
      <w:spacing w:before="100" w:beforeAutospacing="1" w:after="100" w:afterAutospacing="1" w:line="240" w:lineRule="auto"/>
      <w:ind w:right="120" w:firstLine="720"/>
    </w:pPr>
    <w:rPr>
      <w:rFonts w:ascii="Tahoma" w:eastAsia="Times New Roman" w:hAnsi="Tahoma" w:cs="Tahoma"/>
      <w:color w:val="666666"/>
      <w:sz w:val="24"/>
      <w:szCs w:val="24"/>
      <w:lang w:val="th-TH"/>
    </w:rPr>
  </w:style>
  <w:style w:type="paragraph" w:customStyle="1" w:styleId="tabs1">
    <w:name w:val="tabs1"/>
    <w:basedOn w:val="a0"/>
    <w:rsid w:val="0049461D"/>
    <w:pPr>
      <w:spacing w:before="41" w:after="41" w:line="240" w:lineRule="auto"/>
      <w:ind w:left="41" w:right="41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section-main1">
    <w:name w:val="section-main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1">
    <w:name w:val="group1"/>
    <w:basedOn w:val="a0"/>
    <w:rsid w:val="0049461D"/>
    <w:pPr>
      <w:pBdr>
        <w:right w:val="single" w:sz="6" w:space="4" w:color="DDDDDD"/>
      </w:pBdr>
      <w:spacing w:before="41" w:after="41" w:line="240" w:lineRule="auto"/>
      <w:ind w:left="41" w:right="41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2">
    <w:name w:val="group2"/>
    <w:basedOn w:val="a0"/>
    <w:rsid w:val="0049461D"/>
    <w:pPr>
      <w:pBdr>
        <w:left w:val="single" w:sz="6" w:space="4" w:color="DDDDDD"/>
      </w:pBdr>
      <w:spacing w:before="41" w:after="41" w:line="240" w:lineRule="auto"/>
      <w:ind w:left="41" w:right="41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-search1">
    <w:name w:val="group-search1"/>
    <w:basedOn w:val="a0"/>
    <w:rsid w:val="0049461D"/>
    <w:pPr>
      <w:pBdr>
        <w:left w:val="single" w:sz="6" w:space="4" w:color="DDDDDD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-insert1">
    <w:name w:val="group-insert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-search2">
    <w:name w:val="group-search2"/>
    <w:basedOn w:val="a0"/>
    <w:rsid w:val="0049461D"/>
    <w:pPr>
      <w:pBdr>
        <w:right w:val="single" w:sz="6" w:space="4" w:color="DDDDDD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group-insert2">
    <w:name w:val="group-insert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character" w:customStyle="1" w:styleId="tab1">
    <w:name w:val="tab1"/>
    <w:rsid w:val="0049461D"/>
  </w:style>
  <w:style w:type="paragraph" w:customStyle="1" w:styleId="label1">
    <w:name w:val="label1"/>
    <w:basedOn w:val="a0"/>
    <w:rsid w:val="0049461D"/>
    <w:pPr>
      <w:spacing w:before="27" w:after="27" w:line="299" w:lineRule="atLeast"/>
      <w:ind w:left="68" w:right="109" w:firstLine="720"/>
    </w:pPr>
    <w:rPr>
      <w:rFonts w:ascii="Tahoma" w:eastAsia="Times New Roman" w:hAnsi="Tahoma" w:cs="Tahoma"/>
      <w:color w:val="777777"/>
      <w:sz w:val="24"/>
      <w:szCs w:val="24"/>
      <w:lang w:val="th-TH"/>
    </w:rPr>
  </w:style>
  <w:style w:type="paragraph" w:customStyle="1" w:styleId="tool-select1">
    <w:name w:val="tool-select1"/>
    <w:basedOn w:val="a0"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27" w:after="27" w:line="240" w:lineRule="auto"/>
      <w:ind w:left="27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label2">
    <w:name w:val="label2"/>
    <w:basedOn w:val="a0"/>
    <w:rsid w:val="0049461D"/>
    <w:pPr>
      <w:spacing w:after="0" w:line="299" w:lineRule="atLeast"/>
      <w:ind w:right="54"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label3">
    <w:name w:val="label3"/>
    <w:basedOn w:val="a0"/>
    <w:rsid w:val="0049461D"/>
    <w:pPr>
      <w:spacing w:after="0" w:line="299" w:lineRule="atLeast"/>
      <w:ind w:left="54"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menu1">
    <w:name w:val="menu1"/>
    <w:basedOn w:val="a0"/>
    <w:rsid w:val="0049461D"/>
    <w:pPr>
      <w:spacing w:before="100" w:beforeAutospacing="1" w:after="100" w:afterAutospacing="1" w:line="240" w:lineRule="auto"/>
      <w:ind w:left="-14" w:right="-1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s1">
    <w:name w:val="options1"/>
    <w:basedOn w:val="a0"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299" w:after="100" w:afterAutospacing="1" w:line="240" w:lineRule="auto"/>
      <w:ind w:left="-14"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options2">
    <w:name w:val="options2"/>
    <w:basedOn w:val="a0"/>
    <w:rsid w:val="0049461D"/>
    <w:pPr>
      <w:spacing w:before="299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option1">
    <w:name w:val="option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000000"/>
      <w:sz w:val="24"/>
      <w:szCs w:val="24"/>
      <w:lang w:val="th-TH"/>
    </w:rPr>
  </w:style>
  <w:style w:type="paragraph" w:customStyle="1" w:styleId="optionrelheading-21">
    <w:name w:val="option[rel=heading-2]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36"/>
      <w:szCs w:val="36"/>
      <w:lang w:val="th-TH"/>
    </w:rPr>
  </w:style>
  <w:style w:type="paragraph" w:customStyle="1" w:styleId="optionrelheading-31">
    <w:name w:val="option[rel=heading-3]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32"/>
      <w:szCs w:val="32"/>
      <w:lang w:val="th-TH"/>
    </w:rPr>
  </w:style>
  <w:style w:type="paragraph" w:customStyle="1" w:styleId="optionrelheading-41">
    <w:name w:val="option[rel=heading-4]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8"/>
      <w:lang w:val="th-TH"/>
    </w:rPr>
  </w:style>
  <w:style w:type="paragraph" w:customStyle="1" w:styleId="optionrelheading-51">
    <w:name w:val="option[rel=heading-5]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b/>
      <w:bCs/>
      <w:sz w:val="24"/>
      <w:szCs w:val="24"/>
      <w:lang w:val="th-TH"/>
    </w:rPr>
  </w:style>
  <w:style w:type="paragraph" w:customStyle="1" w:styleId="index1">
    <w:name w:val="index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current1">
    <w:name w:val="current1"/>
    <w:basedOn w:val="a0"/>
    <w:rsid w:val="0049461D"/>
    <w:pPr>
      <w:shd w:val="clear" w:color="auto" w:fill="FAFAFA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pages1">
    <w:name w:val="pages1"/>
    <w:basedOn w:val="a0"/>
    <w:rsid w:val="0049461D"/>
    <w:pPr>
      <w:shd w:val="clear" w:color="auto" w:fill="FAFAFA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preview-frame1">
    <w:name w:val="wikieditor-toolbar-table-preview-frame1"/>
    <w:basedOn w:val="a0"/>
    <w:rsid w:val="0049461D"/>
    <w:pP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preview-content1">
    <w:name w:val="wikieditor-toolbar-table-preview-content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toolbar-table-preview1">
    <w:name w:val="wikieditor-toolbar-table-preview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wikieditor-ui-loading1">
    <w:name w:val="wikieditor-ui-loading1"/>
    <w:basedOn w:val="a0"/>
    <w:rsid w:val="0049461D"/>
    <w:pPr>
      <w:shd w:val="clear" w:color="auto" w:fill="F3F3F3"/>
      <w:spacing w:after="0" w:line="240" w:lineRule="auto"/>
      <w:ind w:left="-14" w:right="-14" w:firstLine="720"/>
      <w:jc w:val="center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buttonpane2">
    <w:name w:val="ui-dialog-buttonpane2"/>
    <w:basedOn w:val="a0"/>
    <w:rsid w:val="0049461D"/>
    <w:pPr>
      <w:spacing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tate-default1">
    <w:name w:val="ui-state-default1"/>
    <w:basedOn w:val="a0"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hover1">
    <w:name w:val="ui-state-hover1"/>
    <w:basedOn w:val="a0"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focus1">
    <w:name w:val="ui-state-focus1"/>
    <w:basedOn w:val="a0"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active1">
    <w:name w:val="ui-state-active1"/>
    <w:basedOn w:val="a0"/>
    <w:rsid w:val="0049461D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33333"/>
      <w:sz w:val="24"/>
      <w:szCs w:val="24"/>
      <w:lang w:val="th-TH"/>
    </w:rPr>
  </w:style>
  <w:style w:type="paragraph" w:customStyle="1" w:styleId="ui-state-highlight1">
    <w:name w:val="ui-state-highlight1"/>
    <w:basedOn w:val="a0"/>
    <w:rsid w:val="0049461D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363636"/>
      <w:sz w:val="24"/>
      <w:szCs w:val="24"/>
      <w:lang w:val="th-TH"/>
    </w:rPr>
  </w:style>
  <w:style w:type="paragraph" w:customStyle="1" w:styleId="ui-state-error1">
    <w:name w:val="ui-state-error1"/>
    <w:basedOn w:val="a0"/>
    <w:rsid w:val="0049461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CD0A0A"/>
      <w:sz w:val="24"/>
      <w:szCs w:val="24"/>
      <w:lang w:val="th-TH"/>
    </w:rPr>
  </w:style>
  <w:style w:type="paragraph" w:customStyle="1" w:styleId="ui-state-error-text1">
    <w:name w:val="ui-state-error-text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color w:val="CD0A0A"/>
      <w:sz w:val="24"/>
      <w:szCs w:val="24"/>
      <w:lang w:val="th-TH"/>
    </w:rPr>
  </w:style>
  <w:style w:type="paragraph" w:customStyle="1" w:styleId="ui-state-disabled1">
    <w:name w:val="ui-state-disabled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priority-primary1">
    <w:name w:val="ui-priority-primary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b/>
      <w:bCs/>
      <w:sz w:val="24"/>
      <w:szCs w:val="24"/>
      <w:lang w:val="th-TH"/>
    </w:rPr>
  </w:style>
  <w:style w:type="paragraph" w:customStyle="1" w:styleId="ui-priority-secondary1">
    <w:name w:val="ui-priority-secondary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1">
    <w:name w:val="ui-icon1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2">
    <w:name w:val="ui-icon2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3">
    <w:name w:val="ui-icon3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4">
    <w:name w:val="ui-icon4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5">
    <w:name w:val="ui-icon5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6">
    <w:name w:val="ui-icon6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7">
    <w:name w:val="ui-icon7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8">
    <w:name w:val="ui-icon8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9">
    <w:name w:val="ui-icon9"/>
    <w:basedOn w:val="a0"/>
    <w:rsid w:val="0049461D"/>
    <w:pPr>
      <w:spacing w:before="100" w:beforeAutospacing="1"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header1">
    <w:name w:val="ui-accordion-header1"/>
    <w:basedOn w:val="a0"/>
    <w:rsid w:val="0049461D"/>
    <w:pPr>
      <w:spacing w:before="14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li-fix1">
    <w:name w:val="ui-accordion-li-fix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header-active1">
    <w:name w:val="ui-accordion-header-activ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icon10">
    <w:name w:val="ui-icon10"/>
    <w:basedOn w:val="a0"/>
    <w:rsid w:val="0049461D"/>
    <w:pPr>
      <w:spacing w:after="100" w:afterAutospacing="1" w:line="240" w:lineRule="auto"/>
      <w:ind w:firstLine="17779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accordion-content1">
    <w:name w:val="ui-accordion-content1"/>
    <w:basedOn w:val="a0"/>
    <w:rsid w:val="0049461D"/>
    <w:pPr>
      <w:spacing w:after="27" w:line="240" w:lineRule="auto"/>
      <w:ind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ui-accordion-content-active1">
    <w:name w:val="ui-accordion-content-activ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header1">
    <w:name w:val="ui-datepicker-header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prev1">
    <w:name w:val="ui-datepicker-prev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next1">
    <w:name w:val="ui-datepicker-next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title1">
    <w:name w:val="ui-datepicker-title1"/>
    <w:basedOn w:val="a0"/>
    <w:rsid w:val="0049461D"/>
    <w:pPr>
      <w:spacing w:after="0" w:line="432" w:lineRule="atLeast"/>
      <w:ind w:left="552" w:right="552" w:firstLine="720"/>
      <w:jc w:val="center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buttonpane1">
    <w:name w:val="ui-datepicker-buttonpane1"/>
    <w:basedOn w:val="a0"/>
    <w:rsid w:val="0049461D"/>
    <w:pPr>
      <w:spacing w:before="168"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group1">
    <w:name w:val="ui-datepicker-group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group2">
    <w:name w:val="ui-datepicker-group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group3">
    <w:name w:val="ui-datepicker-group3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header2">
    <w:name w:val="ui-datepicker-header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header3">
    <w:name w:val="ui-datepicker-header3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buttonpane2">
    <w:name w:val="ui-datepicker-buttonpane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buttonpane3">
    <w:name w:val="ui-datepicker-buttonpane3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header4">
    <w:name w:val="ui-datepicker-header4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atepicker-header5">
    <w:name w:val="ui-datepicker-header5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bar2">
    <w:name w:val="ui-dialog-titlebar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1">
    <w:name w:val="ui-dialog-title1"/>
    <w:basedOn w:val="a0"/>
    <w:rsid w:val="0049461D"/>
    <w:pPr>
      <w:spacing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titlebar-close2">
    <w:name w:val="ui-dialog-titlebar-close2"/>
    <w:basedOn w:val="a0"/>
    <w:rsid w:val="0049461D"/>
    <w:pPr>
      <w:spacing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dialog-content2">
    <w:name w:val="ui-dialog-content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se1">
    <w:name w:val="ui-resizable-s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progressbar-value1">
    <w:name w:val="ui-progressbar-value1"/>
    <w:basedOn w:val="a0"/>
    <w:rsid w:val="0049461D"/>
    <w:pPr>
      <w:spacing w:after="0" w:line="240" w:lineRule="auto"/>
      <w:ind w:left="-14" w:right="-1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resizable-handle1">
    <w:name w:val="ui-resizable-handl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"/>
      <w:szCs w:val="2"/>
      <w:lang w:val="th-TH"/>
    </w:rPr>
  </w:style>
  <w:style w:type="paragraph" w:customStyle="1" w:styleId="ui-resizable-handle2">
    <w:name w:val="ui-resizable-handle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"/>
      <w:szCs w:val="2"/>
      <w:lang w:val="th-TH"/>
    </w:rPr>
  </w:style>
  <w:style w:type="paragraph" w:customStyle="1" w:styleId="ui-slider-handle1">
    <w:name w:val="ui-slider-handl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range1">
    <w:name w:val="ui-slider-rang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17"/>
      <w:szCs w:val="17"/>
      <w:lang w:val="th-TH"/>
    </w:rPr>
  </w:style>
  <w:style w:type="paragraph" w:customStyle="1" w:styleId="ui-slider-handle2">
    <w:name w:val="ui-slider-handle2"/>
    <w:basedOn w:val="a0"/>
    <w:rsid w:val="0049461D"/>
    <w:pPr>
      <w:spacing w:before="100" w:beforeAutospacing="1" w:after="100" w:afterAutospacing="1" w:line="240" w:lineRule="auto"/>
      <w:ind w:left="-14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range2">
    <w:name w:val="ui-slider-range2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handle3">
    <w:name w:val="ui-slider-handle3"/>
    <w:basedOn w:val="a0"/>
    <w:rsid w:val="0049461D"/>
    <w:pPr>
      <w:spacing w:before="100" w:beforeAutospacing="1" w:after="0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slider-range3">
    <w:name w:val="ui-slider-range3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tabs-nav1">
    <w:name w:val="ui-tabs-nav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tabs-panel1">
    <w:name w:val="ui-tabs-panel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ui-tabs-hide1">
    <w:name w:val="ui-tabs-hide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urlexpansion1">
    <w:name w:val="urlexpansion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vanish/>
      <w:sz w:val="24"/>
      <w:szCs w:val="24"/>
      <w:lang w:val="th-TH"/>
    </w:rPr>
  </w:style>
  <w:style w:type="paragraph" w:customStyle="1" w:styleId="bodysearchwrap1">
    <w:name w:val="bodysearchwrap1"/>
    <w:basedOn w:val="a0"/>
    <w:rsid w:val="0049461D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bodysearchbtngo1">
    <w:name w:val="bodysearchbtngo1"/>
    <w:basedOn w:val="a0"/>
    <w:rsid w:val="0049461D"/>
    <w:pPr>
      <w:spacing w:before="100" w:beforeAutospacing="1" w:after="100" w:afterAutospacing="1" w:line="240" w:lineRule="auto"/>
      <w:ind w:left="120" w:firstLine="720"/>
    </w:pPr>
    <w:rPr>
      <w:rFonts w:ascii="Tahoma" w:eastAsia="Times New Roman" w:hAnsi="Tahoma" w:cs="Tahoma"/>
      <w:b/>
      <w:bCs/>
      <w:sz w:val="24"/>
      <w:szCs w:val="24"/>
      <w:lang w:val="th-TH"/>
    </w:rPr>
  </w:style>
  <w:style w:type="paragraph" w:customStyle="1" w:styleId="enwpmpcontentbox1">
    <w:name w:val="enwpmpcontentbox1"/>
    <w:basedOn w:val="a0"/>
    <w:rsid w:val="0049461D"/>
    <w:pPr>
      <w:spacing w:before="100" w:beforeAutospacing="1" w:after="100" w:afterAutospacing="1" w:line="240" w:lineRule="auto"/>
      <w:ind w:left="216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humbimage1">
    <w:name w:val="thumbimage1"/>
    <w:basedOn w:val="a0"/>
    <w:rsid w:val="0049461D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1">
    <w:name w:val="mbbutton1"/>
    <w:basedOn w:val="a0"/>
    <w:rsid w:val="0049461D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sel1">
    <w:name w:val="mbbuttonsel1"/>
    <w:basedOn w:val="a0"/>
    <w:rsid w:val="0049461D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mbcontent1">
    <w:name w:val="mbcontent1"/>
    <w:basedOn w:val="a0"/>
    <w:rsid w:val="0049461D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tab1">
    <w:name w:val="mbtab1"/>
    <w:basedOn w:val="a0"/>
    <w:rsid w:val="0049461D"/>
    <w:pPr>
      <w:shd w:val="clear" w:color="auto" w:fill="F5FFFA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2">
    <w:name w:val="mbbutton2"/>
    <w:basedOn w:val="a0"/>
    <w:rsid w:val="0049461D"/>
    <w:pPr>
      <w:pBdr>
        <w:top w:val="single" w:sz="12" w:space="2" w:color="FFCCCC"/>
        <w:left w:val="single" w:sz="12" w:space="4" w:color="FFCCCC"/>
        <w:bottom w:val="single" w:sz="12" w:space="2" w:color="FF0000"/>
        <w:right w:val="single" w:sz="12" w:space="4" w:color="FF8888"/>
      </w:pBdr>
      <w:shd w:val="clear" w:color="auto" w:fill="FFAAAA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sel2">
    <w:name w:val="mbbuttonsel2"/>
    <w:basedOn w:val="a0"/>
    <w:rsid w:val="0049461D"/>
    <w:pPr>
      <w:pBdr>
        <w:top w:val="single" w:sz="12" w:space="2" w:color="FF8888"/>
        <w:left w:val="single" w:sz="12" w:space="4" w:color="FF8888"/>
        <w:bottom w:val="single" w:sz="12" w:space="2" w:color="FF0000"/>
        <w:right w:val="single" w:sz="12" w:space="4" w:color="CC0000"/>
      </w:pBdr>
      <w:shd w:val="clear" w:color="auto" w:fill="FF0000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mbcontent2">
    <w:name w:val="mbcontent2"/>
    <w:basedOn w:val="a0"/>
    <w:rsid w:val="0049461D"/>
    <w:pPr>
      <w:pBdr>
        <w:top w:val="single" w:sz="18" w:space="12" w:color="FF0000"/>
        <w:left w:val="single" w:sz="18" w:space="12" w:color="FF0000"/>
        <w:bottom w:val="single" w:sz="18" w:space="12" w:color="CC0000"/>
        <w:right w:val="single" w:sz="18" w:space="12" w:color="CC0000"/>
      </w:pBdr>
      <w:shd w:val="clear" w:color="auto" w:fill="FFFAFA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tab2">
    <w:name w:val="mbtab2"/>
    <w:basedOn w:val="a0"/>
    <w:rsid w:val="0049461D"/>
    <w:pPr>
      <w:shd w:val="clear" w:color="auto" w:fill="FFFAFA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3">
    <w:name w:val="mbbutton3"/>
    <w:basedOn w:val="a0"/>
    <w:rsid w:val="0049461D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sel3">
    <w:name w:val="mbbuttonsel3"/>
    <w:basedOn w:val="a0"/>
    <w:rsid w:val="0049461D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mbcontent3">
    <w:name w:val="mbcontent3"/>
    <w:basedOn w:val="a0"/>
    <w:rsid w:val="0049461D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0F8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tab3">
    <w:name w:val="mbtab3"/>
    <w:basedOn w:val="a0"/>
    <w:rsid w:val="0049461D"/>
    <w:pPr>
      <w:shd w:val="clear" w:color="auto" w:fill="F0F8FF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4">
    <w:name w:val="mbbutton4"/>
    <w:basedOn w:val="a0"/>
    <w:rsid w:val="0049461D"/>
    <w:pPr>
      <w:pBdr>
        <w:top w:val="single" w:sz="12" w:space="2" w:color="FEF4BC"/>
        <w:left w:val="single" w:sz="12" w:space="4" w:color="FEF4BC"/>
        <w:bottom w:val="single" w:sz="12" w:space="2" w:color="FFE147"/>
        <w:right w:val="single" w:sz="12" w:space="4" w:color="FFE977"/>
      </w:pBdr>
      <w:shd w:val="clear" w:color="auto" w:fill="FFF1A4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sel4">
    <w:name w:val="mbbuttonsel4"/>
    <w:basedOn w:val="a0"/>
    <w:rsid w:val="0049461D"/>
    <w:pPr>
      <w:pBdr>
        <w:top w:val="single" w:sz="12" w:space="2" w:color="FFE977"/>
        <w:left w:val="single" w:sz="12" w:space="4" w:color="FFE977"/>
        <w:bottom w:val="single" w:sz="12" w:space="2" w:color="FFE147"/>
        <w:right w:val="single" w:sz="12" w:space="4" w:color="FFD813"/>
      </w:pBdr>
      <w:shd w:val="clear" w:color="auto" w:fill="FFE147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mbcontent4">
    <w:name w:val="mbcontent4"/>
    <w:basedOn w:val="a0"/>
    <w:rsid w:val="0049461D"/>
    <w:pPr>
      <w:pBdr>
        <w:top w:val="single" w:sz="18" w:space="12" w:color="FFE147"/>
        <w:left w:val="single" w:sz="18" w:space="12" w:color="FFE147"/>
        <w:bottom w:val="single" w:sz="18" w:space="12" w:color="FFD813"/>
        <w:right w:val="single" w:sz="18" w:space="12" w:color="FFD813"/>
      </w:pBdr>
      <w:shd w:val="clear" w:color="auto" w:fill="FFFCE8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tab4">
    <w:name w:val="mbtab4"/>
    <w:basedOn w:val="a0"/>
    <w:rsid w:val="0049461D"/>
    <w:pPr>
      <w:shd w:val="clear" w:color="auto" w:fill="FFFCE8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5">
    <w:name w:val="mbbutton5"/>
    <w:basedOn w:val="a0"/>
    <w:rsid w:val="0049461D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buttonsel5">
    <w:name w:val="mbbuttonsel5"/>
    <w:basedOn w:val="a0"/>
    <w:rsid w:val="0049461D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 w:line="240" w:lineRule="auto"/>
      <w:ind w:right="24" w:firstLine="720"/>
    </w:pPr>
    <w:rPr>
      <w:rFonts w:ascii="Tahoma" w:eastAsia="Times New Roman" w:hAnsi="Tahoma" w:cs="Tahoma"/>
      <w:color w:val="FFFFFF"/>
      <w:sz w:val="24"/>
      <w:szCs w:val="24"/>
      <w:lang w:val="th-TH"/>
    </w:rPr>
  </w:style>
  <w:style w:type="paragraph" w:customStyle="1" w:styleId="mbcontent5">
    <w:name w:val="mbcontent5"/>
    <w:basedOn w:val="a0"/>
    <w:rsid w:val="0049461D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mbtab5">
    <w:name w:val="mbtab5"/>
    <w:basedOn w:val="a0"/>
    <w:rsid w:val="0049461D"/>
    <w:pPr>
      <w:shd w:val="clear" w:color="auto" w:fill="FFEEDD"/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imbox1">
    <w:name w:val="imbox1"/>
    <w:basedOn w:val="a0"/>
    <w:rsid w:val="0049461D"/>
    <w:pPr>
      <w:spacing w:after="0" w:line="240" w:lineRule="auto"/>
      <w:ind w:left="-120" w:right="-120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imbox2">
    <w:name w:val="imbox2"/>
    <w:basedOn w:val="a0"/>
    <w:rsid w:val="0049461D"/>
    <w:pPr>
      <w:spacing w:before="54" w:after="54" w:line="240" w:lineRule="auto"/>
      <w:ind w:left="54" w:right="54"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tmbox1">
    <w:name w:val="tmbox1"/>
    <w:basedOn w:val="a0"/>
    <w:rsid w:val="0049461D"/>
    <w:pPr>
      <w:spacing w:before="27" w:after="27" w:line="240" w:lineRule="auto"/>
      <w:ind w:firstLine="720"/>
    </w:pPr>
    <w:rPr>
      <w:rFonts w:ascii="Tahoma" w:eastAsia="Times New Roman" w:hAnsi="Tahoma" w:cs="Tahoma"/>
      <w:sz w:val="24"/>
      <w:szCs w:val="24"/>
      <w:lang w:val="th-TH"/>
    </w:rPr>
  </w:style>
  <w:style w:type="paragraph" w:customStyle="1" w:styleId="notice-all1">
    <w:name w:val="notice-all1"/>
    <w:basedOn w:val="a0"/>
    <w:rsid w:val="0049461D"/>
    <w:pPr>
      <w:spacing w:before="100" w:beforeAutospacing="1" w:after="240" w:line="240" w:lineRule="auto"/>
      <w:ind w:right="27" w:firstLine="720"/>
    </w:pPr>
    <w:rPr>
      <w:rFonts w:ascii="Tahoma" w:eastAsia="Times New Roman" w:hAnsi="Tahoma" w:cs="Tahoma"/>
      <w:sz w:val="24"/>
      <w:szCs w:val="24"/>
      <w:lang w:val="th-TH"/>
    </w:rPr>
  </w:style>
  <w:style w:type="character" w:customStyle="1" w:styleId="mw-headline">
    <w:name w:val="mw-headline"/>
    <w:rsid w:val="0049461D"/>
  </w:style>
  <w:style w:type="character" w:customStyle="1" w:styleId="editsection">
    <w:name w:val="editsection"/>
    <w:rsid w:val="0049461D"/>
  </w:style>
  <w:style w:type="character" w:customStyle="1" w:styleId="style69">
    <w:name w:val="style69"/>
    <w:rsid w:val="0049461D"/>
  </w:style>
  <w:style w:type="character" w:customStyle="1" w:styleId="style70">
    <w:name w:val="style70"/>
    <w:rsid w:val="0049461D"/>
  </w:style>
  <w:style w:type="character" w:customStyle="1" w:styleId="style73">
    <w:name w:val="style73"/>
    <w:rsid w:val="0049461D"/>
  </w:style>
  <w:style w:type="paragraph" w:customStyle="1" w:styleId="style46">
    <w:name w:val="style46"/>
    <w:basedOn w:val="a0"/>
    <w:rsid w:val="004946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val="th-TH"/>
    </w:rPr>
  </w:style>
  <w:style w:type="character" w:customStyle="1" w:styleId="style54">
    <w:name w:val="style54"/>
    <w:rsid w:val="0049461D"/>
  </w:style>
  <w:style w:type="character" w:customStyle="1" w:styleId="style68">
    <w:name w:val="style68"/>
    <w:rsid w:val="0049461D"/>
  </w:style>
  <w:style w:type="character" w:customStyle="1" w:styleId="style65">
    <w:name w:val="style65"/>
    <w:rsid w:val="0049461D"/>
  </w:style>
  <w:style w:type="character" w:customStyle="1" w:styleId="textnormal">
    <w:name w:val="text_normal"/>
    <w:basedOn w:val="a1"/>
    <w:rsid w:val="0049461D"/>
  </w:style>
  <w:style w:type="table" w:customStyle="1" w:styleId="TableGrid1">
    <w:name w:val="Table Grid1"/>
    <w:basedOn w:val="a2"/>
    <w:uiPriority w:val="39"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uiPriority w:val="59"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Quote"/>
    <w:basedOn w:val="a0"/>
    <w:next w:val="a0"/>
    <w:link w:val="aff5"/>
    <w:uiPriority w:val="29"/>
    <w:qFormat/>
    <w:rsid w:val="0049461D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after="0" w:line="240" w:lineRule="auto"/>
      <w:ind w:firstLine="1134"/>
    </w:pPr>
    <w:rPr>
      <w:rFonts w:ascii="TH SarabunPSK" w:eastAsiaTheme="minorEastAsia" w:hAnsi="TH SarabunPSK" w:cs="TH SarabunIT๙"/>
      <w:i/>
      <w:spacing w:val="5"/>
      <w:sz w:val="32"/>
      <w:szCs w:val="32"/>
      <w:lang w:val="th-TH"/>
    </w:rPr>
  </w:style>
  <w:style w:type="character" w:customStyle="1" w:styleId="aff5">
    <w:name w:val="คำอ้างอิง อักขระ"/>
    <w:basedOn w:val="a1"/>
    <w:link w:val="aff4"/>
    <w:uiPriority w:val="29"/>
    <w:rsid w:val="0049461D"/>
    <w:rPr>
      <w:rFonts w:ascii="TH SarabunPSK" w:eastAsiaTheme="minorEastAsia" w:hAnsi="TH SarabunPSK" w:cs="TH SarabunIT๙"/>
      <w:i/>
      <w:spacing w:val="5"/>
      <w:sz w:val="32"/>
      <w:szCs w:val="32"/>
      <w:lang w:val="th-TH"/>
    </w:rPr>
  </w:style>
  <w:style w:type="paragraph" w:styleId="aff6">
    <w:name w:val="Intense Quote"/>
    <w:basedOn w:val="a0"/>
    <w:next w:val="a0"/>
    <w:link w:val="aff7"/>
    <w:uiPriority w:val="30"/>
    <w:qFormat/>
    <w:rsid w:val="0049461D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140" w:after="140" w:line="240" w:lineRule="auto"/>
      <w:ind w:left="1440" w:right="1440" w:firstLine="1134"/>
    </w:pPr>
    <w:rPr>
      <w:rFonts w:ascii="TH SarabunPSK" w:eastAsiaTheme="minorEastAsia" w:hAnsi="TH SarabunPSK" w:cs="TH SarabunIT๙"/>
      <w:b/>
      <w:i/>
      <w:color w:val="FFFFFF" w:themeColor="background1"/>
      <w:spacing w:val="5"/>
      <w:sz w:val="32"/>
      <w:szCs w:val="32"/>
      <w:lang w:val="th-TH"/>
    </w:rPr>
  </w:style>
  <w:style w:type="character" w:customStyle="1" w:styleId="aff7">
    <w:name w:val="ทำให้คำอ้างอิงเป็นสีเข้มขึ้น อักขระ"/>
    <w:basedOn w:val="a1"/>
    <w:link w:val="aff6"/>
    <w:uiPriority w:val="30"/>
    <w:rsid w:val="0049461D"/>
    <w:rPr>
      <w:rFonts w:ascii="TH SarabunPSK" w:eastAsiaTheme="minorEastAsia" w:hAnsi="TH SarabunPSK" w:cs="TH SarabunIT๙"/>
      <w:b/>
      <w:i/>
      <w:color w:val="FFFFFF" w:themeColor="background1"/>
      <w:spacing w:val="5"/>
      <w:sz w:val="32"/>
      <w:szCs w:val="32"/>
      <w:shd w:val="clear" w:color="auto" w:fill="ED7D31" w:themeFill="accent2"/>
      <w:lang w:val="th-TH"/>
    </w:rPr>
  </w:style>
  <w:style w:type="character" w:customStyle="1" w:styleId="12">
    <w:name w:val="ทำให้ตัวเน้นเป็นสีอ่อนลง1"/>
    <w:uiPriority w:val="19"/>
    <w:qFormat/>
    <w:rsid w:val="0049461D"/>
    <w:rPr>
      <w:rFonts w:ascii="TH SarabunPSK" w:hAnsi="TH SarabunPSK" w:cs="TH SarabunPSK"/>
      <w:b/>
      <w:bCs/>
      <w:sz w:val="36"/>
      <w:szCs w:val="36"/>
    </w:rPr>
  </w:style>
  <w:style w:type="character" w:customStyle="1" w:styleId="13">
    <w:name w:val="ทำให้ตัวเน้นเป็นสีเข้มขึ้น1"/>
    <w:uiPriority w:val="21"/>
    <w:qFormat/>
    <w:rsid w:val="0049461D"/>
    <w:rPr>
      <w:b/>
      <w:i/>
      <w:color w:val="ED7D31" w:themeColor="accent2"/>
      <w:spacing w:val="10"/>
    </w:rPr>
  </w:style>
  <w:style w:type="character" w:customStyle="1" w:styleId="14">
    <w:name w:val="ทำให้การอ้างอิงเป็นสีอ่อนลง1"/>
    <w:uiPriority w:val="31"/>
    <w:qFormat/>
    <w:rsid w:val="0049461D"/>
    <w:rPr>
      <w:b/>
    </w:rPr>
  </w:style>
  <w:style w:type="character" w:customStyle="1" w:styleId="15">
    <w:name w:val="ทำให้การอ้างอิงเป็นสีเข้มขึ้น1"/>
    <w:uiPriority w:val="32"/>
    <w:qFormat/>
    <w:rsid w:val="0049461D"/>
    <w:rPr>
      <w:b/>
      <w:bCs/>
      <w:smallCaps/>
      <w:spacing w:val="5"/>
      <w:sz w:val="22"/>
      <w:szCs w:val="22"/>
      <w:u w:val="single"/>
    </w:rPr>
  </w:style>
  <w:style w:type="character" w:customStyle="1" w:styleId="16">
    <w:name w:val="ชื่อหนังสือ1"/>
    <w:uiPriority w:val="33"/>
    <w:qFormat/>
    <w:rsid w:val="0049461D"/>
    <w:rPr>
      <w:rFonts w:asciiTheme="majorHAnsi" w:eastAsiaTheme="majorEastAsia" w:hAnsiTheme="majorHAnsi" w:cstheme="majorBidi"/>
      <w:i/>
      <w:iCs/>
      <w:sz w:val="20"/>
      <w:szCs w:val="20"/>
    </w:rPr>
  </w:style>
  <w:style w:type="paragraph" w:customStyle="1" w:styleId="17">
    <w:name w:val="หัวเรื่องสารบัญ1"/>
    <w:basedOn w:val="1"/>
    <w:next w:val="a0"/>
    <w:uiPriority w:val="39"/>
    <w:unhideWhenUsed/>
    <w:qFormat/>
    <w:rsid w:val="0049461D"/>
    <w:pPr>
      <w:numPr>
        <w:numId w:val="0"/>
      </w:numPr>
      <w:tabs>
        <w:tab w:val="clear" w:pos="2977"/>
        <w:tab w:val="left" w:pos="1987"/>
        <w:tab w:val="left" w:pos="2693"/>
        <w:tab w:val="left" w:pos="2835"/>
        <w:tab w:val="left" w:pos="3119"/>
      </w:tabs>
      <w:spacing w:before="0"/>
      <w:ind w:left="360" w:hanging="360"/>
      <w:outlineLvl w:val="9"/>
    </w:pPr>
    <w:rPr>
      <w:rFonts w:eastAsiaTheme="minorEastAsia" w:cs="TH SarabunIT๙"/>
      <w:smallCaps/>
      <w:spacing w:val="5"/>
      <w:kern w:val="0"/>
      <w:szCs w:val="36"/>
      <w:lang w:val="th-TH" w:eastAsia="en-US" w:bidi="th-TH"/>
    </w:rPr>
  </w:style>
  <w:style w:type="character" w:customStyle="1" w:styleId="CommentTextChar1">
    <w:name w:val="Comment Text Char1"/>
    <w:basedOn w:val="a1"/>
    <w:uiPriority w:val="99"/>
    <w:semiHidden/>
    <w:rsid w:val="0049461D"/>
    <w:rPr>
      <w:rFonts w:ascii="Times New Roman" w:eastAsia="Times New Roman" w:hAnsi="Times New Roman" w:cs="Angsana New"/>
      <w:sz w:val="20"/>
      <w:szCs w:val="25"/>
    </w:rPr>
  </w:style>
  <w:style w:type="character" w:customStyle="1" w:styleId="CommentSubjectChar1">
    <w:name w:val="Comment Subject Char1"/>
    <w:basedOn w:val="CommentTextChar1"/>
    <w:uiPriority w:val="99"/>
    <w:semiHidden/>
    <w:rsid w:val="0049461D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aff8">
    <w:name w:val="a"/>
    <w:basedOn w:val="a1"/>
    <w:rsid w:val="0049461D"/>
  </w:style>
  <w:style w:type="table" w:customStyle="1" w:styleId="TableGrid3">
    <w:name w:val="Table Grid3"/>
    <w:basedOn w:val="a2"/>
    <w:uiPriority w:val="59"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uiPriority w:val="39"/>
    <w:unhideWhenUsed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uiPriority w:val="59"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2"/>
    <w:uiPriority w:val="39"/>
    <w:unhideWhenUsed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2"/>
    <w:uiPriority w:val="39"/>
    <w:rsid w:val="0049461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2"/>
    <w:uiPriority w:val="39"/>
    <w:unhideWhenUsed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1"/>
    <w:rsid w:val="0049461D"/>
  </w:style>
  <w:style w:type="character" w:customStyle="1" w:styleId="18">
    <w:name w:val="ข้อความข้อคิดเห็น อักขระ1"/>
    <w:basedOn w:val="a1"/>
    <w:uiPriority w:val="99"/>
    <w:semiHidden/>
    <w:rsid w:val="0049461D"/>
    <w:rPr>
      <w:rFonts w:ascii="Times New Roman" w:eastAsia="Times New Roman" w:hAnsi="Times New Roman" w:cs="Angsana New"/>
      <w:sz w:val="20"/>
      <w:szCs w:val="25"/>
    </w:rPr>
  </w:style>
  <w:style w:type="character" w:customStyle="1" w:styleId="19">
    <w:name w:val="ชื่อเรื่องของข้อคิดเห็น อักขระ1"/>
    <w:basedOn w:val="18"/>
    <w:uiPriority w:val="99"/>
    <w:semiHidden/>
    <w:rsid w:val="0049461D"/>
    <w:rPr>
      <w:rFonts w:ascii="Times New Roman" w:eastAsia="Times New Roman" w:hAnsi="Times New Roman" w:cs="Angsana New"/>
      <w:b/>
      <w:bCs/>
      <w:sz w:val="20"/>
      <w:szCs w:val="25"/>
    </w:rPr>
  </w:style>
  <w:style w:type="paragraph" w:customStyle="1" w:styleId="1a">
    <w:name w:val="การตรวจทานแก้ไข1"/>
    <w:hidden/>
    <w:uiPriority w:val="99"/>
    <w:semiHidden/>
    <w:rsid w:val="0049461D"/>
    <w:pPr>
      <w:spacing w:after="0" w:line="240" w:lineRule="auto"/>
    </w:pPr>
    <w:rPr>
      <w:rFonts w:ascii="Times New Roman" w:eastAsia="Times New Roman" w:hAnsi="Times New Roman" w:cs="Angsana New"/>
      <w:sz w:val="24"/>
      <w:lang w:val="th-TH"/>
    </w:rPr>
  </w:style>
  <w:style w:type="table" w:customStyle="1" w:styleId="Style1">
    <w:name w:val="Style1"/>
    <w:basedOn w:val="a2"/>
    <w:uiPriority w:val="99"/>
    <w:rsid w:val="00494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h-TH"/>
    </w:rPr>
    <w:tblPr/>
  </w:style>
  <w:style w:type="table" w:customStyle="1" w:styleId="140">
    <w:name w:val="14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0">
    <w:name w:val="13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1">
    <w:name w:val="9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">
    <w:name w:val="8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1">
    <w:name w:val="5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b">
    <w:name w:val="1"/>
    <w:basedOn w:val="TableNormal"/>
    <w:rsid w:val="0049461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e28">
    <w:name w:val="_Style 28"/>
    <w:basedOn w:val="a2"/>
    <w:rsid w:val="0049461D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3ECD5-F1B4-4837-AF8E-D636BCDCF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73</Pages>
  <Words>18014</Words>
  <Characters>102684</Characters>
  <Application>Microsoft Office Word</Application>
  <DocSecurity>0</DocSecurity>
  <Lines>855</Lines>
  <Paragraphs>240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งานนโยบายและแผน โรงเรียนศรียาภัย</dc:creator>
  <cp:lastModifiedBy> </cp:lastModifiedBy>
  <cp:revision>4</cp:revision>
  <cp:lastPrinted>2025-02-19T20:53:00Z</cp:lastPrinted>
  <dcterms:created xsi:type="dcterms:W3CDTF">2025-02-27T12:05:00Z</dcterms:created>
  <dcterms:modified xsi:type="dcterms:W3CDTF">2025-03-12T06:33:00Z</dcterms:modified>
</cp:coreProperties>
</file>